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B8" w:rsidRDefault="005F7057" w:rsidP="005F70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7057">
        <w:rPr>
          <w:rFonts w:ascii="Times New Roman" w:hAnsi="Times New Roman" w:cs="Times New Roman"/>
          <w:b/>
          <w:sz w:val="32"/>
          <w:szCs w:val="32"/>
          <w:u w:val="single"/>
        </w:rPr>
        <w:t>Фотоотчет плана недели окружающего мира с 13 по 17 февраля 2017г.</w:t>
      </w:r>
    </w:p>
    <w:p w:rsidR="005F7057" w:rsidRPr="00F067F1" w:rsidRDefault="005F7057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7F1">
        <w:rPr>
          <w:rFonts w:ascii="Times New Roman" w:hAnsi="Times New Roman" w:cs="Times New Roman"/>
          <w:b/>
          <w:sz w:val="32"/>
          <w:szCs w:val="32"/>
        </w:rPr>
        <w:t>Беседа о Красной книге в старшей группе, воспита</w:t>
      </w:r>
      <w:r w:rsidR="00494BBE">
        <w:rPr>
          <w:rFonts w:ascii="Times New Roman" w:hAnsi="Times New Roman" w:cs="Times New Roman"/>
          <w:b/>
          <w:sz w:val="32"/>
          <w:szCs w:val="32"/>
        </w:rPr>
        <w:t>т</w:t>
      </w:r>
      <w:r w:rsidRPr="00F067F1">
        <w:rPr>
          <w:rFonts w:ascii="Times New Roman" w:hAnsi="Times New Roman" w:cs="Times New Roman"/>
          <w:b/>
          <w:sz w:val="32"/>
          <w:szCs w:val="32"/>
        </w:rPr>
        <w:t xml:space="preserve">ель </w:t>
      </w:r>
      <w:proofErr w:type="spellStart"/>
      <w:r w:rsidRPr="00F067F1">
        <w:rPr>
          <w:rFonts w:ascii="Times New Roman" w:hAnsi="Times New Roman" w:cs="Times New Roman"/>
          <w:b/>
          <w:sz w:val="32"/>
          <w:szCs w:val="32"/>
        </w:rPr>
        <w:t>Сирачева</w:t>
      </w:r>
      <w:proofErr w:type="spellEnd"/>
      <w:r w:rsidRPr="00F067F1">
        <w:rPr>
          <w:rFonts w:ascii="Times New Roman" w:hAnsi="Times New Roman" w:cs="Times New Roman"/>
          <w:b/>
          <w:sz w:val="32"/>
          <w:szCs w:val="32"/>
        </w:rPr>
        <w:t xml:space="preserve"> Г.Н.</w:t>
      </w:r>
    </w:p>
    <w:p w:rsidR="00F067F1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1" name="Рисунок 1" descr="C:\Users\ученик 1\Desktop\фото мероприятия\февраль2017 экология\_DSC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фото мероприятия\февраль2017 экология\_DSC6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2" name="Рисунок 2" descr="C:\Users\ученик 1\Desktop\фото мероприятия\февраль2017 экология\_DSC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1\Desktop\фото мероприятия\февраль2017 экология\_DSC6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057" w:rsidRPr="00F067F1" w:rsidRDefault="005F7057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7F1">
        <w:rPr>
          <w:rFonts w:ascii="Times New Roman" w:hAnsi="Times New Roman" w:cs="Times New Roman"/>
          <w:b/>
          <w:sz w:val="32"/>
          <w:szCs w:val="32"/>
        </w:rPr>
        <w:lastRenderedPageBreak/>
        <w:t>Акция «Покорми птиц».</w:t>
      </w:r>
    </w:p>
    <w:p w:rsidR="00F067F1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3" name="Рисунок 3" descr="C:\Users\ученик 1\Desktop\фото мероприятия\февраль2017 экология\_DSC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1\Desktop\фото мероприятия\февраль2017 экология\_DSC6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4" name="Рисунок 4" descr="C:\Users\ученик 1\Desktop\фото мероприятия\февраль2017 экология\_DSC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1\Desktop\фото мероприятия\февраль2017 экология\_DSC6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7F1">
        <w:rPr>
          <w:rFonts w:ascii="Times New Roman" w:hAnsi="Times New Roman" w:cs="Times New Roman"/>
          <w:b/>
          <w:sz w:val="32"/>
          <w:szCs w:val="32"/>
        </w:rPr>
        <w:lastRenderedPageBreak/>
        <w:t>Беседа</w:t>
      </w:r>
      <w:r>
        <w:rPr>
          <w:rFonts w:ascii="Times New Roman" w:hAnsi="Times New Roman" w:cs="Times New Roman"/>
          <w:b/>
          <w:sz w:val="32"/>
          <w:szCs w:val="32"/>
        </w:rPr>
        <w:t xml:space="preserve"> о правилах поведения в природе, младшая группа, воспитатель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Хуснутдинова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Г.М.</w:t>
      </w:r>
    </w:p>
    <w:p w:rsid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9" name="Рисунок 9" descr="C:\Users\ученик 1\Desktop\фото мероприятия\февраль2017 экология\_DSC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 1\Desktop\фото мероприятия\февраль2017 экология\_DSC6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10" name="Рисунок 10" descr="C:\Users\ученик 1\Desktop\фото мероприятия\февраль2017 экология\_DSC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 1\Desktop\фото мероприятия\февраль2017 экология\_DSC6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67F1" w:rsidRDefault="00F067F1" w:rsidP="00F067F1">
      <w:pPr>
        <w:rPr>
          <w:rFonts w:ascii="Times New Roman" w:hAnsi="Times New Roman" w:cs="Times New Roman"/>
          <w:b/>
          <w:sz w:val="32"/>
          <w:szCs w:val="32"/>
        </w:rPr>
      </w:pPr>
    </w:p>
    <w:p w:rsidR="00F067F1" w:rsidRPr="00F067F1" w:rsidRDefault="00F067F1" w:rsidP="00F067F1">
      <w:pPr>
        <w:rPr>
          <w:rFonts w:ascii="Times New Roman" w:hAnsi="Times New Roman" w:cs="Times New Roman"/>
          <w:b/>
          <w:sz w:val="32"/>
          <w:szCs w:val="32"/>
        </w:rPr>
      </w:pPr>
    </w:p>
    <w:p w:rsidR="005F7057" w:rsidRPr="00F067F1" w:rsidRDefault="005F7057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7F1">
        <w:rPr>
          <w:rFonts w:ascii="Times New Roman" w:hAnsi="Times New Roman" w:cs="Times New Roman"/>
          <w:b/>
          <w:sz w:val="32"/>
          <w:szCs w:val="32"/>
        </w:rPr>
        <w:lastRenderedPageBreak/>
        <w:t>Конкурс рисунков «Человек и окружающий мир»</w:t>
      </w:r>
      <w:r w:rsidR="00494BBE">
        <w:rPr>
          <w:rFonts w:ascii="Times New Roman" w:hAnsi="Times New Roman" w:cs="Times New Roman"/>
          <w:b/>
          <w:sz w:val="32"/>
          <w:szCs w:val="32"/>
        </w:rPr>
        <w:t xml:space="preserve">, воспитатели </w:t>
      </w:r>
      <w:proofErr w:type="spellStart"/>
      <w:r w:rsidR="00494BBE">
        <w:rPr>
          <w:rFonts w:ascii="Times New Roman" w:hAnsi="Times New Roman" w:cs="Times New Roman"/>
          <w:b/>
          <w:sz w:val="32"/>
          <w:szCs w:val="32"/>
        </w:rPr>
        <w:t>Хуснутдинова</w:t>
      </w:r>
      <w:proofErr w:type="spellEnd"/>
      <w:r w:rsidR="00494BBE">
        <w:rPr>
          <w:rFonts w:ascii="Times New Roman" w:hAnsi="Times New Roman" w:cs="Times New Roman"/>
          <w:b/>
          <w:sz w:val="32"/>
          <w:szCs w:val="32"/>
        </w:rPr>
        <w:t xml:space="preserve"> Г.М., </w:t>
      </w:r>
      <w:proofErr w:type="spellStart"/>
      <w:r w:rsidR="00494BBE">
        <w:rPr>
          <w:rFonts w:ascii="Times New Roman" w:hAnsi="Times New Roman" w:cs="Times New Roman"/>
          <w:b/>
          <w:sz w:val="32"/>
          <w:szCs w:val="32"/>
        </w:rPr>
        <w:t>Ярашова</w:t>
      </w:r>
      <w:proofErr w:type="spellEnd"/>
      <w:r w:rsidR="00494BBE">
        <w:rPr>
          <w:rFonts w:ascii="Times New Roman" w:hAnsi="Times New Roman" w:cs="Times New Roman"/>
          <w:b/>
          <w:sz w:val="32"/>
          <w:szCs w:val="32"/>
        </w:rPr>
        <w:t xml:space="preserve"> Р.Ф.</w:t>
      </w: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8393" cy="8435083"/>
            <wp:effectExtent l="0" t="0" r="4445" b="4445"/>
            <wp:docPr id="8" name="Рисунок 8" descr="C:\Users\ученик 1\Desktop\фото мероприятия\февраль2017 экология\_DSC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 1\Desktop\фото мероприятия\февраль2017 экология\_DSC6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4" r="108"/>
                    <a:stretch/>
                  </pic:blipFill>
                  <pic:spPr bwMode="auto">
                    <a:xfrm>
                      <a:off x="0" y="0"/>
                      <a:ext cx="6570345" cy="84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057" w:rsidRDefault="005F7057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67F1" w:rsidRP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7F1">
        <w:rPr>
          <w:rFonts w:ascii="Times New Roman" w:hAnsi="Times New Roman" w:cs="Times New Roman"/>
          <w:b/>
          <w:sz w:val="32"/>
          <w:szCs w:val="32"/>
        </w:rPr>
        <w:lastRenderedPageBreak/>
        <w:t>Тематическая выставка в книжном уголке по экологии.</w:t>
      </w:r>
    </w:p>
    <w:p w:rsidR="00F067F1" w:rsidRP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7212330"/>
            <wp:effectExtent l="0" t="0" r="6985" b="7620"/>
            <wp:docPr id="11" name="Рисунок 11" descr="C:\Users\ученик 1\Desktop\фото мероприятия\февраль2017 экология\_DSC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 1\Desktop\фото мероприятия\февраль2017 экология\_DSC6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72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F1" w:rsidRDefault="00F067F1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67F1" w:rsidRDefault="00F067F1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67F1" w:rsidRDefault="00F067F1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67F1" w:rsidRDefault="00F067F1" w:rsidP="005F705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E6544" w:rsidRDefault="00CE6544" w:rsidP="00CE65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Викторина «Загадки о природе», младшая группа, воспитатель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Хуснутдинова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Г.М.</w:t>
      </w:r>
    </w:p>
    <w:p w:rsid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12" name="Рисунок 12" descr="C:\Users\ученик 1\Desktop\фото мероприятия\февраль2017 экология\_DSC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 1\Desktop\фото мероприятия\февраль2017 экология\_DSC6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44" w:rsidRDefault="00CE6544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17" name="Рисунок 17" descr="C:\Users\ученик 1\Desktop\фото мероприятия\февраль2017 экология\_DSC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 1\Desktop\фото мероприятия\февраль2017 экология\_DSC6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44" w:rsidRDefault="00CE6544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67F1" w:rsidRDefault="00F067F1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6544" w:rsidRDefault="00CE6544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6544" w:rsidRDefault="00CE6544" w:rsidP="00CE65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7F1">
        <w:rPr>
          <w:rFonts w:ascii="Times New Roman" w:hAnsi="Times New Roman" w:cs="Times New Roman"/>
          <w:b/>
          <w:sz w:val="32"/>
          <w:szCs w:val="32"/>
        </w:rPr>
        <w:lastRenderedPageBreak/>
        <w:t>Игра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067F1">
        <w:rPr>
          <w:rFonts w:ascii="Times New Roman" w:hAnsi="Times New Roman" w:cs="Times New Roman"/>
          <w:b/>
          <w:sz w:val="32"/>
          <w:szCs w:val="32"/>
        </w:rPr>
        <w:t>путешествие «</w:t>
      </w:r>
      <w:r>
        <w:rPr>
          <w:rFonts w:ascii="Times New Roman" w:hAnsi="Times New Roman" w:cs="Times New Roman"/>
          <w:b/>
          <w:sz w:val="32"/>
          <w:szCs w:val="32"/>
        </w:rPr>
        <w:t>В мире природы»,</w:t>
      </w:r>
      <w:r w:rsidRPr="00CE654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младшая группа, воспитатель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Хуснутдинова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Г.М.</w:t>
      </w:r>
    </w:p>
    <w:p w:rsidR="00CE6544" w:rsidRDefault="00CE6544" w:rsidP="00CE65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6544" w:rsidRDefault="00CE6544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15" name="Рисунок 15" descr="C:\Users\ученик 1\Desktop\фото мероприятия\февраль2017 экология\_DSC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 1\Desktop\фото мероприятия\февраль2017 экология\_DSC6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44" w:rsidRDefault="00CE6544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16" name="Рисунок 16" descr="C:\Users\ученик 1\Desktop\фото мероприятия\февраль2017 экология\_DSC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 1\Desktop\фото мероприятия\февраль2017 экология\_DSC6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44" w:rsidRDefault="00CE6544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Игра – путешествие «В мире природы», старшая группа, </w:t>
      </w:r>
    </w:p>
    <w:p w:rsidR="00CE6544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оспитатель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Ярашова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Р.Ф.</w:t>
      </w: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55105" cy="3688715"/>
            <wp:effectExtent l="0" t="0" r="0" b="6985"/>
            <wp:docPr id="18" name="Рисунок 18" descr="C:\Users\ученик 1\Desktop\фото мероприятия\февраль2017 экология\DSCN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 1\Desktop\фото мероприятия\февраль2017 экология\DSCN7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55105" cy="3688715"/>
            <wp:effectExtent l="0" t="0" r="0" b="6985"/>
            <wp:docPr id="19" name="Рисунок 19" descr="C:\Users\ученик 1\Desktop\фото мероприятия\февраль2017 экология\DSCN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 1\Desktop\фото мероприятия\февраль2017 экология\DSCN7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6544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Беседа «Птицы нашего края»</w:t>
      </w:r>
    </w:p>
    <w:p w:rsidR="00494BBE" w:rsidRDefault="00494BBE" w:rsidP="00494B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Дидактическая игра «Узнай и назови птиц»</w:t>
      </w:r>
      <w:r w:rsidRPr="00494BB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», младшая группа, воспитатель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Хуснутдинова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Г.М.</w:t>
      </w: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20" name="Рисунок 20" descr="C:\Users\ученик 1\Desktop\фото мероприятия\февраль2017 экология\_DSC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 1\Desktop\фото мероприятия\февраль2017 экология\_DSC65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BE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65265" cy="3677920"/>
            <wp:effectExtent l="0" t="0" r="6985" b="0"/>
            <wp:docPr id="21" name="Рисунок 21" descr="C:\Users\ученик 1\Desktop\фото мероприятия\февраль2017 экология\_DSC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 1\Desktop\фото мероприятия\февраль2017 экология\_DSC65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BE" w:rsidRPr="00F067F1" w:rsidRDefault="00494BBE" w:rsidP="005F7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494BBE" w:rsidRPr="00F067F1" w:rsidSect="005F705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725"/>
    <w:rsid w:val="000F6725"/>
    <w:rsid w:val="00494BBE"/>
    <w:rsid w:val="005F7057"/>
    <w:rsid w:val="006536B8"/>
    <w:rsid w:val="00CE6544"/>
    <w:rsid w:val="00F0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2017-02-17T08:28:00Z</dcterms:created>
  <dcterms:modified xsi:type="dcterms:W3CDTF">2017-02-17T09:08:00Z</dcterms:modified>
</cp:coreProperties>
</file>