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67F" w:rsidRDefault="00314D01">
      <w:r>
        <w:t>Конкурс детского рисунка « Летний день»</w:t>
      </w:r>
    </w:p>
    <w:p w:rsidR="00314D01" w:rsidRDefault="00314D01">
      <w:r>
        <w:t xml:space="preserve">Старшая группа, воспитатель: </w:t>
      </w:r>
      <w:proofErr w:type="spellStart"/>
      <w:r>
        <w:t>Кормина</w:t>
      </w:r>
      <w:proofErr w:type="spellEnd"/>
      <w:r>
        <w:t xml:space="preserve"> А.В.</w:t>
      </w:r>
    </w:p>
    <w:p w:rsidR="00314D01" w:rsidRDefault="00314D0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P102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20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D01" w:rsidRDefault="00314D01"/>
    <w:p w:rsidR="00314D01" w:rsidRDefault="00314D01"/>
    <w:p w:rsidR="00314D01" w:rsidRDefault="00314D01"/>
    <w:p w:rsidR="00314D01" w:rsidRDefault="00314D01"/>
    <w:p w:rsidR="00314D01" w:rsidRDefault="00314D01"/>
    <w:p w:rsidR="00314D01" w:rsidRDefault="00314D01"/>
    <w:p w:rsidR="00314D01" w:rsidRDefault="00314D01"/>
    <w:p w:rsidR="00314D01" w:rsidRDefault="00314D01"/>
    <w:p w:rsidR="00314D01" w:rsidRDefault="00314D01"/>
    <w:p w:rsidR="00314D01" w:rsidRDefault="00314D01"/>
    <w:p w:rsidR="00314D01" w:rsidRDefault="00314D01"/>
    <w:p w:rsidR="00314D01" w:rsidRDefault="00314D01"/>
    <w:p w:rsidR="00314D01" w:rsidRDefault="00314D0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P102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020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D01" w:rsidRDefault="00314D01"/>
    <w:p w:rsidR="00314D01" w:rsidRDefault="00314D0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esktop\P102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1020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D01" w:rsidRDefault="00314D0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esktop\P102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1020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4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D1C"/>
    <w:rsid w:val="00314D01"/>
    <w:rsid w:val="0074167F"/>
    <w:rsid w:val="00F0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D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D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2016-07-07T07:49:00Z</dcterms:created>
  <dcterms:modified xsi:type="dcterms:W3CDTF">2016-07-07T07:52:00Z</dcterms:modified>
</cp:coreProperties>
</file>