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84" w:rsidRDefault="00330884" w:rsidP="00330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выпускников 1994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0884" w:rsidRDefault="00330884" w:rsidP="00330884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Сосновцева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Аркадьевна</w:t>
      </w:r>
    </w:p>
    <w:p w:rsidR="00330884" w:rsidRDefault="00330884" w:rsidP="00330884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Сапожникова Галина Васильевна</w:t>
      </w:r>
    </w:p>
    <w:p w:rsidR="00330884" w:rsidRDefault="00330884" w:rsidP="00330884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0884" w:rsidRP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884">
        <w:rPr>
          <w:rFonts w:ascii="Times New Roman" w:hAnsi="Times New Roman" w:cs="Times New Roman"/>
          <w:sz w:val="24"/>
          <w:szCs w:val="24"/>
        </w:rPr>
        <w:t>1. Глухова Людмила Ивановна</w:t>
      </w:r>
    </w:p>
    <w:p w:rsidR="00330884" w:rsidRP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884">
        <w:rPr>
          <w:rFonts w:ascii="Times New Roman" w:hAnsi="Times New Roman" w:cs="Times New Roman"/>
          <w:sz w:val="24"/>
          <w:szCs w:val="24"/>
        </w:rPr>
        <w:t>2. Емельянова Ольга Александровна</w:t>
      </w:r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Фёдоровна</w:t>
      </w:r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Фертоусович</w:t>
      </w:r>
      <w:proofErr w:type="spellEnd"/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Кривощёкова Надежда Викторовна</w:t>
      </w:r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Мамонтова Ирина Валерьевна</w:t>
      </w:r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Владимировна</w:t>
      </w:r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Косовичев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Виталий Михайлович</w:t>
      </w:r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Кощеев Александр Иванович</w:t>
      </w:r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Сапожникова Ольга Михайловна</w:t>
      </w:r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Солуянова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Табунщик Оксана Николаевна</w:t>
      </w:r>
    </w:p>
    <w:p w:rsidR="00330884" w:rsidRDefault="00A92E2F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bookmarkStart w:id="0" w:name="_GoBack"/>
      <w:bookmarkEnd w:id="0"/>
      <w:r w:rsidR="00330884">
        <w:rPr>
          <w:rFonts w:ascii="Times New Roman" w:hAnsi="Times New Roman" w:cs="Times New Roman"/>
          <w:sz w:val="24"/>
          <w:szCs w:val="24"/>
        </w:rPr>
        <w:t>ловиков</w:t>
      </w:r>
      <w:proofErr w:type="spellEnd"/>
      <w:r w:rsidR="00330884">
        <w:rPr>
          <w:rFonts w:ascii="Times New Roman" w:hAnsi="Times New Roman" w:cs="Times New Roman"/>
          <w:sz w:val="24"/>
          <w:szCs w:val="24"/>
        </w:rPr>
        <w:t xml:space="preserve"> Владислав Андреевич</w:t>
      </w:r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Цыганков Вячеслав Викторович</w:t>
      </w:r>
    </w:p>
    <w:p w:rsid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Ушакова Алёна Валерьевна</w:t>
      </w:r>
    </w:p>
    <w:p w:rsidR="00330884" w:rsidRPr="00330884" w:rsidRDefault="00330884" w:rsidP="0033088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Чиганшин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Гизатуллович</w:t>
      </w:r>
      <w:proofErr w:type="spellEnd"/>
    </w:p>
    <w:p w:rsidR="000D4340" w:rsidRDefault="000D4340"/>
    <w:sectPr w:rsidR="000D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45"/>
    <w:rsid w:val="000D4340"/>
    <w:rsid w:val="00330884"/>
    <w:rsid w:val="006C7A45"/>
    <w:rsid w:val="00A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CADBF-822A-4FAE-ADA0-C1F1746B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8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2019-01-25T08:32:00Z</dcterms:created>
  <dcterms:modified xsi:type="dcterms:W3CDTF">2019-01-25T08:58:00Z</dcterms:modified>
</cp:coreProperties>
</file>