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D4" w:rsidRDefault="001007D4" w:rsidP="001007D4">
      <w:pPr>
        <w:spacing w:after="0" w:line="48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План</w:t>
      </w: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работы МО учителей предметников</w:t>
      </w: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549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 2015</w:t>
      </w:r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-201</w:t>
      </w:r>
      <w:r w:rsidR="003549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</w:t>
      </w:r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proofErr w:type="gramStart"/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учебный  год</w:t>
      </w:r>
      <w:proofErr w:type="gramEnd"/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EB036C" w:rsidRPr="001007D4" w:rsidRDefault="00EB036C" w:rsidP="001007D4">
      <w:pPr>
        <w:spacing w:after="0" w:line="48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Руководитель МО: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Летунова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С.Л.</w:t>
      </w:r>
    </w:p>
    <w:p w:rsidR="001007D4" w:rsidRPr="001007D4" w:rsidRDefault="001007D4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  </w:t>
      </w:r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Методическая тема:</w:t>
      </w: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B036C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r w:rsidR="00354994">
        <w:rPr>
          <w:rFonts w:ascii="Times New Roman" w:eastAsia="Times New Roman" w:hAnsi="Times New Roman" w:cs="Times New Roman"/>
          <w:color w:val="333333"/>
          <w:lang w:eastAsia="ru-RU"/>
        </w:rPr>
        <w:t>Создание оптимальных условий для качественного образования, отвечающего требованиям инновационного социально-экономического развития общества.</w:t>
      </w:r>
      <w:r w:rsidR="00EB036C">
        <w:rPr>
          <w:rFonts w:ascii="Times New Roman" w:eastAsia="Times New Roman" w:hAnsi="Times New Roman" w:cs="Times New Roman"/>
          <w:color w:val="333333"/>
          <w:lang w:eastAsia="ru-RU"/>
        </w:rPr>
        <w:t>»</w:t>
      </w:r>
    </w:p>
    <w:p w:rsidR="00EB036C" w:rsidRDefault="001007D4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  </w:t>
      </w:r>
      <w:r w:rsidR="002910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Цели</w:t>
      </w:r>
      <w:r w:rsidRPr="001007D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41BC7" w:rsidRDefault="00354994" w:rsidP="0035499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Обеспечение условий введения ФГОС на основном уровне общего образования в 6-7 классе, реализации ФГОС в штатном режиме в 1-5 классах.</w:t>
      </w:r>
    </w:p>
    <w:p w:rsidR="00354994" w:rsidRDefault="00354994" w:rsidP="0035499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Достижение качественных изменений в организации образовательных процессов, результатах образования.</w:t>
      </w:r>
    </w:p>
    <w:p w:rsidR="00354994" w:rsidRDefault="00354994" w:rsidP="0035499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Реализация в штатном режиме эффективных механизмов, передовых практик, современных технологий работы педагогов, повышение их мотивации, профессиональный рост и партнерское взаимодействие.</w:t>
      </w:r>
    </w:p>
    <w:p w:rsidR="00354994" w:rsidRDefault="0029101E" w:rsidP="0035499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Развитие личностной культуры педагогов через активизацию социальной жизни, обновление системы мотивации и вознаграждения педагогов.</w:t>
      </w:r>
    </w:p>
    <w:p w:rsidR="0029101E" w:rsidRDefault="0029101E" w:rsidP="0035499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Обеспечение комфортной среды для развития образовательного учреждения, его коллективов.</w:t>
      </w:r>
    </w:p>
    <w:p w:rsidR="0029101E" w:rsidRDefault="0029101E" w:rsidP="0029101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9101E">
        <w:rPr>
          <w:rFonts w:ascii="Times New Roman" w:eastAsia="Times New Roman" w:hAnsi="Times New Roman" w:cs="Times New Roman"/>
          <w:b/>
          <w:color w:val="333333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</w:p>
    <w:p w:rsidR="0029101E" w:rsidRDefault="0029101E" w:rsidP="0029101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Продолжить развитие нормативно-правовой базы, регулирующей деятельность МАОУ «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Беркутская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СОШ» в соответствии с Федеральным законом «Об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образованиии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 Российской Федерации», указами и поручениями президента Российской л</w:t>
      </w:r>
    </w:p>
    <w:p w:rsidR="0029101E" w:rsidRDefault="0029101E" w:rsidP="0029101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Обеспечить реализацию права каждого ребенка на качественное и доступное образование (дошкольное, начальное общее, основное общее, среднее общее), обеспечивающее равные условия для успешного обучения.</w:t>
      </w:r>
    </w:p>
    <w:p w:rsidR="0029101E" w:rsidRDefault="0029101E" w:rsidP="0029101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Обеспечить введение ФГОС общего образования для достижения обучающимися новых образовательных результатов.</w:t>
      </w:r>
    </w:p>
    <w:p w:rsidR="0029101E" w:rsidRDefault="009F00BA" w:rsidP="0029101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Обеспечить реализацию концепции развития математического образования, концепции нового учебно- методического комплекса по отечественной истории, положения о всероссийском физкультурно-оздоровительном комплексе ГТО, комплекса мер по совершенствованию методик преподаванию русского языка и литературы, концепции дополнительного образования.</w:t>
      </w:r>
    </w:p>
    <w:p w:rsidR="009F00BA" w:rsidRDefault="009F00BA" w:rsidP="0029101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профессиональный уровень педагогических работников, обеспечить условия для повышения их заинтересованности в качестве своего труда, в переходе на эффективный контракт.</w:t>
      </w:r>
    </w:p>
    <w:p w:rsidR="009F00BA" w:rsidRDefault="009F00BA" w:rsidP="0029101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Обеспечить благоприятные условия для развития и поддержки одаренных детей в различных видах деятельности.</w:t>
      </w:r>
    </w:p>
    <w:p w:rsidR="009F00BA" w:rsidRDefault="000F206A" w:rsidP="0029101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Создать оптимальные условия для обучения и воспитания детей с ограниченными возможностями здоровья.</w:t>
      </w:r>
    </w:p>
    <w:p w:rsidR="00F070B5" w:rsidRDefault="00F070B5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Проведение открытых уроков, мероприятий, семинаров</w:t>
      </w:r>
    </w:p>
    <w:p w:rsidR="00F070B5" w:rsidRDefault="00F070B5" w:rsidP="0035499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Педтехнологии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 условиях ФГОС</w:t>
      </w:r>
    </w:p>
    <w:p w:rsidR="00F070B5" w:rsidRDefault="00F070B5" w:rsidP="0035499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Применение ИКТ в образовательном процессе</w:t>
      </w:r>
    </w:p>
    <w:p w:rsidR="00F070B5" w:rsidRDefault="00F070B5" w:rsidP="0035499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Применение ИКТ в воспитательном процессе</w:t>
      </w:r>
    </w:p>
    <w:p w:rsidR="00F070B5" w:rsidRDefault="00F070B5" w:rsidP="0035499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Технологическая карта урока</w:t>
      </w:r>
    </w:p>
    <w:p w:rsidR="00F070B5" w:rsidRDefault="00F070B5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Инновационная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деятельность </w:t>
      </w:r>
      <w:r w:rsidR="002D1C44">
        <w:rPr>
          <w:rFonts w:ascii="Times New Roman" w:eastAsia="Times New Roman" w:hAnsi="Times New Roman" w:cs="Times New Roman"/>
          <w:color w:val="333333"/>
          <w:lang w:eastAsia="ru-RU"/>
        </w:rPr>
        <w:t xml:space="preserve"> педагого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</w:p>
    <w:p w:rsidR="00F070B5" w:rsidRDefault="00F070B5" w:rsidP="003549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Публикация материалов в Интернете</w:t>
      </w:r>
    </w:p>
    <w:p w:rsidR="00F070B5" w:rsidRDefault="00F070B5" w:rsidP="003549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Изучение и применение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педтехнологий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на уроках</w:t>
      </w:r>
    </w:p>
    <w:p w:rsidR="00F070B5" w:rsidRDefault="00F070B5" w:rsidP="003549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конкурсах для преподавателей</w:t>
      </w:r>
    </w:p>
    <w:p w:rsidR="00F070B5" w:rsidRDefault="00F070B5" w:rsidP="003549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Работа по изучению проблем, мониторинг знаний обучающихся</w:t>
      </w:r>
    </w:p>
    <w:p w:rsidR="00F070B5" w:rsidRDefault="002D1C44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Индивидуальные </w:t>
      </w:r>
      <w:r w:rsidR="00F070B5" w:rsidRPr="00F070B5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консультации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педагогов</w:t>
      </w:r>
    </w:p>
    <w:p w:rsidR="002D1C44" w:rsidRDefault="002D1C44" w:rsidP="003549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Написание рабочих программ</w:t>
      </w:r>
    </w:p>
    <w:p w:rsidR="002D1C44" w:rsidRDefault="000B7B0B" w:rsidP="003549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Самоанализ открытых уроков</w:t>
      </w:r>
    </w:p>
    <w:p w:rsidR="000B7B0B" w:rsidRDefault="000B7B0B" w:rsidP="003549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Прохождение курсовой подготовки</w:t>
      </w:r>
    </w:p>
    <w:p w:rsidR="000B7B0B" w:rsidRDefault="000B7B0B" w:rsidP="003549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Написание представления на педагога</w:t>
      </w:r>
    </w:p>
    <w:p w:rsidR="000B7B0B" w:rsidRDefault="000B7B0B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Подготовка к ЕГЭ</w:t>
      </w:r>
    </w:p>
    <w:p w:rsidR="000B7B0B" w:rsidRDefault="000B7B0B" w:rsidP="0035499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Знакомство обучающихся с правилами сдачи ЕГЭ по предметам, с материалами ЕГЭ и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оцениванием  </w:t>
      </w:r>
      <w:r w:rsidR="00387531">
        <w:rPr>
          <w:rFonts w:ascii="Times New Roman" w:eastAsia="Times New Roman" w:hAnsi="Times New Roman" w:cs="Times New Roman"/>
          <w:color w:val="333333"/>
          <w:lang w:eastAsia="ru-RU"/>
        </w:rPr>
        <w:t>экзаменационных</w:t>
      </w:r>
      <w:proofErr w:type="gramEnd"/>
      <w:r w:rsidR="00387531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работ</w:t>
      </w:r>
    </w:p>
    <w:p w:rsidR="00A95630" w:rsidRDefault="00A95630" w:rsidP="0035499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Работа с текстом на уроках и факультативах</w:t>
      </w:r>
    </w:p>
    <w:p w:rsidR="00B72ECA" w:rsidRDefault="00B72ECA" w:rsidP="0035499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Первичное тестирование учащихся 11 класса по материалам ЕГЭ</w:t>
      </w:r>
    </w:p>
    <w:p w:rsidR="00B72ECA" w:rsidRDefault="00B72ECA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Внеклассная работа с обучающимися</w:t>
      </w:r>
    </w:p>
    <w:p w:rsidR="00B72ECA" w:rsidRDefault="00B72ECA" w:rsidP="0035499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Работа кружков, факультативов и курсов по выбору в течении всего года</w:t>
      </w:r>
    </w:p>
    <w:p w:rsidR="00B72ECA" w:rsidRDefault="00B72ECA" w:rsidP="0035499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конкурсах различного уровня</w:t>
      </w:r>
    </w:p>
    <w:p w:rsidR="00B72ECA" w:rsidRDefault="00B72ECA" w:rsidP="0035499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олимпиадном движении</w:t>
      </w:r>
    </w:p>
    <w:p w:rsidR="00B72ECA" w:rsidRDefault="00B72ECA" w:rsidP="0035499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Предметная неделя</w:t>
      </w:r>
    </w:p>
    <w:p w:rsidR="00B72ECA" w:rsidRDefault="00B72ECA" w:rsidP="0035499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исследовательских конференциях</w:t>
      </w:r>
    </w:p>
    <w:p w:rsidR="00813548" w:rsidRDefault="00813548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конкурсах, олимпиадах</w:t>
      </w:r>
    </w:p>
    <w:p w:rsidR="00813548" w:rsidRDefault="00813548" w:rsidP="0035499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Проведение школьного тура олимпиад среди учащихся</w:t>
      </w:r>
    </w:p>
    <w:p w:rsidR="00813548" w:rsidRDefault="00813548" w:rsidP="0035499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районном туре олимпиад</w:t>
      </w:r>
    </w:p>
    <w:p w:rsidR="00813548" w:rsidRDefault="00813548" w:rsidP="0035499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конкурсах для преподавателей</w:t>
      </w:r>
    </w:p>
    <w:p w:rsidR="00813548" w:rsidRDefault="00813548" w:rsidP="0035499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конкурсе «Кенгуру»</w:t>
      </w:r>
    </w:p>
    <w:p w:rsidR="00813548" w:rsidRPr="00813548" w:rsidRDefault="00813548" w:rsidP="0035499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Участие в районной конференции исследовательских работ</w:t>
      </w:r>
    </w:p>
    <w:p w:rsidR="00A95630" w:rsidRPr="00B72ECA" w:rsidRDefault="00A95630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2EC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1007D4" w:rsidRPr="001007D4" w:rsidRDefault="001007D4" w:rsidP="0035499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007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528"/>
        <w:gridCol w:w="4670"/>
        <w:gridCol w:w="1857"/>
      </w:tblGrid>
      <w:tr w:rsidR="001007D4" w:rsidRPr="001007D4" w:rsidTr="001007D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 № заседания 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месяц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6C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</w:t>
            </w:r>
            <w:proofErr w:type="gramEnd"/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заседания </w:t>
            </w:r>
            <w:r w:rsidR="00EB03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ответственный</w:t>
            </w:r>
            <w:proofErr w:type="gramEnd"/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</w:tr>
      <w:tr w:rsidR="000F206A" w:rsidRPr="001007D4" w:rsidTr="001007D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6A" w:rsidRPr="001007D4" w:rsidRDefault="000F206A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6A" w:rsidRPr="001007D4" w:rsidRDefault="000F206A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сентябрь</w:t>
            </w:r>
            <w:proofErr w:type="gramEnd"/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6B8" w:rsidRDefault="000F206A" w:rsidP="000F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="004256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критериев работы с учебником.</w:t>
            </w:r>
          </w:p>
          <w:p w:rsidR="000F206A" w:rsidRDefault="004256B8" w:rsidP="000F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2.Участие в конкурсе «</w:t>
            </w:r>
            <w:r w:rsidR="008F59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Шаг в будущее»</w:t>
            </w:r>
          </w:p>
          <w:p w:rsidR="008F599D" w:rsidRPr="000F206A" w:rsidRDefault="004256B8" w:rsidP="000F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8F59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.Сопровождение одаренных детей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6B8" w:rsidRDefault="004256B8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Протасова Н.А.</w:t>
            </w:r>
          </w:p>
          <w:p w:rsidR="000F206A" w:rsidRDefault="008F599D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С.Л.</w:t>
            </w:r>
          </w:p>
          <w:p w:rsidR="004256B8" w:rsidRPr="001007D4" w:rsidRDefault="004256B8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С.Л.</w:t>
            </w:r>
          </w:p>
        </w:tc>
      </w:tr>
      <w:tr w:rsidR="001007D4" w:rsidRPr="001007D4" w:rsidTr="001007D4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 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ноябрь</w:t>
            </w: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 </w:t>
            </w:r>
            <w:proofErr w:type="spellStart"/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Взаимопосещение</w:t>
            </w:r>
            <w:proofErr w:type="spellEnd"/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уроков</w:t>
            </w:r>
          </w:p>
          <w:p w:rsid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.Обсуждение планов работы по  подготовке  учащихся к ГИА. </w:t>
            </w:r>
          </w:p>
          <w:p w:rsidR="000F206A" w:rsidRPr="001007D4" w:rsidRDefault="001007D4" w:rsidP="000F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</w:t>
            </w:r>
            <w:r w:rsidR="004256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алгоритма составления плана текста</w:t>
            </w:r>
          </w:p>
          <w:p w:rsidR="00813548" w:rsidRPr="001007D4" w:rsidRDefault="00813548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706" w:rsidRDefault="001007D4" w:rsidP="00425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  <w:p w:rsidR="004256B8" w:rsidRDefault="004256B8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Козлова О.Л.</w:t>
            </w:r>
          </w:p>
          <w:p w:rsidR="00813548" w:rsidRPr="001007D4" w:rsidRDefault="00813548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7D4" w:rsidRPr="001007D4" w:rsidTr="007406CA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7406CA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январь</w:t>
            </w:r>
            <w:proofErr w:type="gramEnd"/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4256B8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="001007D4"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3532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Использование </w:t>
            </w:r>
            <w:proofErr w:type="spellStart"/>
            <w:r w:rsidR="003532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метапредметных</w:t>
            </w:r>
            <w:proofErr w:type="spellEnd"/>
            <w:r w:rsidR="003532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заданий на уроках</w:t>
            </w:r>
            <w:r w:rsidR="003532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6CA" w:rsidRDefault="007406CA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3532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Леванюк А.П.</w:t>
            </w:r>
          </w:p>
          <w:p w:rsidR="007406CA" w:rsidRDefault="007406CA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21706" w:rsidRPr="007406CA" w:rsidRDefault="00221706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7D4" w:rsidRPr="001007D4" w:rsidTr="00741BC7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 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7406CA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Март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 Панорама методических идей. Представление материала, наработанного по темам самообразования. </w:t>
            </w:r>
          </w:p>
          <w:p w:rsidR="007406CA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7406C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</w:t>
            </w:r>
            <w:r w:rsidR="007406CA"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7406CA"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Взаимопосещение</w:t>
            </w:r>
            <w:proofErr w:type="spellEnd"/>
            <w:r w:rsidR="007406CA"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уроков с целью наблюдения за использованием новых </w:t>
            </w:r>
            <w:proofErr w:type="gramStart"/>
            <w:r w:rsidR="007406CA"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технологий  и</w:t>
            </w:r>
            <w:proofErr w:type="gramEnd"/>
            <w:r w:rsidR="007406CA"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4E2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метапредметных</w:t>
            </w:r>
            <w:proofErr w:type="spellEnd"/>
            <w:r w:rsidR="004E2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заданий</w:t>
            </w:r>
            <w:r w:rsidR="007406CA"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уроках. </w:t>
            </w:r>
          </w:p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1007D4" w:rsidRPr="001007D4" w:rsidRDefault="001007D4" w:rsidP="0035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007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4.Современный урок в рамках ФГОС. </w:t>
            </w:r>
            <w:r w:rsidR="003532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Оценка и самооценка детей на уроках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6CA" w:rsidRDefault="007406CA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предметники</w:t>
            </w:r>
          </w:p>
          <w:p w:rsidR="007406CA" w:rsidRPr="007406CA" w:rsidRDefault="007406CA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6CA" w:rsidRPr="007406CA" w:rsidRDefault="007406CA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6CA" w:rsidRPr="007406CA" w:rsidRDefault="007406CA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6CA" w:rsidRPr="007406CA" w:rsidRDefault="004E2E7D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406CA" w:rsidRDefault="007406CA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706" w:rsidRPr="007406CA" w:rsidRDefault="00221706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3548" w:rsidRPr="001007D4" w:rsidTr="00741BC7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48" w:rsidRPr="001007D4" w:rsidRDefault="00813548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48" w:rsidRDefault="00813548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Май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48" w:rsidRDefault="00813548" w:rsidP="0035499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государственной итоговой аттестации</w:t>
            </w:r>
          </w:p>
          <w:p w:rsidR="00813548" w:rsidRDefault="00813548" w:rsidP="0035499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Творческие отчеты педагогов</w:t>
            </w:r>
          </w:p>
          <w:p w:rsidR="00813548" w:rsidRPr="00813548" w:rsidRDefault="00813548" w:rsidP="002D6A4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Подведение итогов работы МО в 201</w:t>
            </w:r>
            <w:r w:rsidR="002D6A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5-2016</w:t>
            </w:r>
            <w:r w:rsidR="004E2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48" w:rsidRDefault="00813548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предметники</w:t>
            </w:r>
          </w:p>
          <w:p w:rsidR="00813548" w:rsidRDefault="00813548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548" w:rsidRPr="00813548" w:rsidRDefault="00813548" w:rsidP="003549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Летунова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С.Л.</w:t>
            </w:r>
          </w:p>
        </w:tc>
      </w:tr>
      <w:tr w:rsidR="001007D4" w:rsidRPr="001007D4" w:rsidTr="001007D4">
        <w:trPr>
          <w:tblCellSpacing w:w="0" w:type="dxa"/>
        </w:trPr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1007D4" w:rsidRPr="001007D4" w:rsidTr="00741BC7">
        <w:trPr>
          <w:tblCellSpacing w:w="0" w:type="dxa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D4" w:rsidRPr="001007D4" w:rsidRDefault="001007D4" w:rsidP="0035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61253" w:rsidRDefault="00861253" w:rsidP="00354994">
      <w:pPr>
        <w:spacing w:line="240" w:lineRule="auto"/>
      </w:pPr>
    </w:p>
    <w:sectPr w:rsidR="00861253" w:rsidSect="008A4FEF">
      <w:pgSz w:w="11906" w:h="16838"/>
      <w:pgMar w:top="73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8AD"/>
    <w:multiLevelType w:val="hybridMultilevel"/>
    <w:tmpl w:val="63E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3B7"/>
    <w:multiLevelType w:val="multilevel"/>
    <w:tmpl w:val="456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4AB2"/>
    <w:multiLevelType w:val="hybridMultilevel"/>
    <w:tmpl w:val="1838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F4443"/>
    <w:multiLevelType w:val="hybridMultilevel"/>
    <w:tmpl w:val="9CE8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0C4"/>
    <w:multiLevelType w:val="multilevel"/>
    <w:tmpl w:val="5D4A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D38E9"/>
    <w:multiLevelType w:val="hybridMultilevel"/>
    <w:tmpl w:val="8C00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B2B"/>
    <w:multiLevelType w:val="hybridMultilevel"/>
    <w:tmpl w:val="1850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0A37"/>
    <w:multiLevelType w:val="hybridMultilevel"/>
    <w:tmpl w:val="65FA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47B5E"/>
    <w:multiLevelType w:val="multilevel"/>
    <w:tmpl w:val="343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8060A"/>
    <w:multiLevelType w:val="hybridMultilevel"/>
    <w:tmpl w:val="BA0A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203BB"/>
    <w:multiLevelType w:val="multilevel"/>
    <w:tmpl w:val="8742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0720F"/>
    <w:multiLevelType w:val="hybridMultilevel"/>
    <w:tmpl w:val="7F6C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4081D"/>
    <w:multiLevelType w:val="hybridMultilevel"/>
    <w:tmpl w:val="BAB8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24654"/>
    <w:multiLevelType w:val="hybridMultilevel"/>
    <w:tmpl w:val="EA20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315BD"/>
    <w:multiLevelType w:val="hybridMultilevel"/>
    <w:tmpl w:val="3B12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7D4"/>
    <w:rsid w:val="000B7B0B"/>
    <w:rsid w:val="000F206A"/>
    <w:rsid w:val="001007D4"/>
    <w:rsid w:val="00221706"/>
    <w:rsid w:val="002413F1"/>
    <w:rsid w:val="0029101E"/>
    <w:rsid w:val="002D1C44"/>
    <w:rsid w:val="002D6A47"/>
    <w:rsid w:val="0035324B"/>
    <w:rsid w:val="00354994"/>
    <w:rsid w:val="00387531"/>
    <w:rsid w:val="004256B8"/>
    <w:rsid w:val="004E2E7D"/>
    <w:rsid w:val="007406CA"/>
    <w:rsid w:val="00741BC7"/>
    <w:rsid w:val="00813548"/>
    <w:rsid w:val="00861253"/>
    <w:rsid w:val="008A4FEF"/>
    <w:rsid w:val="008C2896"/>
    <w:rsid w:val="008F599D"/>
    <w:rsid w:val="009F00BA"/>
    <w:rsid w:val="00A95630"/>
    <w:rsid w:val="00B72ECA"/>
    <w:rsid w:val="00BD4DD7"/>
    <w:rsid w:val="00EB036C"/>
    <w:rsid w:val="00F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4920E-6DDB-429C-9A39-2044C58E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7D4"/>
    <w:rPr>
      <w:b/>
      <w:bCs/>
    </w:rPr>
  </w:style>
  <w:style w:type="paragraph" w:styleId="a4">
    <w:name w:val="Normal (Web)"/>
    <w:basedOn w:val="a"/>
    <w:uiPriority w:val="99"/>
    <w:unhideWhenUsed/>
    <w:rsid w:val="001007D4"/>
    <w:pPr>
      <w:spacing w:after="0" w:line="48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styleId="a5">
    <w:name w:val="List Paragraph"/>
    <w:basedOn w:val="a"/>
    <w:uiPriority w:val="34"/>
    <w:qFormat/>
    <w:rsid w:val="007406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7</cp:revision>
  <cp:lastPrinted>2013-10-15T09:30:00Z</cp:lastPrinted>
  <dcterms:created xsi:type="dcterms:W3CDTF">2013-10-14T15:28:00Z</dcterms:created>
  <dcterms:modified xsi:type="dcterms:W3CDTF">2015-10-18T15:04:00Z</dcterms:modified>
</cp:coreProperties>
</file>