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74"/>
        <w:tblW w:w="0" w:type="auto"/>
        <w:tblLook w:val="04A0"/>
      </w:tblPr>
      <w:tblGrid>
        <w:gridCol w:w="2624"/>
        <w:gridCol w:w="1888"/>
        <w:gridCol w:w="6170"/>
      </w:tblGrid>
      <w:tr w:rsidR="00832486" w:rsidRPr="00AF17FD" w:rsidTr="00AF17FD">
        <w:tc>
          <w:tcPr>
            <w:tcW w:w="2643" w:type="dxa"/>
            <w:vMerge w:val="restart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Понедельник, 01.02.2016</w:t>
            </w:r>
          </w:p>
        </w:tc>
        <w:tc>
          <w:tcPr>
            <w:tcW w:w="1786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253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Конспект в тетради (подготовка к проверочной работе)</w:t>
            </w:r>
          </w:p>
        </w:tc>
      </w:tr>
      <w:tr w:rsidR="00832486" w:rsidRPr="00AF17FD" w:rsidTr="00AF17FD">
        <w:tc>
          <w:tcPr>
            <w:tcW w:w="2643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53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Задания на повторение: с.5-№6; с.6-№13</w:t>
            </w:r>
          </w:p>
        </w:tc>
      </w:tr>
      <w:tr w:rsidR="00832486" w:rsidRPr="00AF17FD" w:rsidTr="00AF17FD">
        <w:tc>
          <w:tcPr>
            <w:tcW w:w="2643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53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 xml:space="preserve">П. 45 упр. 276, 277; тест – </w:t>
            </w:r>
            <w:proofErr w:type="spellStart"/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F17FD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</w:tr>
      <w:tr w:rsidR="00832486" w:rsidRPr="00AF17FD" w:rsidTr="00AF17FD">
        <w:tc>
          <w:tcPr>
            <w:tcW w:w="2643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6253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Прослушать старинные романсы, песнопения, в которых воплощён образ Девы Марии</w:t>
            </w:r>
          </w:p>
        </w:tc>
      </w:tr>
      <w:tr w:rsidR="00832486" w:rsidRPr="00AF17FD" w:rsidTr="00AF17FD">
        <w:tc>
          <w:tcPr>
            <w:tcW w:w="2643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253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 xml:space="preserve">Перевести в </w:t>
            </w:r>
            <w:proofErr w:type="gramStart"/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двоичную</w:t>
            </w:r>
            <w:proofErr w:type="gramEnd"/>
            <w:r w:rsidRPr="00AF17FD">
              <w:rPr>
                <w:rFonts w:ascii="Times New Roman" w:hAnsi="Times New Roman" w:cs="Times New Roman"/>
                <w:sz w:val="24"/>
                <w:szCs w:val="24"/>
              </w:rPr>
              <w:t xml:space="preserve"> и восьмеричную СС 134, 352, 1024</w:t>
            </w:r>
          </w:p>
        </w:tc>
      </w:tr>
      <w:tr w:rsidR="00832486" w:rsidRPr="00AF17FD" w:rsidTr="00AF17FD">
        <w:tc>
          <w:tcPr>
            <w:tcW w:w="2643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253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 xml:space="preserve">П.5 читать, </w:t>
            </w:r>
            <w:proofErr w:type="gramStart"/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. карту в учебнике «Заграничные походы русской армии в 1813-1814 гг.»</w:t>
            </w:r>
          </w:p>
        </w:tc>
      </w:tr>
      <w:tr w:rsidR="00126FAB" w:rsidRPr="00AF17FD" w:rsidTr="00AF17FD">
        <w:tc>
          <w:tcPr>
            <w:tcW w:w="2643" w:type="dxa"/>
          </w:tcPr>
          <w:p w:rsidR="00126FAB" w:rsidRPr="00AF17FD" w:rsidRDefault="00126FAB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126FAB" w:rsidRPr="00AF17FD" w:rsidRDefault="00126FAB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126FAB" w:rsidRPr="00AF17FD" w:rsidRDefault="00126FAB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86" w:rsidRPr="00AF17FD" w:rsidTr="00AF17FD">
        <w:tc>
          <w:tcPr>
            <w:tcW w:w="2643" w:type="dxa"/>
            <w:vMerge w:val="restart"/>
          </w:tcPr>
          <w:p w:rsidR="00AF17FD" w:rsidRDefault="00AF17FD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 xml:space="preserve"> 02.02.2016</w:t>
            </w:r>
          </w:p>
        </w:tc>
        <w:tc>
          <w:tcPr>
            <w:tcW w:w="1786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53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П.46 упр.279, 280, 281</w:t>
            </w:r>
          </w:p>
        </w:tc>
      </w:tr>
      <w:tr w:rsidR="00832486" w:rsidRPr="00AF17FD" w:rsidTr="00AF17FD">
        <w:tc>
          <w:tcPr>
            <w:tcW w:w="2643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253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 xml:space="preserve">С. 26 (размышления о </w:t>
            </w:r>
            <w:proofErr w:type="gramStart"/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) в. 1-4 письменно</w:t>
            </w:r>
          </w:p>
        </w:tc>
      </w:tr>
      <w:tr w:rsidR="00832486" w:rsidRPr="00AF17FD" w:rsidTr="00AF17FD">
        <w:tc>
          <w:tcPr>
            <w:tcW w:w="2643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253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П.71 №1.2</w:t>
            </w:r>
          </w:p>
        </w:tc>
      </w:tr>
      <w:tr w:rsidR="00832486" w:rsidRPr="00AF17FD" w:rsidTr="00AF17FD">
        <w:tc>
          <w:tcPr>
            <w:tcW w:w="2643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253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 xml:space="preserve">П. 35,36 </w:t>
            </w:r>
            <w:proofErr w:type="spellStart"/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. 1-6 стр.235</w:t>
            </w:r>
          </w:p>
        </w:tc>
      </w:tr>
      <w:tr w:rsidR="00832486" w:rsidRPr="00AF17FD" w:rsidTr="00AF17FD">
        <w:tc>
          <w:tcPr>
            <w:tcW w:w="2643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253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П. 41, 42  вопросы с.120</w:t>
            </w:r>
          </w:p>
        </w:tc>
      </w:tr>
      <w:tr w:rsidR="00832486" w:rsidRPr="00AF17FD" w:rsidTr="00AF17FD">
        <w:tc>
          <w:tcPr>
            <w:tcW w:w="2643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6253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1) с.118-119 фразы наизусть;</w:t>
            </w:r>
          </w:p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2) с.117, №2(2): 6 предложений повторить</w:t>
            </w:r>
          </w:p>
        </w:tc>
      </w:tr>
      <w:tr w:rsidR="00832486" w:rsidRPr="00AF17FD" w:rsidTr="00AF17FD">
        <w:tc>
          <w:tcPr>
            <w:tcW w:w="2643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253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AB" w:rsidRPr="00AF17FD" w:rsidTr="00AF17FD">
        <w:tc>
          <w:tcPr>
            <w:tcW w:w="2643" w:type="dxa"/>
          </w:tcPr>
          <w:p w:rsidR="00126FAB" w:rsidRPr="00AF17FD" w:rsidRDefault="00126FAB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126FAB" w:rsidRPr="00AF17FD" w:rsidRDefault="00126FAB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126FAB" w:rsidRPr="00AF17FD" w:rsidRDefault="00126FAB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486" w:rsidRPr="00AF17FD" w:rsidTr="00AF17FD">
        <w:tc>
          <w:tcPr>
            <w:tcW w:w="2643" w:type="dxa"/>
            <w:vMerge w:val="restart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Среда, 03.02.2016</w:t>
            </w:r>
          </w:p>
        </w:tc>
        <w:tc>
          <w:tcPr>
            <w:tcW w:w="1786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253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теме «Зимние виды спорта»</w:t>
            </w:r>
          </w:p>
        </w:tc>
      </w:tr>
      <w:tr w:rsidR="00832486" w:rsidRPr="00AF17FD" w:rsidTr="00AF17FD">
        <w:tc>
          <w:tcPr>
            <w:tcW w:w="2643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. яз.</w:t>
            </w:r>
          </w:p>
        </w:tc>
        <w:tc>
          <w:tcPr>
            <w:tcW w:w="6253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1) с.151: слова к диктанту</w:t>
            </w:r>
            <w:proofErr w:type="gramStart"/>
            <w:r w:rsidRPr="00AF17FD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Pr="00AF17FD">
              <w:rPr>
                <w:rFonts w:ascii="Times New Roman" w:hAnsi="Times New Roman" w:cs="Times New Roman"/>
                <w:sz w:val="24"/>
                <w:szCs w:val="24"/>
              </w:rPr>
              <w:t xml:space="preserve"> к 4 февраля;</w:t>
            </w:r>
          </w:p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2) с.122: проект 1 или 2 – через 1 урок</w:t>
            </w:r>
          </w:p>
        </w:tc>
      </w:tr>
      <w:tr w:rsidR="00832486" w:rsidRPr="00AF17FD" w:rsidTr="00AF17FD">
        <w:tc>
          <w:tcPr>
            <w:tcW w:w="2643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253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П.11 читать, с.93 вопрос №3 – письменно,№4,5 устно</w:t>
            </w:r>
          </w:p>
        </w:tc>
      </w:tr>
      <w:tr w:rsidR="00832486" w:rsidRPr="00AF17FD" w:rsidTr="00AF17FD">
        <w:tc>
          <w:tcPr>
            <w:tcW w:w="2643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53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П.32, сообщение о воде</w:t>
            </w:r>
          </w:p>
        </w:tc>
      </w:tr>
      <w:tr w:rsidR="00832486" w:rsidRPr="00AF17FD" w:rsidTr="00AF17FD">
        <w:tc>
          <w:tcPr>
            <w:tcW w:w="2643" w:type="dxa"/>
            <w:vMerge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253" w:type="dxa"/>
          </w:tcPr>
          <w:p w:rsidR="00832486" w:rsidRPr="00AF17FD" w:rsidRDefault="00832486" w:rsidP="00AF1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7FD">
              <w:rPr>
                <w:rFonts w:ascii="Times New Roman" w:hAnsi="Times New Roman" w:cs="Times New Roman"/>
                <w:sz w:val="24"/>
                <w:szCs w:val="24"/>
              </w:rPr>
              <w:t>Задания на повторение: с.8 - №33,35; с.11 - №57</w:t>
            </w:r>
          </w:p>
        </w:tc>
      </w:tr>
    </w:tbl>
    <w:p w:rsidR="00F827BE" w:rsidRPr="00AF17FD" w:rsidRDefault="00AF17FD" w:rsidP="00AF17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F17FD">
        <w:rPr>
          <w:rFonts w:ascii="Times New Roman" w:hAnsi="Times New Roman" w:cs="Times New Roman"/>
          <w:sz w:val="24"/>
          <w:szCs w:val="24"/>
        </w:rPr>
        <w:t xml:space="preserve">8 «б» - </w:t>
      </w:r>
      <w:proofErr w:type="spellStart"/>
      <w:r w:rsidRPr="00AF17F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F17F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F17F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AF17FD">
        <w:rPr>
          <w:rFonts w:ascii="Times New Roman" w:hAnsi="Times New Roman" w:cs="Times New Roman"/>
          <w:sz w:val="24"/>
          <w:szCs w:val="24"/>
        </w:rPr>
        <w:t xml:space="preserve"> на период карантина  (</w:t>
      </w:r>
      <w:proofErr w:type="spellStart"/>
      <w:r w:rsidRPr="00AF17FD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AF17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F17FD">
        <w:rPr>
          <w:rFonts w:ascii="Times New Roman" w:hAnsi="Times New Roman" w:cs="Times New Roman"/>
          <w:sz w:val="24"/>
          <w:szCs w:val="24"/>
        </w:rPr>
        <w:t>ук</w:t>
      </w:r>
      <w:proofErr w:type="spellEnd"/>
      <w:r w:rsidRPr="00AF17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17FD">
        <w:rPr>
          <w:rFonts w:ascii="Times New Roman" w:hAnsi="Times New Roman" w:cs="Times New Roman"/>
          <w:sz w:val="24"/>
          <w:szCs w:val="24"/>
        </w:rPr>
        <w:t>Робканова</w:t>
      </w:r>
      <w:proofErr w:type="spellEnd"/>
      <w:r w:rsidRPr="00AF17FD">
        <w:rPr>
          <w:rFonts w:ascii="Times New Roman" w:hAnsi="Times New Roman" w:cs="Times New Roman"/>
          <w:sz w:val="24"/>
          <w:szCs w:val="24"/>
        </w:rPr>
        <w:t xml:space="preserve"> Е.А.)</w:t>
      </w:r>
    </w:p>
    <w:sectPr w:rsidR="00F827BE" w:rsidRPr="00AF17FD" w:rsidSect="00126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6FAB"/>
    <w:rsid w:val="00126FAB"/>
    <w:rsid w:val="00194503"/>
    <w:rsid w:val="00832486"/>
    <w:rsid w:val="00AF17FD"/>
    <w:rsid w:val="00B80193"/>
    <w:rsid w:val="00F8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F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2016-01-29T08:51:00Z</cp:lastPrinted>
  <dcterms:created xsi:type="dcterms:W3CDTF">2016-01-29T08:27:00Z</dcterms:created>
  <dcterms:modified xsi:type="dcterms:W3CDTF">2016-01-29T08:52:00Z</dcterms:modified>
</cp:coreProperties>
</file>