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1129"/>
        <w:gridCol w:w="2410"/>
        <w:gridCol w:w="7093"/>
      </w:tblGrid>
      <w:tr w:rsidR="00C96618" w:rsidRPr="00F868D6" w:rsidTr="00F868D6">
        <w:tc>
          <w:tcPr>
            <w:tcW w:w="1129" w:type="dxa"/>
          </w:tcPr>
          <w:p w:rsidR="00C96618" w:rsidRPr="00F868D6" w:rsidRDefault="00C96618" w:rsidP="00C96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10" w:type="dxa"/>
          </w:tcPr>
          <w:p w:rsidR="00C96618" w:rsidRPr="00F868D6" w:rsidRDefault="00C96618" w:rsidP="00C96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093" w:type="dxa"/>
          </w:tcPr>
          <w:p w:rsidR="00C96618" w:rsidRPr="00F868D6" w:rsidRDefault="00C96618" w:rsidP="00C96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F868D6" w:rsidRPr="00F868D6" w:rsidTr="00F868D6">
        <w:tc>
          <w:tcPr>
            <w:tcW w:w="1129" w:type="dxa"/>
            <w:vMerge w:val="restart"/>
          </w:tcPr>
          <w:p w:rsidR="00F868D6" w:rsidRPr="00F868D6" w:rsidRDefault="00F868D6" w:rsidP="00CA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F868D6" w:rsidRPr="00F868D6" w:rsidRDefault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3" w:type="dxa"/>
          </w:tcPr>
          <w:p w:rsidR="00F868D6" w:rsidRPr="00F868D6" w:rsidRDefault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 xml:space="preserve">Т.стр.13 </w:t>
            </w:r>
            <w:proofErr w:type="spellStart"/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F868D6">
              <w:rPr>
                <w:rFonts w:ascii="Times New Roman" w:hAnsi="Times New Roman" w:cs="Times New Roman"/>
                <w:sz w:val="24"/>
                <w:szCs w:val="24"/>
              </w:rPr>
              <w:t xml:space="preserve"> 1,2,3</w:t>
            </w:r>
          </w:p>
        </w:tc>
      </w:tr>
      <w:tr w:rsidR="00F868D6" w:rsidRPr="00F868D6" w:rsidTr="00F868D6">
        <w:tc>
          <w:tcPr>
            <w:tcW w:w="1129" w:type="dxa"/>
            <w:vMerge/>
          </w:tcPr>
          <w:p w:rsidR="00F868D6" w:rsidRPr="00F868D6" w:rsidRDefault="00F868D6" w:rsidP="00CA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68D6" w:rsidRPr="00F868D6" w:rsidRDefault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3" w:type="dxa"/>
          </w:tcPr>
          <w:p w:rsidR="00F868D6" w:rsidRPr="00F868D6" w:rsidRDefault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Учебник стр.48 номера 13-16</w:t>
            </w:r>
          </w:p>
        </w:tc>
      </w:tr>
      <w:tr w:rsidR="00F868D6" w:rsidRPr="00F868D6" w:rsidTr="00F868D6">
        <w:tc>
          <w:tcPr>
            <w:tcW w:w="1129" w:type="dxa"/>
            <w:vMerge/>
          </w:tcPr>
          <w:p w:rsidR="00F868D6" w:rsidRPr="00F868D6" w:rsidRDefault="00F868D6" w:rsidP="00CA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68D6" w:rsidRPr="00F868D6" w:rsidRDefault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93" w:type="dxa"/>
          </w:tcPr>
          <w:p w:rsidR="00F868D6" w:rsidRPr="00F868D6" w:rsidRDefault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В учебнике стр.30-31 таблицу знать. Закончить паспорт животного, рассказать о нем.</w:t>
            </w:r>
          </w:p>
        </w:tc>
      </w:tr>
      <w:tr w:rsidR="00F868D6" w:rsidRPr="00F868D6" w:rsidTr="00F868D6">
        <w:tc>
          <w:tcPr>
            <w:tcW w:w="1129" w:type="dxa"/>
            <w:vMerge w:val="restart"/>
          </w:tcPr>
          <w:p w:rsidR="00F868D6" w:rsidRPr="00F868D6" w:rsidRDefault="00F868D6" w:rsidP="00CA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F868D6" w:rsidRPr="00F868D6" w:rsidRDefault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3" w:type="dxa"/>
          </w:tcPr>
          <w:p w:rsidR="00F868D6" w:rsidRPr="00F868D6" w:rsidRDefault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 xml:space="preserve">У. стр. 29-30 Рубрика «Давай подумаем», стр. 31-32 Рубрика «Тайны языка» учить, упр.1,2 </w:t>
            </w:r>
          </w:p>
        </w:tc>
      </w:tr>
      <w:tr w:rsidR="00F868D6" w:rsidRPr="00F868D6" w:rsidTr="00F868D6">
        <w:tc>
          <w:tcPr>
            <w:tcW w:w="1129" w:type="dxa"/>
            <w:vMerge/>
          </w:tcPr>
          <w:p w:rsidR="00F868D6" w:rsidRPr="00F868D6" w:rsidRDefault="00F868D6" w:rsidP="00CA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68D6" w:rsidRPr="00F868D6" w:rsidRDefault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3" w:type="dxa"/>
          </w:tcPr>
          <w:p w:rsidR="00F868D6" w:rsidRPr="00F868D6" w:rsidRDefault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У. стр. 61-62, № 23,27,30</w:t>
            </w:r>
          </w:p>
        </w:tc>
      </w:tr>
      <w:tr w:rsidR="00F868D6" w:rsidRPr="00F868D6" w:rsidTr="00F868D6">
        <w:tc>
          <w:tcPr>
            <w:tcW w:w="1129" w:type="dxa"/>
            <w:vMerge/>
          </w:tcPr>
          <w:p w:rsidR="00F868D6" w:rsidRPr="00F868D6" w:rsidRDefault="00F868D6" w:rsidP="00CA5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68D6" w:rsidRPr="00F868D6" w:rsidRDefault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093" w:type="dxa"/>
          </w:tcPr>
          <w:p w:rsidR="00F868D6" w:rsidRPr="00F868D6" w:rsidRDefault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 xml:space="preserve">Х. ч.2, стр. 3-15 прочитать </w:t>
            </w:r>
          </w:p>
        </w:tc>
      </w:tr>
      <w:tr w:rsidR="00F868D6" w:rsidRPr="00F868D6" w:rsidTr="00F868D6">
        <w:tc>
          <w:tcPr>
            <w:tcW w:w="1129" w:type="dxa"/>
            <w:vMerge w:val="restart"/>
          </w:tcPr>
          <w:p w:rsidR="00F868D6" w:rsidRPr="00F868D6" w:rsidRDefault="00F868D6" w:rsidP="0080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410" w:type="dxa"/>
          </w:tcPr>
          <w:p w:rsidR="00F868D6" w:rsidRPr="00F868D6" w:rsidRDefault="00F868D6" w:rsidP="0080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3" w:type="dxa"/>
          </w:tcPr>
          <w:p w:rsidR="00F868D6" w:rsidRPr="00F868D6" w:rsidRDefault="00F868D6" w:rsidP="0080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</w:tr>
      <w:tr w:rsidR="00F868D6" w:rsidRPr="00F868D6" w:rsidTr="00F868D6">
        <w:tc>
          <w:tcPr>
            <w:tcW w:w="1129" w:type="dxa"/>
            <w:vMerge/>
          </w:tcPr>
          <w:p w:rsidR="00F868D6" w:rsidRPr="00F868D6" w:rsidRDefault="00F868D6" w:rsidP="0080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68D6" w:rsidRPr="00F868D6" w:rsidRDefault="00F868D6" w:rsidP="0080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3" w:type="dxa"/>
          </w:tcPr>
          <w:p w:rsidR="00F868D6" w:rsidRPr="00F868D6" w:rsidRDefault="00F868D6" w:rsidP="0080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868D6">
              <w:rPr>
                <w:rFonts w:ascii="Times New Roman" w:hAnsi="Times New Roman" w:cs="Times New Roman"/>
                <w:sz w:val="24"/>
                <w:szCs w:val="24"/>
              </w:rPr>
              <w:t xml:space="preserve"> 31,32 № 6-10.</w:t>
            </w:r>
          </w:p>
        </w:tc>
      </w:tr>
      <w:tr w:rsidR="00F868D6" w:rsidRPr="00F868D6" w:rsidTr="00F868D6">
        <w:tc>
          <w:tcPr>
            <w:tcW w:w="1129" w:type="dxa"/>
            <w:vMerge/>
          </w:tcPr>
          <w:p w:rsidR="00F868D6" w:rsidRPr="00F868D6" w:rsidRDefault="00F868D6" w:rsidP="0080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68D6" w:rsidRPr="00F868D6" w:rsidRDefault="00F868D6" w:rsidP="0080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7093" w:type="dxa"/>
          </w:tcPr>
          <w:p w:rsidR="00F868D6" w:rsidRPr="00F868D6" w:rsidRDefault="00F868D6" w:rsidP="0080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С.85-92, читать</w:t>
            </w:r>
          </w:p>
        </w:tc>
      </w:tr>
      <w:tr w:rsidR="00F868D6" w:rsidRPr="00F868D6" w:rsidTr="00F868D6">
        <w:tc>
          <w:tcPr>
            <w:tcW w:w="1129" w:type="dxa"/>
            <w:vMerge/>
          </w:tcPr>
          <w:p w:rsidR="00F868D6" w:rsidRPr="00F868D6" w:rsidRDefault="00F868D6" w:rsidP="0080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68D6" w:rsidRPr="00F868D6" w:rsidRDefault="00F868D6" w:rsidP="0080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93" w:type="dxa"/>
          </w:tcPr>
          <w:p w:rsidR="00F868D6" w:rsidRPr="00F868D6" w:rsidRDefault="00F868D6" w:rsidP="0080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c 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(рассмотреть картинку, выписать слова с переводом, выучить), с 54, у 1.1)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(выписать слова из рамки и выучить)</w:t>
            </w:r>
          </w:p>
        </w:tc>
      </w:tr>
      <w:tr w:rsidR="00F868D6" w:rsidRPr="00F868D6" w:rsidTr="00F868D6">
        <w:tc>
          <w:tcPr>
            <w:tcW w:w="1129" w:type="dxa"/>
            <w:vMerge w:val="restart"/>
          </w:tcPr>
          <w:p w:rsidR="00F868D6" w:rsidRPr="00F868D6" w:rsidRDefault="00F868D6" w:rsidP="0080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410" w:type="dxa"/>
          </w:tcPr>
          <w:p w:rsidR="00F868D6" w:rsidRPr="00F868D6" w:rsidRDefault="00F868D6" w:rsidP="0080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3" w:type="dxa"/>
          </w:tcPr>
          <w:p w:rsidR="00F868D6" w:rsidRPr="00F868D6" w:rsidRDefault="00F868D6" w:rsidP="0080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С.51-55, выполнить проверь себя</w:t>
            </w:r>
          </w:p>
        </w:tc>
      </w:tr>
      <w:tr w:rsidR="00F868D6" w:rsidRPr="00F868D6" w:rsidTr="00F868D6">
        <w:tc>
          <w:tcPr>
            <w:tcW w:w="1129" w:type="dxa"/>
            <w:vMerge/>
          </w:tcPr>
          <w:p w:rsidR="00F868D6" w:rsidRPr="00F868D6" w:rsidRDefault="00F868D6" w:rsidP="0080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68D6" w:rsidRPr="00F868D6" w:rsidRDefault="00F868D6" w:rsidP="0080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3" w:type="dxa"/>
          </w:tcPr>
          <w:p w:rsidR="00F868D6" w:rsidRPr="00F868D6" w:rsidRDefault="00F868D6" w:rsidP="0080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С.42, № 21 (первый столбик), с.43, № 23</w:t>
            </w:r>
          </w:p>
        </w:tc>
      </w:tr>
      <w:tr w:rsidR="00F868D6" w:rsidRPr="00F868D6" w:rsidTr="00F868D6">
        <w:tc>
          <w:tcPr>
            <w:tcW w:w="1129" w:type="dxa"/>
            <w:vMerge/>
          </w:tcPr>
          <w:p w:rsidR="00F868D6" w:rsidRPr="00F868D6" w:rsidRDefault="00F868D6" w:rsidP="0080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68D6" w:rsidRPr="00F868D6" w:rsidRDefault="00F868D6" w:rsidP="0080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7093" w:type="dxa"/>
          </w:tcPr>
          <w:p w:rsidR="00F868D6" w:rsidRPr="00F868D6" w:rsidRDefault="00F868D6" w:rsidP="0080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С.85-92, читать</w:t>
            </w:r>
          </w:p>
        </w:tc>
      </w:tr>
      <w:tr w:rsidR="00F868D6" w:rsidRPr="00F868D6" w:rsidTr="00F868D6">
        <w:tc>
          <w:tcPr>
            <w:tcW w:w="1129" w:type="dxa"/>
            <w:vMerge/>
          </w:tcPr>
          <w:p w:rsidR="00F868D6" w:rsidRPr="00F868D6" w:rsidRDefault="00F868D6" w:rsidP="00F8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93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c 51(рассмотреть картинку, выписать слова с переводом, выучить), с 54, у 1.1)(выписать слова из рамки и выучить)</w:t>
            </w:r>
          </w:p>
        </w:tc>
      </w:tr>
      <w:tr w:rsidR="00F868D6" w:rsidRPr="00F868D6" w:rsidTr="00F868D6">
        <w:tc>
          <w:tcPr>
            <w:tcW w:w="1129" w:type="dxa"/>
            <w:vMerge w:val="restart"/>
          </w:tcPr>
          <w:p w:rsidR="00F868D6" w:rsidRPr="00F868D6" w:rsidRDefault="00F868D6" w:rsidP="0080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868D6" w:rsidRPr="00F868D6" w:rsidRDefault="00F868D6" w:rsidP="0080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3" w:type="dxa"/>
          </w:tcPr>
          <w:p w:rsidR="00F868D6" w:rsidRPr="00F868D6" w:rsidRDefault="00F868D6" w:rsidP="0080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Параг.87 (правило), упр. 462 (письменно)</w:t>
            </w:r>
          </w:p>
        </w:tc>
      </w:tr>
      <w:tr w:rsidR="00F868D6" w:rsidRPr="00F868D6" w:rsidTr="00F868D6">
        <w:tc>
          <w:tcPr>
            <w:tcW w:w="1129" w:type="dxa"/>
            <w:vMerge/>
          </w:tcPr>
          <w:p w:rsidR="00F868D6" w:rsidRPr="00F868D6" w:rsidRDefault="00F868D6" w:rsidP="0080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68D6" w:rsidRPr="00F868D6" w:rsidRDefault="00F868D6" w:rsidP="0080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3" w:type="dxa"/>
          </w:tcPr>
          <w:p w:rsidR="00F868D6" w:rsidRPr="00F868D6" w:rsidRDefault="00F868D6" w:rsidP="0080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 xml:space="preserve">Стр.56-57 (прочитать биографию </w:t>
            </w:r>
            <w:proofErr w:type="spellStart"/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П.П.Бажова</w:t>
            </w:r>
            <w:proofErr w:type="spellEnd"/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), стр.57-68 прочитать «Медной горы хозяйка».</w:t>
            </w:r>
          </w:p>
        </w:tc>
      </w:tr>
      <w:tr w:rsidR="00F868D6" w:rsidRPr="00F868D6" w:rsidTr="00F868D6">
        <w:tc>
          <w:tcPr>
            <w:tcW w:w="1129" w:type="dxa"/>
            <w:vMerge/>
          </w:tcPr>
          <w:p w:rsidR="00F868D6" w:rsidRPr="00F868D6" w:rsidRDefault="00F868D6" w:rsidP="0080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68D6" w:rsidRPr="00F868D6" w:rsidRDefault="00F868D6" w:rsidP="0080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3" w:type="dxa"/>
          </w:tcPr>
          <w:p w:rsidR="00F868D6" w:rsidRPr="00F868D6" w:rsidRDefault="00F868D6" w:rsidP="00F868D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868D6">
              <w:rPr>
                <w:rFonts w:ascii="Times New Roman" w:eastAsia="Calibri" w:hAnsi="Times New Roman" w:cs="Times New Roman"/>
                <w:sz w:val="24"/>
                <w:szCs w:val="24"/>
              </w:rPr>
              <w:t>Изучить тему: «</w:t>
            </w:r>
            <w:r w:rsidRPr="00F86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Сокращение дроби». </w:t>
            </w:r>
            <w:r w:rsidRPr="00F868D6">
              <w:rPr>
                <w:rFonts w:ascii="Times New Roman" w:eastAsia="Calibri" w:hAnsi="Times New Roman" w:cs="Times New Roman"/>
                <w:sz w:val="24"/>
                <w:szCs w:val="24"/>
              </w:rPr>
              <w:t>Стр.141.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6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Выполнить №496-498. </w:t>
            </w:r>
            <w:r w:rsidRPr="00F868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желанию №499.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F868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 Класс. Проверочная работа</w:t>
            </w:r>
          </w:p>
        </w:tc>
      </w:tr>
      <w:tr w:rsidR="00F868D6" w:rsidRPr="00F868D6" w:rsidTr="00F868D6">
        <w:tc>
          <w:tcPr>
            <w:tcW w:w="1129" w:type="dxa"/>
            <w:vMerge/>
          </w:tcPr>
          <w:p w:rsidR="00F868D6" w:rsidRPr="00F868D6" w:rsidRDefault="00F868D6" w:rsidP="0080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68D6" w:rsidRPr="00F868D6" w:rsidRDefault="00F868D6" w:rsidP="0080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3" w:type="dxa"/>
          </w:tcPr>
          <w:p w:rsidR="00F868D6" w:rsidRPr="00F868D6" w:rsidRDefault="00F868D6" w:rsidP="0080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F868D6">
              <w:rPr>
                <w:rFonts w:ascii="Times New Roman" w:hAnsi="Times New Roman" w:cs="Times New Roman"/>
                <w:sz w:val="24"/>
                <w:szCs w:val="24"/>
              </w:rPr>
              <w:t xml:space="preserve"> тема 4 </w:t>
            </w:r>
            <w:proofErr w:type="spellStart"/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подтема</w:t>
            </w:r>
            <w:proofErr w:type="spellEnd"/>
            <w:r w:rsidRPr="00F868D6">
              <w:rPr>
                <w:rFonts w:ascii="Times New Roman" w:hAnsi="Times New Roman" w:cs="Times New Roman"/>
                <w:sz w:val="24"/>
                <w:szCs w:val="24"/>
              </w:rPr>
              <w:t xml:space="preserve"> 2,4</w:t>
            </w:r>
          </w:p>
        </w:tc>
      </w:tr>
      <w:tr w:rsidR="00F868D6" w:rsidRPr="00F868D6" w:rsidTr="00F868D6">
        <w:tc>
          <w:tcPr>
            <w:tcW w:w="1129" w:type="dxa"/>
            <w:vMerge w:val="restart"/>
          </w:tcPr>
          <w:p w:rsidR="00F868D6" w:rsidRPr="00F868D6" w:rsidRDefault="00F868D6" w:rsidP="0080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868D6" w:rsidRPr="00F868D6" w:rsidRDefault="00F868D6" w:rsidP="0080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3" w:type="dxa"/>
          </w:tcPr>
          <w:p w:rsidR="00F868D6" w:rsidRPr="00F868D6" w:rsidRDefault="00F868D6" w:rsidP="0080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Параграф 73, упр.420 письменно</w:t>
            </w:r>
          </w:p>
        </w:tc>
      </w:tr>
      <w:tr w:rsidR="00F868D6" w:rsidRPr="00F868D6" w:rsidTr="00F868D6">
        <w:tc>
          <w:tcPr>
            <w:tcW w:w="1129" w:type="dxa"/>
            <w:vMerge/>
          </w:tcPr>
          <w:p w:rsidR="00F868D6" w:rsidRPr="00F868D6" w:rsidRDefault="00F868D6" w:rsidP="0080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68D6" w:rsidRPr="00F868D6" w:rsidRDefault="00F868D6" w:rsidP="0080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3" w:type="dxa"/>
          </w:tcPr>
          <w:p w:rsidR="00F868D6" w:rsidRPr="00F868D6" w:rsidRDefault="00F868D6" w:rsidP="0080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С.17-19 прочитать</w:t>
            </w:r>
          </w:p>
        </w:tc>
      </w:tr>
      <w:tr w:rsidR="00F868D6" w:rsidRPr="00F868D6" w:rsidTr="00F868D6">
        <w:tc>
          <w:tcPr>
            <w:tcW w:w="1129" w:type="dxa"/>
            <w:vMerge/>
          </w:tcPr>
          <w:p w:rsidR="00F868D6" w:rsidRPr="00F868D6" w:rsidRDefault="00F868D6" w:rsidP="0080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68D6" w:rsidRPr="00F868D6" w:rsidRDefault="00F868D6" w:rsidP="0080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093" w:type="dxa"/>
          </w:tcPr>
          <w:p w:rsidR="00F868D6" w:rsidRPr="00F868D6" w:rsidRDefault="00F868D6" w:rsidP="0080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Прочитать параграф 6, сделать конспект, пересказ</w:t>
            </w:r>
          </w:p>
        </w:tc>
      </w:tr>
      <w:tr w:rsidR="00F868D6" w:rsidRPr="00F868D6" w:rsidTr="00F868D6">
        <w:tc>
          <w:tcPr>
            <w:tcW w:w="1129" w:type="dxa"/>
            <w:vMerge/>
          </w:tcPr>
          <w:p w:rsidR="00F868D6" w:rsidRPr="00F868D6" w:rsidRDefault="00F868D6" w:rsidP="0080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68D6" w:rsidRPr="00F868D6" w:rsidRDefault="00F868D6" w:rsidP="0080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93" w:type="dxa"/>
          </w:tcPr>
          <w:p w:rsidR="00F868D6" w:rsidRPr="00F868D6" w:rsidRDefault="00F868D6" w:rsidP="00327D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Изучить </w:t>
            </w:r>
            <w:proofErr w:type="spellStart"/>
            <w:proofErr w:type="gramStart"/>
            <w:r w:rsidRPr="00F86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тему:</w:t>
            </w:r>
            <w:r w:rsidRPr="00F868D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End"/>
            <w:r w:rsidRPr="00F868D6">
              <w:rPr>
                <w:rFonts w:ascii="Times New Roman" w:eastAsia="Calibri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F86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 с помощью уравнений».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68D6">
              <w:rPr>
                <w:rFonts w:ascii="Times New Roman" w:eastAsia="Calibri" w:hAnsi="Times New Roman" w:cs="Times New Roman"/>
                <w:sz w:val="24"/>
                <w:szCs w:val="24"/>
              </w:rPr>
              <w:t>№ 453</w:t>
            </w:r>
          </w:p>
          <w:p w:rsidR="00F868D6" w:rsidRPr="00F868D6" w:rsidRDefault="00F868D6" w:rsidP="0080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 xml:space="preserve">«Я класс». Проверочная работа </w:t>
            </w:r>
          </w:p>
        </w:tc>
      </w:tr>
      <w:tr w:rsidR="00F868D6" w:rsidRPr="00F868D6" w:rsidTr="00F868D6">
        <w:tc>
          <w:tcPr>
            <w:tcW w:w="1129" w:type="dxa"/>
            <w:vMerge/>
          </w:tcPr>
          <w:p w:rsidR="00F868D6" w:rsidRPr="00F868D6" w:rsidRDefault="00F868D6" w:rsidP="00806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68D6" w:rsidRPr="00F868D6" w:rsidRDefault="00F868D6" w:rsidP="0080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3" w:type="dxa"/>
          </w:tcPr>
          <w:p w:rsidR="00F868D6" w:rsidRPr="00F868D6" w:rsidRDefault="00F868D6" w:rsidP="00327D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F868D6">
              <w:rPr>
                <w:rFonts w:ascii="Times New Roman" w:hAnsi="Times New Roman" w:cs="Times New Roman"/>
                <w:sz w:val="24"/>
                <w:szCs w:val="24"/>
              </w:rPr>
              <w:t xml:space="preserve"> тема 7 </w:t>
            </w:r>
            <w:proofErr w:type="spellStart"/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подтема</w:t>
            </w:r>
            <w:proofErr w:type="spellEnd"/>
            <w:r w:rsidRPr="00F868D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F868D6" w:rsidRPr="00F868D6" w:rsidTr="00F868D6">
        <w:tc>
          <w:tcPr>
            <w:tcW w:w="1129" w:type="dxa"/>
            <w:vMerge/>
          </w:tcPr>
          <w:p w:rsidR="00F868D6" w:rsidRPr="00F868D6" w:rsidRDefault="00F868D6" w:rsidP="00F8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93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с 88, у 56(познакомиться с правилом условных предложения нулевого типа), у 57(</w:t>
            </w:r>
            <w:proofErr w:type="spellStart"/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868D6" w:rsidRPr="00F868D6" w:rsidTr="00F868D6">
        <w:tc>
          <w:tcPr>
            <w:tcW w:w="1129" w:type="dxa"/>
            <w:vMerge w:val="restart"/>
          </w:tcPr>
          <w:p w:rsidR="00F868D6" w:rsidRPr="00F868D6" w:rsidRDefault="00F868D6" w:rsidP="00F8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093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Прочитать в учебнике с.111-114, сделать макет части села, города (на выбор, можно макет улицы) при помощи полосок бумаги, картона и принести</w:t>
            </w:r>
          </w:p>
        </w:tc>
      </w:tr>
      <w:tr w:rsidR="00F868D6" w:rsidRPr="00F868D6" w:rsidTr="00F868D6">
        <w:tc>
          <w:tcPr>
            <w:tcW w:w="1129" w:type="dxa"/>
            <w:vMerge/>
          </w:tcPr>
          <w:p w:rsidR="00F868D6" w:rsidRPr="00F868D6" w:rsidRDefault="00F868D6" w:rsidP="00F8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3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Упр.320 по заданию</w:t>
            </w:r>
          </w:p>
        </w:tc>
      </w:tr>
      <w:tr w:rsidR="00F868D6" w:rsidRPr="00F868D6" w:rsidTr="00F868D6">
        <w:tc>
          <w:tcPr>
            <w:tcW w:w="1129" w:type="dxa"/>
            <w:vMerge/>
          </w:tcPr>
          <w:p w:rsidR="00F868D6" w:rsidRPr="00F868D6" w:rsidRDefault="00F868D6" w:rsidP="00F8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093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Прочитать параграф 11, сделать конспект, пересказ</w:t>
            </w:r>
          </w:p>
        </w:tc>
      </w:tr>
      <w:tr w:rsidR="00F868D6" w:rsidRPr="00F868D6" w:rsidTr="00F868D6">
        <w:tc>
          <w:tcPr>
            <w:tcW w:w="1129" w:type="dxa"/>
            <w:vMerge/>
          </w:tcPr>
          <w:p w:rsidR="00F868D6" w:rsidRPr="00F868D6" w:rsidRDefault="00F868D6" w:rsidP="00F8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3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1. ЯК повторение М6 4-2</w:t>
            </w:r>
          </w:p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2. Сгенерировать вариант по заданию № 8 "Нахождение формулы линейной функции" (из 3 заданий). Решение с чертежами оформить в тетради</w:t>
            </w:r>
          </w:p>
        </w:tc>
      </w:tr>
      <w:tr w:rsidR="00F868D6" w:rsidRPr="00F868D6" w:rsidTr="00F868D6">
        <w:tc>
          <w:tcPr>
            <w:tcW w:w="1129" w:type="dxa"/>
            <w:vMerge/>
          </w:tcPr>
          <w:p w:rsidR="00F868D6" w:rsidRPr="00F868D6" w:rsidRDefault="00F868D6" w:rsidP="00F8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93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F868D6">
              <w:rPr>
                <w:rFonts w:ascii="Times New Roman" w:hAnsi="Times New Roman" w:cs="Times New Roman"/>
                <w:sz w:val="24"/>
                <w:szCs w:val="24"/>
              </w:rPr>
              <w:t xml:space="preserve"> тема 6 </w:t>
            </w:r>
            <w:proofErr w:type="spellStart"/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подтема</w:t>
            </w:r>
            <w:proofErr w:type="spellEnd"/>
            <w:r w:rsidRPr="00F868D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F868D6" w:rsidRPr="00F868D6" w:rsidTr="00F868D6">
        <w:tc>
          <w:tcPr>
            <w:tcW w:w="1129" w:type="dxa"/>
            <w:vMerge w:val="restart"/>
          </w:tcPr>
          <w:p w:rsidR="00F868D6" w:rsidRPr="00F868D6" w:rsidRDefault="00F868D6" w:rsidP="00F8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3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Параг.55-57 (стр.195-199 прочитать), упр.348 (письменно)</w:t>
            </w:r>
          </w:p>
        </w:tc>
      </w:tr>
      <w:tr w:rsidR="00F868D6" w:rsidRPr="00F868D6" w:rsidTr="00F868D6">
        <w:tc>
          <w:tcPr>
            <w:tcW w:w="1129" w:type="dxa"/>
            <w:vMerge/>
          </w:tcPr>
          <w:p w:rsidR="00F868D6" w:rsidRPr="00F868D6" w:rsidRDefault="00F868D6" w:rsidP="00F8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3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 xml:space="preserve">Стр.63-64 (составить план биографии </w:t>
            </w:r>
            <w:proofErr w:type="spellStart"/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И.А.Бунина</w:t>
            </w:r>
            <w:proofErr w:type="spellEnd"/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), стр. 64-69 ( прочитать рассказ «Кавказ»)</w:t>
            </w:r>
          </w:p>
        </w:tc>
      </w:tr>
      <w:tr w:rsidR="00F868D6" w:rsidRPr="00F868D6" w:rsidTr="00F868D6">
        <w:tc>
          <w:tcPr>
            <w:tcW w:w="1129" w:type="dxa"/>
            <w:vMerge/>
          </w:tcPr>
          <w:p w:rsidR="00F868D6" w:rsidRPr="00F868D6" w:rsidRDefault="00F868D6" w:rsidP="00F8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3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Прочитать параграф 15, сделать конспект, знать определения терминов «нация», «межнациональные отношения»</w:t>
            </w:r>
          </w:p>
        </w:tc>
      </w:tr>
      <w:tr w:rsidR="00F868D6" w:rsidRPr="00F868D6" w:rsidTr="00F868D6">
        <w:tc>
          <w:tcPr>
            <w:tcW w:w="1129" w:type="dxa"/>
            <w:vMerge/>
          </w:tcPr>
          <w:p w:rsidR="00F868D6" w:rsidRPr="00F868D6" w:rsidRDefault="00F868D6" w:rsidP="00F8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093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Прочитать параграф 7, сделать конспект, пересказ</w:t>
            </w:r>
          </w:p>
        </w:tc>
      </w:tr>
      <w:tr w:rsidR="00F868D6" w:rsidRPr="00F868D6" w:rsidTr="00F868D6">
        <w:tc>
          <w:tcPr>
            <w:tcW w:w="1129" w:type="dxa"/>
            <w:vMerge/>
          </w:tcPr>
          <w:p w:rsidR="00F868D6" w:rsidRPr="00F868D6" w:rsidRDefault="00F868D6" w:rsidP="00F8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3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1. ЯК проверочная работа</w:t>
            </w:r>
          </w:p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Сгененировать</w:t>
            </w:r>
            <w:proofErr w:type="spellEnd"/>
            <w:r w:rsidRPr="00F868D6">
              <w:rPr>
                <w:rFonts w:ascii="Times New Roman" w:hAnsi="Times New Roman" w:cs="Times New Roman"/>
                <w:sz w:val="24"/>
                <w:szCs w:val="24"/>
              </w:rPr>
              <w:t xml:space="preserve"> вариант по заданию 9 из 5 заданий. Решение оформить в тетради</w:t>
            </w:r>
          </w:p>
        </w:tc>
      </w:tr>
      <w:tr w:rsidR="00F868D6" w:rsidRPr="00F868D6" w:rsidTr="00F868D6">
        <w:tc>
          <w:tcPr>
            <w:tcW w:w="1129" w:type="dxa"/>
            <w:vMerge/>
          </w:tcPr>
          <w:p w:rsidR="00F868D6" w:rsidRPr="00F868D6" w:rsidRDefault="00F868D6" w:rsidP="00F8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93" w:type="dxa"/>
          </w:tcPr>
          <w:p w:rsid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с 76, у 52(выбр</w:t>
            </w: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 xml:space="preserve"> подх</w:t>
            </w: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одящий</w:t>
            </w: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 xml:space="preserve"> заго</w:t>
            </w: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овок, запис</w:t>
            </w: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в  тетр</w:t>
            </w: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адь</w:t>
            </w:r>
            <w:proofErr w:type="gramEnd"/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), у 53(найти эквивалентные фразы в тексте, запис</w:t>
            </w: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 xml:space="preserve"> в тетр</w:t>
            </w: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адь</w:t>
            </w: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868D6" w:rsidRPr="00F868D6" w:rsidTr="00F868D6">
        <w:tc>
          <w:tcPr>
            <w:tcW w:w="1129" w:type="dxa"/>
            <w:vMerge w:val="restart"/>
          </w:tcPr>
          <w:p w:rsidR="00F868D6" w:rsidRPr="00F868D6" w:rsidRDefault="00F868D6" w:rsidP="00F8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93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2,3,4 главы прочитать, рассказ по плану</w:t>
            </w:r>
          </w:p>
        </w:tc>
      </w:tr>
      <w:tr w:rsidR="00F868D6" w:rsidRPr="00F868D6" w:rsidTr="00F868D6">
        <w:tc>
          <w:tcPr>
            <w:tcW w:w="1129" w:type="dxa"/>
            <w:vMerge/>
          </w:tcPr>
          <w:p w:rsidR="00F868D6" w:rsidRPr="00F868D6" w:rsidRDefault="00F868D6" w:rsidP="00F8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3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1. ЯК проверочная работа</w:t>
            </w:r>
          </w:p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2. Вариант Решу ОГЭ</w:t>
            </w:r>
          </w:p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3. Сгенерировать вариант по заданию № 12. Решение оформить</w:t>
            </w:r>
          </w:p>
        </w:tc>
      </w:tr>
      <w:tr w:rsidR="00F868D6" w:rsidRPr="00F868D6" w:rsidTr="00F868D6">
        <w:tc>
          <w:tcPr>
            <w:tcW w:w="1129" w:type="dxa"/>
            <w:vMerge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3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F868D6">
              <w:rPr>
                <w:rFonts w:ascii="Times New Roman" w:hAnsi="Times New Roman" w:cs="Times New Roman"/>
                <w:sz w:val="24"/>
                <w:szCs w:val="24"/>
              </w:rPr>
              <w:t xml:space="preserve"> тема 9 </w:t>
            </w:r>
            <w:proofErr w:type="spellStart"/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подтема</w:t>
            </w:r>
            <w:proofErr w:type="spellEnd"/>
            <w:r w:rsidRPr="00F868D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F868D6" w:rsidRPr="00F868D6" w:rsidTr="00F868D6">
        <w:tc>
          <w:tcPr>
            <w:tcW w:w="1129" w:type="dxa"/>
            <w:vMerge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3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F868D6">
              <w:rPr>
                <w:rFonts w:ascii="Times New Roman" w:hAnsi="Times New Roman" w:cs="Times New Roman"/>
                <w:sz w:val="24"/>
                <w:szCs w:val="24"/>
              </w:rPr>
              <w:t xml:space="preserve"> тема 5 </w:t>
            </w:r>
            <w:proofErr w:type="spellStart"/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подтема</w:t>
            </w:r>
            <w:proofErr w:type="spellEnd"/>
            <w:r w:rsidRPr="00F868D6">
              <w:rPr>
                <w:rFonts w:ascii="Times New Roman" w:hAnsi="Times New Roman" w:cs="Times New Roman"/>
                <w:sz w:val="24"/>
                <w:szCs w:val="24"/>
              </w:rPr>
              <w:t xml:space="preserve"> 5,6</w:t>
            </w:r>
          </w:p>
        </w:tc>
      </w:tr>
      <w:tr w:rsidR="00F868D6" w:rsidRPr="00F868D6" w:rsidTr="00F868D6">
        <w:tc>
          <w:tcPr>
            <w:tcW w:w="1129" w:type="dxa"/>
            <w:vMerge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Предметный курс по географии</w:t>
            </w:r>
          </w:p>
        </w:tc>
        <w:tc>
          <w:tcPr>
            <w:tcW w:w="7093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 xml:space="preserve">Сайт Решу ОГЭ решить вариант, </w:t>
            </w:r>
            <w:proofErr w:type="spellStart"/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скрин</w:t>
            </w:r>
            <w:proofErr w:type="spellEnd"/>
            <w:r w:rsidRPr="00F868D6">
              <w:rPr>
                <w:rFonts w:ascii="Times New Roman" w:hAnsi="Times New Roman" w:cs="Times New Roman"/>
                <w:sz w:val="24"/>
                <w:szCs w:val="24"/>
              </w:rPr>
              <w:t xml:space="preserve"> или фото</w:t>
            </w:r>
          </w:p>
        </w:tc>
      </w:tr>
      <w:tr w:rsidR="00F868D6" w:rsidRPr="00F868D6" w:rsidTr="00F868D6">
        <w:tc>
          <w:tcPr>
            <w:tcW w:w="1129" w:type="dxa"/>
            <w:vMerge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93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с 112, у 33(повтор правило), у 34 письменно</w:t>
            </w:r>
          </w:p>
        </w:tc>
      </w:tr>
      <w:tr w:rsidR="00F868D6" w:rsidRPr="00F868D6" w:rsidTr="00F868D6">
        <w:tc>
          <w:tcPr>
            <w:tcW w:w="1129" w:type="dxa"/>
            <w:vMerge w:val="restart"/>
          </w:tcPr>
          <w:p w:rsidR="00F868D6" w:rsidRPr="00F868D6" w:rsidRDefault="00F868D6" w:rsidP="00F8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093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«Что такое роман-эпопея»? (записать термин в тетрадь). История создания романа (подготовить сообщение)</w:t>
            </w:r>
          </w:p>
        </w:tc>
      </w:tr>
      <w:tr w:rsidR="00F868D6" w:rsidRPr="00F868D6" w:rsidTr="00F868D6">
        <w:tc>
          <w:tcPr>
            <w:tcW w:w="1129" w:type="dxa"/>
            <w:vMerge/>
          </w:tcPr>
          <w:p w:rsidR="00F868D6" w:rsidRPr="00F868D6" w:rsidRDefault="00F868D6" w:rsidP="00F8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093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Прочитать параграф 34, подготовить сообщение по теме «Значение Сибири в истории России»</w:t>
            </w:r>
          </w:p>
        </w:tc>
      </w:tr>
      <w:tr w:rsidR="00F868D6" w:rsidRPr="00F868D6" w:rsidTr="00F868D6">
        <w:tc>
          <w:tcPr>
            <w:tcW w:w="1129" w:type="dxa"/>
            <w:vMerge/>
          </w:tcPr>
          <w:p w:rsidR="00F868D6" w:rsidRPr="00F868D6" w:rsidRDefault="00F868D6" w:rsidP="00F8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093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Выучить записи в тетради по теме «Семья и быт», подготовиться к тестированию</w:t>
            </w:r>
          </w:p>
        </w:tc>
      </w:tr>
      <w:tr w:rsidR="00F868D6" w:rsidRPr="00F868D6" w:rsidTr="00F868D6">
        <w:tc>
          <w:tcPr>
            <w:tcW w:w="1129" w:type="dxa"/>
            <w:vMerge/>
          </w:tcPr>
          <w:p w:rsidR="00F868D6" w:rsidRPr="00F868D6" w:rsidRDefault="00F868D6" w:rsidP="00F8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3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ab/>
              <w:t>ЯК проверочная работа</w:t>
            </w:r>
          </w:p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ab/>
              <w:t>Вариант (по уровню) Решу ЕГЭ, оформить решение</w:t>
            </w:r>
          </w:p>
        </w:tc>
      </w:tr>
      <w:tr w:rsidR="00F868D6" w:rsidRPr="00F868D6" w:rsidTr="00F868D6">
        <w:tc>
          <w:tcPr>
            <w:tcW w:w="1129" w:type="dxa"/>
            <w:vMerge/>
          </w:tcPr>
          <w:p w:rsidR="00F868D6" w:rsidRPr="00F868D6" w:rsidRDefault="00F868D6" w:rsidP="00F8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3" w:type="dxa"/>
          </w:tcPr>
          <w:p w:rsidR="00F868D6" w:rsidRPr="00F868D6" w:rsidRDefault="00F868D6" w:rsidP="00F868D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тему: «Количество теплоты </w:t>
            </w:r>
          </w:p>
          <w:p w:rsidR="00F868D6" w:rsidRPr="00F868D6" w:rsidRDefault="00F868D6" w:rsidP="00F868D6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eastAsia="Calibri" w:hAnsi="Times New Roman" w:cs="Times New Roman"/>
                <w:sz w:val="24"/>
                <w:szCs w:val="24"/>
              </w:rPr>
              <w:t>Переписать определение, выучить определение.</w:t>
            </w:r>
          </w:p>
          <w:p w:rsidR="00F868D6" w:rsidRPr="00F868D6" w:rsidRDefault="00F868D6" w:rsidP="00F868D6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Разобрать решенные задачи по теме: </w:t>
            </w:r>
            <w:r w:rsidRPr="00F86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Определение параметров газа по графикам </w:t>
            </w:r>
            <w:proofErr w:type="spellStart"/>
            <w:r w:rsidRPr="00F86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изопроцессов</w:t>
            </w:r>
            <w:proofErr w:type="spellEnd"/>
            <w:r w:rsidRPr="00F86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F86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868D6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 w:rsidRPr="00F868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221-223,  выполнить задачу (3-4) стр. 223</w:t>
            </w:r>
          </w:p>
        </w:tc>
      </w:tr>
      <w:tr w:rsidR="00F868D6" w:rsidRPr="00F868D6" w:rsidTr="00F868D6">
        <w:tc>
          <w:tcPr>
            <w:tcW w:w="1129" w:type="dxa"/>
            <w:vMerge w:val="restart"/>
          </w:tcPr>
          <w:p w:rsidR="00F868D6" w:rsidRPr="00F868D6" w:rsidRDefault="00F868D6" w:rsidP="00F8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7093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стихотворения </w:t>
            </w:r>
            <w:proofErr w:type="spellStart"/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Ю.Живаго</w:t>
            </w:r>
            <w:proofErr w:type="spellEnd"/>
          </w:p>
        </w:tc>
      </w:tr>
      <w:tr w:rsidR="00F868D6" w:rsidRPr="00F868D6" w:rsidTr="00F868D6">
        <w:tc>
          <w:tcPr>
            <w:tcW w:w="1129" w:type="dxa"/>
            <w:vMerge/>
          </w:tcPr>
          <w:p w:rsidR="00F868D6" w:rsidRPr="00F868D6" w:rsidRDefault="00F868D6" w:rsidP="00F8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093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ab/>
              <w:t>ЯК проверочная работа</w:t>
            </w:r>
          </w:p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ab/>
              <w:t>Вариант Решу ЕГЭ, оформить решение</w:t>
            </w:r>
          </w:p>
        </w:tc>
      </w:tr>
      <w:tr w:rsidR="00F868D6" w:rsidRPr="00F868D6" w:rsidTr="00F868D6">
        <w:tc>
          <w:tcPr>
            <w:tcW w:w="1129" w:type="dxa"/>
            <w:vMerge/>
          </w:tcPr>
          <w:p w:rsidR="00F868D6" w:rsidRPr="00F868D6" w:rsidRDefault="00F868D6" w:rsidP="00F8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3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F868D6">
              <w:rPr>
                <w:rFonts w:ascii="Times New Roman" w:hAnsi="Times New Roman" w:cs="Times New Roman"/>
                <w:sz w:val="24"/>
                <w:szCs w:val="24"/>
              </w:rPr>
              <w:t xml:space="preserve"> тема 8 </w:t>
            </w:r>
            <w:proofErr w:type="spellStart"/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подтема</w:t>
            </w:r>
            <w:proofErr w:type="spellEnd"/>
            <w:r w:rsidRPr="00F868D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F868D6" w:rsidRPr="00F868D6" w:rsidTr="00F868D6">
        <w:tc>
          <w:tcPr>
            <w:tcW w:w="1129" w:type="dxa"/>
            <w:vMerge/>
          </w:tcPr>
          <w:p w:rsidR="00F868D6" w:rsidRPr="00F868D6" w:rsidRDefault="00F868D6" w:rsidP="00F868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93" w:type="dxa"/>
          </w:tcPr>
          <w:p w:rsidR="00F868D6" w:rsidRPr="00F868D6" w:rsidRDefault="00F868D6" w:rsidP="00F86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 xml:space="preserve">с 88, </w:t>
            </w:r>
            <w:proofErr w:type="spellStart"/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F868D6">
              <w:rPr>
                <w:rFonts w:ascii="Times New Roman" w:hAnsi="Times New Roman" w:cs="Times New Roman"/>
                <w:sz w:val="24"/>
                <w:szCs w:val="24"/>
              </w:rPr>
              <w:t xml:space="preserve"> 56(познакомиться</w:t>
            </w: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правилом условных предложений</w:t>
            </w: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 xml:space="preserve"> нулевого типа), у</w:t>
            </w: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Pr="00F868D6">
              <w:rPr>
                <w:rFonts w:ascii="Times New Roman" w:hAnsi="Times New Roman" w:cs="Times New Roman"/>
                <w:sz w:val="24"/>
                <w:szCs w:val="24"/>
              </w:rPr>
              <w:t xml:space="preserve"> 57(</w:t>
            </w:r>
            <w:proofErr w:type="spellStart"/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F868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21B72" w:rsidRDefault="00321B72">
      <w:pPr>
        <w:rPr>
          <w:rFonts w:ascii="Times New Roman" w:hAnsi="Times New Roman" w:cs="Times New Roman"/>
          <w:sz w:val="24"/>
          <w:szCs w:val="24"/>
        </w:rPr>
      </w:pPr>
    </w:p>
    <w:p w:rsidR="00C96618" w:rsidRPr="00C96618" w:rsidRDefault="00C96618">
      <w:pPr>
        <w:rPr>
          <w:rFonts w:ascii="Times New Roman" w:hAnsi="Times New Roman" w:cs="Times New Roman"/>
          <w:sz w:val="24"/>
          <w:szCs w:val="24"/>
        </w:rPr>
      </w:pPr>
    </w:p>
    <w:sectPr w:rsidR="00C96618" w:rsidRPr="00C96618" w:rsidSect="00F868D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84C95"/>
    <w:multiLevelType w:val="hybridMultilevel"/>
    <w:tmpl w:val="E3361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8F"/>
    <w:rsid w:val="0002676F"/>
    <w:rsid w:val="00247EFC"/>
    <w:rsid w:val="00321B72"/>
    <w:rsid w:val="00327D4F"/>
    <w:rsid w:val="0053778F"/>
    <w:rsid w:val="006F574B"/>
    <w:rsid w:val="007C433D"/>
    <w:rsid w:val="008061F0"/>
    <w:rsid w:val="00912768"/>
    <w:rsid w:val="00983D92"/>
    <w:rsid w:val="00A674DF"/>
    <w:rsid w:val="00C96618"/>
    <w:rsid w:val="00CA5F3F"/>
    <w:rsid w:val="00F8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FBFA"/>
  <w15:chartTrackingRefBased/>
  <w15:docId w15:val="{3BD6C076-8CA9-4A07-B804-397C7F79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2020-02-11T06:51:00Z</dcterms:created>
  <dcterms:modified xsi:type="dcterms:W3CDTF">2020-02-11T06:51:00Z</dcterms:modified>
</cp:coreProperties>
</file>