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E6B" w:rsidRDefault="00845E6B" w:rsidP="00845E6B">
      <w:pPr>
        <w:pStyle w:val="a3"/>
        <w:ind w:left="360"/>
        <w:jc w:val="center"/>
        <w:rPr>
          <w:color w:val="000000"/>
        </w:rPr>
      </w:pPr>
      <w:r>
        <w:rPr>
          <w:b/>
          <w:color w:val="000000"/>
        </w:rPr>
        <w:t>Муниципальное автономное общеобразовательное  учреждение «</w:t>
      </w:r>
      <w:proofErr w:type="spellStart"/>
      <w:r>
        <w:rPr>
          <w:b/>
          <w:color w:val="000000"/>
        </w:rPr>
        <w:t>Бизинская</w:t>
      </w:r>
      <w:proofErr w:type="spellEnd"/>
      <w:r>
        <w:rPr>
          <w:b/>
          <w:color w:val="000000"/>
        </w:rPr>
        <w:t xml:space="preserve"> средняя общеобразовательная школа»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8"/>
        <w:gridCol w:w="5604"/>
        <w:gridCol w:w="5158"/>
      </w:tblGrid>
      <w:tr w:rsidR="00845E6B" w:rsidTr="00845E6B">
        <w:trPr>
          <w:trHeight w:val="2670"/>
        </w:trPr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6B" w:rsidRDefault="00845E6B" w:rsidP="00845E6B">
            <w:pPr>
              <w:pStyle w:val="a3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Рассмотрено</w:t>
            </w:r>
            <w:r>
              <w:rPr>
                <w:color w:val="000000"/>
              </w:rPr>
              <w:br/>
              <w:t>Руководитель методического совета</w:t>
            </w:r>
          </w:p>
          <w:p w:rsidR="00845E6B" w:rsidRDefault="00845E6B" w:rsidP="00845E6B">
            <w:pPr>
              <w:pStyle w:val="a3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 ________/</w:t>
            </w:r>
            <w:proofErr w:type="spellStart"/>
            <w:r>
              <w:rPr>
                <w:color w:val="000000"/>
              </w:rPr>
              <w:t>Клеменкова</w:t>
            </w:r>
            <w:proofErr w:type="spellEnd"/>
            <w:r>
              <w:rPr>
                <w:color w:val="000000"/>
              </w:rPr>
              <w:t xml:space="preserve"> Н.А.</w:t>
            </w:r>
          </w:p>
          <w:p w:rsidR="00845E6B" w:rsidRDefault="00845E6B" w:rsidP="00845E6B">
            <w:pPr>
              <w:pStyle w:val="a3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Протокол №1от «</w:t>
            </w:r>
            <w:r w:rsidR="006F3166">
              <w:rPr>
                <w:color w:val="000000"/>
              </w:rPr>
              <w:t>31</w:t>
            </w:r>
            <w:r>
              <w:rPr>
                <w:color w:val="000000"/>
              </w:rPr>
              <w:t>» августа 2020 г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6B" w:rsidRDefault="00845E6B" w:rsidP="00845E6B">
            <w:pPr>
              <w:pStyle w:val="a3"/>
              <w:adjustRightInd w:val="0"/>
              <w:spacing w:line="276" w:lineRule="auto"/>
              <w:ind w:left="-819" w:firstLine="819"/>
              <w:rPr>
                <w:color w:val="000000"/>
              </w:rPr>
            </w:pPr>
            <w:r>
              <w:rPr>
                <w:color w:val="000000"/>
              </w:rPr>
              <w:t>Согласовано</w:t>
            </w:r>
          </w:p>
          <w:p w:rsidR="00845E6B" w:rsidRDefault="00845E6B" w:rsidP="00845E6B">
            <w:pPr>
              <w:pStyle w:val="a3"/>
              <w:adjustRightInd w:val="0"/>
              <w:spacing w:line="276" w:lineRule="auto"/>
              <w:ind w:left="-819" w:firstLine="819"/>
              <w:rPr>
                <w:color w:val="000000"/>
              </w:rPr>
            </w:pPr>
            <w:r>
              <w:rPr>
                <w:color w:val="000000"/>
              </w:rPr>
              <w:t xml:space="preserve"> Заместитель директора по УВР </w:t>
            </w:r>
          </w:p>
          <w:p w:rsidR="00845E6B" w:rsidRDefault="00845E6B" w:rsidP="00845E6B">
            <w:pPr>
              <w:pStyle w:val="a3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  ________/</w:t>
            </w:r>
            <w:proofErr w:type="spellStart"/>
            <w:r>
              <w:rPr>
                <w:color w:val="000000"/>
              </w:rPr>
              <w:t>Колобава</w:t>
            </w:r>
            <w:proofErr w:type="spellEnd"/>
            <w:r>
              <w:rPr>
                <w:color w:val="000000"/>
              </w:rPr>
              <w:t xml:space="preserve"> О.И./</w:t>
            </w:r>
          </w:p>
          <w:p w:rsidR="00845E6B" w:rsidRDefault="006F3166" w:rsidP="00845E6B">
            <w:pPr>
              <w:pStyle w:val="a3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  «31</w:t>
            </w:r>
            <w:r w:rsidR="00845E6B">
              <w:rPr>
                <w:color w:val="000000"/>
              </w:rPr>
              <w:t xml:space="preserve"> »августа 2020 г 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6B" w:rsidRDefault="00845E6B" w:rsidP="00845E6B">
            <w:pPr>
              <w:pStyle w:val="a3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Утверждаю</w:t>
            </w:r>
          </w:p>
          <w:p w:rsidR="00845E6B" w:rsidRDefault="00845E6B" w:rsidP="00845E6B">
            <w:pPr>
              <w:pStyle w:val="a3"/>
              <w:adjustRightInd w:val="0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Директор школы </w:t>
            </w:r>
          </w:p>
          <w:p w:rsidR="00845E6B" w:rsidRDefault="00845E6B" w:rsidP="00845E6B">
            <w:pPr>
              <w:pStyle w:val="a3"/>
              <w:adjustRightInd w:val="0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__________/</w:t>
            </w:r>
            <w:proofErr w:type="spellStart"/>
            <w:r>
              <w:rPr>
                <w:color w:val="000000"/>
              </w:rPr>
              <w:t>Н.С.Феденко</w:t>
            </w:r>
            <w:proofErr w:type="spellEnd"/>
          </w:p>
          <w:p w:rsidR="00845E6B" w:rsidRDefault="00845E6B" w:rsidP="00845E6B">
            <w:pPr>
              <w:pStyle w:val="a3"/>
              <w:adjustRightInd w:val="0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Приказ №___</w:t>
            </w:r>
            <w:r w:rsidR="006F3166">
              <w:rPr>
                <w:color w:val="000000"/>
              </w:rPr>
              <w:t>94-ОД</w:t>
            </w:r>
            <w:r>
              <w:rPr>
                <w:color w:val="000000"/>
              </w:rPr>
              <w:t>____</w:t>
            </w:r>
          </w:p>
          <w:p w:rsidR="00845E6B" w:rsidRDefault="006F3166" w:rsidP="00845E6B">
            <w:pPr>
              <w:pStyle w:val="a3"/>
              <w:adjustRightInd w:val="0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от «31</w:t>
            </w:r>
            <w:r w:rsidR="00845E6B">
              <w:rPr>
                <w:color w:val="000000"/>
              </w:rPr>
              <w:t xml:space="preserve">» августа 2020 г </w:t>
            </w:r>
          </w:p>
        </w:tc>
      </w:tr>
    </w:tbl>
    <w:p w:rsidR="00845E6B" w:rsidRDefault="00845E6B" w:rsidP="00845E6B">
      <w:pPr>
        <w:pStyle w:val="a3"/>
        <w:adjustRightInd w:val="0"/>
        <w:jc w:val="center"/>
        <w:rPr>
          <w:b/>
          <w:bCs/>
          <w:color w:val="000000"/>
        </w:rPr>
      </w:pPr>
    </w:p>
    <w:p w:rsidR="00845E6B" w:rsidRDefault="00845E6B" w:rsidP="00845E6B">
      <w:pPr>
        <w:pStyle w:val="a3"/>
        <w:adjustRightInd w:val="0"/>
        <w:jc w:val="center"/>
        <w:rPr>
          <w:b/>
          <w:bCs/>
          <w:color w:val="000000"/>
        </w:rPr>
      </w:pPr>
    </w:p>
    <w:p w:rsidR="00845E6B" w:rsidRDefault="00845E6B" w:rsidP="00845E6B">
      <w:pPr>
        <w:pStyle w:val="a3"/>
        <w:adjustRightInd w:val="0"/>
        <w:jc w:val="center"/>
        <w:rPr>
          <w:b/>
          <w:bCs/>
          <w:color w:val="000000"/>
        </w:rPr>
      </w:pPr>
    </w:p>
    <w:p w:rsidR="00845E6B" w:rsidRDefault="00845E6B" w:rsidP="00845E6B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D62A5">
        <w:rPr>
          <w:rFonts w:ascii="Times New Roman" w:hAnsi="Times New Roman"/>
          <w:b/>
          <w:sz w:val="28"/>
          <w:szCs w:val="28"/>
          <w:u w:val="single"/>
        </w:rPr>
        <w:t>Рабочая программа по предмету «МАТЕМАТИКА И ИНФОРМАТИКА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» </w:t>
      </w:r>
    </w:p>
    <w:p w:rsidR="00845E6B" w:rsidRPr="00DD62A5" w:rsidRDefault="00845E6B" w:rsidP="00845E6B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3 класс</w:t>
      </w:r>
    </w:p>
    <w:p w:rsidR="00845E6B" w:rsidRPr="009960C7" w:rsidRDefault="00845E6B" w:rsidP="00845E6B">
      <w:pPr>
        <w:jc w:val="center"/>
        <w:rPr>
          <w:rFonts w:ascii="Times New Roman" w:hAnsi="Times New Roman"/>
          <w:b/>
          <w:sz w:val="24"/>
          <w:szCs w:val="24"/>
        </w:rPr>
      </w:pPr>
      <w:r w:rsidRPr="009960C7">
        <w:rPr>
          <w:rFonts w:ascii="Times New Roman" w:hAnsi="Times New Roman"/>
          <w:b/>
          <w:sz w:val="24"/>
          <w:szCs w:val="24"/>
        </w:rPr>
        <w:t>УМК «ШКОЛА РОССИИ»</w:t>
      </w:r>
    </w:p>
    <w:p w:rsidR="00845E6B" w:rsidRPr="00BF2BB9" w:rsidRDefault="00845E6B" w:rsidP="00845E6B">
      <w:pPr>
        <w:tabs>
          <w:tab w:val="left" w:pos="1995"/>
        </w:tabs>
        <w:jc w:val="right"/>
        <w:rPr>
          <w:bCs/>
          <w:sz w:val="28"/>
          <w:szCs w:val="28"/>
        </w:rPr>
      </w:pPr>
    </w:p>
    <w:p w:rsidR="00845E6B" w:rsidRPr="00BF2BB9" w:rsidRDefault="00845E6B" w:rsidP="00845E6B">
      <w:pPr>
        <w:tabs>
          <w:tab w:val="left" w:pos="1995"/>
        </w:tabs>
        <w:jc w:val="right"/>
        <w:rPr>
          <w:bCs/>
          <w:sz w:val="28"/>
          <w:szCs w:val="28"/>
        </w:rPr>
      </w:pPr>
    </w:p>
    <w:p w:rsidR="00845E6B" w:rsidRPr="00BF2BB9" w:rsidRDefault="00845E6B" w:rsidP="00845E6B">
      <w:pPr>
        <w:tabs>
          <w:tab w:val="left" w:pos="1995"/>
        </w:tabs>
        <w:jc w:val="right"/>
        <w:rPr>
          <w:bCs/>
          <w:sz w:val="28"/>
          <w:szCs w:val="28"/>
        </w:rPr>
      </w:pPr>
    </w:p>
    <w:p w:rsidR="00845E6B" w:rsidRPr="00BF2BB9" w:rsidRDefault="00845E6B" w:rsidP="00845E6B">
      <w:pPr>
        <w:tabs>
          <w:tab w:val="left" w:pos="1995"/>
        </w:tabs>
        <w:jc w:val="right"/>
        <w:rPr>
          <w:bCs/>
          <w:sz w:val="28"/>
          <w:szCs w:val="28"/>
        </w:rPr>
      </w:pPr>
      <w:r w:rsidRPr="00BF2BB9">
        <w:rPr>
          <w:bCs/>
          <w:sz w:val="28"/>
          <w:szCs w:val="28"/>
        </w:rPr>
        <w:t xml:space="preserve">Учитель </w:t>
      </w:r>
    </w:p>
    <w:p w:rsidR="00845E6B" w:rsidRPr="00BF2BB9" w:rsidRDefault="00B11E02" w:rsidP="00845E6B">
      <w:pPr>
        <w:tabs>
          <w:tab w:val="left" w:pos="1995"/>
        </w:tabs>
        <w:jc w:val="right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Бакиева</w:t>
      </w:r>
      <w:proofErr w:type="spellEnd"/>
      <w:r>
        <w:rPr>
          <w:bCs/>
          <w:sz w:val="28"/>
          <w:szCs w:val="28"/>
        </w:rPr>
        <w:t xml:space="preserve"> Ф.М.</w:t>
      </w:r>
    </w:p>
    <w:p w:rsidR="00845E6B" w:rsidRPr="00BF2BB9" w:rsidRDefault="00B11E02" w:rsidP="00845E6B">
      <w:pPr>
        <w:tabs>
          <w:tab w:val="left" w:pos="1995"/>
        </w:tabs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Первая </w:t>
      </w:r>
      <w:r w:rsidR="00845E6B" w:rsidRPr="00BF2BB9">
        <w:rPr>
          <w:bCs/>
          <w:sz w:val="28"/>
          <w:szCs w:val="28"/>
        </w:rPr>
        <w:t>категория</w:t>
      </w:r>
    </w:p>
    <w:p w:rsidR="00845E6B" w:rsidRDefault="00845E6B" w:rsidP="00667A91">
      <w:pPr>
        <w:shd w:val="clear" w:color="auto" w:fill="FFFFFF"/>
        <w:jc w:val="center"/>
        <w:rPr>
          <w:rFonts w:ascii="Times New Roman" w:hAnsi="Times New Roman" w:cs="Times New Roman"/>
          <w:b/>
          <w:bCs/>
          <w:spacing w:val="1"/>
          <w:sz w:val="20"/>
          <w:szCs w:val="20"/>
        </w:rPr>
      </w:pPr>
    </w:p>
    <w:p w:rsidR="00845E6B" w:rsidRDefault="00845E6B" w:rsidP="00667A91">
      <w:pPr>
        <w:shd w:val="clear" w:color="auto" w:fill="FFFFFF"/>
        <w:jc w:val="center"/>
        <w:rPr>
          <w:rFonts w:ascii="Times New Roman" w:hAnsi="Times New Roman" w:cs="Times New Roman"/>
          <w:b/>
          <w:bCs/>
          <w:spacing w:val="1"/>
          <w:sz w:val="20"/>
          <w:szCs w:val="20"/>
        </w:rPr>
      </w:pPr>
    </w:p>
    <w:p w:rsidR="00845E6B" w:rsidRPr="003401C8" w:rsidRDefault="00845E6B" w:rsidP="003401C8">
      <w:pPr>
        <w:shd w:val="clear" w:color="auto" w:fill="FFFFFF"/>
        <w:contextualSpacing/>
        <w:jc w:val="center"/>
        <w:rPr>
          <w:rFonts w:ascii="Times New Roman" w:hAnsi="Times New Roman" w:cs="Times New Roman"/>
          <w:b/>
          <w:bCs/>
          <w:spacing w:val="1"/>
          <w:sz w:val="24"/>
          <w:szCs w:val="24"/>
        </w:rPr>
      </w:pPr>
    </w:p>
    <w:p w:rsidR="005F7AC0" w:rsidRDefault="005F7AC0" w:rsidP="003401C8">
      <w:pPr>
        <w:ind w:firstLine="54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01C8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предмета «Математика»</w:t>
      </w:r>
      <w:r w:rsidR="003401C8">
        <w:rPr>
          <w:rFonts w:ascii="Times New Roman" w:hAnsi="Times New Roman" w:cs="Times New Roman"/>
          <w:b/>
          <w:sz w:val="28"/>
          <w:szCs w:val="28"/>
        </w:rPr>
        <w:t>.</w:t>
      </w:r>
    </w:p>
    <w:p w:rsidR="003401C8" w:rsidRPr="003401C8" w:rsidRDefault="003401C8" w:rsidP="003401C8">
      <w:pPr>
        <w:ind w:firstLine="54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7A91" w:rsidRPr="003401C8" w:rsidRDefault="00667A91" w:rsidP="003401C8">
      <w:pPr>
        <w:ind w:firstLine="540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401C8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3401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7A91" w:rsidRPr="003401C8" w:rsidRDefault="00667A91" w:rsidP="003401C8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3401C8">
        <w:rPr>
          <w:rFonts w:ascii="Times New Roman" w:hAnsi="Times New Roman" w:cs="Times New Roman"/>
          <w:sz w:val="24"/>
          <w:szCs w:val="24"/>
        </w:rPr>
        <w:t>Использование приобретённых математических знаний для описания и объяснения окружающих предметов, процессов, явлений, а</w:t>
      </w:r>
      <w:r w:rsidR="00845E6B" w:rsidRPr="003401C8">
        <w:rPr>
          <w:rFonts w:ascii="Times New Roman" w:hAnsi="Times New Roman" w:cs="Times New Roman"/>
          <w:sz w:val="24"/>
          <w:szCs w:val="24"/>
        </w:rPr>
        <w:t xml:space="preserve"> также для </w:t>
      </w:r>
      <w:r w:rsidRPr="003401C8">
        <w:rPr>
          <w:rFonts w:ascii="Times New Roman" w:hAnsi="Times New Roman" w:cs="Times New Roman"/>
          <w:sz w:val="24"/>
          <w:szCs w:val="24"/>
        </w:rPr>
        <w:t>оценки их количественных и пространственных отношений.</w:t>
      </w:r>
    </w:p>
    <w:p w:rsidR="00667A91" w:rsidRPr="003401C8" w:rsidRDefault="00667A91" w:rsidP="003401C8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3401C8">
        <w:rPr>
          <w:rFonts w:ascii="Times New Roman" w:hAnsi="Times New Roman" w:cs="Times New Roman"/>
          <w:sz w:val="24"/>
          <w:szCs w:val="24"/>
        </w:rPr>
        <w:t>Овладение основами логического и алгоритмического мышления,</w:t>
      </w:r>
      <w:r w:rsidRPr="003401C8">
        <w:rPr>
          <w:rFonts w:ascii="Times New Roman" w:hAnsi="Times New Roman" w:cs="Times New Roman"/>
          <w:sz w:val="24"/>
          <w:szCs w:val="24"/>
        </w:rPr>
        <w:br/>
        <w:t>пространственного воображения и математической речи, основами счёта,</w:t>
      </w:r>
      <w:r w:rsidRPr="003401C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401C8">
        <w:rPr>
          <w:rFonts w:ascii="Times New Roman" w:hAnsi="Times New Roman" w:cs="Times New Roman"/>
          <w:sz w:val="24"/>
          <w:szCs w:val="24"/>
        </w:rPr>
        <w:t>измерения, прикидки результата</w:t>
      </w:r>
      <w:r w:rsidRPr="003401C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401C8">
        <w:rPr>
          <w:rFonts w:ascii="Times New Roman" w:hAnsi="Times New Roman" w:cs="Times New Roman"/>
          <w:sz w:val="24"/>
          <w:szCs w:val="24"/>
        </w:rPr>
        <w:t>и его оценки, наглядного представления данных в разной форме (таблицы, схемы, диаграммы),</w:t>
      </w:r>
      <w:r w:rsidRPr="003401C8">
        <w:rPr>
          <w:rFonts w:ascii="Times New Roman" w:hAnsi="Times New Roman" w:cs="Times New Roman"/>
          <w:color w:val="548DD4"/>
          <w:sz w:val="24"/>
          <w:szCs w:val="24"/>
        </w:rPr>
        <w:t xml:space="preserve"> </w:t>
      </w:r>
      <w:r w:rsidRPr="003401C8">
        <w:rPr>
          <w:rFonts w:ascii="Times New Roman" w:hAnsi="Times New Roman" w:cs="Times New Roman"/>
          <w:sz w:val="24"/>
          <w:szCs w:val="24"/>
        </w:rPr>
        <w:t>записи и выполнения алгоритмов.</w:t>
      </w:r>
    </w:p>
    <w:p w:rsidR="00667A91" w:rsidRPr="003401C8" w:rsidRDefault="00667A91" w:rsidP="003401C8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3401C8">
        <w:rPr>
          <w:rFonts w:ascii="Times New Roman" w:hAnsi="Times New Roman" w:cs="Times New Roman"/>
          <w:sz w:val="24"/>
          <w:szCs w:val="24"/>
        </w:rPr>
        <w:t>Приобретение начального опыта применения математических знаний для решения учебно-познавательных и учебно-практических задач.</w:t>
      </w:r>
    </w:p>
    <w:p w:rsidR="00FA2280" w:rsidRPr="003401C8" w:rsidRDefault="00667A91" w:rsidP="003401C8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3401C8">
        <w:rPr>
          <w:rFonts w:ascii="Times New Roman" w:hAnsi="Times New Roman" w:cs="Times New Roman"/>
          <w:sz w:val="24"/>
          <w:szCs w:val="24"/>
        </w:rPr>
        <w:t>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</w:t>
      </w:r>
    </w:p>
    <w:p w:rsidR="00FA2280" w:rsidRPr="003401C8" w:rsidRDefault="00FA2280" w:rsidP="003401C8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3401C8">
        <w:rPr>
          <w:rFonts w:ascii="Times New Roman" w:hAnsi="Times New Roman" w:cs="Times New Roman"/>
          <w:sz w:val="24"/>
          <w:szCs w:val="24"/>
        </w:rPr>
        <w:t xml:space="preserve"> Приобретение первоначальных представлений о компьютерной грамотности.</w:t>
      </w:r>
    </w:p>
    <w:p w:rsidR="00845E6B" w:rsidRPr="003401C8" w:rsidRDefault="00845E6B" w:rsidP="003401C8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:rsidR="00845E6B" w:rsidRPr="003401C8" w:rsidRDefault="00845E6B" w:rsidP="003401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A2280" w:rsidRPr="003401C8" w:rsidRDefault="00FA2280" w:rsidP="003401C8">
      <w:pPr>
        <w:pStyle w:val="Default"/>
        <w:contextualSpacing/>
      </w:pPr>
      <w:r w:rsidRPr="003401C8">
        <w:rPr>
          <w:b/>
          <w:bCs/>
          <w:i/>
          <w:iCs/>
        </w:rPr>
        <w:t xml:space="preserve">Числа и величины </w:t>
      </w:r>
    </w:p>
    <w:p w:rsidR="00FA2280" w:rsidRPr="003401C8" w:rsidRDefault="00FA2280" w:rsidP="003401C8">
      <w:pPr>
        <w:pStyle w:val="Default"/>
        <w:contextualSpacing/>
      </w:pPr>
      <w:r w:rsidRPr="003401C8">
        <w:rPr>
          <w:b/>
          <w:bCs/>
        </w:rPr>
        <w:t xml:space="preserve">Выпускник научится: </w:t>
      </w:r>
    </w:p>
    <w:p w:rsidR="00FA2280" w:rsidRPr="003401C8" w:rsidRDefault="00FA2280" w:rsidP="003401C8">
      <w:pPr>
        <w:pStyle w:val="Default"/>
        <w:spacing w:after="47"/>
        <w:contextualSpacing/>
      </w:pPr>
      <w:r w:rsidRPr="003401C8">
        <w:t xml:space="preserve"> читать, записывать, сравнивать, упорядочивать числа от нуля до миллиона; </w:t>
      </w:r>
    </w:p>
    <w:p w:rsidR="00FA2280" w:rsidRPr="003401C8" w:rsidRDefault="00FA2280" w:rsidP="003401C8">
      <w:pPr>
        <w:pStyle w:val="Default"/>
        <w:spacing w:after="47"/>
        <w:contextualSpacing/>
      </w:pPr>
      <w:r w:rsidRPr="003401C8">
        <w:t xml:space="preserve"> устанавливать закономерность — правило, по которому составлена числовая последовательность, и составлять последовательность по заданному или самостоятельно выбранному правилу (увеличение / уменьшение числа на несколько единиц, увеличение/уменьшение числа в несколько раз); </w:t>
      </w:r>
    </w:p>
    <w:p w:rsidR="00FA2280" w:rsidRPr="003401C8" w:rsidRDefault="00FA2280" w:rsidP="003401C8">
      <w:pPr>
        <w:pStyle w:val="Default"/>
        <w:spacing w:after="47"/>
        <w:contextualSpacing/>
      </w:pPr>
      <w:r w:rsidRPr="003401C8">
        <w:t xml:space="preserve"> группировать числа по заданному или самостоятельно установленному признаку; </w:t>
      </w:r>
    </w:p>
    <w:p w:rsidR="00FA2280" w:rsidRPr="003401C8" w:rsidRDefault="00FA2280" w:rsidP="003401C8">
      <w:pPr>
        <w:pStyle w:val="Default"/>
        <w:contextualSpacing/>
      </w:pPr>
      <w:proofErr w:type="gramStart"/>
      <w:r w:rsidRPr="003401C8">
        <w:t xml:space="preserve"> 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— грамм; час — минута, минута — секунда; километр — метр, метр — дециметр, дециметр — сантиметр, метр — сантиметр, сантиметр — миллиметр). </w:t>
      </w:r>
      <w:proofErr w:type="gramEnd"/>
    </w:p>
    <w:p w:rsidR="003401C8" w:rsidRDefault="003401C8" w:rsidP="003401C8">
      <w:pPr>
        <w:pStyle w:val="Default"/>
        <w:contextualSpacing/>
        <w:rPr>
          <w:b/>
          <w:bCs/>
          <w:i/>
          <w:iCs/>
        </w:rPr>
      </w:pPr>
    </w:p>
    <w:p w:rsidR="00FA2280" w:rsidRPr="003401C8" w:rsidRDefault="00FA2280" w:rsidP="003401C8">
      <w:pPr>
        <w:pStyle w:val="Default"/>
        <w:contextualSpacing/>
      </w:pPr>
      <w:r w:rsidRPr="003401C8">
        <w:rPr>
          <w:b/>
          <w:bCs/>
          <w:i/>
          <w:iCs/>
        </w:rPr>
        <w:t xml:space="preserve">Арифметические действия </w:t>
      </w:r>
    </w:p>
    <w:p w:rsidR="00FA2280" w:rsidRPr="003401C8" w:rsidRDefault="00FA2280" w:rsidP="003401C8">
      <w:pPr>
        <w:pStyle w:val="Default"/>
        <w:contextualSpacing/>
      </w:pPr>
      <w:r w:rsidRPr="003401C8">
        <w:rPr>
          <w:b/>
          <w:bCs/>
          <w:i/>
          <w:iCs/>
        </w:rPr>
        <w:t xml:space="preserve">Обучающийся </w:t>
      </w:r>
      <w:r w:rsidRPr="003401C8">
        <w:rPr>
          <w:b/>
          <w:bCs/>
        </w:rPr>
        <w:t xml:space="preserve">научится: </w:t>
      </w:r>
    </w:p>
    <w:p w:rsidR="00FA2280" w:rsidRPr="003401C8" w:rsidRDefault="00FA2280" w:rsidP="003401C8">
      <w:pPr>
        <w:pStyle w:val="Default"/>
        <w:spacing w:after="47"/>
        <w:contextualSpacing/>
      </w:pPr>
      <w:proofErr w:type="gramStart"/>
      <w:r w:rsidRPr="003401C8">
        <w:t xml:space="preserve"> выполнять письменно действия с многозначными числами (сложение, вычитание, умножение и деление на однозначное, двузначное числа в пределах) с использованием таблиц сложения и умножения чисел, алгоритмов письменных арифметических действий (в том числе деления с остатком); </w:t>
      </w:r>
      <w:proofErr w:type="gramEnd"/>
    </w:p>
    <w:p w:rsidR="00FA2280" w:rsidRPr="003401C8" w:rsidRDefault="00FA2280" w:rsidP="003401C8">
      <w:pPr>
        <w:pStyle w:val="Default"/>
        <w:spacing w:after="47"/>
        <w:contextualSpacing/>
      </w:pPr>
      <w:r w:rsidRPr="003401C8">
        <w:t xml:space="preserve"> выполнять устно сложение, вычитание, умножение и деление однозначных, двузначных и трёхзначных чисел в случаях, сводимых к действиям в пределах 100 (в том числе с нулём и числом 1); </w:t>
      </w:r>
    </w:p>
    <w:p w:rsidR="00FA2280" w:rsidRPr="003401C8" w:rsidRDefault="00FA2280" w:rsidP="003401C8">
      <w:pPr>
        <w:pStyle w:val="Default"/>
        <w:contextualSpacing/>
      </w:pPr>
      <w:r w:rsidRPr="003401C8">
        <w:t xml:space="preserve"> выделять неизвестный компонент арифметического действия и находить его значение; </w:t>
      </w:r>
    </w:p>
    <w:p w:rsidR="00FA2280" w:rsidRPr="003401C8" w:rsidRDefault="00FA2280" w:rsidP="003401C8">
      <w:pPr>
        <w:pStyle w:val="Default"/>
        <w:contextualSpacing/>
      </w:pPr>
      <w:proofErr w:type="gramStart"/>
      <w:r w:rsidRPr="003401C8">
        <w:rPr>
          <w:b/>
          <w:bCs/>
          <w:i/>
          <w:iCs/>
        </w:rPr>
        <w:t>Обучающийся</w:t>
      </w:r>
      <w:proofErr w:type="gramEnd"/>
      <w:r w:rsidRPr="003401C8">
        <w:rPr>
          <w:b/>
          <w:bCs/>
          <w:i/>
          <w:iCs/>
        </w:rPr>
        <w:t xml:space="preserve"> получит возможность научиться: </w:t>
      </w:r>
    </w:p>
    <w:p w:rsidR="00FA2280" w:rsidRPr="003401C8" w:rsidRDefault="00FA2280" w:rsidP="003401C8">
      <w:pPr>
        <w:pStyle w:val="Default"/>
        <w:contextualSpacing/>
      </w:pPr>
      <w:r w:rsidRPr="003401C8">
        <w:rPr>
          <w:i/>
          <w:iCs/>
        </w:rPr>
        <w:t xml:space="preserve">выполнять действия с величинами; </w:t>
      </w:r>
    </w:p>
    <w:p w:rsidR="00FA2280" w:rsidRPr="003401C8" w:rsidRDefault="00FA2280" w:rsidP="003401C8">
      <w:pPr>
        <w:pStyle w:val="Default"/>
        <w:contextualSpacing/>
      </w:pPr>
      <w:r w:rsidRPr="003401C8">
        <w:rPr>
          <w:i/>
          <w:iCs/>
        </w:rPr>
        <w:t xml:space="preserve">использовать свойства арифметических действий для удобства вычислений; </w:t>
      </w:r>
    </w:p>
    <w:p w:rsidR="00FA2280" w:rsidRPr="003401C8" w:rsidRDefault="00FA2280" w:rsidP="003401C8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01C8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проводить проверку правильности вычислений (с помощью обратного действия, прикидки и оценки результата действия и др.)</w:t>
      </w:r>
      <w:r w:rsidRPr="003401C8">
        <w:rPr>
          <w:rFonts w:ascii="Times New Roman" w:hAnsi="Times New Roman" w:cs="Times New Roman"/>
          <w:sz w:val="24"/>
          <w:szCs w:val="24"/>
        </w:rPr>
        <w:t>.</w:t>
      </w:r>
    </w:p>
    <w:p w:rsidR="00697C96" w:rsidRDefault="00697C96" w:rsidP="003401C8">
      <w:pPr>
        <w:pStyle w:val="Default"/>
        <w:contextualSpacing/>
        <w:rPr>
          <w:b/>
          <w:bCs/>
          <w:i/>
          <w:iCs/>
        </w:rPr>
      </w:pPr>
    </w:p>
    <w:p w:rsidR="00FA2280" w:rsidRPr="003401C8" w:rsidRDefault="00FA2280" w:rsidP="003401C8">
      <w:pPr>
        <w:pStyle w:val="Default"/>
        <w:contextualSpacing/>
      </w:pPr>
      <w:r w:rsidRPr="003401C8">
        <w:rPr>
          <w:b/>
          <w:bCs/>
          <w:i/>
          <w:iCs/>
        </w:rPr>
        <w:t xml:space="preserve">Работа с текстовыми задачами </w:t>
      </w:r>
    </w:p>
    <w:p w:rsidR="00FA2280" w:rsidRPr="003401C8" w:rsidRDefault="00FA2280" w:rsidP="003401C8">
      <w:pPr>
        <w:pStyle w:val="Default"/>
        <w:contextualSpacing/>
      </w:pPr>
      <w:r w:rsidRPr="003401C8">
        <w:rPr>
          <w:b/>
          <w:bCs/>
          <w:i/>
          <w:iCs/>
        </w:rPr>
        <w:t xml:space="preserve">Обучающийся </w:t>
      </w:r>
      <w:r w:rsidRPr="003401C8">
        <w:rPr>
          <w:b/>
          <w:bCs/>
        </w:rPr>
        <w:t xml:space="preserve">научится: </w:t>
      </w:r>
    </w:p>
    <w:p w:rsidR="00FA2280" w:rsidRPr="003401C8" w:rsidRDefault="00FA2280" w:rsidP="003401C8">
      <w:pPr>
        <w:pStyle w:val="Default"/>
        <w:spacing w:after="47"/>
        <w:contextualSpacing/>
      </w:pPr>
      <w:r w:rsidRPr="003401C8">
        <w:t xml:space="preserve"> устанавливать зависимость между величинами, представленными в задаче, планировать ход решения задачи, выбирать и объяснять выбор действий; </w:t>
      </w:r>
    </w:p>
    <w:p w:rsidR="00FA2280" w:rsidRPr="003401C8" w:rsidRDefault="00FA2280" w:rsidP="003401C8">
      <w:pPr>
        <w:pStyle w:val="Default"/>
        <w:spacing w:after="47"/>
        <w:contextualSpacing/>
      </w:pPr>
      <w:r w:rsidRPr="003401C8">
        <w:t xml:space="preserve"> решать арифметическим способом (в 1-2 действия) учебные задачи и задачи, связанные с повседневной жизнью; </w:t>
      </w:r>
    </w:p>
    <w:p w:rsidR="00FA2280" w:rsidRPr="003401C8" w:rsidRDefault="00FA2280" w:rsidP="003401C8">
      <w:pPr>
        <w:pStyle w:val="Default"/>
        <w:contextualSpacing/>
      </w:pPr>
      <w:r w:rsidRPr="003401C8">
        <w:t xml:space="preserve"> оценивать правильность хода решения и реальность ответа на вопрос задачи. </w:t>
      </w:r>
    </w:p>
    <w:p w:rsidR="00FA2280" w:rsidRPr="003401C8" w:rsidRDefault="00FA2280" w:rsidP="003401C8">
      <w:pPr>
        <w:pStyle w:val="Default"/>
        <w:contextualSpacing/>
      </w:pPr>
      <w:proofErr w:type="gramStart"/>
      <w:r w:rsidRPr="003401C8">
        <w:rPr>
          <w:b/>
          <w:bCs/>
          <w:i/>
          <w:iCs/>
        </w:rPr>
        <w:t>Обучающийся</w:t>
      </w:r>
      <w:proofErr w:type="gramEnd"/>
      <w:r w:rsidRPr="003401C8">
        <w:rPr>
          <w:b/>
          <w:bCs/>
          <w:i/>
          <w:iCs/>
        </w:rPr>
        <w:t xml:space="preserve"> получит возможность научиться: </w:t>
      </w:r>
    </w:p>
    <w:p w:rsidR="00FA2280" w:rsidRPr="003401C8" w:rsidRDefault="00FA2280" w:rsidP="003401C8">
      <w:pPr>
        <w:pStyle w:val="Default"/>
        <w:contextualSpacing/>
      </w:pPr>
      <w:r w:rsidRPr="003401C8">
        <w:t xml:space="preserve"> </w:t>
      </w:r>
      <w:r w:rsidRPr="003401C8">
        <w:rPr>
          <w:i/>
          <w:iCs/>
        </w:rPr>
        <w:t>находить разные способы решения задачи</w:t>
      </w:r>
      <w:r w:rsidRPr="003401C8">
        <w:t xml:space="preserve">. </w:t>
      </w:r>
    </w:p>
    <w:p w:rsidR="00697C96" w:rsidRDefault="00697C96" w:rsidP="003401C8">
      <w:pPr>
        <w:pStyle w:val="Default"/>
        <w:contextualSpacing/>
        <w:rPr>
          <w:b/>
          <w:bCs/>
          <w:i/>
          <w:iCs/>
        </w:rPr>
      </w:pPr>
    </w:p>
    <w:p w:rsidR="00FA2280" w:rsidRPr="003401C8" w:rsidRDefault="00FA2280" w:rsidP="003401C8">
      <w:pPr>
        <w:pStyle w:val="Default"/>
        <w:contextualSpacing/>
      </w:pPr>
      <w:r w:rsidRPr="003401C8">
        <w:rPr>
          <w:b/>
          <w:bCs/>
          <w:i/>
          <w:iCs/>
        </w:rPr>
        <w:t xml:space="preserve">Пространственные отношения </w:t>
      </w:r>
    </w:p>
    <w:p w:rsidR="00FA2280" w:rsidRPr="003401C8" w:rsidRDefault="00FA2280" w:rsidP="003401C8">
      <w:pPr>
        <w:pStyle w:val="Default"/>
        <w:contextualSpacing/>
      </w:pPr>
      <w:r w:rsidRPr="003401C8">
        <w:rPr>
          <w:b/>
          <w:bCs/>
          <w:i/>
          <w:iCs/>
        </w:rPr>
        <w:t xml:space="preserve">Геометрические фигуры </w:t>
      </w:r>
    </w:p>
    <w:p w:rsidR="00FA2280" w:rsidRPr="003401C8" w:rsidRDefault="00FA2280" w:rsidP="003401C8">
      <w:pPr>
        <w:pStyle w:val="Default"/>
        <w:contextualSpacing/>
      </w:pPr>
      <w:r w:rsidRPr="003401C8">
        <w:rPr>
          <w:b/>
          <w:bCs/>
          <w:i/>
          <w:iCs/>
        </w:rPr>
        <w:t xml:space="preserve">Обучающийся </w:t>
      </w:r>
      <w:r w:rsidRPr="003401C8">
        <w:rPr>
          <w:b/>
          <w:bCs/>
        </w:rPr>
        <w:t xml:space="preserve">научится: </w:t>
      </w:r>
    </w:p>
    <w:p w:rsidR="00FA2280" w:rsidRPr="003401C8" w:rsidRDefault="00FA2280" w:rsidP="003401C8">
      <w:pPr>
        <w:pStyle w:val="Default"/>
        <w:spacing w:after="44"/>
        <w:contextualSpacing/>
      </w:pPr>
      <w:r w:rsidRPr="003401C8">
        <w:t xml:space="preserve"> описывать взаимное расположение предметов в пространстве и на плоскости; </w:t>
      </w:r>
    </w:p>
    <w:p w:rsidR="00FA2280" w:rsidRPr="003401C8" w:rsidRDefault="00FA2280" w:rsidP="003401C8">
      <w:pPr>
        <w:pStyle w:val="Default"/>
        <w:spacing w:after="44"/>
        <w:contextualSpacing/>
      </w:pPr>
      <w:proofErr w:type="gramStart"/>
      <w:r w:rsidRPr="003401C8">
        <w:t xml:space="preserve"> распознавать, называть, изображать геометрические фигуры (точка, отрезок, ломаная, прямой угол, многоугольник, треугольник, прямоугольник, квадрат); </w:t>
      </w:r>
      <w:proofErr w:type="gramEnd"/>
    </w:p>
    <w:p w:rsidR="00FA2280" w:rsidRPr="003401C8" w:rsidRDefault="00FA2280" w:rsidP="003401C8">
      <w:pPr>
        <w:pStyle w:val="Default"/>
        <w:contextualSpacing/>
      </w:pPr>
      <w:r w:rsidRPr="003401C8">
        <w:t xml:space="preserve"> выполнять построение геометрических фигур с заданными измерениями (отрезок, квадрат, прямоугольник) с помощью линейки, угольника; </w:t>
      </w:r>
    </w:p>
    <w:p w:rsidR="00697C96" w:rsidRDefault="00697C96" w:rsidP="003401C8">
      <w:pPr>
        <w:pStyle w:val="Default"/>
        <w:contextualSpacing/>
        <w:rPr>
          <w:b/>
          <w:bCs/>
          <w:i/>
          <w:iCs/>
        </w:rPr>
      </w:pPr>
    </w:p>
    <w:p w:rsidR="00FA2280" w:rsidRPr="003401C8" w:rsidRDefault="00FA2280" w:rsidP="003401C8">
      <w:pPr>
        <w:pStyle w:val="Default"/>
        <w:contextualSpacing/>
      </w:pPr>
      <w:r w:rsidRPr="003401C8">
        <w:rPr>
          <w:b/>
          <w:bCs/>
          <w:i/>
          <w:iCs/>
        </w:rPr>
        <w:t xml:space="preserve">Геометрические величины </w:t>
      </w:r>
    </w:p>
    <w:p w:rsidR="00FA2280" w:rsidRPr="003401C8" w:rsidRDefault="00FA2280" w:rsidP="003401C8">
      <w:pPr>
        <w:pStyle w:val="Default"/>
        <w:contextualSpacing/>
      </w:pPr>
      <w:r w:rsidRPr="003401C8">
        <w:rPr>
          <w:b/>
          <w:bCs/>
          <w:i/>
          <w:iCs/>
        </w:rPr>
        <w:t xml:space="preserve">Обучающийся </w:t>
      </w:r>
      <w:r w:rsidRPr="003401C8">
        <w:t xml:space="preserve">научится: </w:t>
      </w:r>
    </w:p>
    <w:p w:rsidR="00FA2280" w:rsidRPr="003401C8" w:rsidRDefault="00FA2280" w:rsidP="003401C8">
      <w:pPr>
        <w:pStyle w:val="Default"/>
        <w:spacing w:after="47"/>
        <w:contextualSpacing/>
      </w:pPr>
      <w:r w:rsidRPr="003401C8">
        <w:t xml:space="preserve"> измерять длину отрезка; вычислять периметр треугольника, прямоугольника и квадрата, площадь прямоугольника и квадрата; </w:t>
      </w:r>
    </w:p>
    <w:p w:rsidR="00FA2280" w:rsidRPr="003401C8" w:rsidRDefault="00FA2280" w:rsidP="003401C8">
      <w:pPr>
        <w:pStyle w:val="Default"/>
        <w:contextualSpacing/>
      </w:pPr>
      <w:r w:rsidRPr="003401C8">
        <w:t> оценивать размеры геометрическ</w:t>
      </w:r>
      <w:r w:rsidR="003401C8">
        <w:t>их объектов, расстояния приближё</w:t>
      </w:r>
      <w:r w:rsidRPr="003401C8">
        <w:t xml:space="preserve">нно (на глаз). Выпускник получит возможность научиться вычислять периметр многоугольника, площадь фигуры, составленной из прямоугольников. </w:t>
      </w:r>
    </w:p>
    <w:p w:rsidR="00697C96" w:rsidRDefault="00697C96" w:rsidP="003401C8">
      <w:pPr>
        <w:pStyle w:val="Default"/>
        <w:contextualSpacing/>
        <w:rPr>
          <w:b/>
          <w:bCs/>
          <w:i/>
          <w:iCs/>
        </w:rPr>
      </w:pPr>
    </w:p>
    <w:p w:rsidR="00FA2280" w:rsidRPr="003401C8" w:rsidRDefault="00FA2280" w:rsidP="003401C8">
      <w:pPr>
        <w:pStyle w:val="Default"/>
        <w:contextualSpacing/>
      </w:pPr>
      <w:r w:rsidRPr="003401C8">
        <w:rPr>
          <w:b/>
          <w:bCs/>
          <w:i/>
          <w:iCs/>
        </w:rPr>
        <w:t xml:space="preserve">Работа с информацией </w:t>
      </w:r>
    </w:p>
    <w:p w:rsidR="00FA2280" w:rsidRPr="003401C8" w:rsidRDefault="00FA2280" w:rsidP="003401C8">
      <w:pPr>
        <w:pStyle w:val="Default"/>
        <w:contextualSpacing/>
      </w:pPr>
      <w:r w:rsidRPr="003401C8">
        <w:rPr>
          <w:b/>
          <w:bCs/>
          <w:i/>
          <w:iCs/>
        </w:rPr>
        <w:t xml:space="preserve">Обучающийся </w:t>
      </w:r>
      <w:r w:rsidRPr="003401C8">
        <w:rPr>
          <w:b/>
          <w:bCs/>
        </w:rPr>
        <w:t xml:space="preserve">научится: </w:t>
      </w:r>
    </w:p>
    <w:p w:rsidR="00FA2280" w:rsidRPr="003401C8" w:rsidRDefault="00FA2280" w:rsidP="003401C8">
      <w:pPr>
        <w:pStyle w:val="Default"/>
        <w:spacing w:after="44"/>
        <w:contextualSpacing/>
      </w:pPr>
      <w:r w:rsidRPr="003401C8">
        <w:t xml:space="preserve"> читать несложные готовые таблицы; </w:t>
      </w:r>
    </w:p>
    <w:p w:rsidR="00FA2280" w:rsidRPr="003401C8" w:rsidRDefault="00FA2280" w:rsidP="003401C8">
      <w:pPr>
        <w:pStyle w:val="Default"/>
        <w:spacing w:after="44"/>
        <w:contextualSpacing/>
      </w:pPr>
      <w:r w:rsidRPr="003401C8">
        <w:t xml:space="preserve"> заполнять несложные готовые таблицы; </w:t>
      </w:r>
    </w:p>
    <w:p w:rsidR="00FA2280" w:rsidRPr="003401C8" w:rsidRDefault="00FA2280" w:rsidP="003401C8">
      <w:pPr>
        <w:pStyle w:val="Default"/>
        <w:contextualSpacing/>
      </w:pPr>
      <w:proofErr w:type="gramStart"/>
      <w:r w:rsidRPr="003401C8">
        <w:rPr>
          <w:b/>
          <w:bCs/>
          <w:i/>
          <w:iCs/>
        </w:rPr>
        <w:t>Обучающийся</w:t>
      </w:r>
      <w:proofErr w:type="gramEnd"/>
      <w:r w:rsidRPr="003401C8">
        <w:rPr>
          <w:b/>
          <w:bCs/>
          <w:i/>
          <w:iCs/>
        </w:rPr>
        <w:t xml:space="preserve"> получит возможность научиться: </w:t>
      </w:r>
      <w:r w:rsidRPr="003401C8">
        <w:rPr>
          <w:i/>
          <w:iCs/>
        </w:rPr>
        <w:t xml:space="preserve">; </w:t>
      </w:r>
    </w:p>
    <w:p w:rsidR="00FA2280" w:rsidRPr="003401C8" w:rsidRDefault="00FA2280" w:rsidP="003401C8">
      <w:pPr>
        <w:pStyle w:val="Default"/>
        <w:spacing w:after="46"/>
        <w:contextualSpacing/>
      </w:pPr>
      <w:proofErr w:type="gramStart"/>
      <w:r w:rsidRPr="003401C8">
        <w:t xml:space="preserve"> </w:t>
      </w:r>
      <w:r w:rsidRPr="003401C8">
        <w:rPr>
          <w:i/>
          <w:iCs/>
        </w:rPr>
        <w:t xml:space="preserve">понимать простейшие выражения, содержащие логические связки и слова («...и...», «если... то...», «верно/неверно, что...», «каждый», «все», «некоторые», «не»); </w:t>
      </w:r>
      <w:proofErr w:type="gramEnd"/>
    </w:p>
    <w:p w:rsidR="00FA2280" w:rsidRPr="003401C8" w:rsidRDefault="00FA2280" w:rsidP="003401C8">
      <w:pPr>
        <w:pStyle w:val="Default"/>
        <w:spacing w:after="46"/>
        <w:contextualSpacing/>
      </w:pPr>
      <w:r w:rsidRPr="003401C8">
        <w:t xml:space="preserve"> </w:t>
      </w:r>
      <w:r w:rsidRPr="003401C8">
        <w:rPr>
          <w:i/>
          <w:iCs/>
        </w:rPr>
        <w:t xml:space="preserve">составлять, записывать и выполнять инструкцию (простой алгоритм), план поиска информации; </w:t>
      </w:r>
    </w:p>
    <w:p w:rsidR="00FA2280" w:rsidRPr="003401C8" w:rsidRDefault="00FA2280" w:rsidP="003401C8">
      <w:pPr>
        <w:pStyle w:val="Default"/>
        <w:spacing w:after="46"/>
        <w:contextualSpacing/>
      </w:pPr>
      <w:r w:rsidRPr="003401C8">
        <w:t xml:space="preserve"> </w:t>
      </w:r>
      <w:r w:rsidRPr="003401C8">
        <w:rPr>
          <w:i/>
          <w:iCs/>
        </w:rPr>
        <w:t xml:space="preserve">распознавать одну и ту же информацию, представленную в разной форме таблицы; </w:t>
      </w:r>
    </w:p>
    <w:p w:rsidR="00FA2280" w:rsidRPr="003401C8" w:rsidRDefault="00FA2280" w:rsidP="003401C8">
      <w:pPr>
        <w:pStyle w:val="Default"/>
        <w:contextualSpacing/>
      </w:pPr>
      <w:r w:rsidRPr="003401C8">
        <w:t xml:space="preserve"> </w:t>
      </w:r>
      <w:r w:rsidRPr="003401C8">
        <w:rPr>
          <w:i/>
          <w:iCs/>
        </w:rPr>
        <w:t xml:space="preserve">планировать несложные исследования, собирать и представлять полученную информацию с помощью таблиц </w:t>
      </w:r>
    </w:p>
    <w:p w:rsidR="00697C96" w:rsidRDefault="00697C96" w:rsidP="003401C8">
      <w:pPr>
        <w:pStyle w:val="Default"/>
        <w:contextualSpacing/>
        <w:rPr>
          <w:b/>
          <w:bCs/>
        </w:rPr>
      </w:pPr>
    </w:p>
    <w:p w:rsidR="00FA2280" w:rsidRPr="003401C8" w:rsidRDefault="00FA2280" w:rsidP="003401C8">
      <w:pPr>
        <w:pStyle w:val="Default"/>
        <w:contextualSpacing/>
      </w:pPr>
      <w:r w:rsidRPr="003401C8">
        <w:rPr>
          <w:b/>
          <w:bCs/>
        </w:rPr>
        <w:t xml:space="preserve">Первоначальные представления о компьютерной грамотности </w:t>
      </w:r>
    </w:p>
    <w:p w:rsidR="00FA2280" w:rsidRPr="003401C8" w:rsidRDefault="00FA2280" w:rsidP="003401C8">
      <w:pPr>
        <w:pStyle w:val="Default"/>
        <w:contextualSpacing/>
      </w:pPr>
      <w:r w:rsidRPr="003401C8">
        <w:rPr>
          <w:b/>
          <w:bCs/>
          <w:i/>
          <w:iCs/>
        </w:rPr>
        <w:t xml:space="preserve">Обучающийся </w:t>
      </w:r>
      <w:r w:rsidRPr="003401C8">
        <w:rPr>
          <w:b/>
          <w:bCs/>
        </w:rPr>
        <w:t xml:space="preserve">научится: </w:t>
      </w:r>
    </w:p>
    <w:p w:rsidR="00FA2280" w:rsidRPr="003401C8" w:rsidRDefault="00FA2280" w:rsidP="003401C8">
      <w:pPr>
        <w:pStyle w:val="Default"/>
        <w:contextualSpacing/>
      </w:pPr>
      <w:r w:rsidRPr="003401C8">
        <w:lastRenderedPageBreak/>
        <w:t xml:space="preserve">выполнять на основе знакомства с персональным компьютером как техническим средством, его основными устройствами и их назначением базовые действия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работы; выполнять компенсирующие физические упражнения (мини зарядку); </w:t>
      </w:r>
    </w:p>
    <w:p w:rsidR="00FA2280" w:rsidRPr="003401C8" w:rsidRDefault="00FA2280" w:rsidP="003401C8">
      <w:pPr>
        <w:pStyle w:val="Default"/>
        <w:contextualSpacing/>
      </w:pPr>
      <w:r w:rsidRPr="003401C8">
        <w:t xml:space="preserve">пользоваться компьютером для поиска и воспроизведения необходимой информации; </w:t>
      </w:r>
    </w:p>
    <w:p w:rsidR="00FA2280" w:rsidRPr="003401C8" w:rsidRDefault="00FA2280" w:rsidP="003401C8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01C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Обучающийся получит возможность научиться </w:t>
      </w:r>
      <w:r w:rsidRPr="003401C8">
        <w:rPr>
          <w:rFonts w:ascii="Times New Roman" w:hAnsi="Times New Roman" w:cs="Times New Roman"/>
          <w:i/>
          <w:iCs/>
          <w:sz w:val="24"/>
          <w:szCs w:val="24"/>
        </w:rPr>
        <w:t>пользоваться доступными приёмами работы с готовой текстовой, визуальной, звуковой информацией в сети Интернет, а также познакомится с доступными способами ее получения, хранения, переработки.</w:t>
      </w:r>
    </w:p>
    <w:p w:rsidR="00FA2280" w:rsidRPr="003401C8" w:rsidRDefault="00FA2280" w:rsidP="003401C8">
      <w:pPr>
        <w:pStyle w:val="Default"/>
        <w:contextualSpacing/>
        <w:rPr>
          <w:b/>
          <w:bCs/>
        </w:rPr>
      </w:pPr>
    </w:p>
    <w:p w:rsidR="00FA2280" w:rsidRPr="003401C8" w:rsidRDefault="00FA2280" w:rsidP="003401C8">
      <w:pPr>
        <w:pStyle w:val="Default"/>
        <w:contextualSpacing/>
        <w:jc w:val="center"/>
        <w:rPr>
          <w:b/>
          <w:bCs/>
          <w:sz w:val="28"/>
          <w:szCs w:val="28"/>
        </w:rPr>
      </w:pPr>
      <w:r w:rsidRPr="003401C8">
        <w:rPr>
          <w:b/>
          <w:bCs/>
          <w:sz w:val="28"/>
          <w:szCs w:val="28"/>
        </w:rPr>
        <w:t>Содержание учебного предмета «Математика»</w:t>
      </w:r>
    </w:p>
    <w:p w:rsidR="00FA2280" w:rsidRPr="003401C8" w:rsidRDefault="00FA2280" w:rsidP="003401C8">
      <w:pPr>
        <w:pStyle w:val="Default"/>
        <w:contextualSpacing/>
        <w:jc w:val="center"/>
      </w:pPr>
    </w:p>
    <w:p w:rsidR="00FA2280" w:rsidRPr="003401C8" w:rsidRDefault="00FA2280" w:rsidP="003401C8">
      <w:pPr>
        <w:pStyle w:val="Default"/>
        <w:contextualSpacing/>
      </w:pPr>
      <w:r w:rsidRPr="003401C8">
        <w:rPr>
          <w:b/>
          <w:bCs/>
          <w:i/>
          <w:iCs/>
        </w:rPr>
        <w:t xml:space="preserve">Числа и величины </w:t>
      </w:r>
    </w:p>
    <w:p w:rsidR="00FA2280" w:rsidRPr="003401C8" w:rsidRDefault="00FA2280" w:rsidP="003401C8">
      <w:pPr>
        <w:pStyle w:val="Default"/>
        <w:contextualSpacing/>
      </w:pPr>
      <w:r w:rsidRPr="003401C8">
        <w:t xml:space="preserve">Классы и разряды. Представление многозначных чисел в виде суммы разрядных слагаемых. Сравнение и упорядочение чисел, знаки сравнения. </w:t>
      </w:r>
    </w:p>
    <w:p w:rsidR="00FA2280" w:rsidRPr="003401C8" w:rsidRDefault="00FA2280" w:rsidP="003401C8">
      <w:pPr>
        <w:pStyle w:val="Default"/>
        <w:contextualSpacing/>
      </w:pPr>
      <w:r w:rsidRPr="003401C8">
        <w:t xml:space="preserve">Измерение величин; сравнение и упорядочение величин. Соотношения между единицами измерения однородных величин. Сравнение и упорядочение однородных величин. </w:t>
      </w:r>
    </w:p>
    <w:p w:rsidR="00FA2280" w:rsidRPr="003401C8" w:rsidRDefault="00FA2280" w:rsidP="003401C8">
      <w:pPr>
        <w:pStyle w:val="Default"/>
        <w:contextualSpacing/>
      </w:pPr>
      <w:r w:rsidRPr="003401C8">
        <w:rPr>
          <w:b/>
          <w:bCs/>
          <w:i/>
          <w:iCs/>
        </w:rPr>
        <w:t xml:space="preserve">Арифметические действия </w:t>
      </w:r>
    </w:p>
    <w:p w:rsidR="00FA2280" w:rsidRPr="003401C8" w:rsidRDefault="00FA2280" w:rsidP="003401C8">
      <w:pPr>
        <w:pStyle w:val="Default"/>
        <w:contextualSpacing/>
      </w:pPr>
      <w:r w:rsidRPr="003401C8">
        <w:t xml:space="preserve">Сложение, вычитание, умножение и деление. Названия компонентов арифметических действий, знаки действий. Таблица умножения. Связь между сложением, вычитанием, умножением и делением. Нахождение неизвестного компонента арифметического действия. Деление с остатком. </w:t>
      </w:r>
    </w:p>
    <w:p w:rsidR="00FA2280" w:rsidRPr="003401C8" w:rsidRDefault="00FA2280" w:rsidP="003401C8">
      <w:pPr>
        <w:pStyle w:val="Default"/>
        <w:contextualSpacing/>
      </w:pPr>
      <w:r w:rsidRPr="003401C8">
        <w:t xml:space="preserve">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Использование свойств арифметических действий в вычислениях (перестановка и группировка множителей в произведении; умножение суммы и разности на число). </w:t>
      </w:r>
    </w:p>
    <w:p w:rsidR="00FA2280" w:rsidRPr="003401C8" w:rsidRDefault="00FA2280" w:rsidP="003401C8">
      <w:pPr>
        <w:pStyle w:val="Default"/>
        <w:contextualSpacing/>
      </w:pPr>
      <w:r w:rsidRPr="003401C8">
        <w:t xml:space="preserve">Алгоритмы письменного сложения, вычитания, умножения и деления многозначных чисел. </w:t>
      </w:r>
    </w:p>
    <w:p w:rsidR="00FA2280" w:rsidRPr="003401C8" w:rsidRDefault="00FA2280" w:rsidP="003401C8">
      <w:pPr>
        <w:pStyle w:val="Default"/>
        <w:contextualSpacing/>
      </w:pPr>
      <w:r w:rsidRPr="003401C8">
        <w:t xml:space="preserve">Способы проверки правильности вычислений. </w:t>
      </w:r>
    </w:p>
    <w:p w:rsidR="00FA2280" w:rsidRPr="003401C8" w:rsidRDefault="00FA2280" w:rsidP="003401C8">
      <w:pPr>
        <w:pStyle w:val="Default"/>
        <w:contextualSpacing/>
      </w:pPr>
      <w:r w:rsidRPr="003401C8">
        <w:rPr>
          <w:b/>
          <w:bCs/>
          <w:i/>
          <w:iCs/>
        </w:rPr>
        <w:t xml:space="preserve">Работа с текстовыми задачами </w:t>
      </w:r>
    </w:p>
    <w:p w:rsidR="00FA2280" w:rsidRPr="003401C8" w:rsidRDefault="00FA2280" w:rsidP="003401C8">
      <w:pPr>
        <w:pStyle w:val="Default"/>
        <w:contextualSpacing/>
      </w:pPr>
      <w:r w:rsidRPr="003401C8">
        <w:t xml:space="preserve">Решение текстовых задач арифметическим способом. Задачи, содержащие отношения «больше (меньше) </w:t>
      </w:r>
      <w:proofErr w:type="gramStart"/>
      <w:r w:rsidRPr="003401C8">
        <w:t>на</w:t>
      </w:r>
      <w:proofErr w:type="gramEnd"/>
      <w:r w:rsidRPr="003401C8">
        <w:t xml:space="preserve">…», «больше (меньше) в…». </w:t>
      </w:r>
      <w:proofErr w:type="gramStart"/>
      <w:r w:rsidRPr="003401C8">
        <w:t xml:space="preserve">Зависимости между величинами, характеризующими процессы движения, работы, купли-продажи и др. Скорость, время, путь; объём работы, время. </w:t>
      </w:r>
      <w:proofErr w:type="gramEnd"/>
    </w:p>
    <w:p w:rsidR="00FA2280" w:rsidRPr="003401C8" w:rsidRDefault="00FA2280" w:rsidP="003401C8">
      <w:pPr>
        <w:pStyle w:val="Default"/>
        <w:contextualSpacing/>
      </w:pPr>
      <w:r w:rsidRPr="003401C8">
        <w:rPr>
          <w:b/>
          <w:bCs/>
          <w:i/>
          <w:iCs/>
        </w:rPr>
        <w:t xml:space="preserve">Пространственные отношения. Геометрические фигуры </w:t>
      </w:r>
    </w:p>
    <w:p w:rsidR="00FA2280" w:rsidRPr="003401C8" w:rsidRDefault="00FA2280" w:rsidP="003401C8">
      <w:pPr>
        <w:pStyle w:val="Default"/>
        <w:contextualSpacing/>
      </w:pPr>
      <w:proofErr w:type="gramStart"/>
      <w:r w:rsidRPr="003401C8">
        <w:t>Распознавание и изображение геометрических фигур: точка, линия (кривая, прямая), отрезок, ломаная, угол, многоугольник, треугольник, прямоугольник, квадрат.. Использование чертёжных инструментов для выполнения построений.</w:t>
      </w:r>
      <w:proofErr w:type="gramEnd"/>
      <w:r w:rsidRPr="003401C8">
        <w:t xml:space="preserve"> Геометрические формы в окружающем мире. Распознавание и называние: куб, шар, параллелепипед, пирамида, цилиндр, конус. </w:t>
      </w:r>
    </w:p>
    <w:p w:rsidR="00016509" w:rsidRPr="003401C8" w:rsidRDefault="00FA2280" w:rsidP="003401C8">
      <w:pPr>
        <w:contextualSpacing/>
        <w:rPr>
          <w:rStyle w:val="a4"/>
          <w:rFonts w:ascii="Times New Roman" w:hAnsi="Times New Roman" w:cs="Times New Roman"/>
          <w:sz w:val="24"/>
          <w:szCs w:val="24"/>
        </w:rPr>
      </w:pPr>
      <w:r w:rsidRPr="003401C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Геометрические величины</w:t>
      </w:r>
    </w:p>
    <w:p w:rsidR="00FA2280" w:rsidRPr="003401C8" w:rsidRDefault="00FA2280" w:rsidP="003401C8">
      <w:pPr>
        <w:pStyle w:val="Default"/>
        <w:contextualSpacing/>
      </w:pPr>
      <w:r w:rsidRPr="003401C8">
        <w:t>Геометрические величины и их измерение. Измерение длины отрезка. Единицы длины (</w:t>
      </w:r>
      <w:proofErr w:type="gramStart"/>
      <w:r w:rsidRPr="003401C8">
        <w:t>мм</w:t>
      </w:r>
      <w:proofErr w:type="gramEnd"/>
      <w:r w:rsidRPr="003401C8">
        <w:t xml:space="preserve">, см, дм, м, км). Периметр. Вычисление периметра многоугольника. </w:t>
      </w:r>
    </w:p>
    <w:p w:rsidR="00FA2280" w:rsidRPr="003401C8" w:rsidRDefault="00FA2280" w:rsidP="003401C8">
      <w:pPr>
        <w:pStyle w:val="Default"/>
        <w:contextualSpacing/>
      </w:pPr>
      <w:r w:rsidRPr="003401C8">
        <w:t>Площадь геометрической фигуры. Единицы площади (см</w:t>
      </w:r>
      <w:proofErr w:type="gramStart"/>
      <w:r w:rsidRPr="003401C8">
        <w:t>2</w:t>
      </w:r>
      <w:proofErr w:type="gramEnd"/>
      <w:r w:rsidRPr="003401C8">
        <w:t xml:space="preserve"> , дм2 , м2). Точное и приближённое измерение площади геометрической фигуры. Вычисление площади прямоугольника. </w:t>
      </w:r>
    </w:p>
    <w:p w:rsidR="00697C96" w:rsidRDefault="00697C96" w:rsidP="003401C8">
      <w:pPr>
        <w:pStyle w:val="Default"/>
        <w:contextualSpacing/>
        <w:rPr>
          <w:b/>
          <w:bCs/>
          <w:i/>
          <w:iCs/>
        </w:rPr>
      </w:pPr>
    </w:p>
    <w:p w:rsidR="00FA2280" w:rsidRPr="003401C8" w:rsidRDefault="00FA2280" w:rsidP="003401C8">
      <w:pPr>
        <w:pStyle w:val="Default"/>
        <w:contextualSpacing/>
      </w:pPr>
      <w:r w:rsidRPr="003401C8">
        <w:rPr>
          <w:b/>
          <w:bCs/>
          <w:i/>
          <w:iCs/>
        </w:rPr>
        <w:t xml:space="preserve">Работа с информацией </w:t>
      </w:r>
    </w:p>
    <w:p w:rsidR="00FA2280" w:rsidRPr="003401C8" w:rsidRDefault="00FA2280" w:rsidP="003401C8">
      <w:pPr>
        <w:pStyle w:val="Default"/>
        <w:contextualSpacing/>
      </w:pPr>
      <w:r w:rsidRPr="003401C8">
        <w:t xml:space="preserve">Сбор и представление информации, связанной со счётом (пересчётом), измерением величин; фиксирование, анализ полученной информации. </w:t>
      </w:r>
    </w:p>
    <w:p w:rsidR="00FA2280" w:rsidRPr="003401C8" w:rsidRDefault="00FA2280" w:rsidP="003401C8">
      <w:pPr>
        <w:pStyle w:val="Default"/>
        <w:contextualSpacing/>
      </w:pPr>
      <w:proofErr w:type="gramStart"/>
      <w:r w:rsidRPr="003401C8">
        <w:lastRenderedPageBreak/>
        <w:t xml:space="preserve">Построение простейших выражений с помощью логических связок и слов («и»; «не»; «если. то.»; «верно / неверно, что.»; «каждый»; «все»; «некоторые»); истинность утверждений. </w:t>
      </w:r>
      <w:proofErr w:type="gramEnd"/>
    </w:p>
    <w:p w:rsidR="00FA2280" w:rsidRPr="003401C8" w:rsidRDefault="00FA2280" w:rsidP="003401C8">
      <w:pPr>
        <w:pStyle w:val="Default"/>
        <w:contextualSpacing/>
      </w:pPr>
      <w:r w:rsidRPr="003401C8">
        <w:t xml:space="preserve">Составление конечной последовательности (цепочки) предметов, чисел, геометрических фигур и др. по правилу. Составление, запись и выполнение простого алгоритма, плана поиска информации </w:t>
      </w:r>
    </w:p>
    <w:p w:rsidR="00697C96" w:rsidRDefault="00697C96" w:rsidP="003401C8">
      <w:pPr>
        <w:pStyle w:val="Default"/>
        <w:contextualSpacing/>
        <w:rPr>
          <w:b/>
          <w:bCs/>
        </w:rPr>
      </w:pPr>
    </w:p>
    <w:p w:rsidR="00FA2280" w:rsidRPr="003401C8" w:rsidRDefault="00FA2280" w:rsidP="003401C8">
      <w:pPr>
        <w:pStyle w:val="Default"/>
        <w:contextualSpacing/>
      </w:pPr>
      <w:r w:rsidRPr="003401C8">
        <w:rPr>
          <w:b/>
          <w:bCs/>
        </w:rPr>
        <w:t xml:space="preserve">Первоначальные представления о компьютерной грамотности </w:t>
      </w:r>
      <w:r w:rsidR="005F7AC0" w:rsidRPr="003401C8">
        <w:rPr>
          <w:rFonts w:eastAsia="Times New Roman"/>
          <w:b/>
        </w:rPr>
        <w:t>(интегрировано модуль «Информатика»)</w:t>
      </w:r>
    </w:p>
    <w:p w:rsidR="005F7AC0" w:rsidRPr="003401C8" w:rsidRDefault="005F7AC0" w:rsidP="003401C8">
      <w:pPr>
        <w:pStyle w:val="a8"/>
        <w:contextualSpacing/>
        <w:jc w:val="both"/>
        <w:rPr>
          <w:rFonts w:ascii="Times New Roman" w:hAnsi="Times New Roman"/>
          <w:sz w:val="24"/>
          <w:szCs w:val="24"/>
        </w:rPr>
      </w:pPr>
      <w:r w:rsidRPr="003401C8">
        <w:rPr>
          <w:rFonts w:ascii="Times New Roman" w:hAnsi="Times New Roman"/>
          <w:sz w:val="24"/>
          <w:szCs w:val="24"/>
        </w:rPr>
        <w:t>Компьютер как техническое устройство для работы с информацией. Компьютер и дополнительные устройства, подключаемые к компьютеру, их назначение. Организация работы на компьютере. Подготовка компьютера к работе (включение компьютера). Правильное завершение работы на компьютере. Компьютерные программы. Понятие о тренажере как программном средстве учебного назначения. Управление работой компьютерной программы с помощью мыши. Клавиатура как устройство для ввода информации в компьютер. Организация работы на компьютере с соблюдением санитарно-гигиенических норм. Технология работы с инструментальными программами</w:t>
      </w:r>
      <w:proofErr w:type="gramStart"/>
      <w:r w:rsidRPr="003401C8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3401C8">
        <w:rPr>
          <w:rFonts w:ascii="Times New Roman" w:hAnsi="Times New Roman"/>
          <w:sz w:val="24"/>
          <w:szCs w:val="24"/>
        </w:rPr>
        <w:t xml:space="preserve"> Работа с простыми информационными объектами (графическое изображение): создание, редактирование. Вывод изображения на принтер. Использование графического редактора.</w:t>
      </w:r>
    </w:p>
    <w:p w:rsidR="005F7AC0" w:rsidRPr="003401C8" w:rsidRDefault="005F7AC0" w:rsidP="003401C8">
      <w:pPr>
        <w:pStyle w:val="a8"/>
        <w:contextualSpacing/>
        <w:jc w:val="both"/>
        <w:rPr>
          <w:rFonts w:ascii="Times New Roman" w:hAnsi="Times New Roman"/>
          <w:sz w:val="24"/>
          <w:szCs w:val="24"/>
        </w:rPr>
      </w:pPr>
    </w:p>
    <w:p w:rsidR="00FA2280" w:rsidRPr="003401C8" w:rsidRDefault="00FA2280" w:rsidP="003401C8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5A99" w:rsidRPr="003401C8" w:rsidRDefault="00FA2280" w:rsidP="003401C8">
      <w:pPr>
        <w:contextualSpacing/>
        <w:jc w:val="center"/>
        <w:rPr>
          <w:rStyle w:val="a4"/>
          <w:rFonts w:ascii="Times New Roman" w:hAnsi="Times New Roman" w:cs="Times New Roman"/>
          <w:sz w:val="24"/>
          <w:szCs w:val="24"/>
        </w:rPr>
      </w:pPr>
      <w:r w:rsidRPr="003401C8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 с указанием количества часов, отводимых на освоение каждой темы.</w:t>
      </w:r>
    </w:p>
    <w:tbl>
      <w:tblPr>
        <w:tblStyle w:val="a7"/>
        <w:tblW w:w="5020" w:type="pct"/>
        <w:tblLayout w:type="fixed"/>
        <w:tblLook w:val="04A0" w:firstRow="1" w:lastRow="0" w:firstColumn="1" w:lastColumn="0" w:noHBand="0" w:noVBand="1"/>
      </w:tblPr>
      <w:tblGrid>
        <w:gridCol w:w="576"/>
        <w:gridCol w:w="99"/>
        <w:gridCol w:w="8507"/>
        <w:gridCol w:w="141"/>
        <w:gridCol w:w="4888"/>
        <w:gridCol w:w="35"/>
        <w:gridCol w:w="16"/>
        <w:gridCol w:w="102"/>
        <w:gridCol w:w="10"/>
        <w:gridCol w:w="54"/>
        <w:gridCol w:w="1502"/>
        <w:gridCol w:w="54"/>
      </w:tblGrid>
      <w:tr w:rsidR="00697C96" w:rsidRPr="003401C8" w:rsidTr="00095BEE">
        <w:trPr>
          <w:gridAfter w:val="1"/>
          <w:wAfter w:w="18" w:type="pct"/>
          <w:trHeight w:val="276"/>
        </w:trPr>
        <w:tc>
          <w:tcPr>
            <w:tcW w:w="180" w:type="pct"/>
            <w:vMerge w:val="restart"/>
          </w:tcPr>
          <w:p w:rsidR="005F7AC0" w:rsidRPr="003401C8" w:rsidRDefault="005F7AC0" w:rsidP="003401C8">
            <w:pPr>
              <w:pStyle w:val="a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1C8">
              <w:rPr>
                <w:rFonts w:ascii="Times New Roman" w:hAnsi="Times New Roman"/>
                <w:b/>
                <w:sz w:val="24"/>
                <w:szCs w:val="24"/>
              </w:rPr>
              <w:t>№ п\</w:t>
            </w:r>
            <w:proofErr w:type="gramStart"/>
            <w:r w:rsidRPr="003401C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736" w:type="pct"/>
            <w:gridSpan w:val="3"/>
            <w:vMerge w:val="restart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pStyle w:val="a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1C8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596" w:type="pct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01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697C96" w:rsidRDefault="005F7AC0" w:rsidP="003401C8">
            <w:pPr>
              <w:pStyle w:val="a8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1C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интегрируемой составляющей</w:t>
            </w:r>
            <w:r w:rsidR="00697C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5F7AC0" w:rsidRPr="003401C8" w:rsidRDefault="00697C96" w:rsidP="003401C8">
            <w:pPr>
              <w:pStyle w:val="a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(</w:t>
            </w:r>
            <w:r w:rsidRPr="003401C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модуль «Информатика»)</w:t>
            </w:r>
          </w:p>
        </w:tc>
        <w:tc>
          <w:tcPr>
            <w:tcW w:w="470" w:type="pct"/>
            <w:vMerge w:val="restart"/>
            <w:tcBorders>
              <w:left w:val="single" w:sz="4" w:space="0" w:color="auto"/>
            </w:tcBorders>
          </w:tcPr>
          <w:p w:rsidR="005F7AC0" w:rsidRPr="003401C8" w:rsidRDefault="00697C96" w:rsidP="003401C8">
            <w:pPr>
              <w:pStyle w:val="a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697C96" w:rsidRPr="003401C8" w:rsidTr="00095BEE">
        <w:trPr>
          <w:gridAfter w:val="1"/>
          <w:wAfter w:w="18" w:type="pct"/>
          <w:trHeight w:val="276"/>
        </w:trPr>
        <w:tc>
          <w:tcPr>
            <w:tcW w:w="180" w:type="pct"/>
            <w:vMerge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36" w:type="pct"/>
            <w:gridSpan w:val="3"/>
            <w:vMerge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6" w:type="pct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0" w:type="pct"/>
            <w:vMerge/>
            <w:tcBorders>
              <w:lef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97C96" w:rsidRPr="003401C8" w:rsidTr="00095BEE">
        <w:trPr>
          <w:gridAfter w:val="1"/>
          <w:wAfter w:w="18" w:type="pct"/>
          <w:trHeight w:val="301"/>
        </w:trPr>
        <w:tc>
          <w:tcPr>
            <w:tcW w:w="4982" w:type="pct"/>
            <w:gridSpan w:val="11"/>
            <w:tcBorders>
              <w:bottom w:val="single" w:sz="4" w:space="0" w:color="auto"/>
            </w:tcBorders>
          </w:tcPr>
          <w:p w:rsidR="00697C96" w:rsidRPr="00697C96" w:rsidRDefault="00697C96" w:rsidP="00697C9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96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 и вычитание</w:t>
            </w:r>
            <w:r w:rsidRPr="00697C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697C96">
              <w:rPr>
                <w:rFonts w:ascii="Times New Roman" w:hAnsi="Times New Roman" w:cs="Times New Roman"/>
                <w:b/>
                <w:sz w:val="24"/>
                <w:szCs w:val="24"/>
              </w:rPr>
              <w:t>(8ч)</w:t>
            </w:r>
          </w:p>
        </w:tc>
      </w:tr>
      <w:tr w:rsidR="00697C96" w:rsidRPr="003401C8" w:rsidTr="00095BEE">
        <w:trPr>
          <w:gridAfter w:val="1"/>
          <w:wAfter w:w="18" w:type="pct"/>
          <w:trHeight w:val="519"/>
        </w:trPr>
        <w:tc>
          <w:tcPr>
            <w:tcW w:w="180" w:type="pct"/>
            <w:tcBorders>
              <w:top w:val="single" w:sz="4" w:space="0" w:color="auto"/>
            </w:tcBorders>
          </w:tcPr>
          <w:p w:rsidR="00697C96" w:rsidRDefault="00697C96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36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697C96" w:rsidRDefault="00697C96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Устные и письменные приемы сложения и вычитания.</w:t>
            </w:r>
          </w:p>
        </w:tc>
        <w:tc>
          <w:tcPr>
            <w:tcW w:w="1596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C96" w:rsidRPr="003401C8" w:rsidRDefault="00697C96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</w:tcBorders>
          </w:tcPr>
          <w:p w:rsidR="00697C96" w:rsidRPr="003401C8" w:rsidRDefault="00697C96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095BEE">
        <w:trPr>
          <w:gridAfter w:val="1"/>
          <w:wAfter w:w="18" w:type="pct"/>
        </w:trPr>
        <w:tc>
          <w:tcPr>
            <w:tcW w:w="180" w:type="pct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736" w:type="pct"/>
            <w:gridSpan w:val="3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Устные и письменные приемы сложения и вычитания.</w:t>
            </w:r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697C96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095BEE">
        <w:trPr>
          <w:gridAfter w:val="1"/>
          <w:wAfter w:w="18" w:type="pct"/>
        </w:trPr>
        <w:tc>
          <w:tcPr>
            <w:tcW w:w="180" w:type="pct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736" w:type="pct"/>
            <w:gridSpan w:val="3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Решение уравнений с неизвестным слагаемым на основе знания о взаимосвязи чисел при сложении.</w:t>
            </w:r>
          </w:p>
        </w:tc>
        <w:tc>
          <w:tcPr>
            <w:tcW w:w="1596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</w:tcBorders>
          </w:tcPr>
          <w:p w:rsidR="005F7AC0" w:rsidRPr="003401C8" w:rsidRDefault="00697C96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095BEE">
        <w:trPr>
          <w:gridAfter w:val="1"/>
          <w:wAfter w:w="18" w:type="pct"/>
          <w:trHeight w:val="303"/>
        </w:trPr>
        <w:tc>
          <w:tcPr>
            <w:tcW w:w="180" w:type="pct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736" w:type="pct"/>
            <w:gridSpan w:val="3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Решение уравнений с неизвестным уменьшаемым</w:t>
            </w:r>
            <w:proofErr w:type="gramStart"/>
            <w:r w:rsidRPr="003401C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697C96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095BEE">
        <w:trPr>
          <w:gridAfter w:val="1"/>
          <w:wAfter w:w="18" w:type="pct"/>
        </w:trPr>
        <w:tc>
          <w:tcPr>
            <w:tcW w:w="180" w:type="pct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736" w:type="pct"/>
            <w:gridSpan w:val="3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Решение уравнений с неизвестным  вычитаемым</w:t>
            </w:r>
            <w:proofErr w:type="gramStart"/>
            <w:r w:rsidRPr="003401C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697C96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095BEE">
        <w:trPr>
          <w:gridAfter w:val="1"/>
          <w:wAfter w:w="18" w:type="pct"/>
        </w:trPr>
        <w:tc>
          <w:tcPr>
            <w:tcW w:w="180" w:type="pct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736" w:type="pct"/>
            <w:gridSpan w:val="3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Обозначение геометрических фигур буквами.</w:t>
            </w:r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697C96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095BEE">
        <w:trPr>
          <w:gridAfter w:val="1"/>
          <w:wAfter w:w="18" w:type="pct"/>
        </w:trPr>
        <w:tc>
          <w:tcPr>
            <w:tcW w:w="180" w:type="pct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736" w:type="pct"/>
            <w:gridSpan w:val="3"/>
            <w:tcBorders>
              <w:right w:val="single" w:sz="4" w:space="0" w:color="auto"/>
            </w:tcBorders>
          </w:tcPr>
          <w:p w:rsidR="005F7AC0" w:rsidRPr="00EC34C9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34C9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 №1.</w:t>
            </w:r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697C96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095BEE">
        <w:trPr>
          <w:gridAfter w:val="1"/>
          <w:wAfter w:w="18" w:type="pct"/>
        </w:trPr>
        <w:tc>
          <w:tcPr>
            <w:tcW w:w="180" w:type="pct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736" w:type="pct"/>
            <w:gridSpan w:val="3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Работа над ошибками. Что узнали. Чему научились. </w:t>
            </w:r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697C96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697C96">
        <w:tc>
          <w:tcPr>
            <w:tcW w:w="5000" w:type="pct"/>
            <w:gridSpan w:val="12"/>
          </w:tcPr>
          <w:p w:rsidR="00697C96" w:rsidRPr="00697C96" w:rsidRDefault="00697C96" w:rsidP="00697C96">
            <w:pPr>
              <w:pStyle w:val="a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C96">
              <w:rPr>
                <w:rFonts w:ascii="Times New Roman" w:hAnsi="Times New Roman"/>
                <w:b/>
                <w:sz w:val="24"/>
                <w:szCs w:val="24"/>
              </w:rPr>
              <w:t>Та</w:t>
            </w:r>
            <w:r w:rsidR="001E2F8A">
              <w:rPr>
                <w:rFonts w:ascii="Times New Roman" w:hAnsi="Times New Roman"/>
                <w:b/>
                <w:sz w:val="24"/>
                <w:szCs w:val="24"/>
              </w:rPr>
              <w:t>бличное умножение и деление  (56</w:t>
            </w:r>
            <w:r w:rsidRPr="00697C96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</w:tr>
      <w:tr w:rsidR="00697C96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05" w:type="pct"/>
            <w:gridSpan w:val="2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Умножение. Связь между компонентами и результатом умножения.</w:t>
            </w:r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697C96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705" w:type="pct"/>
            <w:gridSpan w:val="2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Умножение. Четные</w:t>
            </w:r>
            <w:proofErr w:type="gramStart"/>
            <w:r w:rsidRPr="003401C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401C8">
              <w:rPr>
                <w:rFonts w:ascii="Times New Roman" w:hAnsi="Times New Roman" w:cs="Times New Roman"/>
                <w:sz w:val="24"/>
                <w:szCs w:val="24"/>
              </w:rPr>
              <w:t xml:space="preserve"> нечетные числа</w:t>
            </w:r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697C96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05" w:type="pct"/>
            <w:gridSpan w:val="2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Зависимость между величинами: цена, количество, стоимость.</w:t>
            </w:r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697C96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1E2F8A">
        <w:trPr>
          <w:gridAfter w:val="1"/>
          <w:wAfter w:w="18" w:type="pct"/>
          <w:trHeight w:val="311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05" w:type="pct"/>
            <w:gridSpan w:val="2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массы.</w:t>
            </w:r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697C96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2705" w:type="pct"/>
            <w:gridSpan w:val="2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 xml:space="preserve">Порядок выполнения действий.     </w:t>
            </w:r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697C96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05" w:type="pct"/>
            <w:gridSpan w:val="2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 xml:space="preserve">Порядок выполнения действий.     </w:t>
            </w:r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697C96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2705" w:type="pct"/>
            <w:gridSpan w:val="2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  <w:r w:rsidRPr="003401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697C96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705" w:type="pct"/>
            <w:gridSpan w:val="2"/>
            <w:tcBorders>
              <w:right w:val="single" w:sz="4" w:space="0" w:color="auto"/>
            </w:tcBorders>
          </w:tcPr>
          <w:p w:rsidR="005F7AC0" w:rsidRPr="00697C96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7C96">
              <w:rPr>
                <w:rFonts w:ascii="Times New Roman" w:hAnsi="Times New Roman" w:cs="Times New Roman"/>
                <w:sz w:val="24"/>
                <w:szCs w:val="24"/>
              </w:rPr>
              <w:t xml:space="preserve">Странички для </w:t>
            </w:r>
            <w:proofErr w:type="gramStart"/>
            <w:r w:rsidRPr="00697C96"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697C96">
              <w:rPr>
                <w:rFonts w:ascii="Times New Roman" w:hAnsi="Times New Roman" w:cs="Times New Roman"/>
                <w:sz w:val="24"/>
                <w:szCs w:val="24"/>
              </w:rPr>
              <w:t>. Компьютер как техническое устройство для работы с информацией</w:t>
            </w:r>
            <w:proofErr w:type="gramStart"/>
            <w:r w:rsidRPr="00697C96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697C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697C96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7C96">
              <w:rPr>
                <w:rFonts w:ascii="Times New Roman" w:hAnsi="Times New Roman" w:cs="Times New Roman"/>
                <w:sz w:val="24"/>
                <w:szCs w:val="24"/>
              </w:rPr>
              <w:t>Компьютер как техническое устройство для работы с информацией</w:t>
            </w:r>
            <w:proofErr w:type="gramStart"/>
            <w:r w:rsidRPr="00697C96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697C96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705" w:type="pct"/>
            <w:gridSpan w:val="2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697C96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05" w:type="pct"/>
            <w:gridSpan w:val="2"/>
            <w:tcBorders>
              <w:right w:val="single" w:sz="4" w:space="0" w:color="auto"/>
            </w:tcBorders>
          </w:tcPr>
          <w:p w:rsidR="005F7AC0" w:rsidRPr="00EC34C9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34C9">
              <w:rPr>
                <w:rFonts w:ascii="Times New Roman" w:hAnsi="Times New Roman" w:cs="Times New Roman"/>
                <w:sz w:val="24"/>
                <w:szCs w:val="24"/>
              </w:rPr>
              <w:t>Контрольная  работа №2. «Проверим себя и оценим свои достижения» (тестовая форма). Анализ результатов.</w:t>
            </w:r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697C96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705" w:type="pct"/>
            <w:gridSpan w:val="2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Умножение 4 и на 4 и соответствующие случаи деления на 4.</w:t>
            </w:r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697C96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34C9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705" w:type="pct"/>
            <w:gridSpan w:val="2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Умножение. Увеличение числа в несколько раз.</w:t>
            </w:r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697C96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34C9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705" w:type="pct"/>
            <w:gridSpan w:val="2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Задачи на увеличение числа в несколько раз.</w:t>
            </w:r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697C96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34C9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705" w:type="pct"/>
            <w:gridSpan w:val="2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Деление. Уменьшение числа в несколько раз.</w:t>
            </w:r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697C96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34C9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705" w:type="pct"/>
            <w:gridSpan w:val="2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Решение задач на уменьшение числа в несколько раз.</w:t>
            </w:r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697C96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34C9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705" w:type="pct"/>
            <w:gridSpan w:val="2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Умножение 5 и на 5 и соответствующие случаи деления.</w:t>
            </w:r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697C96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7AC0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705" w:type="pct"/>
            <w:gridSpan w:val="2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Решение задач на кратное сравнение.</w:t>
            </w:r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697C96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7AC0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705" w:type="pct"/>
            <w:gridSpan w:val="2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Деление. Кратное сравнение чисел и величин.</w:t>
            </w:r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697C96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7AC0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705" w:type="pct"/>
            <w:gridSpan w:val="2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7AC0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705" w:type="pct"/>
            <w:gridSpan w:val="2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Умножение 6 и на 6 и соответствующие случаи деления на 6.</w:t>
            </w:r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7AC0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705" w:type="pct"/>
            <w:gridSpan w:val="2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7AC0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705" w:type="pct"/>
            <w:gridSpan w:val="2"/>
            <w:tcBorders>
              <w:right w:val="single" w:sz="4" w:space="0" w:color="auto"/>
            </w:tcBorders>
          </w:tcPr>
          <w:p w:rsidR="005F7AC0" w:rsidRPr="00EC34C9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34C9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№3. по теме «Табличное умножение и деление» за 1 четверть</w:t>
            </w:r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7AC0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705" w:type="pct"/>
            <w:gridSpan w:val="2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Решение задач.</w:t>
            </w:r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7AC0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705" w:type="pct"/>
            <w:gridSpan w:val="2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F7AC0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705" w:type="pct"/>
            <w:gridSpan w:val="2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Умножение 7 и на 7 и соответствующие случаи деления</w:t>
            </w:r>
            <w:proofErr w:type="gramStart"/>
            <w:r w:rsidRPr="003401C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F7AC0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705" w:type="pct"/>
            <w:gridSpan w:val="2"/>
            <w:tcBorders>
              <w:right w:val="single" w:sz="4" w:space="0" w:color="auto"/>
            </w:tcBorders>
          </w:tcPr>
          <w:p w:rsidR="005F7AC0" w:rsidRPr="00095BEE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95BEE">
              <w:rPr>
                <w:rFonts w:ascii="Times New Roman" w:hAnsi="Times New Roman" w:cs="Times New Roman"/>
                <w:sz w:val="24"/>
                <w:szCs w:val="24"/>
              </w:rPr>
              <w:t xml:space="preserve">Странички для </w:t>
            </w:r>
            <w:proofErr w:type="gramStart"/>
            <w:r w:rsidRPr="00095BEE"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095B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95BEE" w:rsidRPr="00095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5BEE">
              <w:rPr>
                <w:rFonts w:ascii="Times New Roman" w:hAnsi="Times New Roman" w:cs="Times New Roman"/>
                <w:sz w:val="24"/>
                <w:szCs w:val="24"/>
              </w:rPr>
              <w:t>Компьютер и дополнительные устройства, подключаемые к компьютеру, их назначение</w:t>
            </w:r>
            <w:proofErr w:type="gramStart"/>
            <w:r w:rsidRPr="00095BE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95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095BEE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95BEE">
              <w:rPr>
                <w:rFonts w:ascii="Times New Roman" w:hAnsi="Times New Roman" w:cs="Times New Roman"/>
                <w:sz w:val="24"/>
                <w:szCs w:val="24"/>
              </w:rPr>
              <w:t>Компьютер и дополнительные устройства, подключаемые к компьютеру, их назначение</w:t>
            </w:r>
            <w:proofErr w:type="gramStart"/>
            <w:r w:rsidRPr="00095BE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7AC0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705" w:type="pct"/>
            <w:gridSpan w:val="2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 xml:space="preserve">Что узнали. Чему научились.   </w:t>
            </w:r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7AC0" w:rsidRPr="003401C8" w:rsidTr="001E2F8A">
        <w:trPr>
          <w:gridAfter w:val="1"/>
          <w:wAfter w:w="18" w:type="pct"/>
          <w:trHeight w:val="385"/>
        </w:trPr>
        <w:tc>
          <w:tcPr>
            <w:tcW w:w="211" w:type="pct"/>
            <w:gridSpan w:val="2"/>
            <w:tcBorders>
              <w:bottom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705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5F7AC0" w:rsidRPr="00095BEE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 xml:space="preserve">Что узнали. Чему научились.   </w:t>
            </w:r>
            <w:r w:rsidRPr="00EC34C9">
              <w:rPr>
                <w:rFonts w:ascii="Times New Roman" w:hAnsi="Times New Roman" w:cs="Times New Roman"/>
                <w:sz w:val="24"/>
                <w:szCs w:val="24"/>
              </w:rPr>
              <w:t>Проект «Математические сказки»</w:t>
            </w:r>
            <w:r w:rsidR="00095BEE" w:rsidRPr="00EC34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96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705" w:type="pct"/>
            <w:gridSpan w:val="2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Площадь. Единицы площади.</w:t>
            </w:r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705" w:type="pct"/>
            <w:gridSpan w:val="2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Квадратный сантиметр.</w:t>
            </w:r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705" w:type="pct"/>
            <w:gridSpan w:val="2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Площадь прямоугольника.</w:t>
            </w:r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705" w:type="pct"/>
            <w:gridSpan w:val="2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Умножение 8 и на 8 и соответствующие случаи деления</w:t>
            </w:r>
            <w:proofErr w:type="gramStart"/>
            <w:r w:rsidRPr="003401C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97C96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705" w:type="pct"/>
            <w:gridSpan w:val="2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705" w:type="pct"/>
            <w:gridSpan w:val="2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Умножение 9 и на 9 и соответствующие случаи деления</w:t>
            </w:r>
            <w:proofErr w:type="gramStart"/>
            <w:r w:rsidRPr="003401C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705" w:type="pct"/>
            <w:gridSpan w:val="2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Квадратный дециметр.</w:t>
            </w:r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705" w:type="pct"/>
            <w:gridSpan w:val="2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Таблица умножения. Решение задач.</w:t>
            </w:r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705" w:type="pct"/>
            <w:gridSpan w:val="2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Квадратный метр.</w:t>
            </w:r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705" w:type="pct"/>
            <w:gridSpan w:val="2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705" w:type="pct"/>
            <w:gridSpan w:val="2"/>
            <w:tcBorders>
              <w:right w:val="single" w:sz="4" w:space="0" w:color="auto"/>
            </w:tcBorders>
          </w:tcPr>
          <w:p w:rsidR="005F7AC0" w:rsidRPr="00095BEE" w:rsidRDefault="005F7AC0" w:rsidP="003401C8">
            <w:pPr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 xml:space="preserve">Странички для </w:t>
            </w:r>
            <w:proofErr w:type="gramStart"/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любознательн</w:t>
            </w:r>
            <w:r w:rsidRPr="00095BEE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proofErr w:type="gramEnd"/>
            <w:r w:rsidRPr="00095BEE">
              <w:rPr>
                <w:rFonts w:ascii="Times New Roman" w:hAnsi="Times New Roman" w:cs="Times New Roman"/>
                <w:sz w:val="24"/>
                <w:szCs w:val="24"/>
              </w:rPr>
              <w:t>.  Организация работы на компьютере. Подготовка компьютера к работе (включение компьютера).</w:t>
            </w:r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95BE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на компьютере. Подготовка компьютера к работе (включение </w:t>
            </w:r>
            <w:r w:rsidRPr="00095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компьютера).</w:t>
            </w: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697C96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705" w:type="pct"/>
            <w:gridSpan w:val="2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705" w:type="pct"/>
            <w:gridSpan w:val="2"/>
            <w:tcBorders>
              <w:right w:val="single" w:sz="4" w:space="0" w:color="auto"/>
            </w:tcBorders>
          </w:tcPr>
          <w:p w:rsidR="005F7AC0" w:rsidRPr="00EC34C9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34C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 работа </w:t>
            </w:r>
            <w:r w:rsidR="00EC34C9">
              <w:rPr>
                <w:rFonts w:ascii="Times New Roman" w:hAnsi="Times New Roman" w:cs="Times New Roman"/>
                <w:sz w:val="24"/>
                <w:szCs w:val="24"/>
              </w:rPr>
              <w:t xml:space="preserve"> №4.«Проверим себя и оценим свои </w:t>
            </w:r>
            <w:r w:rsidRPr="00EC34C9">
              <w:rPr>
                <w:rFonts w:ascii="Times New Roman" w:hAnsi="Times New Roman" w:cs="Times New Roman"/>
                <w:sz w:val="24"/>
                <w:szCs w:val="24"/>
              </w:rPr>
              <w:t>достижения»</w:t>
            </w:r>
            <w:proofErr w:type="gramStart"/>
            <w:r w:rsidRPr="00EC34C9"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  <w:proofErr w:type="gramEnd"/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705" w:type="pct"/>
            <w:gridSpan w:val="2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Что узнали. Чему научились.</w:t>
            </w:r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97C96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705" w:type="pct"/>
            <w:gridSpan w:val="2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Умножение на 1 и на 0. Решение задач.</w:t>
            </w:r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705" w:type="pct"/>
            <w:gridSpan w:val="2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Деление вида а</w:t>
            </w:r>
            <w:proofErr w:type="gramStart"/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:а</w:t>
            </w:r>
            <w:proofErr w:type="gramEnd"/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, а:1, 0:</w:t>
            </w:r>
            <w:r w:rsidRPr="003401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. Решение задач.</w:t>
            </w:r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705" w:type="pct"/>
            <w:gridSpan w:val="2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C34C9" w:rsidRPr="003401C8" w:rsidTr="001E2F8A">
        <w:trPr>
          <w:gridAfter w:val="1"/>
          <w:wAfter w:w="18" w:type="pct"/>
          <w:trHeight w:val="550"/>
        </w:trPr>
        <w:tc>
          <w:tcPr>
            <w:tcW w:w="211" w:type="pct"/>
            <w:gridSpan w:val="2"/>
            <w:vMerge w:val="restart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 xml:space="preserve">54 </w:t>
            </w:r>
          </w:p>
        </w:tc>
        <w:tc>
          <w:tcPr>
            <w:tcW w:w="2705" w:type="pct"/>
            <w:gridSpan w:val="2"/>
            <w:vMerge w:val="restart"/>
            <w:tcBorders>
              <w:right w:val="single" w:sz="4" w:space="0" w:color="auto"/>
            </w:tcBorders>
          </w:tcPr>
          <w:p w:rsidR="005F7AC0" w:rsidRPr="00095BEE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95BEE">
              <w:rPr>
                <w:rFonts w:ascii="Times New Roman" w:hAnsi="Times New Roman" w:cs="Times New Roman"/>
                <w:sz w:val="24"/>
                <w:szCs w:val="24"/>
              </w:rPr>
              <w:t>Странички для любознательных</w:t>
            </w:r>
            <w:proofErr w:type="gramStart"/>
            <w:r w:rsidRPr="00095BE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95BEE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Правильное завершение работы на компьютере.</w:t>
            </w:r>
          </w:p>
        </w:tc>
        <w:tc>
          <w:tcPr>
            <w:tcW w:w="1596" w:type="pct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7AC0" w:rsidRPr="00095BEE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95BEE">
              <w:rPr>
                <w:rFonts w:ascii="Times New Roman" w:hAnsi="Times New Roman" w:cs="Times New Roman"/>
                <w:sz w:val="24"/>
                <w:szCs w:val="24"/>
              </w:rPr>
              <w:t>Правильное завершение работы на компьютере.</w:t>
            </w:r>
          </w:p>
        </w:tc>
        <w:tc>
          <w:tcPr>
            <w:tcW w:w="470" w:type="pct"/>
            <w:vMerge w:val="restar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34C9" w:rsidRPr="003401C8" w:rsidTr="001E2F8A">
        <w:trPr>
          <w:gridAfter w:val="1"/>
          <w:wAfter w:w="18" w:type="pct"/>
          <w:trHeight w:val="276"/>
        </w:trPr>
        <w:tc>
          <w:tcPr>
            <w:tcW w:w="211" w:type="pct"/>
            <w:gridSpan w:val="2"/>
            <w:vMerge/>
            <w:tcBorders>
              <w:bottom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5" w:type="pct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pct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4C9" w:rsidRPr="003401C8" w:rsidTr="001E2F8A">
        <w:trPr>
          <w:gridAfter w:val="1"/>
          <w:wAfter w:w="18" w:type="pct"/>
          <w:trHeight w:val="326"/>
        </w:trPr>
        <w:tc>
          <w:tcPr>
            <w:tcW w:w="211" w:type="pct"/>
            <w:gridSpan w:val="2"/>
            <w:tcBorders>
              <w:top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705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Доли.</w:t>
            </w:r>
          </w:p>
        </w:tc>
        <w:tc>
          <w:tcPr>
            <w:tcW w:w="1596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34C9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705" w:type="pct"/>
            <w:gridSpan w:val="2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Окружность. Круг.</w:t>
            </w:r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34C9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705" w:type="pct"/>
            <w:gridSpan w:val="2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Диаметр. Решение задач на нахождение доли числа и числа по его доле.</w:t>
            </w:r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34C9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705" w:type="pct"/>
            <w:gridSpan w:val="2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34C9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705" w:type="pct"/>
            <w:gridSpan w:val="2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Единицы времени. Год, месяц, неделя.</w:t>
            </w:r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34C9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705" w:type="pct"/>
            <w:gridSpan w:val="2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 xml:space="preserve">Единицы времени. Сутки.  </w:t>
            </w:r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34C9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705" w:type="pct"/>
            <w:gridSpan w:val="2"/>
            <w:tcBorders>
              <w:right w:val="single" w:sz="4" w:space="0" w:color="auto"/>
            </w:tcBorders>
          </w:tcPr>
          <w:p w:rsidR="005F7AC0" w:rsidRPr="00EC34C9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34C9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  за 1 полугодие</w:t>
            </w:r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C34C9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705" w:type="pct"/>
            <w:gridSpan w:val="2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Что узнали. Чему научились.</w:t>
            </w:r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34C9" w:rsidRPr="003401C8" w:rsidTr="001E2F8A">
        <w:trPr>
          <w:gridAfter w:val="1"/>
          <w:wAfter w:w="18" w:type="pct"/>
          <w:trHeight w:val="346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705" w:type="pct"/>
            <w:gridSpan w:val="2"/>
            <w:tcBorders>
              <w:right w:val="single" w:sz="4" w:space="0" w:color="auto"/>
            </w:tcBorders>
          </w:tcPr>
          <w:p w:rsidR="005F7AC0" w:rsidRPr="00095BEE" w:rsidRDefault="005F7AC0" w:rsidP="00095BE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1596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095BE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C34C9" w:rsidRPr="003401C8" w:rsidTr="001E2F8A">
        <w:trPr>
          <w:gridAfter w:val="1"/>
          <w:wAfter w:w="18" w:type="pct"/>
          <w:trHeight w:val="1139"/>
        </w:trPr>
        <w:tc>
          <w:tcPr>
            <w:tcW w:w="211" w:type="pct"/>
            <w:gridSpan w:val="2"/>
            <w:tcBorders>
              <w:bottom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705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5F7AC0" w:rsidRPr="00095BEE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95BEE">
              <w:rPr>
                <w:rFonts w:ascii="Times New Roman" w:hAnsi="Times New Roman" w:cs="Times New Roman"/>
                <w:sz w:val="24"/>
                <w:szCs w:val="24"/>
              </w:rPr>
              <w:t xml:space="preserve">Странички для </w:t>
            </w:r>
            <w:proofErr w:type="gramStart"/>
            <w:r w:rsidRPr="00095BEE"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095BEE">
              <w:rPr>
                <w:rFonts w:ascii="Times New Roman" w:hAnsi="Times New Roman" w:cs="Times New Roman"/>
                <w:sz w:val="24"/>
                <w:szCs w:val="24"/>
              </w:rPr>
              <w:t>.  Компьютерные программы. Понятие о тренажере как программном средстве учебного назначения.</w:t>
            </w:r>
          </w:p>
        </w:tc>
        <w:tc>
          <w:tcPr>
            <w:tcW w:w="1596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C0" w:rsidRPr="00095BEE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95BEE">
              <w:rPr>
                <w:rFonts w:ascii="Times New Roman" w:hAnsi="Times New Roman" w:cs="Times New Roman"/>
                <w:sz w:val="24"/>
                <w:szCs w:val="24"/>
              </w:rPr>
              <w:t>Компьютерные программы. Понятие о тренажере как программном средстве учебного назначения.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BEE" w:rsidRPr="003401C8" w:rsidTr="00095BEE">
        <w:trPr>
          <w:gridAfter w:val="1"/>
          <w:wAfter w:w="18" w:type="pct"/>
          <w:trHeight w:val="234"/>
        </w:trPr>
        <w:tc>
          <w:tcPr>
            <w:tcW w:w="4982" w:type="pct"/>
            <w:gridSpan w:val="11"/>
            <w:tcBorders>
              <w:top w:val="single" w:sz="4" w:space="0" w:color="auto"/>
            </w:tcBorders>
          </w:tcPr>
          <w:p w:rsidR="00095BEE" w:rsidRPr="00095BEE" w:rsidRDefault="00095BEE" w:rsidP="00095BE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95BEE">
              <w:rPr>
                <w:rFonts w:ascii="Times New Roman" w:hAnsi="Times New Roman" w:cs="Times New Roman"/>
                <w:b/>
                <w:sz w:val="24"/>
                <w:szCs w:val="24"/>
              </w:rPr>
              <w:t>Внетабличное</w:t>
            </w:r>
            <w:proofErr w:type="spellEnd"/>
            <w:r w:rsidRPr="00095B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умножение и деление (27ч)</w:t>
            </w:r>
          </w:p>
        </w:tc>
      </w:tr>
      <w:tr w:rsidR="00EC34C9" w:rsidRPr="003401C8" w:rsidTr="00EC34C9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"круглых" чисел. </w:t>
            </w:r>
          </w:p>
        </w:tc>
        <w:tc>
          <w:tcPr>
            <w:tcW w:w="164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EC34C9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 xml:space="preserve">Случаи деления выражений вида 80:20       </w:t>
            </w:r>
          </w:p>
        </w:tc>
        <w:tc>
          <w:tcPr>
            <w:tcW w:w="164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EC34C9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суммы на число. </w:t>
            </w:r>
          </w:p>
        </w:tc>
        <w:tc>
          <w:tcPr>
            <w:tcW w:w="164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EC34C9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Умножение суммы на число.</w:t>
            </w:r>
          </w:p>
        </w:tc>
        <w:tc>
          <w:tcPr>
            <w:tcW w:w="164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EC34C9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двузначного числа </w:t>
            </w:r>
            <w:proofErr w:type="gramStart"/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3401C8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однозначное. </w:t>
            </w:r>
          </w:p>
        </w:tc>
        <w:tc>
          <w:tcPr>
            <w:tcW w:w="164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34C9" w:rsidRPr="003401C8" w:rsidTr="00EC34C9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двузначного числа </w:t>
            </w:r>
            <w:proofErr w:type="gramStart"/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3401C8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однозначное. </w:t>
            </w:r>
          </w:p>
        </w:tc>
        <w:tc>
          <w:tcPr>
            <w:tcW w:w="164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34C9" w:rsidRPr="003401C8" w:rsidTr="00EC34C9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64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34C9" w:rsidRPr="003401C8" w:rsidTr="00EC34C9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Выражение с двумя переменными.</w:t>
            </w:r>
          </w:p>
        </w:tc>
        <w:tc>
          <w:tcPr>
            <w:tcW w:w="164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34C9" w:rsidRPr="003401C8" w:rsidTr="00EC34C9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095BEE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95BEE">
              <w:rPr>
                <w:rFonts w:ascii="Times New Roman" w:hAnsi="Times New Roman" w:cs="Times New Roman"/>
                <w:sz w:val="24"/>
                <w:szCs w:val="24"/>
              </w:rPr>
              <w:t xml:space="preserve">Страничка для </w:t>
            </w:r>
            <w:proofErr w:type="gramStart"/>
            <w:r w:rsidRPr="00095BEE"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095B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E2F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5BEE">
              <w:rPr>
                <w:rFonts w:ascii="Times New Roman" w:hAnsi="Times New Roman" w:cs="Times New Roman"/>
                <w:sz w:val="24"/>
                <w:szCs w:val="24"/>
              </w:rPr>
              <w:t>Управление работой компьютерной программы с помощью мыши.</w:t>
            </w:r>
          </w:p>
        </w:tc>
        <w:tc>
          <w:tcPr>
            <w:tcW w:w="164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5F7AC0" w:rsidRPr="00095BEE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95BEE">
              <w:rPr>
                <w:rFonts w:ascii="Times New Roman" w:hAnsi="Times New Roman" w:cs="Times New Roman"/>
                <w:sz w:val="24"/>
                <w:szCs w:val="24"/>
              </w:rPr>
              <w:t>Управление работой компьютерной программы с помощью мыши.</w:t>
            </w: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095BEE" w:rsidRDefault="00095BEE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95B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34C9" w:rsidRPr="003401C8" w:rsidTr="00EC34C9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Деление суммы на число.</w:t>
            </w:r>
          </w:p>
        </w:tc>
        <w:tc>
          <w:tcPr>
            <w:tcW w:w="164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34C9" w:rsidRPr="003401C8" w:rsidTr="00EC34C9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Деление суммы на число.</w:t>
            </w:r>
          </w:p>
        </w:tc>
        <w:tc>
          <w:tcPr>
            <w:tcW w:w="164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34C9" w:rsidRPr="003401C8" w:rsidTr="00EC34C9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 xml:space="preserve">Деление  двузначного числа </w:t>
            </w:r>
            <w:proofErr w:type="gramStart"/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3401C8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однозначное. </w:t>
            </w:r>
          </w:p>
        </w:tc>
        <w:tc>
          <w:tcPr>
            <w:tcW w:w="164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34C9" w:rsidRPr="003401C8" w:rsidTr="00EC34C9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Проверка деления умножением.</w:t>
            </w:r>
          </w:p>
        </w:tc>
        <w:tc>
          <w:tcPr>
            <w:tcW w:w="164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EC34C9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Деление вида 87:29</w:t>
            </w:r>
          </w:p>
        </w:tc>
        <w:tc>
          <w:tcPr>
            <w:tcW w:w="164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EC34C9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умножения делением.    </w:t>
            </w:r>
          </w:p>
        </w:tc>
        <w:tc>
          <w:tcPr>
            <w:tcW w:w="164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EC34C9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  <w:proofErr w:type="gramStart"/>
            <w:r w:rsidRPr="003401C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64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EC34C9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Деление на однозначные и двузначные числа.</w:t>
            </w:r>
          </w:p>
        </w:tc>
        <w:tc>
          <w:tcPr>
            <w:tcW w:w="164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EC34C9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EC34C9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34C9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№6 по теме «</w:t>
            </w:r>
            <w:proofErr w:type="spellStart"/>
            <w:r w:rsidRPr="00EC34C9">
              <w:rPr>
                <w:rFonts w:ascii="Times New Roman" w:hAnsi="Times New Roman" w:cs="Times New Roman"/>
                <w:sz w:val="24"/>
                <w:szCs w:val="24"/>
              </w:rPr>
              <w:t>Внетабличное</w:t>
            </w:r>
            <w:proofErr w:type="spellEnd"/>
            <w:r w:rsidRPr="00EC34C9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умножение и деление»</w:t>
            </w:r>
          </w:p>
        </w:tc>
        <w:tc>
          <w:tcPr>
            <w:tcW w:w="164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97C96" w:rsidRPr="003401C8" w:rsidTr="00EC34C9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Что узнали. Чему научились.</w:t>
            </w:r>
          </w:p>
        </w:tc>
        <w:tc>
          <w:tcPr>
            <w:tcW w:w="164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EC34C9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 xml:space="preserve">Деление с остатком. </w:t>
            </w:r>
          </w:p>
        </w:tc>
        <w:tc>
          <w:tcPr>
            <w:tcW w:w="164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EC34C9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 xml:space="preserve">Деление с остатком. </w:t>
            </w:r>
          </w:p>
        </w:tc>
        <w:tc>
          <w:tcPr>
            <w:tcW w:w="164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EC34C9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095BEE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95BEE">
              <w:rPr>
                <w:rFonts w:ascii="Times New Roman" w:hAnsi="Times New Roman" w:cs="Times New Roman"/>
                <w:sz w:val="24"/>
                <w:szCs w:val="24"/>
              </w:rPr>
              <w:t>Решение задач. Клавиатура как устройство для ввода информации в компьютер.</w:t>
            </w:r>
          </w:p>
        </w:tc>
        <w:tc>
          <w:tcPr>
            <w:tcW w:w="164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5F7AC0" w:rsidRPr="00095BEE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95BEE">
              <w:rPr>
                <w:rFonts w:ascii="Times New Roman" w:hAnsi="Times New Roman" w:cs="Times New Roman"/>
                <w:sz w:val="24"/>
                <w:szCs w:val="24"/>
              </w:rPr>
              <w:t>Клавиатура как устройство для ввода информации в компьютер.</w:t>
            </w: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EC34C9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Деление с остатком. Делимое меньше делителя.</w:t>
            </w:r>
          </w:p>
        </w:tc>
        <w:tc>
          <w:tcPr>
            <w:tcW w:w="164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EC34C9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Проверка деления с остатком.</w:t>
            </w:r>
          </w:p>
        </w:tc>
        <w:tc>
          <w:tcPr>
            <w:tcW w:w="164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EC34C9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EC34C9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34C9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научились.</w:t>
            </w:r>
            <w:r w:rsidR="00095BEE" w:rsidRPr="00EC3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34C9">
              <w:rPr>
                <w:rFonts w:ascii="Times New Roman" w:hAnsi="Times New Roman" w:cs="Times New Roman"/>
                <w:sz w:val="24"/>
                <w:szCs w:val="24"/>
              </w:rPr>
              <w:t>Проект «Задачи-расчеты»</w:t>
            </w:r>
            <w:r w:rsidR="00095BEE" w:rsidRPr="00EC34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4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EC34C9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EC34C9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34C9">
              <w:rPr>
                <w:rFonts w:ascii="Times New Roman" w:hAnsi="Times New Roman" w:cs="Times New Roman"/>
                <w:sz w:val="24"/>
                <w:szCs w:val="24"/>
              </w:rPr>
              <w:t>Проверочная работа "Проверим себя и оценим свои достижения".</w:t>
            </w:r>
          </w:p>
        </w:tc>
        <w:tc>
          <w:tcPr>
            <w:tcW w:w="164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97C96" w:rsidRPr="003401C8" w:rsidTr="00EC34C9">
        <w:trPr>
          <w:gridAfter w:val="1"/>
          <w:wAfter w:w="18" w:type="pct"/>
          <w:trHeight w:val="352"/>
        </w:trPr>
        <w:tc>
          <w:tcPr>
            <w:tcW w:w="211" w:type="pct"/>
            <w:gridSpan w:val="2"/>
            <w:tcBorders>
              <w:bottom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660" w:type="pct"/>
            <w:tcBorders>
              <w:bottom w:val="single" w:sz="4" w:space="0" w:color="auto"/>
              <w:right w:val="single" w:sz="4" w:space="0" w:color="auto"/>
            </w:tcBorders>
          </w:tcPr>
          <w:p w:rsidR="005F7AC0" w:rsidRPr="00EC34C9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34C9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7 по теме «Деление с остатком»</w:t>
            </w:r>
          </w:p>
        </w:tc>
        <w:tc>
          <w:tcPr>
            <w:tcW w:w="1641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EE" w:rsidRPr="003401C8" w:rsidRDefault="00095BEE" w:rsidP="003401C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</w:tcBorders>
          </w:tcPr>
          <w:p w:rsidR="005F7AC0" w:rsidRPr="003401C8" w:rsidRDefault="00095BEE" w:rsidP="003401C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95BEE" w:rsidRPr="003401C8" w:rsidTr="00095BEE">
        <w:trPr>
          <w:gridAfter w:val="1"/>
          <w:wAfter w:w="18" w:type="pct"/>
          <w:trHeight w:val="184"/>
        </w:trPr>
        <w:tc>
          <w:tcPr>
            <w:tcW w:w="4982" w:type="pct"/>
            <w:gridSpan w:val="11"/>
            <w:tcBorders>
              <w:top w:val="single" w:sz="4" w:space="0" w:color="auto"/>
            </w:tcBorders>
          </w:tcPr>
          <w:p w:rsidR="00095BEE" w:rsidRPr="003401C8" w:rsidRDefault="00095BEE" w:rsidP="00095BE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BEE">
              <w:rPr>
                <w:rFonts w:ascii="Times New Roman" w:hAnsi="Times New Roman" w:cs="Times New Roman"/>
                <w:b/>
                <w:sz w:val="24"/>
                <w:szCs w:val="24"/>
              </w:rPr>
              <w:t>Нумерация (13ч)</w:t>
            </w:r>
          </w:p>
        </w:tc>
      </w:tr>
      <w:tr w:rsidR="00697C96" w:rsidRPr="003401C8" w:rsidTr="00EC34C9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Устная нумерация в пределах 1000.   </w:t>
            </w:r>
          </w:p>
        </w:tc>
        <w:tc>
          <w:tcPr>
            <w:tcW w:w="1621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  <w:gridSpan w:val="3"/>
            <w:tcBorders>
              <w:left w:val="single" w:sz="4" w:space="0" w:color="auto"/>
            </w:tcBorders>
          </w:tcPr>
          <w:p w:rsidR="005F7AC0" w:rsidRPr="003401C8" w:rsidRDefault="00EC34C9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EC34C9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 xml:space="preserve">Устная нумерация в пределах 1000.   </w:t>
            </w:r>
          </w:p>
        </w:tc>
        <w:tc>
          <w:tcPr>
            <w:tcW w:w="1621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  <w:gridSpan w:val="3"/>
            <w:tcBorders>
              <w:left w:val="single" w:sz="4" w:space="0" w:color="auto"/>
            </w:tcBorders>
          </w:tcPr>
          <w:p w:rsidR="005F7AC0" w:rsidRPr="003401C8" w:rsidRDefault="00EC34C9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EC34C9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095BEE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95BEE">
              <w:rPr>
                <w:rFonts w:ascii="Times New Roman" w:hAnsi="Times New Roman" w:cs="Times New Roman"/>
                <w:sz w:val="24"/>
                <w:szCs w:val="24"/>
              </w:rPr>
              <w:t>Устная нумерация в пределах 1000.   Организация работы на компьютере с соблюдением санитарно-гигиенических норм.</w:t>
            </w:r>
          </w:p>
        </w:tc>
        <w:tc>
          <w:tcPr>
            <w:tcW w:w="1621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F7AC0" w:rsidRPr="00095BEE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95BEE">
              <w:rPr>
                <w:rFonts w:ascii="Times New Roman" w:hAnsi="Times New Roman" w:cs="Times New Roman"/>
                <w:sz w:val="24"/>
                <w:szCs w:val="24"/>
              </w:rPr>
              <w:t>Организация работы на компьютере с соблюдением санитарно-гигиенических норм.</w:t>
            </w:r>
          </w:p>
        </w:tc>
        <w:tc>
          <w:tcPr>
            <w:tcW w:w="490" w:type="pct"/>
            <w:gridSpan w:val="3"/>
            <w:tcBorders>
              <w:left w:val="single" w:sz="4" w:space="0" w:color="auto"/>
            </w:tcBorders>
          </w:tcPr>
          <w:p w:rsidR="005F7AC0" w:rsidRPr="003401C8" w:rsidRDefault="00EC34C9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EC34C9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Письменная нумерация в пределах 1000. </w:t>
            </w:r>
          </w:p>
        </w:tc>
        <w:tc>
          <w:tcPr>
            <w:tcW w:w="1624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  <w:gridSpan w:val="2"/>
            <w:tcBorders>
              <w:left w:val="single" w:sz="4" w:space="0" w:color="auto"/>
            </w:tcBorders>
          </w:tcPr>
          <w:p w:rsidR="005F7AC0" w:rsidRPr="003401C8" w:rsidRDefault="00EC34C9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EC34C9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proofErr w:type="gramStart"/>
            <w:r w:rsidRPr="003401C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401C8">
              <w:rPr>
                <w:rFonts w:ascii="Times New Roman" w:hAnsi="Times New Roman" w:cs="Times New Roman"/>
                <w:sz w:val="24"/>
                <w:szCs w:val="24"/>
              </w:rPr>
              <w:t xml:space="preserve"> уменьшение чисел в 10, в 100 раз. </w:t>
            </w:r>
          </w:p>
        </w:tc>
        <w:tc>
          <w:tcPr>
            <w:tcW w:w="1624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  <w:gridSpan w:val="2"/>
            <w:tcBorders>
              <w:left w:val="single" w:sz="4" w:space="0" w:color="auto"/>
            </w:tcBorders>
          </w:tcPr>
          <w:p w:rsidR="005F7AC0" w:rsidRPr="003401C8" w:rsidRDefault="00EC34C9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EC34C9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Письменная нумерация в пределах 1000. Приёмы устных вычислений.</w:t>
            </w:r>
          </w:p>
        </w:tc>
        <w:tc>
          <w:tcPr>
            <w:tcW w:w="1624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  <w:gridSpan w:val="2"/>
            <w:tcBorders>
              <w:left w:val="single" w:sz="4" w:space="0" w:color="auto"/>
            </w:tcBorders>
          </w:tcPr>
          <w:p w:rsidR="005F7AC0" w:rsidRPr="003401C8" w:rsidRDefault="00EC34C9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EC34C9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Письменная нумерация в пределах 1000. Сравнение трехзначных чисел.</w:t>
            </w:r>
          </w:p>
        </w:tc>
        <w:tc>
          <w:tcPr>
            <w:tcW w:w="164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EC34C9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EC34C9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EC34C9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34C9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8 по теме «Нумерация в пределах 1000» за 3 четверть.</w:t>
            </w:r>
          </w:p>
        </w:tc>
        <w:tc>
          <w:tcPr>
            <w:tcW w:w="164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EC34C9" w:rsidP="003401C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97C96" w:rsidRPr="003401C8" w:rsidTr="00EC34C9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720196" w:rsidRDefault="005F7AC0" w:rsidP="0072019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95BEE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Странички для </w:t>
            </w:r>
            <w:proofErr w:type="gramStart"/>
            <w:r w:rsidRPr="00095BEE"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095BE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20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5BEE">
              <w:rPr>
                <w:rFonts w:ascii="Times New Roman" w:hAnsi="Times New Roman"/>
                <w:sz w:val="24"/>
                <w:szCs w:val="24"/>
              </w:rPr>
              <w:t xml:space="preserve">Технология работы с инструментальными программами. </w:t>
            </w:r>
          </w:p>
        </w:tc>
        <w:tc>
          <w:tcPr>
            <w:tcW w:w="164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5F7AC0" w:rsidRPr="00095BEE" w:rsidRDefault="005F7AC0" w:rsidP="00EC34C9">
            <w:pPr>
              <w:pStyle w:val="a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95BEE">
              <w:rPr>
                <w:rFonts w:ascii="Times New Roman" w:hAnsi="Times New Roman"/>
                <w:sz w:val="24"/>
                <w:szCs w:val="24"/>
              </w:rPr>
              <w:t xml:space="preserve">Технология работы с инструментальными программами. </w:t>
            </w: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EC34C9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F7AC0" w:rsidRPr="003401C8" w:rsidRDefault="00EC34C9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EC34C9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Единицы массы. Грамм.</w:t>
            </w:r>
          </w:p>
        </w:tc>
        <w:tc>
          <w:tcPr>
            <w:tcW w:w="164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EC34C9" w:rsidP="003401C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97C96" w:rsidRPr="003401C8" w:rsidTr="00EC34C9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164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EC34C9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EC34C9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164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EC34C9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7C96" w:rsidRPr="003401C8" w:rsidTr="00EC34C9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EC34C9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34C9">
              <w:rPr>
                <w:rFonts w:ascii="Times New Roman" w:hAnsi="Times New Roman" w:cs="Times New Roman"/>
                <w:sz w:val="24"/>
                <w:szCs w:val="24"/>
              </w:rPr>
              <w:t>Проверочная работа «Проверим себя и оценим свои достижения»</w:t>
            </w:r>
          </w:p>
        </w:tc>
        <w:tc>
          <w:tcPr>
            <w:tcW w:w="164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EC34C9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34C9" w:rsidRPr="003401C8" w:rsidTr="00EC34C9">
        <w:trPr>
          <w:trHeight w:val="562"/>
        </w:trPr>
        <w:tc>
          <w:tcPr>
            <w:tcW w:w="5000" w:type="pct"/>
            <w:gridSpan w:val="12"/>
          </w:tcPr>
          <w:p w:rsidR="00EC34C9" w:rsidRPr="00EC34C9" w:rsidRDefault="00EC34C9" w:rsidP="00EC34C9">
            <w:pPr>
              <w:pStyle w:val="a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34C9">
              <w:rPr>
                <w:rFonts w:ascii="Times New Roman" w:hAnsi="Times New Roman"/>
                <w:b/>
                <w:sz w:val="24"/>
                <w:szCs w:val="24"/>
              </w:rPr>
              <w:t>Числа от 1 до 1000. Сложение и вычитание (10ч)</w:t>
            </w:r>
          </w:p>
        </w:tc>
      </w:tr>
      <w:tr w:rsidR="00EC34C9" w:rsidRPr="003401C8" w:rsidTr="00EC34C9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 устных вычислений. </w:t>
            </w:r>
          </w:p>
        </w:tc>
        <w:tc>
          <w:tcPr>
            <w:tcW w:w="164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EC34C9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34C9" w:rsidRPr="003401C8" w:rsidTr="00EC34C9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устных вычислений</w:t>
            </w:r>
            <w:proofErr w:type="gramStart"/>
            <w:r w:rsidRPr="00340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64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EC34C9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34C9" w:rsidRPr="003401C8" w:rsidTr="00EC34C9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устных вычислений</w:t>
            </w:r>
            <w:proofErr w:type="gramStart"/>
            <w:r w:rsidRPr="00340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64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EC34C9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34C9" w:rsidRPr="003401C8" w:rsidTr="00EC34C9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108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устных вычислений.</w:t>
            </w:r>
          </w:p>
        </w:tc>
        <w:tc>
          <w:tcPr>
            <w:tcW w:w="164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EC34C9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34C9" w:rsidRPr="003401C8" w:rsidTr="00EC34C9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 письменных вычислений. Алгоритм сложения трёхзначных чисел.                             </w:t>
            </w:r>
          </w:p>
        </w:tc>
        <w:tc>
          <w:tcPr>
            <w:tcW w:w="164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EC34C9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34C9" w:rsidRPr="003401C8" w:rsidTr="00EC34C9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 письменных вычислений. Алгоритм вычитания трёхзначных чисел.                             </w:t>
            </w:r>
          </w:p>
        </w:tc>
        <w:tc>
          <w:tcPr>
            <w:tcW w:w="164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EC34C9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34C9" w:rsidRPr="003401C8" w:rsidTr="00EC34C9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треугольников.</w:t>
            </w:r>
          </w:p>
        </w:tc>
        <w:tc>
          <w:tcPr>
            <w:tcW w:w="164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</w:tcPr>
          <w:p w:rsidR="005F7AC0" w:rsidRPr="003401C8" w:rsidRDefault="00EC34C9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34C9" w:rsidRPr="003401C8" w:rsidTr="00EC34C9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EC34C9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Странички для </w:t>
            </w:r>
            <w:proofErr w:type="gramStart"/>
            <w:r w:rsidRPr="00EC34C9">
              <w:rPr>
                <w:rFonts w:ascii="Times New Roman" w:eastAsia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EC34C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720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C34C9">
              <w:rPr>
                <w:rFonts w:ascii="Times New Roman" w:hAnsi="Times New Roman" w:cs="Times New Roman"/>
                <w:sz w:val="24"/>
                <w:szCs w:val="24"/>
              </w:rPr>
              <w:t>Работа с простыми информационными объектами (графическое изображение): создание, редактирование.</w:t>
            </w:r>
          </w:p>
        </w:tc>
        <w:tc>
          <w:tcPr>
            <w:tcW w:w="1589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F7AC0" w:rsidRPr="00EC34C9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34C9">
              <w:rPr>
                <w:rFonts w:ascii="Times New Roman" w:hAnsi="Times New Roman" w:cs="Times New Roman"/>
                <w:sz w:val="24"/>
                <w:szCs w:val="24"/>
              </w:rPr>
              <w:t>Работа с простыми информационными объектами (графическое</w:t>
            </w:r>
            <w:r w:rsidR="00EC34C9">
              <w:rPr>
                <w:rFonts w:ascii="Times New Roman" w:hAnsi="Times New Roman" w:cs="Times New Roman"/>
                <w:sz w:val="24"/>
                <w:szCs w:val="24"/>
              </w:rPr>
              <w:t xml:space="preserve"> изображение): </w:t>
            </w:r>
            <w:r w:rsidRPr="00EC34C9">
              <w:rPr>
                <w:rFonts w:ascii="Times New Roman" w:hAnsi="Times New Roman" w:cs="Times New Roman"/>
                <w:sz w:val="24"/>
                <w:szCs w:val="24"/>
              </w:rPr>
              <w:t>создание,</w:t>
            </w:r>
            <w:r w:rsidR="00EC3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34C9">
              <w:rPr>
                <w:rFonts w:ascii="Times New Roman" w:hAnsi="Times New Roman" w:cs="Times New Roman"/>
                <w:sz w:val="24"/>
                <w:szCs w:val="24"/>
              </w:rPr>
              <w:t>редактирование.</w:t>
            </w:r>
          </w:p>
        </w:tc>
        <w:tc>
          <w:tcPr>
            <w:tcW w:w="522" w:type="pct"/>
            <w:gridSpan w:val="4"/>
            <w:tcBorders>
              <w:left w:val="single" w:sz="4" w:space="0" w:color="auto"/>
            </w:tcBorders>
          </w:tcPr>
          <w:p w:rsidR="005F7AC0" w:rsidRPr="00EC34C9" w:rsidRDefault="00EC34C9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4C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5F7AC0" w:rsidRPr="003401C8" w:rsidRDefault="005F7AC0" w:rsidP="003401C8">
            <w:pPr>
              <w:contextualSpacing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5F7AC0" w:rsidRPr="003401C8" w:rsidRDefault="005F7AC0" w:rsidP="003401C8">
            <w:pPr>
              <w:contextualSpacing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C34C9" w:rsidRPr="003401C8" w:rsidTr="00EC34C9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EC34C9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4C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№9  по теме «Сложение и вычитание»</w:t>
            </w:r>
          </w:p>
        </w:tc>
        <w:tc>
          <w:tcPr>
            <w:tcW w:w="1589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F7AC0" w:rsidRPr="00EC34C9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gridSpan w:val="4"/>
            <w:tcBorders>
              <w:left w:val="single" w:sz="4" w:space="0" w:color="auto"/>
            </w:tcBorders>
          </w:tcPr>
          <w:p w:rsidR="005F7AC0" w:rsidRPr="003401C8" w:rsidRDefault="00EC34C9" w:rsidP="003401C8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C34C9" w:rsidRPr="003401C8" w:rsidTr="00EC34C9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720196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ошибками. </w:t>
            </w:r>
            <w:r w:rsidRPr="00EC34C9">
              <w:rPr>
                <w:rFonts w:ascii="Times New Roman" w:hAnsi="Times New Roman" w:cs="Times New Roman"/>
                <w:sz w:val="24"/>
                <w:szCs w:val="24"/>
              </w:rPr>
              <w:t>Взаимная проверка знаний:  «Помогаем друг другу сделать шаг к успеху».</w:t>
            </w:r>
          </w:p>
        </w:tc>
        <w:tc>
          <w:tcPr>
            <w:tcW w:w="1589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F7AC0" w:rsidRPr="00EC34C9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gridSpan w:val="4"/>
            <w:tcBorders>
              <w:left w:val="single" w:sz="4" w:space="0" w:color="auto"/>
            </w:tcBorders>
          </w:tcPr>
          <w:p w:rsidR="005F7AC0" w:rsidRPr="003401C8" w:rsidRDefault="00EC34C9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34C9" w:rsidRPr="003401C8" w:rsidTr="00EC34C9">
        <w:tc>
          <w:tcPr>
            <w:tcW w:w="5000" w:type="pct"/>
            <w:gridSpan w:val="12"/>
          </w:tcPr>
          <w:p w:rsidR="00EC34C9" w:rsidRPr="00EC34C9" w:rsidRDefault="00EC34C9" w:rsidP="00EC34C9">
            <w:pPr>
              <w:pStyle w:val="a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4C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Умножение и деление </w:t>
            </w:r>
            <w:r w:rsidRPr="00EC34C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C34C9">
              <w:rPr>
                <w:rFonts w:ascii="Times New Roman" w:eastAsia="Times New Roman" w:hAnsi="Times New Roman"/>
                <w:b/>
                <w:sz w:val="24"/>
                <w:szCs w:val="24"/>
              </w:rPr>
              <w:t>(12ч)</w:t>
            </w:r>
          </w:p>
        </w:tc>
      </w:tr>
      <w:tr w:rsidR="00EC71EE" w:rsidRPr="003401C8" w:rsidTr="00EC71EE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и деление. Приёмы устных вычислений в пределах 1000.</w:t>
            </w:r>
          </w:p>
        </w:tc>
        <w:tc>
          <w:tcPr>
            <w:tcW w:w="1589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gridSpan w:val="4"/>
            <w:tcBorders>
              <w:left w:val="single" w:sz="4" w:space="0" w:color="auto"/>
            </w:tcBorders>
          </w:tcPr>
          <w:p w:rsidR="005F7AC0" w:rsidRPr="003401C8" w:rsidRDefault="00EC71EE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71EE" w:rsidRPr="003401C8" w:rsidTr="00EC71EE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Деление. Приёмы устных вычислений в пределах 1000.</w:t>
            </w:r>
          </w:p>
        </w:tc>
        <w:tc>
          <w:tcPr>
            <w:tcW w:w="1589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gridSpan w:val="4"/>
            <w:tcBorders>
              <w:left w:val="single" w:sz="4" w:space="0" w:color="auto"/>
            </w:tcBorders>
          </w:tcPr>
          <w:p w:rsidR="005F7AC0" w:rsidRPr="003401C8" w:rsidRDefault="00EC71EE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71EE" w:rsidRPr="003401C8" w:rsidTr="00EC71EE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01C8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треугольников: прямоугольный, тупоугольный, остроугольный.</w:t>
            </w:r>
          </w:p>
        </w:tc>
        <w:tc>
          <w:tcPr>
            <w:tcW w:w="1589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2" w:type="pct"/>
            <w:gridSpan w:val="4"/>
            <w:tcBorders>
              <w:left w:val="single" w:sz="4" w:space="0" w:color="auto"/>
            </w:tcBorders>
          </w:tcPr>
          <w:p w:rsidR="005F7AC0" w:rsidRPr="003401C8" w:rsidRDefault="00EC71EE" w:rsidP="003401C8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C71EE" w:rsidRPr="003401C8" w:rsidTr="00EC71EE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Деление. Приёмы устных вычислений в пределах 1000.</w:t>
            </w:r>
          </w:p>
        </w:tc>
        <w:tc>
          <w:tcPr>
            <w:tcW w:w="1589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gridSpan w:val="4"/>
            <w:tcBorders>
              <w:left w:val="single" w:sz="4" w:space="0" w:color="auto"/>
            </w:tcBorders>
          </w:tcPr>
          <w:p w:rsidR="005F7AC0" w:rsidRPr="003401C8" w:rsidRDefault="00EC71EE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71EE" w:rsidRPr="003401C8" w:rsidTr="00EC71EE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письменного умножения в пределах 1000.</w:t>
            </w:r>
          </w:p>
        </w:tc>
        <w:tc>
          <w:tcPr>
            <w:tcW w:w="1589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gridSpan w:val="4"/>
            <w:tcBorders>
              <w:left w:val="single" w:sz="4" w:space="0" w:color="auto"/>
            </w:tcBorders>
          </w:tcPr>
          <w:p w:rsidR="005F7AC0" w:rsidRPr="003401C8" w:rsidRDefault="00EC71EE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71EE" w:rsidRPr="003401C8" w:rsidTr="00EC71EE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 письменного умножения в пределах 1000.</w:t>
            </w:r>
          </w:p>
        </w:tc>
        <w:tc>
          <w:tcPr>
            <w:tcW w:w="1589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gridSpan w:val="4"/>
            <w:tcBorders>
              <w:left w:val="single" w:sz="4" w:space="0" w:color="auto"/>
            </w:tcBorders>
          </w:tcPr>
          <w:p w:rsidR="005F7AC0" w:rsidRPr="003401C8" w:rsidRDefault="00EC71EE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71EE" w:rsidRPr="003401C8" w:rsidTr="00EC71EE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 письменного умножения в пределах 1000.</w:t>
            </w:r>
          </w:p>
        </w:tc>
        <w:tc>
          <w:tcPr>
            <w:tcW w:w="1584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  <w:gridSpan w:val="5"/>
            <w:tcBorders>
              <w:left w:val="single" w:sz="4" w:space="0" w:color="auto"/>
            </w:tcBorders>
          </w:tcPr>
          <w:p w:rsidR="005F7AC0" w:rsidRPr="003401C8" w:rsidRDefault="00EC71EE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71EE" w:rsidRPr="003401C8" w:rsidTr="00EC71EE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Деление. Приемы письменного деления в пределах 1000.</w:t>
            </w:r>
          </w:p>
        </w:tc>
        <w:tc>
          <w:tcPr>
            <w:tcW w:w="1584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  <w:gridSpan w:val="5"/>
            <w:tcBorders>
              <w:left w:val="single" w:sz="4" w:space="0" w:color="auto"/>
            </w:tcBorders>
          </w:tcPr>
          <w:p w:rsidR="005F7AC0" w:rsidRPr="003401C8" w:rsidRDefault="00EC71EE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71EE" w:rsidRPr="003401C8" w:rsidTr="00EC71EE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Деление. Алгоритм письменного деления в пределах 1000.</w:t>
            </w:r>
          </w:p>
        </w:tc>
        <w:tc>
          <w:tcPr>
            <w:tcW w:w="1584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  <w:gridSpan w:val="5"/>
            <w:tcBorders>
              <w:left w:val="single" w:sz="4" w:space="0" w:color="auto"/>
            </w:tcBorders>
          </w:tcPr>
          <w:p w:rsidR="005F7AC0" w:rsidRPr="003401C8" w:rsidRDefault="00EC71EE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71EE" w:rsidRPr="003401C8" w:rsidTr="00EC71EE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деления. </w:t>
            </w:r>
          </w:p>
        </w:tc>
        <w:tc>
          <w:tcPr>
            <w:tcW w:w="1584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  <w:gridSpan w:val="5"/>
            <w:tcBorders>
              <w:left w:val="single" w:sz="4" w:space="0" w:color="auto"/>
            </w:tcBorders>
          </w:tcPr>
          <w:p w:rsidR="005F7AC0" w:rsidRPr="003401C8" w:rsidRDefault="00EC71EE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71EE" w:rsidRPr="003401C8" w:rsidTr="00EC71EE">
        <w:trPr>
          <w:gridAfter w:val="1"/>
          <w:wAfter w:w="18" w:type="pct"/>
          <w:trHeight w:val="405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EC71EE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калькулятором. </w:t>
            </w:r>
            <w:r w:rsidR="00EC7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C71EE">
              <w:rPr>
                <w:rFonts w:ascii="Times New Roman" w:hAnsi="Times New Roman" w:cs="Times New Roman"/>
                <w:sz w:val="24"/>
                <w:szCs w:val="24"/>
              </w:rPr>
              <w:t>Вывод изображения на принтер.</w:t>
            </w:r>
          </w:p>
        </w:tc>
        <w:tc>
          <w:tcPr>
            <w:tcW w:w="1584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F7AC0" w:rsidRPr="00EC71EE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1EE">
              <w:rPr>
                <w:rFonts w:ascii="Times New Roman" w:hAnsi="Times New Roman" w:cs="Times New Roman"/>
                <w:sz w:val="24"/>
                <w:szCs w:val="24"/>
              </w:rPr>
              <w:t>Вывод изображения на принтер.</w:t>
            </w:r>
          </w:p>
        </w:tc>
        <w:tc>
          <w:tcPr>
            <w:tcW w:w="527" w:type="pct"/>
            <w:gridSpan w:val="5"/>
            <w:tcBorders>
              <w:left w:val="single" w:sz="4" w:space="0" w:color="auto"/>
            </w:tcBorders>
          </w:tcPr>
          <w:p w:rsidR="005F7AC0" w:rsidRPr="003401C8" w:rsidRDefault="00EC71EE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71EE" w:rsidRPr="003401C8" w:rsidTr="00EC71EE">
        <w:trPr>
          <w:gridAfter w:val="1"/>
          <w:wAfter w:w="18" w:type="pct"/>
          <w:trHeight w:val="270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eastAsia="Times New Roman" w:hAnsi="Times New Roman" w:cs="Times New Roman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1584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7AC0" w:rsidRPr="003401C8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  <w:gridSpan w:val="5"/>
            <w:tcBorders>
              <w:left w:val="single" w:sz="4" w:space="0" w:color="auto"/>
            </w:tcBorders>
          </w:tcPr>
          <w:p w:rsidR="005F7AC0" w:rsidRPr="003401C8" w:rsidRDefault="00EC71EE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71EE" w:rsidRPr="003401C8" w:rsidTr="00EC71EE">
        <w:tc>
          <w:tcPr>
            <w:tcW w:w="5000" w:type="pct"/>
            <w:gridSpan w:val="12"/>
          </w:tcPr>
          <w:p w:rsidR="00EC71EE" w:rsidRPr="00EC71EE" w:rsidRDefault="00EC71EE" w:rsidP="00EC71EE">
            <w:pPr>
              <w:pStyle w:val="a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71EE">
              <w:rPr>
                <w:rFonts w:ascii="Times New Roman" w:hAnsi="Times New Roman"/>
                <w:b/>
                <w:sz w:val="24"/>
                <w:szCs w:val="24"/>
              </w:rPr>
              <w:t>Повторение (10ч)</w:t>
            </w:r>
          </w:p>
        </w:tc>
      </w:tr>
      <w:tr w:rsidR="00720196" w:rsidRPr="003401C8" w:rsidTr="00720196">
        <w:trPr>
          <w:gridAfter w:val="1"/>
          <w:wAfter w:w="18" w:type="pct"/>
        </w:trPr>
        <w:tc>
          <w:tcPr>
            <w:tcW w:w="211" w:type="pct"/>
            <w:gridSpan w:val="2"/>
          </w:tcPr>
          <w:p w:rsidR="00720196" w:rsidRPr="003401C8" w:rsidRDefault="00720196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661" w:type="pct"/>
            <w:tcBorders>
              <w:right w:val="single" w:sz="4" w:space="0" w:color="auto"/>
            </w:tcBorders>
          </w:tcPr>
          <w:p w:rsidR="00720196" w:rsidRPr="00EC71EE" w:rsidRDefault="00720196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1E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контрольная работа №10 за 3 класс</w:t>
            </w:r>
          </w:p>
        </w:tc>
        <w:tc>
          <w:tcPr>
            <w:tcW w:w="1583" w:type="pct"/>
            <w:gridSpan w:val="3"/>
            <w:tcBorders>
              <w:right w:val="single" w:sz="4" w:space="0" w:color="auto"/>
            </w:tcBorders>
          </w:tcPr>
          <w:p w:rsidR="00720196" w:rsidRPr="00EC71EE" w:rsidRDefault="00720196" w:rsidP="0072019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  <w:gridSpan w:val="5"/>
            <w:tcBorders>
              <w:left w:val="single" w:sz="4" w:space="0" w:color="auto"/>
            </w:tcBorders>
          </w:tcPr>
          <w:p w:rsidR="00720196" w:rsidRPr="003401C8" w:rsidRDefault="00720196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7AC0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</w:t>
            </w:r>
            <w:r w:rsidR="00EC7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 xml:space="preserve">Что узнали. Чему научились. </w:t>
            </w:r>
            <w:r w:rsidRPr="00340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Нумерация. </w:t>
            </w:r>
          </w:p>
        </w:tc>
        <w:tc>
          <w:tcPr>
            <w:tcW w:w="1584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  <w:gridSpan w:val="5"/>
            <w:tcBorders>
              <w:left w:val="single" w:sz="4" w:space="0" w:color="auto"/>
            </w:tcBorders>
          </w:tcPr>
          <w:p w:rsidR="005F7AC0" w:rsidRPr="003401C8" w:rsidRDefault="00EC71EE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7AC0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научились. С</w:t>
            </w:r>
            <w:r w:rsidRPr="00340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ложение и вычитание. </w:t>
            </w:r>
          </w:p>
        </w:tc>
        <w:tc>
          <w:tcPr>
            <w:tcW w:w="1584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  <w:gridSpan w:val="5"/>
            <w:tcBorders>
              <w:left w:val="single" w:sz="4" w:space="0" w:color="auto"/>
            </w:tcBorders>
          </w:tcPr>
          <w:p w:rsidR="005F7AC0" w:rsidRPr="003401C8" w:rsidRDefault="00EC71EE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7AC0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научились. С</w:t>
            </w:r>
            <w:r w:rsidRPr="00340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ложение и вычитание. </w:t>
            </w:r>
          </w:p>
        </w:tc>
        <w:tc>
          <w:tcPr>
            <w:tcW w:w="1584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  <w:gridSpan w:val="5"/>
            <w:tcBorders>
              <w:left w:val="single" w:sz="4" w:space="0" w:color="auto"/>
            </w:tcBorders>
          </w:tcPr>
          <w:p w:rsidR="005F7AC0" w:rsidRPr="003401C8" w:rsidRDefault="00EC71EE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7AC0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 xml:space="preserve">Что узнали. Чему научились. </w:t>
            </w:r>
            <w:r w:rsidRPr="00340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Умножение и деление. </w:t>
            </w:r>
          </w:p>
        </w:tc>
        <w:tc>
          <w:tcPr>
            <w:tcW w:w="1584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  <w:gridSpan w:val="5"/>
            <w:tcBorders>
              <w:left w:val="single" w:sz="4" w:space="0" w:color="auto"/>
            </w:tcBorders>
          </w:tcPr>
          <w:p w:rsidR="005F7AC0" w:rsidRPr="003401C8" w:rsidRDefault="00EC71EE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7AC0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 xml:space="preserve">Что узнали. Чему научились. </w:t>
            </w:r>
            <w:r w:rsidRPr="00340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Умножение и деление.</w:t>
            </w:r>
          </w:p>
        </w:tc>
        <w:tc>
          <w:tcPr>
            <w:tcW w:w="157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gridSpan w:val="6"/>
            <w:tcBorders>
              <w:left w:val="single" w:sz="4" w:space="0" w:color="auto"/>
            </w:tcBorders>
          </w:tcPr>
          <w:p w:rsidR="005F7AC0" w:rsidRPr="003401C8" w:rsidRDefault="00EC71EE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7AC0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 xml:space="preserve">Что узнали. Чему научились. </w:t>
            </w:r>
            <w:r w:rsidRPr="00340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Порядок выполнения действий. </w:t>
            </w:r>
          </w:p>
        </w:tc>
        <w:tc>
          <w:tcPr>
            <w:tcW w:w="157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gridSpan w:val="6"/>
            <w:tcBorders>
              <w:left w:val="single" w:sz="4" w:space="0" w:color="auto"/>
            </w:tcBorders>
          </w:tcPr>
          <w:p w:rsidR="005F7AC0" w:rsidRPr="003401C8" w:rsidRDefault="00EC71EE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7AC0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 xml:space="preserve">Что узнали. Чему научились. </w:t>
            </w:r>
            <w:r w:rsidRPr="00340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Решение задач. </w:t>
            </w:r>
          </w:p>
        </w:tc>
        <w:tc>
          <w:tcPr>
            <w:tcW w:w="157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gridSpan w:val="6"/>
            <w:tcBorders>
              <w:left w:val="single" w:sz="4" w:space="0" w:color="auto"/>
            </w:tcBorders>
          </w:tcPr>
          <w:p w:rsidR="005F7AC0" w:rsidRPr="003401C8" w:rsidRDefault="00EC71EE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7AC0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EC71EE" w:rsidRDefault="005F7AC0" w:rsidP="00EC71EE">
            <w:pPr>
              <w:pStyle w:val="a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71EE">
              <w:rPr>
                <w:rFonts w:ascii="Times New Roman" w:hAnsi="Times New Roman"/>
                <w:sz w:val="24"/>
                <w:szCs w:val="24"/>
              </w:rPr>
              <w:t xml:space="preserve">Что узнали. Чему научились. </w:t>
            </w:r>
            <w:r w:rsidRPr="00EC71EE">
              <w:rPr>
                <w:rFonts w:ascii="Times New Roman" w:eastAsia="Times New Roman" w:hAnsi="Times New Roman"/>
                <w:sz w:val="24"/>
                <w:szCs w:val="24"/>
              </w:rPr>
              <w:t xml:space="preserve">  Ге</w:t>
            </w:r>
            <w:r w:rsidR="00720196">
              <w:rPr>
                <w:rFonts w:ascii="Times New Roman" w:eastAsia="Times New Roman" w:hAnsi="Times New Roman"/>
                <w:sz w:val="24"/>
                <w:szCs w:val="24"/>
              </w:rPr>
              <w:t xml:space="preserve">ометрические фигуры и величины. </w:t>
            </w:r>
            <w:r w:rsidRPr="00EC71EE">
              <w:rPr>
                <w:rFonts w:ascii="Times New Roman" w:hAnsi="Times New Roman"/>
                <w:sz w:val="24"/>
                <w:szCs w:val="24"/>
              </w:rPr>
              <w:t>Использование графического редактора.</w:t>
            </w:r>
          </w:p>
        </w:tc>
        <w:tc>
          <w:tcPr>
            <w:tcW w:w="157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F7AC0" w:rsidRPr="00EC71EE" w:rsidRDefault="005F7AC0" w:rsidP="003401C8">
            <w:pPr>
              <w:pStyle w:val="a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C71EE">
              <w:rPr>
                <w:rFonts w:ascii="Times New Roman" w:hAnsi="Times New Roman"/>
                <w:sz w:val="24"/>
                <w:szCs w:val="24"/>
              </w:rPr>
              <w:t>Использование графического редактора.</w:t>
            </w:r>
          </w:p>
          <w:p w:rsidR="005F7AC0" w:rsidRPr="00EC71EE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gridSpan w:val="6"/>
            <w:tcBorders>
              <w:left w:val="single" w:sz="4" w:space="0" w:color="auto"/>
            </w:tcBorders>
          </w:tcPr>
          <w:p w:rsidR="005F7AC0" w:rsidRPr="003401C8" w:rsidRDefault="00EC71EE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7AC0" w:rsidRPr="003401C8" w:rsidTr="001E2F8A">
        <w:trPr>
          <w:gridAfter w:val="1"/>
          <w:wAfter w:w="18" w:type="pct"/>
        </w:trPr>
        <w:tc>
          <w:tcPr>
            <w:tcW w:w="211" w:type="pct"/>
            <w:gridSpan w:val="2"/>
          </w:tcPr>
          <w:p w:rsidR="005F7AC0" w:rsidRPr="003401C8" w:rsidRDefault="005F7AC0" w:rsidP="003401C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2660" w:type="pct"/>
            <w:tcBorders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1C8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урок. Игра «По океану математики»</w:t>
            </w:r>
          </w:p>
        </w:tc>
        <w:tc>
          <w:tcPr>
            <w:tcW w:w="157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F7AC0" w:rsidRPr="003401C8" w:rsidRDefault="005F7AC0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gridSpan w:val="6"/>
            <w:tcBorders>
              <w:left w:val="single" w:sz="4" w:space="0" w:color="auto"/>
            </w:tcBorders>
          </w:tcPr>
          <w:p w:rsidR="005F7AC0" w:rsidRPr="003401C8" w:rsidRDefault="00EC71EE" w:rsidP="003401C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F7AC0" w:rsidRPr="003401C8" w:rsidRDefault="005F7AC0" w:rsidP="003401C8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8D5A99" w:rsidRDefault="008D5A99">
      <w:pPr>
        <w:rPr>
          <w:rFonts w:ascii="Times New Roman" w:hAnsi="Times New Roman" w:cs="Times New Roman"/>
          <w:sz w:val="20"/>
          <w:szCs w:val="20"/>
        </w:rPr>
      </w:pPr>
    </w:p>
    <w:p w:rsidR="008B5C51" w:rsidRPr="006E0FDE" w:rsidRDefault="008B5C51">
      <w:pPr>
        <w:rPr>
          <w:rFonts w:ascii="Times New Roman" w:hAnsi="Times New Roman" w:cs="Times New Roman"/>
          <w:sz w:val="20"/>
          <w:szCs w:val="20"/>
        </w:rPr>
      </w:pPr>
    </w:p>
    <w:p w:rsidR="005E21F8" w:rsidRPr="008D5A99" w:rsidRDefault="005E21F8">
      <w:pPr>
        <w:rPr>
          <w:rFonts w:ascii="Times New Roman" w:hAnsi="Times New Roman" w:cs="Times New Roman"/>
          <w:sz w:val="20"/>
          <w:szCs w:val="20"/>
        </w:rPr>
      </w:pPr>
    </w:p>
    <w:p w:rsidR="00492606" w:rsidRPr="000871D1" w:rsidRDefault="002F3A73" w:rsidP="002F3A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71D1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по математике 3 класс 136 ч.</w:t>
      </w:r>
    </w:p>
    <w:tbl>
      <w:tblPr>
        <w:tblStyle w:val="a7"/>
        <w:tblW w:w="5457" w:type="pct"/>
        <w:tblLayout w:type="fixed"/>
        <w:tblLook w:val="04A0" w:firstRow="1" w:lastRow="0" w:firstColumn="1" w:lastColumn="0" w:noHBand="0" w:noVBand="1"/>
      </w:tblPr>
      <w:tblGrid>
        <w:gridCol w:w="506"/>
        <w:gridCol w:w="71"/>
        <w:gridCol w:w="88"/>
        <w:gridCol w:w="9"/>
        <w:gridCol w:w="1807"/>
        <w:gridCol w:w="16"/>
        <w:gridCol w:w="22"/>
        <w:gridCol w:w="133"/>
        <w:gridCol w:w="1097"/>
        <w:gridCol w:w="72"/>
        <w:gridCol w:w="51"/>
        <w:gridCol w:w="9"/>
        <w:gridCol w:w="14"/>
        <w:gridCol w:w="31"/>
        <w:gridCol w:w="14"/>
        <w:gridCol w:w="38"/>
        <w:gridCol w:w="98"/>
        <w:gridCol w:w="6"/>
        <w:gridCol w:w="1"/>
        <w:gridCol w:w="20"/>
        <w:gridCol w:w="80"/>
        <w:gridCol w:w="156"/>
        <w:gridCol w:w="56"/>
        <w:gridCol w:w="63"/>
        <w:gridCol w:w="49"/>
        <w:gridCol w:w="38"/>
        <w:gridCol w:w="104"/>
        <w:gridCol w:w="24"/>
        <w:gridCol w:w="1137"/>
        <w:gridCol w:w="21"/>
        <w:gridCol w:w="80"/>
        <w:gridCol w:w="49"/>
        <w:gridCol w:w="63"/>
        <w:gridCol w:w="42"/>
        <w:gridCol w:w="38"/>
        <w:gridCol w:w="106"/>
        <w:gridCol w:w="1736"/>
        <w:gridCol w:w="14"/>
        <w:gridCol w:w="80"/>
        <w:gridCol w:w="49"/>
        <w:gridCol w:w="70"/>
        <w:gridCol w:w="35"/>
        <w:gridCol w:w="35"/>
        <w:gridCol w:w="104"/>
        <w:gridCol w:w="1491"/>
        <w:gridCol w:w="6"/>
        <w:gridCol w:w="76"/>
        <w:gridCol w:w="52"/>
        <w:gridCol w:w="70"/>
        <w:gridCol w:w="28"/>
        <w:gridCol w:w="35"/>
        <w:gridCol w:w="84"/>
        <w:gridCol w:w="3123"/>
        <w:gridCol w:w="21"/>
        <w:gridCol w:w="56"/>
        <w:gridCol w:w="3"/>
        <w:gridCol w:w="70"/>
        <w:gridCol w:w="14"/>
        <w:gridCol w:w="28"/>
        <w:gridCol w:w="87"/>
        <w:gridCol w:w="1306"/>
        <w:gridCol w:w="149"/>
        <w:gridCol w:w="7"/>
        <w:gridCol w:w="59"/>
        <w:gridCol w:w="63"/>
        <w:gridCol w:w="14"/>
        <w:gridCol w:w="14"/>
        <w:gridCol w:w="91"/>
        <w:gridCol w:w="680"/>
        <w:gridCol w:w="5"/>
        <w:gridCol w:w="167"/>
        <w:gridCol w:w="64"/>
        <w:gridCol w:w="6"/>
        <w:gridCol w:w="74"/>
        <w:gridCol w:w="351"/>
        <w:gridCol w:w="9"/>
        <w:gridCol w:w="71"/>
        <w:gridCol w:w="351"/>
        <w:gridCol w:w="9"/>
        <w:gridCol w:w="71"/>
        <w:gridCol w:w="156"/>
        <w:gridCol w:w="82"/>
      </w:tblGrid>
      <w:tr w:rsidR="006143E0" w:rsidRPr="000871D1" w:rsidTr="006143E0">
        <w:trPr>
          <w:gridAfter w:val="13"/>
          <w:wAfter w:w="407" w:type="pct"/>
        </w:trPr>
        <w:tc>
          <w:tcPr>
            <w:tcW w:w="146" w:type="pct"/>
            <w:vMerge w:val="restart"/>
          </w:tcPr>
          <w:p w:rsidR="008E09CC" w:rsidRPr="000871D1" w:rsidRDefault="008E09CC" w:rsidP="00417781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71D1">
              <w:rPr>
                <w:rFonts w:ascii="Times New Roman" w:hAnsi="Times New Roman"/>
                <w:b/>
                <w:sz w:val="24"/>
                <w:szCs w:val="24"/>
              </w:rPr>
              <w:t>№ п\</w:t>
            </w:r>
            <w:proofErr w:type="gramStart"/>
            <w:r w:rsidRPr="000871D1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69" w:type="pct"/>
            <w:gridSpan w:val="4"/>
            <w:vMerge w:val="restart"/>
            <w:tcBorders>
              <w:right w:val="single" w:sz="4" w:space="0" w:color="auto"/>
            </w:tcBorders>
          </w:tcPr>
          <w:p w:rsidR="008E09CC" w:rsidRPr="000871D1" w:rsidRDefault="008E09CC" w:rsidP="00417781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71D1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66" w:type="pct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E374A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8E09CC" w:rsidRPr="000871D1" w:rsidRDefault="008E09CC" w:rsidP="00E374A5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интегрируемой составляющей</w:t>
            </w:r>
          </w:p>
        </w:tc>
        <w:tc>
          <w:tcPr>
            <w:tcW w:w="103" w:type="pct"/>
            <w:gridSpan w:val="11"/>
            <w:vMerge w:val="restart"/>
            <w:tcBorders>
              <w:left w:val="single" w:sz="4" w:space="0" w:color="auto"/>
            </w:tcBorders>
          </w:tcPr>
          <w:p w:rsidR="008E09CC" w:rsidRPr="000871D1" w:rsidRDefault="00B4559B" w:rsidP="00E374A5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71D1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645" w:type="pct"/>
            <w:gridSpan w:val="25"/>
          </w:tcPr>
          <w:p w:rsidR="008E09CC" w:rsidRPr="000871D1" w:rsidRDefault="008E09CC" w:rsidP="00417781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71D1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999" w:type="pct"/>
            <w:gridSpan w:val="8"/>
            <w:vMerge w:val="restart"/>
          </w:tcPr>
          <w:p w:rsidR="008E09CC" w:rsidRPr="000871D1" w:rsidRDefault="008E09CC" w:rsidP="00417781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71D1">
              <w:rPr>
                <w:rFonts w:ascii="Times New Roman" w:hAnsi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456" w:type="pct"/>
            <w:gridSpan w:val="8"/>
            <w:vMerge w:val="restart"/>
          </w:tcPr>
          <w:p w:rsidR="008E09CC" w:rsidRPr="000871D1" w:rsidRDefault="008E09CC" w:rsidP="00C957B2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71D1">
              <w:rPr>
                <w:rFonts w:ascii="Times New Roman" w:hAnsi="Times New Roman"/>
                <w:b/>
                <w:sz w:val="24"/>
                <w:szCs w:val="24"/>
              </w:rPr>
              <w:t>Вид контроля</w:t>
            </w:r>
          </w:p>
        </w:tc>
        <w:tc>
          <w:tcPr>
            <w:tcW w:w="309" w:type="pct"/>
            <w:gridSpan w:val="8"/>
            <w:vMerge w:val="restart"/>
          </w:tcPr>
          <w:p w:rsidR="008E09CC" w:rsidRPr="000871D1" w:rsidRDefault="008E09CC" w:rsidP="00C957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  <w:vMerge/>
          </w:tcPr>
          <w:p w:rsidR="008E09CC" w:rsidRPr="000871D1" w:rsidRDefault="008E09CC" w:rsidP="004177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9" w:type="pct"/>
            <w:gridSpan w:val="4"/>
            <w:vMerge/>
            <w:tcBorders>
              <w:right w:val="single" w:sz="4" w:space="0" w:color="auto"/>
            </w:tcBorders>
          </w:tcPr>
          <w:p w:rsidR="008E09CC" w:rsidRPr="000871D1" w:rsidRDefault="008E09CC" w:rsidP="004177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4177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3" w:type="pct"/>
            <w:gridSpan w:val="11"/>
            <w:vMerge/>
            <w:tcBorders>
              <w:left w:val="single" w:sz="4" w:space="0" w:color="auto"/>
            </w:tcBorders>
          </w:tcPr>
          <w:p w:rsidR="008E09CC" w:rsidRPr="000871D1" w:rsidRDefault="008E09CC" w:rsidP="004177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1" w:type="pct"/>
            <w:gridSpan w:val="9"/>
          </w:tcPr>
          <w:p w:rsidR="008E09CC" w:rsidRPr="000871D1" w:rsidRDefault="008E09CC" w:rsidP="00C957B2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71D1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614" w:type="pct"/>
            <w:gridSpan w:val="8"/>
          </w:tcPr>
          <w:p w:rsidR="008E09CC" w:rsidRPr="000871D1" w:rsidRDefault="008E09CC" w:rsidP="00C957B2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871D1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539" w:type="pct"/>
            <w:gridSpan w:val="8"/>
          </w:tcPr>
          <w:p w:rsidR="008E09CC" w:rsidRPr="000871D1" w:rsidRDefault="008E09CC" w:rsidP="00C957B2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71D1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999" w:type="pct"/>
            <w:gridSpan w:val="8"/>
            <w:vMerge/>
          </w:tcPr>
          <w:p w:rsidR="008E09CC" w:rsidRPr="000871D1" w:rsidRDefault="008E09CC" w:rsidP="004177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pct"/>
            <w:gridSpan w:val="8"/>
            <w:vMerge/>
          </w:tcPr>
          <w:p w:rsidR="008E09CC" w:rsidRPr="000871D1" w:rsidRDefault="008E09CC" w:rsidP="004177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" w:type="pct"/>
            <w:gridSpan w:val="8"/>
            <w:vMerge/>
          </w:tcPr>
          <w:p w:rsidR="008E09CC" w:rsidRPr="000871D1" w:rsidRDefault="008E09CC" w:rsidP="004177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871D1" w:rsidRPr="000871D1" w:rsidTr="006143E0">
        <w:trPr>
          <w:gridAfter w:val="13"/>
          <w:wAfter w:w="407" w:type="pct"/>
        </w:trPr>
        <w:tc>
          <w:tcPr>
            <w:tcW w:w="1081" w:type="pct"/>
            <w:gridSpan w:val="9"/>
            <w:tcBorders>
              <w:right w:val="single" w:sz="4" w:space="0" w:color="auto"/>
            </w:tcBorders>
          </w:tcPr>
          <w:p w:rsidR="008E09CC" w:rsidRPr="000871D1" w:rsidRDefault="008E09CC" w:rsidP="004177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E09CC" w:rsidRPr="000871D1" w:rsidRDefault="008E09CC" w:rsidP="008E09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12" w:type="pct"/>
            <w:gridSpan w:val="60"/>
            <w:tcBorders>
              <w:left w:val="single" w:sz="4" w:space="0" w:color="auto"/>
            </w:tcBorders>
          </w:tcPr>
          <w:p w:rsidR="008E09CC" w:rsidRPr="000871D1" w:rsidRDefault="008E09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09CC" w:rsidRPr="000871D1" w:rsidRDefault="008E09CC" w:rsidP="004926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 и вычитание</w:t>
            </w:r>
            <w:r w:rsidRPr="000871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0871D1">
              <w:rPr>
                <w:rFonts w:ascii="Times New Roman" w:hAnsi="Times New Roman" w:cs="Times New Roman"/>
                <w:b/>
                <w:sz w:val="24"/>
                <w:szCs w:val="24"/>
              </w:rPr>
              <w:t>(8ч)</w:t>
            </w: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69" w:type="pct"/>
            <w:gridSpan w:val="4"/>
            <w:tcBorders>
              <w:right w:val="single" w:sz="4" w:space="0" w:color="auto"/>
            </w:tcBorders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Устные и письменные приемы сложения и вычитания.</w:t>
            </w:r>
          </w:p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" w:type="pct"/>
            <w:gridSpan w:val="9"/>
            <w:tcBorders>
              <w:left w:val="single" w:sz="4" w:space="0" w:color="auto"/>
            </w:tcBorders>
          </w:tcPr>
          <w:p w:rsidR="008E09CC" w:rsidRPr="000871D1" w:rsidRDefault="00B4559B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3" w:type="pct"/>
            <w:gridSpan w:val="12"/>
            <w:vMerge w:val="restart"/>
          </w:tcPr>
          <w:p w:rsidR="008E09CC" w:rsidRPr="000871D1" w:rsidRDefault="008E09CC" w:rsidP="00EE610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Чувство гордости за свою Родину, российский народ и историю России;</w:t>
            </w:r>
          </w:p>
          <w:p w:rsidR="008E09CC" w:rsidRPr="000871D1" w:rsidRDefault="008E09CC" w:rsidP="00EE610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 xml:space="preserve"> Осознание роли своей страны в мировом развитии, уважительное отношение к семейным ценностям, бережное отношение к </w:t>
            </w:r>
            <w:r w:rsidRPr="000871D1">
              <w:rPr>
                <w:rFonts w:ascii="Times New Roman" w:hAnsi="Times New Roman"/>
                <w:sz w:val="24"/>
                <w:szCs w:val="24"/>
              </w:rPr>
              <w:lastRenderedPageBreak/>
              <w:t>окружающему миру.</w:t>
            </w:r>
          </w:p>
          <w:p w:rsidR="008E09CC" w:rsidRPr="000871D1" w:rsidRDefault="008E09CC" w:rsidP="00EE610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Целостное восприятие окружающего мира.</w:t>
            </w:r>
          </w:p>
          <w:p w:rsidR="008E09CC" w:rsidRPr="000871D1" w:rsidRDefault="008E09CC" w:rsidP="00EE610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 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      </w:r>
          </w:p>
        </w:tc>
        <w:tc>
          <w:tcPr>
            <w:tcW w:w="612" w:type="pct"/>
            <w:gridSpan w:val="8"/>
            <w:vMerge w:val="restart"/>
          </w:tcPr>
          <w:p w:rsidR="008E09CC" w:rsidRPr="000871D1" w:rsidRDefault="008E09CC" w:rsidP="00EE610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lastRenderedPageBreak/>
              <w:t>Регулятивные УУД:</w:t>
            </w:r>
          </w:p>
          <w:p w:rsidR="008E09CC" w:rsidRPr="000871D1" w:rsidRDefault="008E09CC" w:rsidP="00EE610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Самостоятельно формулировать цели урока после предварительного обсуждения.</w:t>
            </w:r>
          </w:p>
          <w:p w:rsidR="008E09CC" w:rsidRPr="000871D1" w:rsidRDefault="008E09CC" w:rsidP="00EE610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871D1">
              <w:rPr>
                <w:rFonts w:ascii="Times New Roman" w:hAnsi="Times New Roman"/>
                <w:sz w:val="24"/>
                <w:szCs w:val="24"/>
              </w:rPr>
              <w:t>Учиться совместно с учителем обнаруживать</w:t>
            </w:r>
            <w:proofErr w:type="gramEnd"/>
            <w:r w:rsidRPr="000871D1">
              <w:rPr>
                <w:rFonts w:ascii="Times New Roman" w:hAnsi="Times New Roman"/>
                <w:sz w:val="24"/>
                <w:szCs w:val="24"/>
              </w:rPr>
              <w:t xml:space="preserve"> и формулировать учебную проблему.</w:t>
            </w:r>
          </w:p>
          <w:p w:rsidR="008E09CC" w:rsidRPr="000871D1" w:rsidRDefault="008E09CC" w:rsidP="00EE610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Познавательные УУД:</w:t>
            </w:r>
          </w:p>
          <w:p w:rsidR="008E09CC" w:rsidRPr="000871D1" w:rsidRDefault="008E09CC" w:rsidP="00EE610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 xml:space="preserve">Ориентироваться в своей системе </w:t>
            </w:r>
            <w:r w:rsidRPr="000871D1">
              <w:rPr>
                <w:rFonts w:ascii="Times New Roman" w:hAnsi="Times New Roman"/>
                <w:sz w:val="24"/>
                <w:szCs w:val="24"/>
              </w:rPr>
              <w:lastRenderedPageBreak/>
              <w:t>знаний: самостоятельно предполагать, какая информация нужна для решения учебной задачи в один шаг.</w:t>
            </w:r>
          </w:p>
          <w:p w:rsidR="008E09CC" w:rsidRPr="000871D1" w:rsidRDefault="008E09CC" w:rsidP="00EE610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Отбирать необходимые для решения учебной задачи источники информации среди предложенных учителем словарей, энциклопедий, справочников.</w:t>
            </w:r>
          </w:p>
          <w:p w:rsidR="008E09CC" w:rsidRPr="000871D1" w:rsidRDefault="008E09CC" w:rsidP="00EE610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Коммуникативные УУД:</w:t>
            </w:r>
          </w:p>
          <w:p w:rsidR="008E09CC" w:rsidRPr="000871D1" w:rsidRDefault="008E09CC" w:rsidP="00EE610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Донести свою позицию до других: оформлять свои мысли в устной и письменной речи с учётом своих учебных и жизненных речевых ситуаций.</w:t>
            </w:r>
          </w:p>
        </w:tc>
        <w:tc>
          <w:tcPr>
            <w:tcW w:w="537" w:type="pct"/>
            <w:gridSpan w:val="8"/>
            <w:vMerge w:val="restart"/>
          </w:tcPr>
          <w:p w:rsidR="008E09CC" w:rsidRPr="000871D1" w:rsidRDefault="008E09CC" w:rsidP="00EE610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 приобретённых математических знаний для описания и объяснения окружающих предметов, процессов, явлений, а также для</w:t>
            </w:r>
            <w:r w:rsidRPr="000871D1">
              <w:rPr>
                <w:rFonts w:ascii="Times New Roman" w:hAnsi="Times New Roman"/>
                <w:sz w:val="24"/>
                <w:szCs w:val="24"/>
              </w:rPr>
              <w:br/>
              <w:t>оценки их количественных и пространственных отношений.</w:t>
            </w:r>
          </w:p>
          <w:p w:rsidR="008E09CC" w:rsidRPr="000871D1" w:rsidRDefault="008E09CC" w:rsidP="00EE610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 xml:space="preserve">Овладение основами </w:t>
            </w:r>
            <w:r w:rsidRPr="000871D1">
              <w:rPr>
                <w:rFonts w:ascii="Times New Roman" w:hAnsi="Times New Roman"/>
                <w:sz w:val="24"/>
                <w:szCs w:val="24"/>
              </w:rPr>
              <w:lastRenderedPageBreak/>
              <w:t>логического и алгоритмического мышления,</w:t>
            </w:r>
            <w:r w:rsidRPr="000871D1">
              <w:rPr>
                <w:rFonts w:ascii="Times New Roman" w:hAnsi="Times New Roman"/>
                <w:sz w:val="24"/>
                <w:szCs w:val="24"/>
              </w:rPr>
              <w:br/>
              <w:t>пространственного воображения и математической речи, основами счёта, измерения, прикидки результата и его оценки, наглядного представления данных в разной форме (таблицы, схемы, диаграммы), записи и выполнения алгоритмов.</w:t>
            </w:r>
          </w:p>
          <w:p w:rsidR="008E09CC" w:rsidRPr="000871D1" w:rsidRDefault="008E09CC" w:rsidP="00EE610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8" w:type="pct"/>
            <w:gridSpan w:val="7"/>
            <w:vMerge w:val="restart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Выполнять 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 100.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Решать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уравнения на нахождение неизвестного слагаемого, неизвестного уменьшаемого, неизвестного вычитаемого на основе знаний о взаимосвязи чисел при сложении, при вычитании.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Обозначать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геометрические фигуры буквами.</w:t>
            </w:r>
          </w:p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Решать</w:t>
            </w:r>
            <w:r w:rsidRPr="000871D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задачи логического и поискового характера.</w:t>
            </w:r>
          </w:p>
        </w:tc>
        <w:tc>
          <w:tcPr>
            <w:tcW w:w="499" w:type="pct"/>
            <w:gridSpan w:val="9"/>
          </w:tcPr>
          <w:p w:rsidR="008E09CC" w:rsidRPr="000871D1" w:rsidRDefault="008E09CC" w:rsidP="001D2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8E09CC" w:rsidRPr="000871D1" w:rsidRDefault="008E09CC" w:rsidP="001D2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266" w:type="pct"/>
            <w:gridSpan w:val="7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69" w:type="pct"/>
            <w:gridSpan w:val="4"/>
            <w:tcBorders>
              <w:right w:val="single" w:sz="4" w:space="0" w:color="auto"/>
            </w:tcBorders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Устные и письменные приемы сложения и вычитания.</w:t>
            </w:r>
          </w:p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" w:type="pct"/>
            <w:gridSpan w:val="9"/>
            <w:tcBorders>
              <w:left w:val="single" w:sz="4" w:space="0" w:color="auto"/>
            </w:tcBorders>
          </w:tcPr>
          <w:p w:rsidR="008E09CC" w:rsidRPr="000871D1" w:rsidRDefault="00B4559B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3" w:type="pct"/>
            <w:gridSpan w:val="12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gridSpan w:val="7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gridSpan w:val="9"/>
          </w:tcPr>
          <w:p w:rsidR="008E09CC" w:rsidRPr="000871D1" w:rsidRDefault="008E09CC" w:rsidP="001D2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8E09CC" w:rsidRPr="000871D1" w:rsidRDefault="008E09CC" w:rsidP="001D287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266" w:type="pct"/>
            <w:gridSpan w:val="7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69" w:type="pct"/>
            <w:gridSpan w:val="4"/>
            <w:tcBorders>
              <w:right w:val="single" w:sz="4" w:space="0" w:color="auto"/>
            </w:tcBorders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уравнений с неизвестным слагаемым на основе знания о взаимосвязи 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чисел при сложении.</w:t>
            </w:r>
          </w:p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" w:type="pct"/>
            <w:gridSpan w:val="9"/>
            <w:tcBorders>
              <w:left w:val="single" w:sz="4" w:space="0" w:color="auto"/>
              <w:bottom w:val="single" w:sz="4" w:space="0" w:color="auto"/>
            </w:tcBorders>
          </w:tcPr>
          <w:p w:rsidR="008E09CC" w:rsidRPr="000871D1" w:rsidRDefault="00B4559B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3" w:type="pct"/>
            <w:gridSpan w:val="12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gridSpan w:val="7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gridSpan w:val="9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proofErr w:type="gram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прос</w:t>
            </w:r>
          </w:p>
        </w:tc>
        <w:tc>
          <w:tcPr>
            <w:tcW w:w="266" w:type="pct"/>
            <w:gridSpan w:val="7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A3C73" w:rsidRPr="000871D1" w:rsidTr="006143E0">
        <w:trPr>
          <w:gridAfter w:val="13"/>
          <w:wAfter w:w="407" w:type="pct"/>
          <w:trHeight w:val="303"/>
        </w:trPr>
        <w:tc>
          <w:tcPr>
            <w:tcW w:w="146" w:type="pct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569" w:type="pct"/>
            <w:gridSpan w:val="4"/>
            <w:tcBorders>
              <w:right w:val="single" w:sz="4" w:space="0" w:color="auto"/>
            </w:tcBorders>
          </w:tcPr>
          <w:p w:rsidR="008E09CC" w:rsidRPr="000871D1" w:rsidRDefault="008E09CC" w:rsidP="00D86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Решение уравнений с неизвестным уменьшаемым</w:t>
            </w:r>
            <w:proofErr w:type="gram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" w:type="pct"/>
            <w:gridSpan w:val="9"/>
            <w:tcBorders>
              <w:left w:val="single" w:sz="4" w:space="0" w:color="auto"/>
            </w:tcBorders>
          </w:tcPr>
          <w:p w:rsidR="008E09CC" w:rsidRPr="000871D1" w:rsidRDefault="00B4559B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3" w:type="pct"/>
            <w:gridSpan w:val="12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gridSpan w:val="7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gridSpan w:val="9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Ар/</w:t>
            </w:r>
            <w:proofErr w:type="spell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дикт</w:t>
            </w:r>
            <w:proofErr w:type="spell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" w:type="pct"/>
            <w:gridSpan w:val="7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69" w:type="pct"/>
            <w:gridSpan w:val="4"/>
            <w:tcBorders>
              <w:right w:val="single" w:sz="4" w:space="0" w:color="auto"/>
            </w:tcBorders>
          </w:tcPr>
          <w:p w:rsidR="008E09CC" w:rsidRPr="000871D1" w:rsidRDefault="008E09CC" w:rsidP="00D86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Решение уравнений с неизвестным  вычитаемым</w:t>
            </w:r>
            <w:proofErr w:type="gram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36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D860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" w:type="pct"/>
            <w:gridSpan w:val="9"/>
            <w:tcBorders>
              <w:left w:val="single" w:sz="4" w:space="0" w:color="auto"/>
            </w:tcBorders>
          </w:tcPr>
          <w:p w:rsidR="008E09CC" w:rsidRPr="000871D1" w:rsidRDefault="00B4559B" w:rsidP="00D86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3" w:type="pct"/>
            <w:gridSpan w:val="12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gridSpan w:val="7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gridSpan w:val="9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66" w:type="pct"/>
            <w:gridSpan w:val="7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69" w:type="pct"/>
            <w:gridSpan w:val="4"/>
            <w:tcBorders>
              <w:right w:val="single" w:sz="4" w:space="0" w:color="auto"/>
            </w:tcBorders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Обозначение геометрических фигур буквами.</w:t>
            </w:r>
          </w:p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" w:type="pct"/>
            <w:gridSpan w:val="9"/>
            <w:tcBorders>
              <w:left w:val="single" w:sz="4" w:space="0" w:color="auto"/>
            </w:tcBorders>
          </w:tcPr>
          <w:p w:rsidR="008E09CC" w:rsidRPr="000871D1" w:rsidRDefault="00B4559B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3" w:type="pct"/>
            <w:gridSpan w:val="12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8" w:type="pct"/>
            <w:gridSpan w:val="7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9" w:type="pct"/>
            <w:gridSpan w:val="9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proofErr w:type="gram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прос</w:t>
            </w:r>
          </w:p>
        </w:tc>
        <w:tc>
          <w:tcPr>
            <w:tcW w:w="266" w:type="pct"/>
            <w:gridSpan w:val="7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69" w:type="pct"/>
            <w:gridSpan w:val="4"/>
            <w:tcBorders>
              <w:right w:val="single" w:sz="4" w:space="0" w:color="auto"/>
            </w:tcBorders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sz w:val="24"/>
                <w:szCs w:val="24"/>
              </w:rPr>
              <w:t>Входная контрольная работа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№1.</w:t>
            </w:r>
          </w:p>
        </w:tc>
        <w:tc>
          <w:tcPr>
            <w:tcW w:w="36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" w:type="pct"/>
            <w:gridSpan w:val="9"/>
            <w:tcBorders>
              <w:left w:val="single" w:sz="4" w:space="0" w:color="auto"/>
            </w:tcBorders>
          </w:tcPr>
          <w:p w:rsidR="008E09CC" w:rsidRPr="000871D1" w:rsidRDefault="00B4559B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3" w:type="pct"/>
            <w:gridSpan w:val="12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8" w:type="pct"/>
            <w:gridSpan w:val="7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9" w:type="pct"/>
            <w:gridSpan w:val="9"/>
          </w:tcPr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66" w:type="pct"/>
            <w:gridSpan w:val="7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69" w:type="pct"/>
            <w:gridSpan w:val="4"/>
            <w:tcBorders>
              <w:right w:val="single" w:sz="4" w:space="0" w:color="auto"/>
            </w:tcBorders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Работа над ошибками. Что узнали. Чему научились. </w:t>
            </w:r>
          </w:p>
        </w:tc>
        <w:tc>
          <w:tcPr>
            <w:tcW w:w="36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" w:type="pct"/>
            <w:gridSpan w:val="9"/>
            <w:tcBorders>
              <w:left w:val="single" w:sz="4" w:space="0" w:color="auto"/>
            </w:tcBorders>
          </w:tcPr>
          <w:p w:rsidR="008E09CC" w:rsidRPr="000871D1" w:rsidRDefault="00B4559B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3" w:type="pct"/>
            <w:gridSpan w:val="12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gridSpan w:val="7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gridSpan w:val="9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266" w:type="pct"/>
            <w:gridSpan w:val="7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109" w:rsidRPr="000871D1" w:rsidTr="006143E0">
        <w:tc>
          <w:tcPr>
            <w:tcW w:w="4593" w:type="pct"/>
            <w:gridSpan w:val="69"/>
          </w:tcPr>
          <w:p w:rsidR="00EE6109" w:rsidRPr="000871D1" w:rsidRDefault="00EE6109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6109" w:rsidRPr="000871D1" w:rsidRDefault="00EE6109" w:rsidP="00EE61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sz w:val="24"/>
                <w:szCs w:val="24"/>
              </w:rPr>
              <w:t>Табличное умножение и деление  (28ч)</w:t>
            </w:r>
          </w:p>
        </w:tc>
        <w:tc>
          <w:tcPr>
            <w:tcW w:w="91" w:type="pct"/>
            <w:gridSpan w:val="5"/>
          </w:tcPr>
          <w:p w:rsidR="00EE6109" w:rsidRPr="000871D1" w:rsidRDefault="00EE6109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" w:type="pct"/>
            <w:gridSpan w:val="3"/>
          </w:tcPr>
          <w:p w:rsidR="00EE6109" w:rsidRPr="000871D1" w:rsidRDefault="00EE6109" w:rsidP="00EE610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" w:type="pct"/>
            <w:gridSpan w:val="3"/>
          </w:tcPr>
          <w:p w:rsidR="00EE6109" w:rsidRPr="000871D1" w:rsidRDefault="00EE6109" w:rsidP="00EE610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" w:type="pct"/>
            <w:gridSpan w:val="2"/>
          </w:tcPr>
          <w:p w:rsidR="00EE6109" w:rsidRPr="000871D1" w:rsidRDefault="00EE6109" w:rsidP="00EE610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9" w:type="pct"/>
            <w:gridSpan w:val="4"/>
            <w:tcBorders>
              <w:right w:val="single" w:sz="4" w:space="0" w:color="auto"/>
            </w:tcBorders>
          </w:tcPr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Умножение. Связь между компонентами и результатом 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умножения.</w:t>
            </w:r>
          </w:p>
        </w:tc>
        <w:tc>
          <w:tcPr>
            <w:tcW w:w="387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" w:type="pct"/>
            <w:gridSpan w:val="11"/>
            <w:tcBorders>
              <w:left w:val="single" w:sz="4" w:space="0" w:color="auto"/>
            </w:tcBorders>
          </w:tcPr>
          <w:p w:rsidR="008E09CC" w:rsidRPr="000871D1" w:rsidRDefault="00B4559B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" w:type="pct"/>
            <w:gridSpan w:val="9"/>
            <w:vMerge w:val="restart"/>
          </w:tcPr>
          <w:p w:rsidR="008E09CC" w:rsidRPr="000871D1" w:rsidRDefault="008E09CC" w:rsidP="00F3621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 xml:space="preserve">Осознание роли своей страны в мировом </w:t>
            </w:r>
            <w:r w:rsidRPr="000871D1">
              <w:rPr>
                <w:rFonts w:ascii="Times New Roman" w:hAnsi="Times New Roman"/>
                <w:sz w:val="24"/>
                <w:szCs w:val="24"/>
              </w:rPr>
              <w:lastRenderedPageBreak/>
              <w:t>развитии, уважительное отношение к семейным ценностям, бережное отношение к окружающему миру.</w:t>
            </w:r>
          </w:p>
          <w:p w:rsidR="008E09CC" w:rsidRPr="000871D1" w:rsidRDefault="008E09CC" w:rsidP="00F3621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Целостное восприятие окружающего мира.</w:t>
            </w:r>
          </w:p>
          <w:p w:rsidR="008E09CC" w:rsidRPr="000871D1" w:rsidRDefault="008E09CC" w:rsidP="00EE610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 w:val="restart"/>
          </w:tcPr>
          <w:p w:rsidR="008E09CC" w:rsidRPr="000871D1" w:rsidRDefault="008E09CC" w:rsidP="00F3621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lastRenderedPageBreak/>
              <w:t>Регулятивные УУД:</w:t>
            </w:r>
          </w:p>
          <w:p w:rsidR="008E09CC" w:rsidRPr="000871D1" w:rsidRDefault="008E09CC" w:rsidP="00F3621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 xml:space="preserve">Средством формирования </w:t>
            </w:r>
          </w:p>
          <w:p w:rsidR="008E09CC" w:rsidRPr="000871D1" w:rsidRDefault="008E09CC" w:rsidP="00F3621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этих действий служит технология </w:t>
            </w:r>
          </w:p>
          <w:p w:rsidR="008E09CC" w:rsidRPr="000871D1" w:rsidRDefault="008E09CC" w:rsidP="00F3621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проблемного диалога на этапе</w:t>
            </w:r>
          </w:p>
          <w:p w:rsidR="008E09CC" w:rsidRPr="000871D1" w:rsidRDefault="008E09CC" w:rsidP="00F3621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 xml:space="preserve"> изучения нового материала.</w:t>
            </w:r>
          </w:p>
          <w:p w:rsidR="008E09CC" w:rsidRPr="000871D1" w:rsidRDefault="008E09CC" w:rsidP="00F3621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В диалоге с учителем учиться</w:t>
            </w:r>
          </w:p>
          <w:p w:rsidR="008E09CC" w:rsidRPr="000871D1" w:rsidRDefault="008E09CC" w:rsidP="00F3621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 xml:space="preserve"> вырабатывать критерии оценки </w:t>
            </w:r>
          </w:p>
          <w:p w:rsidR="008E09CC" w:rsidRPr="000871D1" w:rsidRDefault="008E09CC" w:rsidP="00F3621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 xml:space="preserve">и определять степень </w:t>
            </w:r>
          </w:p>
          <w:p w:rsidR="008E09CC" w:rsidRPr="000871D1" w:rsidRDefault="008E09CC" w:rsidP="00F3621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 xml:space="preserve">успешности выполнения своей </w:t>
            </w:r>
          </w:p>
          <w:p w:rsidR="008E09CC" w:rsidRPr="000871D1" w:rsidRDefault="008E09CC" w:rsidP="00F3621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 xml:space="preserve">работы и работы всех, исходя </w:t>
            </w:r>
          </w:p>
          <w:p w:rsidR="008E09CC" w:rsidRPr="000871D1" w:rsidRDefault="008E09CC" w:rsidP="00F3621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из имеющихся критериев.</w:t>
            </w:r>
          </w:p>
          <w:p w:rsidR="008E09CC" w:rsidRPr="000871D1" w:rsidRDefault="008E09CC" w:rsidP="00F3621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Познавательные УУД:</w:t>
            </w:r>
          </w:p>
          <w:p w:rsidR="008E09CC" w:rsidRPr="000871D1" w:rsidRDefault="008E09CC" w:rsidP="00F3621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Перерабатывать полученную</w:t>
            </w:r>
          </w:p>
          <w:p w:rsidR="008E09CC" w:rsidRPr="000871D1" w:rsidRDefault="008E09CC" w:rsidP="00F3621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информацию: </w:t>
            </w:r>
          </w:p>
          <w:p w:rsidR="008E09CC" w:rsidRPr="000871D1" w:rsidRDefault="008E09CC" w:rsidP="00F3621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делать выводы на основе обобщения знаний.</w:t>
            </w:r>
          </w:p>
          <w:p w:rsidR="008E09CC" w:rsidRPr="000871D1" w:rsidRDefault="008E09CC" w:rsidP="00F3621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Преобразовывать информацию из одной формы в другую: </w:t>
            </w:r>
          </w:p>
          <w:p w:rsidR="008E09CC" w:rsidRPr="000871D1" w:rsidRDefault="008E09CC" w:rsidP="00F3621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составлять простой </w:t>
            </w:r>
          </w:p>
          <w:p w:rsidR="008E09CC" w:rsidRPr="000871D1" w:rsidRDefault="008E09CC" w:rsidP="00F3621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71D1">
              <w:rPr>
                <w:rFonts w:ascii="Times New Roman" w:hAnsi="Times New Roman"/>
                <w:sz w:val="24"/>
                <w:szCs w:val="24"/>
              </w:rPr>
              <w:t>планучебно</w:t>
            </w:r>
            <w:proofErr w:type="spellEnd"/>
            <w:r w:rsidRPr="000871D1">
              <w:rPr>
                <w:rFonts w:ascii="Times New Roman" w:hAnsi="Times New Roman"/>
                <w:sz w:val="24"/>
                <w:szCs w:val="24"/>
              </w:rPr>
              <w:t>-научного текста.</w:t>
            </w:r>
          </w:p>
          <w:p w:rsidR="008E09CC" w:rsidRPr="000871D1" w:rsidRDefault="008E09CC" w:rsidP="00F3621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Коммуникативные УУД:</w:t>
            </w:r>
          </w:p>
          <w:p w:rsidR="008E09CC" w:rsidRPr="000871D1" w:rsidRDefault="008E09CC" w:rsidP="00F3621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 xml:space="preserve">Слушать других, </w:t>
            </w:r>
            <w:r w:rsidRPr="000871D1">
              <w:rPr>
                <w:rFonts w:ascii="Times New Roman" w:hAnsi="Times New Roman"/>
                <w:sz w:val="24"/>
                <w:szCs w:val="24"/>
              </w:rPr>
              <w:lastRenderedPageBreak/>
              <w:t>пытаться принимать другую точку зрения, быть готовым изменить свою  точку зрения.</w:t>
            </w:r>
          </w:p>
          <w:p w:rsidR="008E09CC" w:rsidRPr="000871D1" w:rsidRDefault="008E09CC" w:rsidP="00F36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9CC" w:rsidRPr="000871D1" w:rsidRDefault="008E09CC" w:rsidP="00EE610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 w:val="restart"/>
          </w:tcPr>
          <w:p w:rsidR="008E09CC" w:rsidRPr="000871D1" w:rsidRDefault="008E09CC" w:rsidP="00F3621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устно и письменно арифметические действия с </w:t>
            </w:r>
            <w:r w:rsidRPr="000871D1">
              <w:rPr>
                <w:rFonts w:ascii="Times New Roman" w:hAnsi="Times New Roman"/>
                <w:sz w:val="24"/>
                <w:szCs w:val="24"/>
              </w:rPr>
              <w:lastRenderedPageBreak/>
              <w:t>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</w:t>
            </w:r>
          </w:p>
          <w:p w:rsidR="008E09CC" w:rsidRPr="000871D1" w:rsidRDefault="008E09CC" w:rsidP="00EE610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8" w:type="pct"/>
            <w:gridSpan w:val="7"/>
            <w:vMerge w:val="restart"/>
          </w:tcPr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Применять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о порядке действий в числовых выражениях со скобками и без скобок при вычислениях 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значений числовых выражений. </w:t>
            </w:r>
          </w:p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Вычислять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числовых выражений в 2—3 действия со скобками и без скобок. </w:t>
            </w: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Использовать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математическую терминологию при чтении и записи числовых выражений. </w:t>
            </w:r>
          </w:p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Использовать</w:t>
            </w:r>
            <w:r w:rsidRPr="000871D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различные приемы проверки правильности вычисления значения числового выражения</w:t>
            </w:r>
            <w:r w:rsidRPr="000871D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(с опорой на свойства арифметических действий, на правила о порядке выполнения действий).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Анализировать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текстовую задачу и </w:t>
            </w: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выполнять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краткую запись задачи разными способами, в том числе в табличной форме.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Моделировать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зависимости между величинами с помощью схематических чертежей.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Решать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задачи арифметическими способами.  </w:t>
            </w:r>
          </w:p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Сравнивать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увеличение (уменьшение) числа на несколько единиц и на увеличение (уменьшение) числа в несколько раз, </w:t>
            </w: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приводить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объяснения.</w:t>
            </w:r>
          </w:p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план решения задачи.</w:t>
            </w:r>
          </w:p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sz w:val="24"/>
                <w:szCs w:val="24"/>
              </w:rPr>
              <w:t>Действовать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по предложенному или самостоятельно составленному 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плану.</w:t>
            </w:r>
          </w:p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Пояснять ход решения задачи.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871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Выполнять</w:t>
            </w:r>
            <w:r w:rsidRPr="000871D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задания логического и поискового характера.</w:t>
            </w:r>
          </w:p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Оценивать </w:t>
            </w:r>
            <w:r w:rsidRPr="000871D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результаты продвижения по теме, проявлять личностную заинтересованность в приобретении и расширении знаний и способов действий.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Анализировать 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свои действия и управлять ими.</w:t>
            </w:r>
          </w:p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Воспроизводить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по памяти таблицу умножения и соответствующие случаи деления с числами 2—7.</w:t>
            </w:r>
          </w:p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Применять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знания таблицы умножения при выполнении вычислений числовых выражений.</w:t>
            </w:r>
          </w:p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Находить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число, которое в несколько раз больше (меньше) данного.</w:t>
            </w:r>
          </w:p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Выполнять задания творческого и поискового характера. Составлять план успешной игры</w:t>
            </w:r>
          </w:p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рассказы, сказки с использованием математических понятий, взаимозависимостей, отношений, чисел, геометрических фигур, математических терминов</w:t>
            </w:r>
          </w:p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и оценивать составленные сказки с точки зрения правильности 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использования в них математических элементов.</w:t>
            </w:r>
          </w:p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Собирать 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и классифицировать информацию.</w:t>
            </w:r>
          </w:p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в паре.</w:t>
            </w:r>
            <w:r w:rsidRPr="000871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Оценивать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 и ход работы.</w:t>
            </w:r>
          </w:p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Воспроизводить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по памяти таблицу умножения и соответствующие случаи деления. </w:t>
            </w: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Применять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знания таблицы умножения при выполнении вычислений.</w:t>
            </w:r>
          </w:p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Сравнивать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геометрические фигуры по площади.</w:t>
            </w:r>
          </w:p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Находить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площадь прямоугольника разными способами.</w:t>
            </w:r>
          </w:p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Умножать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числа на 1 и на 0. </w:t>
            </w: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Выполнять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деление 0 на число, не равное 0.</w:t>
            </w:r>
          </w:p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Анализировать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задачи, </w:t>
            </w: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устанавливать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зависимости между величинами, </w:t>
            </w: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составлять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план решения задачи, </w:t>
            </w: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решать</w:t>
            </w:r>
          </w:p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текстовые задачи разных видов.</w:t>
            </w:r>
          </w:p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Чертить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окружность (круг) с использованием циркуля.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871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Моделировать</w:t>
            </w:r>
            <w:r w:rsidRPr="000871D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различное расположение кругов на плоскости.</w:t>
            </w:r>
          </w:p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Классифицировать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геометрические фигуры по заданному или найденному основанию.</w:t>
            </w:r>
          </w:p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Находить</w:t>
            </w:r>
            <w:r w:rsidRPr="000871D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долю величины и величину по ее доле.</w:t>
            </w:r>
          </w:p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Сравнить</w:t>
            </w:r>
            <w:r w:rsidRPr="000871D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разные доли одной и той же величины.</w:t>
            </w:r>
          </w:p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Описывать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явления и события с использованием величин времени. </w:t>
            </w: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Переводить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одни единицы времени в другие.</w:t>
            </w:r>
          </w:p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Дополнять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задачи-расчеты недостающими данными и </w:t>
            </w: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решать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их.</w:t>
            </w:r>
          </w:p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Располагать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предметы на плане комнаты по описанию.</w:t>
            </w:r>
          </w:p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(по рисунку) на </w:t>
            </w:r>
            <w:r w:rsidRPr="000871D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вычислительной машине, 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осуществляющей выбор продолжения работы.</w:t>
            </w:r>
          </w:p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результаты освоения темы, проявлять личностную заинтересованность в приобретении и расширении знаний и способов действий.</w:t>
            </w:r>
          </w:p>
          <w:p w:rsidR="008E09CC" w:rsidRPr="000871D1" w:rsidRDefault="008E09CC" w:rsidP="00F36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свои действия и управлять ими.</w:t>
            </w:r>
          </w:p>
        </w:tc>
        <w:tc>
          <w:tcPr>
            <w:tcW w:w="499" w:type="pct"/>
            <w:gridSpan w:val="9"/>
          </w:tcPr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Фронтальный</w:t>
            </w:r>
          </w:p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266" w:type="pct"/>
            <w:gridSpan w:val="7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</w:t>
            </w:r>
          </w:p>
        </w:tc>
        <w:tc>
          <w:tcPr>
            <w:tcW w:w="569" w:type="pct"/>
            <w:gridSpan w:val="4"/>
            <w:tcBorders>
              <w:right w:val="single" w:sz="4" w:space="0" w:color="auto"/>
            </w:tcBorders>
          </w:tcPr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Умножение. Четные</w:t>
            </w:r>
            <w:proofErr w:type="gram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нечетные числа</w:t>
            </w:r>
          </w:p>
        </w:tc>
        <w:tc>
          <w:tcPr>
            <w:tcW w:w="387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" w:type="pct"/>
            <w:gridSpan w:val="11"/>
            <w:tcBorders>
              <w:left w:val="single" w:sz="4" w:space="0" w:color="auto"/>
            </w:tcBorders>
          </w:tcPr>
          <w:p w:rsidR="008E09CC" w:rsidRPr="000871D1" w:rsidRDefault="00B4559B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" w:type="pct"/>
            <w:gridSpan w:val="9"/>
            <w:vMerge/>
          </w:tcPr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EE610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EE610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8" w:type="pct"/>
            <w:gridSpan w:val="7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gridSpan w:val="9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proofErr w:type="gram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прос</w:t>
            </w:r>
          </w:p>
        </w:tc>
        <w:tc>
          <w:tcPr>
            <w:tcW w:w="266" w:type="pct"/>
            <w:gridSpan w:val="7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9" w:type="pct"/>
            <w:gridSpan w:val="4"/>
            <w:tcBorders>
              <w:right w:val="single" w:sz="4" w:space="0" w:color="auto"/>
            </w:tcBorders>
          </w:tcPr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Зависимость между величинами: цена, количество, стоимость.</w:t>
            </w:r>
          </w:p>
        </w:tc>
        <w:tc>
          <w:tcPr>
            <w:tcW w:w="387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" w:type="pct"/>
            <w:gridSpan w:val="11"/>
            <w:tcBorders>
              <w:left w:val="single" w:sz="4" w:space="0" w:color="auto"/>
            </w:tcBorders>
          </w:tcPr>
          <w:p w:rsidR="008E09CC" w:rsidRPr="000871D1" w:rsidRDefault="00B4559B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" w:type="pct"/>
            <w:gridSpan w:val="9"/>
            <w:vMerge/>
          </w:tcPr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EE610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EE610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8" w:type="pct"/>
            <w:gridSpan w:val="7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gridSpan w:val="9"/>
          </w:tcPr>
          <w:p w:rsidR="008E09CC" w:rsidRPr="000871D1" w:rsidRDefault="008E09CC" w:rsidP="00090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8E09CC" w:rsidRPr="000871D1" w:rsidRDefault="008E09CC" w:rsidP="00090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266" w:type="pct"/>
            <w:gridSpan w:val="7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9" w:type="pct"/>
            <w:gridSpan w:val="4"/>
            <w:tcBorders>
              <w:right w:val="single" w:sz="4" w:space="0" w:color="auto"/>
            </w:tcBorders>
          </w:tcPr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массы.</w:t>
            </w:r>
          </w:p>
        </w:tc>
        <w:tc>
          <w:tcPr>
            <w:tcW w:w="387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" w:type="pct"/>
            <w:gridSpan w:val="11"/>
            <w:tcBorders>
              <w:left w:val="single" w:sz="4" w:space="0" w:color="auto"/>
            </w:tcBorders>
          </w:tcPr>
          <w:p w:rsidR="008E09CC" w:rsidRPr="000871D1" w:rsidRDefault="00B45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E09CC" w:rsidRPr="000871D1" w:rsidRDefault="008E09CC" w:rsidP="008E0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pct"/>
            <w:gridSpan w:val="9"/>
            <w:vMerge/>
          </w:tcPr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EE610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EE610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8" w:type="pct"/>
            <w:gridSpan w:val="7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gridSpan w:val="9"/>
          </w:tcPr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266" w:type="pct"/>
            <w:gridSpan w:val="7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569" w:type="pct"/>
            <w:gridSpan w:val="4"/>
            <w:tcBorders>
              <w:right w:val="single" w:sz="4" w:space="0" w:color="auto"/>
            </w:tcBorders>
          </w:tcPr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Порядок выполнения действий.     </w:t>
            </w:r>
          </w:p>
        </w:tc>
        <w:tc>
          <w:tcPr>
            <w:tcW w:w="387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" w:type="pct"/>
            <w:gridSpan w:val="11"/>
            <w:tcBorders>
              <w:left w:val="single" w:sz="4" w:space="0" w:color="auto"/>
            </w:tcBorders>
          </w:tcPr>
          <w:p w:rsidR="008E09CC" w:rsidRPr="000871D1" w:rsidRDefault="00B4559B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" w:type="pct"/>
            <w:gridSpan w:val="9"/>
            <w:vMerge/>
          </w:tcPr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EE610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EE610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8" w:type="pct"/>
            <w:gridSpan w:val="7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gridSpan w:val="9"/>
          </w:tcPr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266" w:type="pct"/>
            <w:gridSpan w:val="7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9" w:type="pct"/>
            <w:gridSpan w:val="4"/>
            <w:tcBorders>
              <w:right w:val="single" w:sz="4" w:space="0" w:color="auto"/>
            </w:tcBorders>
          </w:tcPr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Порядок выполнения действий.     </w:t>
            </w:r>
          </w:p>
        </w:tc>
        <w:tc>
          <w:tcPr>
            <w:tcW w:w="387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" w:type="pct"/>
            <w:gridSpan w:val="11"/>
            <w:tcBorders>
              <w:left w:val="single" w:sz="4" w:space="0" w:color="auto"/>
            </w:tcBorders>
          </w:tcPr>
          <w:p w:rsidR="008E09CC" w:rsidRPr="000871D1" w:rsidRDefault="00B4559B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" w:type="pct"/>
            <w:gridSpan w:val="9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8" w:type="pct"/>
            <w:gridSpan w:val="7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9" w:type="pct"/>
            <w:gridSpan w:val="9"/>
          </w:tcPr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266" w:type="pct"/>
            <w:gridSpan w:val="7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569" w:type="pct"/>
            <w:gridSpan w:val="4"/>
            <w:tcBorders>
              <w:right w:val="single" w:sz="4" w:space="0" w:color="auto"/>
            </w:tcBorders>
          </w:tcPr>
          <w:p w:rsidR="008E09CC" w:rsidRPr="000871D1" w:rsidRDefault="008E09CC" w:rsidP="0027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  <w:r w:rsidRPr="000871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387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" w:type="pct"/>
            <w:gridSpan w:val="11"/>
            <w:tcBorders>
              <w:left w:val="single" w:sz="4" w:space="0" w:color="auto"/>
            </w:tcBorders>
          </w:tcPr>
          <w:p w:rsidR="008E09CC" w:rsidRPr="000871D1" w:rsidRDefault="00B4559B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" w:type="pct"/>
            <w:gridSpan w:val="9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gridSpan w:val="7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gridSpan w:val="9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proofErr w:type="gram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/работа</w:t>
            </w:r>
          </w:p>
        </w:tc>
        <w:tc>
          <w:tcPr>
            <w:tcW w:w="266" w:type="pct"/>
            <w:gridSpan w:val="7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9" w:type="pct"/>
            <w:gridSpan w:val="4"/>
            <w:tcBorders>
              <w:right w:val="single" w:sz="4" w:space="0" w:color="auto"/>
            </w:tcBorders>
          </w:tcPr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Странички для </w:t>
            </w:r>
            <w:proofErr w:type="gram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.     Компьютер как техническое устройство для работы с информацией</w:t>
            </w:r>
            <w:proofErr w:type="gram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7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Компьютер как техническое устройство для работы с информацией</w:t>
            </w:r>
            <w:proofErr w:type="gram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05" w:type="pct"/>
            <w:gridSpan w:val="11"/>
            <w:tcBorders>
              <w:left w:val="single" w:sz="4" w:space="0" w:color="auto"/>
            </w:tcBorders>
          </w:tcPr>
          <w:p w:rsidR="008E09CC" w:rsidRPr="000871D1" w:rsidRDefault="00B4559B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" w:type="pct"/>
            <w:gridSpan w:val="9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gridSpan w:val="7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gridSpan w:val="9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Ар/</w:t>
            </w:r>
            <w:proofErr w:type="spell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дикт</w:t>
            </w:r>
            <w:proofErr w:type="spell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" w:type="pct"/>
            <w:gridSpan w:val="7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9" w:type="pct"/>
            <w:gridSpan w:val="4"/>
            <w:tcBorders>
              <w:right w:val="single" w:sz="4" w:space="0" w:color="auto"/>
            </w:tcBorders>
          </w:tcPr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387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" w:type="pct"/>
            <w:gridSpan w:val="11"/>
            <w:tcBorders>
              <w:left w:val="single" w:sz="4" w:space="0" w:color="auto"/>
            </w:tcBorders>
          </w:tcPr>
          <w:p w:rsidR="008E09CC" w:rsidRPr="000871D1" w:rsidRDefault="00B45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E09CC" w:rsidRPr="000871D1" w:rsidRDefault="008E09CC" w:rsidP="008E0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pct"/>
            <w:gridSpan w:val="9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gridSpan w:val="7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gridSpan w:val="9"/>
          </w:tcPr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266" w:type="pct"/>
            <w:gridSpan w:val="7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9" w:type="pct"/>
            <w:gridSpan w:val="4"/>
            <w:tcBorders>
              <w:right w:val="single" w:sz="4" w:space="0" w:color="auto"/>
            </w:tcBorders>
          </w:tcPr>
          <w:p w:rsidR="008E09CC" w:rsidRPr="000871D1" w:rsidRDefault="008E09CC" w:rsidP="00090B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 работа №2. «Проверим себя и оценим свои достижения» (тестовая форма). Анализ </w:t>
            </w:r>
            <w:r w:rsidRPr="000871D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результатов.</w:t>
            </w:r>
          </w:p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" w:type="pct"/>
            <w:gridSpan w:val="11"/>
            <w:tcBorders>
              <w:left w:val="single" w:sz="4" w:space="0" w:color="auto"/>
            </w:tcBorders>
          </w:tcPr>
          <w:p w:rsidR="008E09CC" w:rsidRPr="000871D1" w:rsidRDefault="00B4559B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" w:type="pct"/>
            <w:gridSpan w:val="9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gridSpan w:val="7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gridSpan w:val="9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Контрольнаяработа</w:t>
            </w:r>
            <w:proofErr w:type="spellEnd"/>
          </w:p>
        </w:tc>
        <w:tc>
          <w:tcPr>
            <w:tcW w:w="266" w:type="pct"/>
            <w:gridSpan w:val="7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569" w:type="pct"/>
            <w:gridSpan w:val="4"/>
            <w:tcBorders>
              <w:right w:val="single" w:sz="4" w:space="0" w:color="auto"/>
            </w:tcBorders>
          </w:tcPr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Умножение 4 и на 4 и соответствующие случаи деления на 4.</w:t>
            </w:r>
          </w:p>
        </w:tc>
        <w:tc>
          <w:tcPr>
            <w:tcW w:w="387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" w:type="pct"/>
            <w:gridSpan w:val="11"/>
            <w:tcBorders>
              <w:left w:val="single" w:sz="4" w:space="0" w:color="auto"/>
            </w:tcBorders>
          </w:tcPr>
          <w:p w:rsidR="008E09CC" w:rsidRPr="000871D1" w:rsidRDefault="00B4559B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" w:type="pct"/>
            <w:gridSpan w:val="9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gridSpan w:val="7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gridSpan w:val="9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266" w:type="pct"/>
            <w:gridSpan w:val="7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9" w:type="pct"/>
            <w:gridSpan w:val="4"/>
            <w:tcBorders>
              <w:right w:val="single" w:sz="4" w:space="0" w:color="auto"/>
            </w:tcBorders>
          </w:tcPr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Умножение. Увеличение числа в несколько раз.</w:t>
            </w:r>
          </w:p>
        </w:tc>
        <w:tc>
          <w:tcPr>
            <w:tcW w:w="387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" w:type="pct"/>
            <w:gridSpan w:val="11"/>
            <w:tcBorders>
              <w:left w:val="single" w:sz="4" w:space="0" w:color="auto"/>
            </w:tcBorders>
          </w:tcPr>
          <w:p w:rsidR="008E09CC" w:rsidRPr="000871D1" w:rsidRDefault="00B4559B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" w:type="pct"/>
            <w:gridSpan w:val="9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gridSpan w:val="7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gridSpan w:val="9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66" w:type="pct"/>
            <w:gridSpan w:val="7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9" w:type="pct"/>
            <w:gridSpan w:val="4"/>
            <w:tcBorders>
              <w:right w:val="single" w:sz="4" w:space="0" w:color="auto"/>
            </w:tcBorders>
          </w:tcPr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Задачи на увеличение числа в несколько раз.</w:t>
            </w:r>
          </w:p>
        </w:tc>
        <w:tc>
          <w:tcPr>
            <w:tcW w:w="387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" w:type="pct"/>
            <w:gridSpan w:val="11"/>
            <w:tcBorders>
              <w:left w:val="single" w:sz="4" w:space="0" w:color="auto"/>
            </w:tcBorders>
          </w:tcPr>
          <w:p w:rsidR="008E09CC" w:rsidRPr="000871D1" w:rsidRDefault="00B4559B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" w:type="pct"/>
            <w:gridSpan w:val="9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gridSpan w:val="7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gridSpan w:val="9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Мат/</w:t>
            </w:r>
            <w:proofErr w:type="spell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дикт</w:t>
            </w:r>
            <w:proofErr w:type="spell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" w:type="pct"/>
            <w:gridSpan w:val="7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9" w:type="pct"/>
            <w:gridSpan w:val="4"/>
            <w:tcBorders>
              <w:right w:val="single" w:sz="4" w:space="0" w:color="auto"/>
            </w:tcBorders>
          </w:tcPr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Деление. Уменьшение числа в несколько раз.</w:t>
            </w:r>
          </w:p>
        </w:tc>
        <w:tc>
          <w:tcPr>
            <w:tcW w:w="387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" w:type="pct"/>
            <w:gridSpan w:val="11"/>
            <w:tcBorders>
              <w:left w:val="single" w:sz="4" w:space="0" w:color="auto"/>
            </w:tcBorders>
          </w:tcPr>
          <w:p w:rsidR="008E09CC" w:rsidRPr="000871D1" w:rsidRDefault="00B4559B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" w:type="pct"/>
            <w:gridSpan w:val="9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gridSpan w:val="7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gridSpan w:val="9"/>
          </w:tcPr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266" w:type="pct"/>
            <w:gridSpan w:val="7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9" w:type="pct"/>
            <w:gridSpan w:val="4"/>
            <w:tcBorders>
              <w:right w:val="single" w:sz="4" w:space="0" w:color="auto"/>
            </w:tcBorders>
          </w:tcPr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Решение задач на уменьшение числа в несколько раз.</w:t>
            </w:r>
          </w:p>
        </w:tc>
        <w:tc>
          <w:tcPr>
            <w:tcW w:w="387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" w:type="pct"/>
            <w:gridSpan w:val="11"/>
            <w:tcBorders>
              <w:left w:val="single" w:sz="4" w:space="0" w:color="auto"/>
            </w:tcBorders>
          </w:tcPr>
          <w:p w:rsidR="008E09CC" w:rsidRPr="000871D1" w:rsidRDefault="00B4559B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" w:type="pct"/>
            <w:gridSpan w:val="9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gridSpan w:val="7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gridSpan w:val="9"/>
          </w:tcPr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266" w:type="pct"/>
            <w:gridSpan w:val="7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9" w:type="pct"/>
            <w:gridSpan w:val="4"/>
            <w:tcBorders>
              <w:right w:val="single" w:sz="4" w:space="0" w:color="auto"/>
            </w:tcBorders>
          </w:tcPr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Умножение 5 и на 5 и соответствующие случаи деления.</w:t>
            </w:r>
          </w:p>
        </w:tc>
        <w:tc>
          <w:tcPr>
            <w:tcW w:w="387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" w:type="pct"/>
            <w:gridSpan w:val="11"/>
            <w:tcBorders>
              <w:left w:val="single" w:sz="4" w:space="0" w:color="auto"/>
            </w:tcBorders>
          </w:tcPr>
          <w:p w:rsidR="008E09CC" w:rsidRPr="000871D1" w:rsidRDefault="00B4559B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" w:type="pct"/>
            <w:gridSpan w:val="9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gridSpan w:val="7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gridSpan w:val="9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66" w:type="pct"/>
            <w:gridSpan w:val="7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9" w:type="pct"/>
            <w:gridSpan w:val="4"/>
            <w:tcBorders>
              <w:right w:val="single" w:sz="4" w:space="0" w:color="auto"/>
            </w:tcBorders>
          </w:tcPr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Решение задач на кратное сравнение.</w:t>
            </w:r>
          </w:p>
        </w:tc>
        <w:tc>
          <w:tcPr>
            <w:tcW w:w="387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" w:type="pct"/>
            <w:gridSpan w:val="11"/>
            <w:tcBorders>
              <w:left w:val="single" w:sz="4" w:space="0" w:color="auto"/>
            </w:tcBorders>
          </w:tcPr>
          <w:p w:rsidR="008E09CC" w:rsidRPr="000871D1" w:rsidRDefault="00B4559B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" w:type="pct"/>
            <w:gridSpan w:val="9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gridSpan w:val="7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gridSpan w:val="9"/>
          </w:tcPr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266" w:type="pct"/>
            <w:gridSpan w:val="7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69" w:type="pct"/>
            <w:gridSpan w:val="4"/>
            <w:tcBorders>
              <w:right w:val="single" w:sz="4" w:space="0" w:color="auto"/>
            </w:tcBorders>
          </w:tcPr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Деление. Кратное сравнение чисел и величин.</w:t>
            </w:r>
          </w:p>
        </w:tc>
        <w:tc>
          <w:tcPr>
            <w:tcW w:w="387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9CC" w:rsidRPr="000871D1" w:rsidRDefault="008E0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" w:type="pct"/>
            <w:gridSpan w:val="11"/>
            <w:tcBorders>
              <w:left w:val="single" w:sz="4" w:space="0" w:color="auto"/>
            </w:tcBorders>
          </w:tcPr>
          <w:p w:rsidR="008E09CC" w:rsidRPr="000871D1" w:rsidRDefault="00B45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E09CC" w:rsidRPr="000871D1" w:rsidRDefault="008E0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9CC" w:rsidRPr="000871D1" w:rsidRDefault="008E09CC" w:rsidP="008E0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pct"/>
            <w:gridSpan w:val="9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gridSpan w:val="7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gridSpan w:val="9"/>
          </w:tcPr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266" w:type="pct"/>
            <w:gridSpan w:val="7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69" w:type="pct"/>
            <w:gridSpan w:val="4"/>
            <w:tcBorders>
              <w:right w:val="single" w:sz="4" w:space="0" w:color="auto"/>
            </w:tcBorders>
          </w:tcPr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387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" w:type="pct"/>
            <w:gridSpan w:val="11"/>
            <w:tcBorders>
              <w:left w:val="single" w:sz="4" w:space="0" w:color="auto"/>
            </w:tcBorders>
          </w:tcPr>
          <w:p w:rsidR="008E09CC" w:rsidRPr="000871D1" w:rsidRDefault="00B4559B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" w:type="pct"/>
            <w:gridSpan w:val="9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gridSpan w:val="7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gridSpan w:val="9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Ар/</w:t>
            </w:r>
            <w:proofErr w:type="spell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дикт</w:t>
            </w:r>
            <w:proofErr w:type="spell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" w:type="pct"/>
            <w:gridSpan w:val="7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69" w:type="pct"/>
            <w:gridSpan w:val="4"/>
            <w:tcBorders>
              <w:right w:val="single" w:sz="4" w:space="0" w:color="auto"/>
            </w:tcBorders>
          </w:tcPr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6 и на 6 и 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соответствующие случаи деления на 6.</w:t>
            </w:r>
          </w:p>
        </w:tc>
        <w:tc>
          <w:tcPr>
            <w:tcW w:w="387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" w:type="pct"/>
            <w:gridSpan w:val="11"/>
            <w:tcBorders>
              <w:left w:val="single" w:sz="4" w:space="0" w:color="auto"/>
            </w:tcBorders>
          </w:tcPr>
          <w:p w:rsidR="008E09CC" w:rsidRPr="000871D1" w:rsidRDefault="00B4559B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" w:type="pct"/>
            <w:gridSpan w:val="9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gridSpan w:val="7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gridSpan w:val="9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proofErr w:type="gram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прос</w:t>
            </w:r>
          </w:p>
        </w:tc>
        <w:tc>
          <w:tcPr>
            <w:tcW w:w="266" w:type="pct"/>
            <w:gridSpan w:val="7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569" w:type="pct"/>
            <w:gridSpan w:val="4"/>
            <w:tcBorders>
              <w:right w:val="single" w:sz="4" w:space="0" w:color="auto"/>
            </w:tcBorders>
          </w:tcPr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387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" w:type="pct"/>
            <w:gridSpan w:val="11"/>
            <w:tcBorders>
              <w:left w:val="single" w:sz="4" w:space="0" w:color="auto"/>
            </w:tcBorders>
          </w:tcPr>
          <w:p w:rsidR="008E09CC" w:rsidRPr="000871D1" w:rsidRDefault="00B4559B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" w:type="pct"/>
            <w:gridSpan w:val="9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gridSpan w:val="7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gridSpan w:val="9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266" w:type="pct"/>
            <w:gridSpan w:val="7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9" w:type="pct"/>
            <w:gridSpan w:val="4"/>
            <w:tcBorders>
              <w:right w:val="single" w:sz="4" w:space="0" w:color="auto"/>
            </w:tcBorders>
          </w:tcPr>
          <w:p w:rsidR="008E09CC" w:rsidRPr="000871D1" w:rsidRDefault="008E09CC" w:rsidP="0027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№3. по теме «Табличное умножение и деление» за 1 четверть</w:t>
            </w:r>
          </w:p>
        </w:tc>
        <w:tc>
          <w:tcPr>
            <w:tcW w:w="387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2712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" w:type="pct"/>
            <w:gridSpan w:val="11"/>
            <w:tcBorders>
              <w:left w:val="single" w:sz="4" w:space="0" w:color="auto"/>
            </w:tcBorders>
          </w:tcPr>
          <w:p w:rsidR="008E09CC" w:rsidRPr="000871D1" w:rsidRDefault="00B4559B" w:rsidP="00271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" w:type="pct"/>
            <w:gridSpan w:val="9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gridSpan w:val="7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gridSpan w:val="9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66" w:type="pct"/>
            <w:gridSpan w:val="7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69" w:type="pct"/>
            <w:gridSpan w:val="4"/>
            <w:tcBorders>
              <w:right w:val="single" w:sz="4" w:space="0" w:color="auto"/>
            </w:tcBorders>
          </w:tcPr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Решение задач.</w:t>
            </w:r>
          </w:p>
        </w:tc>
        <w:tc>
          <w:tcPr>
            <w:tcW w:w="387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" w:type="pct"/>
            <w:gridSpan w:val="11"/>
            <w:tcBorders>
              <w:left w:val="single" w:sz="4" w:space="0" w:color="auto"/>
            </w:tcBorders>
          </w:tcPr>
          <w:p w:rsidR="008E09CC" w:rsidRPr="000871D1" w:rsidRDefault="00B4559B" w:rsidP="00C9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" w:type="pct"/>
            <w:gridSpan w:val="9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gridSpan w:val="7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gridSpan w:val="9"/>
          </w:tcPr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266" w:type="pct"/>
            <w:gridSpan w:val="7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69" w:type="pct"/>
            <w:gridSpan w:val="4"/>
            <w:tcBorders>
              <w:right w:val="single" w:sz="4" w:space="0" w:color="auto"/>
            </w:tcBorders>
          </w:tcPr>
          <w:p w:rsidR="008E09CC" w:rsidRPr="000871D1" w:rsidRDefault="008E09CC" w:rsidP="008263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387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E374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" w:type="pct"/>
            <w:gridSpan w:val="11"/>
            <w:tcBorders>
              <w:left w:val="single" w:sz="4" w:space="0" w:color="auto"/>
            </w:tcBorders>
          </w:tcPr>
          <w:p w:rsidR="008E09CC" w:rsidRPr="000871D1" w:rsidRDefault="00B4559B" w:rsidP="00E374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74" w:type="pct"/>
            <w:gridSpan w:val="9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gridSpan w:val="7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gridSpan w:val="9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. работа</w:t>
            </w:r>
          </w:p>
        </w:tc>
        <w:tc>
          <w:tcPr>
            <w:tcW w:w="266" w:type="pct"/>
            <w:gridSpan w:val="7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69" w:type="pct"/>
            <w:gridSpan w:val="4"/>
            <w:tcBorders>
              <w:right w:val="single" w:sz="4" w:space="0" w:color="auto"/>
            </w:tcBorders>
          </w:tcPr>
          <w:p w:rsidR="008E09CC" w:rsidRPr="000871D1" w:rsidRDefault="008E09CC" w:rsidP="00E374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Умножение 7 и на 7 и соответствующие случаи деления</w:t>
            </w:r>
            <w:proofErr w:type="gram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387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E374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" w:type="pct"/>
            <w:gridSpan w:val="11"/>
            <w:tcBorders>
              <w:left w:val="single" w:sz="4" w:space="0" w:color="auto"/>
            </w:tcBorders>
          </w:tcPr>
          <w:p w:rsidR="008E09CC" w:rsidRPr="000871D1" w:rsidRDefault="00B4559B" w:rsidP="00E374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74" w:type="pct"/>
            <w:gridSpan w:val="9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gridSpan w:val="7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gridSpan w:val="9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. работа</w:t>
            </w:r>
          </w:p>
        </w:tc>
        <w:tc>
          <w:tcPr>
            <w:tcW w:w="266" w:type="pct"/>
            <w:gridSpan w:val="7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9" w:type="pct"/>
            <w:gridSpan w:val="4"/>
            <w:tcBorders>
              <w:right w:val="single" w:sz="4" w:space="0" w:color="auto"/>
            </w:tcBorders>
          </w:tcPr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Странички для </w:t>
            </w:r>
            <w:proofErr w:type="gram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.    Компьютер и дополнительные устройства, подключаемые к компьютеру, их назначение</w:t>
            </w:r>
            <w:proofErr w:type="gram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7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Компьютер и дополнительные устройства, подключаемые к компьютеру, их назначение</w:t>
            </w:r>
            <w:proofErr w:type="gram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05" w:type="pct"/>
            <w:gridSpan w:val="11"/>
            <w:tcBorders>
              <w:left w:val="single" w:sz="4" w:space="0" w:color="auto"/>
            </w:tcBorders>
          </w:tcPr>
          <w:p w:rsidR="008E09CC" w:rsidRPr="000871D1" w:rsidRDefault="00B4559B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" w:type="pct"/>
            <w:gridSpan w:val="9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gridSpan w:val="7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gridSpan w:val="9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Мат/</w:t>
            </w:r>
            <w:proofErr w:type="spell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дикт</w:t>
            </w:r>
            <w:proofErr w:type="spellEnd"/>
          </w:p>
        </w:tc>
        <w:tc>
          <w:tcPr>
            <w:tcW w:w="266" w:type="pct"/>
            <w:gridSpan w:val="7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69" w:type="pct"/>
            <w:gridSpan w:val="4"/>
            <w:tcBorders>
              <w:right w:val="single" w:sz="4" w:space="0" w:color="auto"/>
            </w:tcBorders>
          </w:tcPr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Что узнали. Чему научились.   </w:t>
            </w:r>
          </w:p>
        </w:tc>
        <w:tc>
          <w:tcPr>
            <w:tcW w:w="387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" w:type="pct"/>
            <w:gridSpan w:val="11"/>
            <w:tcBorders>
              <w:left w:val="single" w:sz="4" w:space="0" w:color="auto"/>
            </w:tcBorders>
          </w:tcPr>
          <w:p w:rsidR="008E09CC" w:rsidRPr="000871D1" w:rsidRDefault="008E0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9CC" w:rsidRPr="000871D1" w:rsidRDefault="00B45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E09CC" w:rsidRPr="000871D1" w:rsidRDefault="008E09CC" w:rsidP="008E0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pct"/>
            <w:gridSpan w:val="9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gridSpan w:val="7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gridSpan w:val="9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66" w:type="pct"/>
            <w:gridSpan w:val="7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569" w:type="pct"/>
            <w:gridSpan w:val="4"/>
            <w:tcBorders>
              <w:right w:val="single" w:sz="4" w:space="0" w:color="auto"/>
            </w:tcBorders>
          </w:tcPr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Что узнали. Чему научились.   </w:t>
            </w:r>
          </w:p>
          <w:p w:rsidR="008E09CC" w:rsidRPr="000871D1" w:rsidRDefault="008E09CC" w:rsidP="00E374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sz w:val="24"/>
                <w:szCs w:val="24"/>
              </w:rPr>
              <w:t>Проект «Математические сказки»</w:t>
            </w:r>
          </w:p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9CC" w:rsidRPr="000871D1" w:rsidRDefault="008E0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9CC" w:rsidRPr="000871D1" w:rsidRDefault="008E0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9CC" w:rsidRPr="000871D1" w:rsidRDefault="008E0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9CC" w:rsidRPr="000871D1" w:rsidRDefault="008E0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" w:type="pct"/>
            <w:gridSpan w:val="11"/>
            <w:tcBorders>
              <w:left w:val="single" w:sz="4" w:space="0" w:color="auto"/>
            </w:tcBorders>
          </w:tcPr>
          <w:p w:rsidR="008E09CC" w:rsidRPr="000871D1" w:rsidRDefault="00B45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E09CC" w:rsidRPr="000871D1" w:rsidRDefault="008E0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9CC" w:rsidRPr="000871D1" w:rsidRDefault="008E0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9CC" w:rsidRPr="000871D1" w:rsidRDefault="008E0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9CC" w:rsidRPr="000871D1" w:rsidRDefault="008E0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9CC" w:rsidRPr="000871D1" w:rsidRDefault="008E09CC" w:rsidP="008E0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pct"/>
            <w:gridSpan w:val="9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gridSpan w:val="7"/>
            <w:vMerge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gridSpan w:val="9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266" w:type="pct"/>
            <w:gridSpan w:val="7"/>
          </w:tcPr>
          <w:p w:rsidR="008E09CC" w:rsidRPr="000871D1" w:rsidRDefault="008E09CC" w:rsidP="00EE61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57B2" w:rsidRPr="000871D1" w:rsidTr="006143E0">
        <w:trPr>
          <w:gridAfter w:val="13"/>
          <w:wAfter w:w="407" w:type="pct"/>
        </w:trPr>
        <w:tc>
          <w:tcPr>
            <w:tcW w:w="4593" w:type="pct"/>
            <w:gridSpan w:val="69"/>
          </w:tcPr>
          <w:p w:rsidR="003F46CE" w:rsidRPr="000871D1" w:rsidRDefault="003F46CE" w:rsidP="003F4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957B2" w:rsidRPr="000871D1" w:rsidRDefault="003F46CE" w:rsidP="003F4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sz w:val="24"/>
                <w:szCs w:val="24"/>
              </w:rPr>
              <w:t>Табличное умножение и деление (28 ч)</w:t>
            </w: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74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8263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Площадь. Единицы площади.</w:t>
            </w:r>
          </w:p>
        </w:tc>
        <w:tc>
          <w:tcPr>
            <w:tcW w:w="397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8263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gridSpan w:val="11"/>
            <w:tcBorders>
              <w:left w:val="single" w:sz="4" w:space="0" w:color="auto"/>
            </w:tcBorders>
          </w:tcPr>
          <w:p w:rsidR="008E09CC" w:rsidRPr="000871D1" w:rsidRDefault="00B4559B" w:rsidP="008263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2" w:type="pct"/>
            <w:gridSpan w:val="9"/>
            <w:vMerge w:val="restart"/>
          </w:tcPr>
          <w:p w:rsidR="001E2F8A" w:rsidRDefault="001E2F8A" w:rsidP="001E2F8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Развитие</w:t>
            </w:r>
          </w:p>
          <w:p w:rsidR="001E2F8A" w:rsidRPr="000871D1" w:rsidRDefault="001E2F8A" w:rsidP="001E2F8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мотивации</w:t>
            </w:r>
            <w:r w:rsidRPr="000871D1">
              <w:rPr>
                <w:rFonts w:ascii="Times New Roman" w:hAnsi="Times New Roman"/>
                <w:sz w:val="24"/>
                <w:szCs w:val="24"/>
              </w:rPr>
              <w:t xml:space="preserve"> учебной деятельности и личностного с</w:t>
            </w:r>
            <w:r>
              <w:rPr>
                <w:rFonts w:ascii="Times New Roman" w:hAnsi="Times New Roman"/>
                <w:sz w:val="24"/>
                <w:szCs w:val="24"/>
              </w:rPr>
              <w:t>мысла учения, заинтересованности</w:t>
            </w:r>
            <w:r w:rsidRPr="000871D1">
              <w:rPr>
                <w:rFonts w:ascii="Times New Roman" w:hAnsi="Times New Roman"/>
                <w:sz w:val="24"/>
                <w:szCs w:val="24"/>
              </w:rPr>
              <w:t xml:space="preserve"> в приобретении и расширении </w:t>
            </w:r>
            <w:r w:rsidRPr="000871D1">
              <w:rPr>
                <w:rFonts w:ascii="Times New Roman" w:hAnsi="Times New Roman"/>
                <w:sz w:val="24"/>
                <w:szCs w:val="24"/>
              </w:rPr>
              <w:lastRenderedPageBreak/>
              <w:t>знаний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способов действий, творческого</w:t>
            </w:r>
            <w:r w:rsidRPr="000871D1">
              <w:rPr>
                <w:rFonts w:ascii="Times New Roman" w:hAnsi="Times New Roman"/>
                <w:sz w:val="24"/>
                <w:szCs w:val="24"/>
              </w:rPr>
              <w:t xml:space="preserve"> подход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0871D1">
              <w:rPr>
                <w:rFonts w:ascii="Times New Roman" w:hAnsi="Times New Roman"/>
                <w:sz w:val="24"/>
                <w:szCs w:val="24"/>
              </w:rPr>
              <w:t xml:space="preserve"> к выполнению заданий.</w:t>
            </w: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1E2F8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</w:t>
            </w:r>
          </w:p>
          <w:p w:rsidR="001E2F8A" w:rsidRPr="000871D1" w:rsidRDefault="001E2F8A" w:rsidP="001E2F8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мотивации</w:t>
            </w:r>
            <w:r w:rsidRPr="000871D1">
              <w:rPr>
                <w:rFonts w:ascii="Times New Roman" w:hAnsi="Times New Roman"/>
                <w:sz w:val="24"/>
                <w:szCs w:val="24"/>
              </w:rPr>
              <w:t xml:space="preserve"> учебной деятельности и личностного с</w:t>
            </w:r>
            <w:r>
              <w:rPr>
                <w:rFonts w:ascii="Times New Roman" w:hAnsi="Times New Roman"/>
                <w:sz w:val="24"/>
                <w:szCs w:val="24"/>
              </w:rPr>
              <w:t>мысла учения, заинтересованности</w:t>
            </w:r>
            <w:r w:rsidRPr="000871D1">
              <w:rPr>
                <w:rFonts w:ascii="Times New Roman" w:hAnsi="Times New Roman"/>
                <w:sz w:val="24"/>
                <w:szCs w:val="24"/>
              </w:rPr>
              <w:t xml:space="preserve"> в приобретении и расширении знаний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способов действий, творческого</w:t>
            </w:r>
            <w:r w:rsidRPr="000871D1">
              <w:rPr>
                <w:rFonts w:ascii="Times New Roman" w:hAnsi="Times New Roman"/>
                <w:sz w:val="24"/>
                <w:szCs w:val="24"/>
              </w:rPr>
              <w:t xml:space="preserve"> подход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0871D1">
              <w:rPr>
                <w:rFonts w:ascii="Times New Roman" w:hAnsi="Times New Roman"/>
                <w:sz w:val="24"/>
                <w:szCs w:val="24"/>
              </w:rPr>
              <w:t xml:space="preserve"> к выполнению заданий.</w:t>
            </w:r>
          </w:p>
          <w:p w:rsidR="001E2F8A" w:rsidRPr="000871D1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8E09CC" w:rsidRPr="000871D1" w:rsidRDefault="008E09CC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 w:val="restart"/>
          </w:tcPr>
          <w:p w:rsidR="008E09CC" w:rsidRPr="000871D1" w:rsidRDefault="008E09CC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lastRenderedPageBreak/>
              <w:t>Регулятивные УУД:</w:t>
            </w:r>
          </w:p>
          <w:p w:rsidR="008E09CC" w:rsidRPr="000871D1" w:rsidRDefault="008E09CC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 xml:space="preserve">В диалоге с учителем учиться вырабатывать критерии оценки и определять степень успешности выполнения своей работы и работы всех, исходя из имеющихся </w:t>
            </w:r>
            <w:r w:rsidRPr="000871D1">
              <w:rPr>
                <w:rFonts w:ascii="Times New Roman" w:hAnsi="Times New Roman"/>
                <w:sz w:val="24"/>
                <w:szCs w:val="24"/>
              </w:rPr>
              <w:lastRenderedPageBreak/>
              <w:t>критериев.</w:t>
            </w:r>
          </w:p>
          <w:p w:rsidR="008E09CC" w:rsidRPr="000871D1" w:rsidRDefault="008E09CC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Средством формирования этих действий служит технология оценивания образовательных достижений (учебных успехов).</w:t>
            </w:r>
          </w:p>
          <w:p w:rsidR="008E09CC" w:rsidRPr="000871D1" w:rsidRDefault="008E09CC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Познавательные УУД:</w:t>
            </w:r>
          </w:p>
          <w:p w:rsidR="008E09CC" w:rsidRPr="000871D1" w:rsidRDefault="008E09CC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Преобразовывать информацию из одной формы в другую: представлять информацию в виде текста, таблицы, схемы.</w:t>
            </w:r>
          </w:p>
          <w:p w:rsidR="008E09CC" w:rsidRPr="000871D1" w:rsidRDefault="008E09CC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Средством формирования этих действий служит учебный материал и задания учебника, нацеленные на 1-ю линию развития – умение объяснять мир.</w:t>
            </w:r>
          </w:p>
          <w:p w:rsidR="008E09CC" w:rsidRPr="000871D1" w:rsidRDefault="008E09CC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Коммуникативные УУД:</w:t>
            </w:r>
          </w:p>
          <w:p w:rsidR="008E09CC" w:rsidRPr="000871D1" w:rsidRDefault="008E09CC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 xml:space="preserve">Слушать других, пытаться принимать другую точку зрения, быть </w:t>
            </w:r>
            <w:r w:rsidRPr="000871D1">
              <w:rPr>
                <w:rFonts w:ascii="Times New Roman" w:hAnsi="Times New Roman"/>
                <w:sz w:val="24"/>
                <w:szCs w:val="24"/>
              </w:rPr>
              <w:lastRenderedPageBreak/>
              <w:t>готовым изменить свою точку зрения.</w:t>
            </w:r>
          </w:p>
          <w:p w:rsidR="008E09CC" w:rsidRDefault="008E09CC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Pr="000871D1" w:rsidRDefault="001E2F8A" w:rsidP="001E2F8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Регулятивные УУД:</w:t>
            </w:r>
          </w:p>
          <w:p w:rsidR="001E2F8A" w:rsidRPr="000871D1" w:rsidRDefault="001E2F8A" w:rsidP="001E2F8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Составлять план решения проблемы (задачи) совместно с учителем.</w:t>
            </w:r>
          </w:p>
          <w:p w:rsidR="001E2F8A" w:rsidRPr="000871D1" w:rsidRDefault="001E2F8A" w:rsidP="001E2F8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Познавательные УУД:</w:t>
            </w:r>
          </w:p>
          <w:p w:rsidR="001E2F8A" w:rsidRPr="000871D1" w:rsidRDefault="001E2F8A" w:rsidP="001E2F8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Добывать новые знания: извлекать информацию, представленную в разных формах (текст, таблица, схема, иллюстрация и др.).</w:t>
            </w:r>
          </w:p>
          <w:p w:rsidR="001E2F8A" w:rsidRPr="000871D1" w:rsidRDefault="001E2F8A" w:rsidP="001E2F8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Коммуникативные УУД:</w:t>
            </w:r>
          </w:p>
          <w:p w:rsidR="001E2F8A" w:rsidRPr="000871D1" w:rsidRDefault="001E2F8A" w:rsidP="001E2F8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 xml:space="preserve">Донести свою позицию до других: высказывать свою точку зрения и пытаться </w:t>
            </w:r>
            <w:proofErr w:type="spellStart"/>
            <w:r w:rsidRPr="000871D1">
              <w:rPr>
                <w:rFonts w:ascii="Times New Roman" w:hAnsi="Times New Roman"/>
                <w:sz w:val="24"/>
                <w:szCs w:val="24"/>
              </w:rPr>
              <w:t>еёобосновать</w:t>
            </w:r>
            <w:proofErr w:type="spellEnd"/>
            <w:r w:rsidRPr="000871D1">
              <w:rPr>
                <w:rFonts w:ascii="Times New Roman" w:hAnsi="Times New Roman"/>
                <w:sz w:val="24"/>
                <w:szCs w:val="24"/>
              </w:rPr>
              <w:t>, приводя аргументы.</w:t>
            </w:r>
          </w:p>
          <w:p w:rsidR="001E2F8A" w:rsidRPr="000871D1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8E09CC" w:rsidRPr="000871D1" w:rsidRDefault="008E09CC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  <w:gridSpan w:val="8"/>
            <w:vMerge w:val="restart"/>
          </w:tcPr>
          <w:p w:rsidR="008E09CC" w:rsidRPr="000871D1" w:rsidRDefault="008E09CC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 приобретённых математических знаний для описания и объяснения окружающих предметов, процессов, явлений, а также для</w:t>
            </w:r>
            <w:r w:rsidRPr="000871D1">
              <w:rPr>
                <w:rFonts w:ascii="Times New Roman" w:hAnsi="Times New Roman"/>
                <w:sz w:val="24"/>
                <w:szCs w:val="24"/>
              </w:rPr>
              <w:br/>
              <w:t>оценки их количественны</w:t>
            </w:r>
            <w:r w:rsidRPr="000871D1">
              <w:rPr>
                <w:rFonts w:ascii="Times New Roman" w:hAnsi="Times New Roman"/>
                <w:sz w:val="24"/>
                <w:szCs w:val="24"/>
              </w:rPr>
              <w:lastRenderedPageBreak/>
              <w:t>х и пространственных отношений.</w:t>
            </w:r>
          </w:p>
          <w:p w:rsidR="008E09CC" w:rsidRDefault="008E09CC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Pr="000871D1" w:rsidRDefault="001E2F8A" w:rsidP="001E2F8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Использование приобретённых математических знаний для описания и объяснения окружающих предметов, процессов, явлений, а также для</w:t>
            </w:r>
            <w:r w:rsidRPr="000871D1">
              <w:rPr>
                <w:rFonts w:ascii="Times New Roman" w:hAnsi="Times New Roman"/>
                <w:sz w:val="24"/>
                <w:szCs w:val="24"/>
              </w:rPr>
              <w:br/>
              <w:t>оценки их количественных и пространственных отношений.</w:t>
            </w:r>
          </w:p>
          <w:p w:rsidR="001E2F8A" w:rsidRPr="000871D1" w:rsidRDefault="001E2F8A" w:rsidP="004A079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pct"/>
            <w:gridSpan w:val="7"/>
            <w:vMerge w:val="restart"/>
          </w:tcPr>
          <w:p w:rsidR="008E09CC" w:rsidRPr="000871D1" w:rsidRDefault="008E09CC" w:rsidP="004A079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71D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Воспроизводить</w:t>
            </w:r>
            <w:r w:rsidRPr="000871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памяти таблицу умножения и соответствующие случаи деления. </w:t>
            </w:r>
            <w:r w:rsidRPr="000871D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Применять</w:t>
            </w:r>
            <w:r w:rsidRPr="000871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знания таблицы умножения при выполнении вычислений.</w:t>
            </w:r>
          </w:p>
          <w:p w:rsidR="008E09CC" w:rsidRPr="000871D1" w:rsidRDefault="008E09CC" w:rsidP="004A079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71D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Сравнивать</w:t>
            </w:r>
            <w:r w:rsidRPr="000871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геометрические фигуры по площади.</w:t>
            </w:r>
          </w:p>
          <w:p w:rsidR="008E09CC" w:rsidRPr="000871D1" w:rsidRDefault="008E09CC" w:rsidP="004A079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71D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Находить</w:t>
            </w:r>
            <w:r w:rsidRPr="000871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площадь прямоугольника разными способами.</w:t>
            </w:r>
          </w:p>
          <w:p w:rsidR="008E09CC" w:rsidRPr="000871D1" w:rsidRDefault="008E09CC" w:rsidP="004A079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71D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Умножать</w:t>
            </w:r>
            <w:r w:rsidRPr="000871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числа на 1 и на 0. </w:t>
            </w:r>
            <w:r w:rsidRPr="000871D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Выполнять</w:t>
            </w:r>
            <w:r w:rsidRPr="000871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деление 0 на </w:t>
            </w:r>
            <w:r w:rsidRPr="000871D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число, не равное 0.</w:t>
            </w:r>
            <w:r w:rsidRPr="000871D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0871D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Анализировать</w:t>
            </w:r>
            <w:r w:rsidRPr="000871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задачи, </w:t>
            </w:r>
            <w:r w:rsidRPr="000871D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устанавливать</w:t>
            </w:r>
            <w:r w:rsidRPr="000871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зависимости между величинами, </w:t>
            </w:r>
            <w:r w:rsidRPr="000871D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составлять</w:t>
            </w:r>
            <w:r w:rsidRPr="000871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план решения задачи, </w:t>
            </w:r>
            <w:r w:rsidRPr="000871D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решать</w:t>
            </w:r>
            <w:r w:rsidRPr="000871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текстовые задачи разных видов.</w:t>
            </w:r>
          </w:p>
          <w:p w:rsidR="008E09CC" w:rsidRPr="000871D1" w:rsidRDefault="008E09CC" w:rsidP="004A079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71D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Чертить</w:t>
            </w:r>
            <w:r w:rsidRPr="000871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окружность (круг) с использованием циркуля.</w:t>
            </w:r>
            <w:r w:rsidRPr="000871D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0871D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Моделировать</w:t>
            </w:r>
            <w:r w:rsidRPr="000871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различное</w:t>
            </w:r>
            <w:r w:rsidRPr="000871D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871D1">
              <w:rPr>
                <w:rFonts w:ascii="Times New Roman" w:hAnsi="Times New Roman"/>
                <w:sz w:val="24"/>
                <w:szCs w:val="24"/>
                <w:lang w:eastAsia="ru-RU"/>
              </w:rPr>
              <w:t>расположение кругов на плоскости.</w:t>
            </w:r>
            <w:r w:rsidRPr="000871D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0871D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Классифицировать</w:t>
            </w:r>
            <w:r w:rsidRPr="000871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геометрические фигуры по заданному или найденному основанию.</w:t>
            </w:r>
          </w:p>
          <w:p w:rsidR="008E09CC" w:rsidRPr="000871D1" w:rsidRDefault="008E09CC" w:rsidP="004A079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71D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Находить</w:t>
            </w:r>
            <w:r w:rsidRPr="000871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долю величины и величину по ее доле.</w:t>
            </w:r>
          </w:p>
          <w:p w:rsidR="008E09CC" w:rsidRPr="000871D1" w:rsidRDefault="008E09CC" w:rsidP="004A079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71D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Сравнить</w:t>
            </w:r>
            <w:r w:rsidRPr="000871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разные доли одной и той же величины.</w:t>
            </w:r>
          </w:p>
          <w:p w:rsidR="008E09CC" w:rsidRPr="000871D1" w:rsidRDefault="008E09CC" w:rsidP="004A079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71D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0871D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Описывать</w:t>
            </w:r>
            <w:r w:rsidRPr="000871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явления и события с использованием величин времени.</w:t>
            </w:r>
          </w:p>
          <w:p w:rsidR="008E09CC" w:rsidRPr="000871D1" w:rsidRDefault="008E09CC" w:rsidP="004A0791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71D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Переводить</w:t>
            </w:r>
            <w:r w:rsidRPr="000871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одни единицы времени в другие.</w:t>
            </w:r>
            <w:r w:rsidRPr="000871D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0871D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Оценивать </w:t>
            </w:r>
            <w:r w:rsidRPr="000871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результаты продвижения по теме, проявлять личностную заинтересованность в приобретении и расширении знаний и способов действий. </w:t>
            </w:r>
            <w:r w:rsidRPr="000871D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Анализировать</w:t>
            </w:r>
            <w:r w:rsidRPr="000871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свои действия и управлять ими.</w:t>
            </w:r>
          </w:p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" w:type="pct"/>
            <w:gridSpan w:val="9"/>
          </w:tcPr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Фронтальный</w:t>
            </w:r>
          </w:p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264" w:type="pct"/>
            <w:gridSpan w:val="6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74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Квадратный сантиметр.</w:t>
            </w:r>
          </w:p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gridSpan w:val="11"/>
            <w:tcBorders>
              <w:left w:val="single" w:sz="4" w:space="0" w:color="auto"/>
            </w:tcBorders>
          </w:tcPr>
          <w:p w:rsidR="008E09CC" w:rsidRPr="000871D1" w:rsidRDefault="00B4559B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2" w:type="pct"/>
            <w:gridSpan w:val="9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6" w:type="pct"/>
            <w:gridSpan w:val="8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2" w:type="pct"/>
            <w:gridSpan w:val="7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5" w:type="pct"/>
            <w:gridSpan w:val="9"/>
          </w:tcPr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264" w:type="pct"/>
            <w:gridSpan w:val="6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74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Площадь прямоугольника.</w:t>
            </w:r>
          </w:p>
        </w:tc>
        <w:tc>
          <w:tcPr>
            <w:tcW w:w="397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gridSpan w:val="11"/>
            <w:tcBorders>
              <w:left w:val="single" w:sz="4" w:space="0" w:color="auto"/>
            </w:tcBorders>
          </w:tcPr>
          <w:p w:rsidR="008E09CC" w:rsidRPr="000871D1" w:rsidRDefault="00B45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E09CC" w:rsidRPr="000871D1" w:rsidRDefault="008E09CC" w:rsidP="008E0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gridSpan w:val="9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6" w:type="pct"/>
            <w:gridSpan w:val="8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2" w:type="pct"/>
            <w:gridSpan w:val="7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5" w:type="pct"/>
            <w:gridSpan w:val="9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Ар/</w:t>
            </w:r>
            <w:proofErr w:type="spell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дикт</w:t>
            </w:r>
            <w:proofErr w:type="spell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4" w:type="pct"/>
            <w:gridSpan w:val="6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74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Умножение 8 и на 8 и соответствующие случаи деления</w:t>
            </w:r>
            <w:proofErr w:type="gram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397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" w:type="pct"/>
            <w:gridSpan w:val="11"/>
            <w:tcBorders>
              <w:left w:val="single" w:sz="4" w:space="0" w:color="auto"/>
            </w:tcBorders>
          </w:tcPr>
          <w:p w:rsidR="008E09CC" w:rsidRPr="000871D1" w:rsidRDefault="00B4559B" w:rsidP="004A07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52" w:type="pct"/>
            <w:gridSpan w:val="9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8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pct"/>
            <w:gridSpan w:val="7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9"/>
          </w:tcPr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264" w:type="pct"/>
            <w:gridSpan w:val="6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574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397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gridSpan w:val="11"/>
            <w:tcBorders>
              <w:left w:val="single" w:sz="4" w:space="0" w:color="auto"/>
            </w:tcBorders>
          </w:tcPr>
          <w:p w:rsidR="008E09CC" w:rsidRPr="000871D1" w:rsidRDefault="00B4559B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2" w:type="pct"/>
            <w:gridSpan w:val="9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6" w:type="pct"/>
            <w:gridSpan w:val="8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2" w:type="pct"/>
            <w:gridSpan w:val="7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5" w:type="pct"/>
            <w:gridSpan w:val="9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Кроссворд </w:t>
            </w:r>
          </w:p>
        </w:tc>
        <w:tc>
          <w:tcPr>
            <w:tcW w:w="264" w:type="pct"/>
            <w:gridSpan w:val="6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574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Умножение 9 и на 9 и соответствующие случаи деления</w:t>
            </w:r>
            <w:proofErr w:type="gram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397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gridSpan w:val="11"/>
            <w:tcBorders>
              <w:left w:val="single" w:sz="4" w:space="0" w:color="auto"/>
            </w:tcBorders>
          </w:tcPr>
          <w:p w:rsidR="008E09CC" w:rsidRPr="000871D1" w:rsidRDefault="00B4559B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2" w:type="pct"/>
            <w:gridSpan w:val="9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8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pct"/>
            <w:gridSpan w:val="7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9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64" w:type="pct"/>
            <w:gridSpan w:val="6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74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FE2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Квадратный дециметр.</w:t>
            </w:r>
          </w:p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gridSpan w:val="11"/>
            <w:tcBorders>
              <w:left w:val="single" w:sz="4" w:space="0" w:color="auto"/>
            </w:tcBorders>
          </w:tcPr>
          <w:p w:rsidR="008E09CC" w:rsidRPr="000871D1" w:rsidRDefault="00B4559B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2" w:type="pct"/>
            <w:gridSpan w:val="9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6" w:type="pct"/>
            <w:gridSpan w:val="8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2" w:type="pct"/>
            <w:gridSpan w:val="7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5" w:type="pct"/>
            <w:gridSpan w:val="9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Ар/</w:t>
            </w:r>
            <w:proofErr w:type="spell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дикт</w:t>
            </w:r>
            <w:proofErr w:type="spell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4" w:type="pct"/>
            <w:gridSpan w:val="6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74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Таблица умножения. Решение задач.</w:t>
            </w:r>
          </w:p>
        </w:tc>
        <w:tc>
          <w:tcPr>
            <w:tcW w:w="397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gridSpan w:val="11"/>
            <w:tcBorders>
              <w:left w:val="single" w:sz="4" w:space="0" w:color="auto"/>
            </w:tcBorders>
          </w:tcPr>
          <w:p w:rsidR="008E09CC" w:rsidRPr="000871D1" w:rsidRDefault="00B4559B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2" w:type="pct"/>
            <w:gridSpan w:val="9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6" w:type="pct"/>
            <w:gridSpan w:val="8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2" w:type="pct"/>
            <w:gridSpan w:val="7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5" w:type="pct"/>
            <w:gridSpan w:val="9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Мат. Дик.</w:t>
            </w:r>
          </w:p>
        </w:tc>
        <w:tc>
          <w:tcPr>
            <w:tcW w:w="264" w:type="pct"/>
            <w:gridSpan w:val="6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74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Квадратный метр.</w:t>
            </w:r>
          </w:p>
        </w:tc>
        <w:tc>
          <w:tcPr>
            <w:tcW w:w="397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gridSpan w:val="11"/>
            <w:tcBorders>
              <w:left w:val="single" w:sz="4" w:space="0" w:color="auto"/>
            </w:tcBorders>
          </w:tcPr>
          <w:p w:rsidR="008E09CC" w:rsidRPr="000871D1" w:rsidRDefault="00B4559B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2" w:type="pct"/>
            <w:gridSpan w:val="9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8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pct"/>
            <w:gridSpan w:val="7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9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proofErr w:type="gram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/работа</w:t>
            </w:r>
          </w:p>
        </w:tc>
        <w:tc>
          <w:tcPr>
            <w:tcW w:w="264" w:type="pct"/>
            <w:gridSpan w:val="6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74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4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" w:type="pct"/>
            <w:gridSpan w:val="10"/>
            <w:tcBorders>
              <w:left w:val="single" w:sz="4" w:space="0" w:color="auto"/>
            </w:tcBorders>
          </w:tcPr>
          <w:p w:rsidR="008E09CC" w:rsidRPr="000871D1" w:rsidRDefault="00B4559B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2" w:type="pct"/>
            <w:gridSpan w:val="9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8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pct"/>
            <w:gridSpan w:val="7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9"/>
          </w:tcPr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264" w:type="pct"/>
            <w:gridSpan w:val="6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74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FE2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Странички для </w:t>
            </w:r>
            <w:proofErr w:type="gram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.  Организация работы на компьютере. Подготовка компьютера к работе (включение компьютера).</w:t>
            </w:r>
          </w:p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946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Организация работы на компьютере. Подготовка компьютера к работе (включение компьютера).</w:t>
            </w:r>
          </w:p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" w:type="pct"/>
            <w:gridSpan w:val="10"/>
            <w:tcBorders>
              <w:left w:val="single" w:sz="4" w:space="0" w:color="auto"/>
            </w:tcBorders>
          </w:tcPr>
          <w:p w:rsidR="008E09CC" w:rsidRPr="000871D1" w:rsidRDefault="00B4559B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2" w:type="pct"/>
            <w:gridSpan w:val="9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8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pct"/>
            <w:gridSpan w:val="7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9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64" w:type="pct"/>
            <w:gridSpan w:val="6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74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4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" w:type="pct"/>
            <w:gridSpan w:val="10"/>
            <w:tcBorders>
              <w:left w:val="single" w:sz="4" w:space="0" w:color="auto"/>
            </w:tcBorders>
          </w:tcPr>
          <w:p w:rsidR="008E09CC" w:rsidRPr="000871D1" w:rsidRDefault="00B45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E09CC" w:rsidRPr="000871D1" w:rsidRDefault="008E09CC" w:rsidP="008E0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gridSpan w:val="9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6" w:type="pct"/>
            <w:gridSpan w:val="8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2" w:type="pct"/>
            <w:gridSpan w:val="7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5" w:type="pct"/>
            <w:gridSpan w:val="9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64" w:type="pct"/>
            <w:gridSpan w:val="6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74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 работа  №4.  «Проверим себя и оценим свои достижения»</w:t>
            </w:r>
            <w:proofErr w:type="gramStart"/>
            <w:r w:rsidRPr="000871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.</w:t>
            </w:r>
            <w:proofErr w:type="gramEnd"/>
          </w:p>
        </w:tc>
        <w:tc>
          <w:tcPr>
            <w:tcW w:w="4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" w:type="pct"/>
            <w:gridSpan w:val="10"/>
            <w:tcBorders>
              <w:left w:val="single" w:sz="4" w:space="0" w:color="auto"/>
            </w:tcBorders>
          </w:tcPr>
          <w:p w:rsidR="008E09CC" w:rsidRPr="000871D1" w:rsidRDefault="00B4559B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2" w:type="pct"/>
            <w:gridSpan w:val="9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8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pct"/>
            <w:gridSpan w:val="7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9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64" w:type="pct"/>
            <w:gridSpan w:val="6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74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1025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ошибками. Что узнали. Чему научились.</w:t>
            </w:r>
          </w:p>
        </w:tc>
        <w:tc>
          <w:tcPr>
            <w:tcW w:w="4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1025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" w:type="pct"/>
            <w:gridSpan w:val="10"/>
            <w:tcBorders>
              <w:left w:val="single" w:sz="4" w:space="0" w:color="auto"/>
            </w:tcBorders>
          </w:tcPr>
          <w:p w:rsidR="008E09CC" w:rsidRPr="000871D1" w:rsidRDefault="00B4559B" w:rsidP="001025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52" w:type="pct"/>
            <w:gridSpan w:val="9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8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pct"/>
            <w:gridSpan w:val="7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9"/>
          </w:tcPr>
          <w:p w:rsidR="008E09CC" w:rsidRPr="000871D1" w:rsidRDefault="008E09CC" w:rsidP="00102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8E09CC" w:rsidRPr="000871D1" w:rsidRDefault="008E09CC" w:rsidP="00102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</w:t>
            </w:r>
          </w:p>
        </w:tc>
        <w:tc>
          <w:tcPr>
            <w:tcW w:w="264" w:type="pct"/>
            <w:gridSpan w:val="6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574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Умножение на 1 и на 0. Решение задач.</w:t>
            </w:r>
          </w:p>
        </w:tc>
        <w:tc>
          <w:tcPr>
            <w:tcW w:w="4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" w:type="pct"/>
            <w:gridSpan w:val="10"/>
            <w:tcBorders>
              <w:left w:val="single" w:sz="4" w:space="0" w:color="auto"/>
            </w:tcBorders>
          </w:tcPr>
          <w:p w:rsidR="008E09CC" w:rsidRPr="000871D1" w:rsidRDefault="00B4559B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2" w:type="pct"/>
            <w:gridSpan w:val="9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8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pct"/>
            <w:gridSpan w:val="7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9"/>
          </w:tcPr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264" w:type="pct"/>
            <w:gridSpan w:val="6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74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Деление вида а</w:t>
            </w:r>
            <w:proofErr w:type="gram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:а</w:t>
            </w:r>
            <w:proofErr w:type="gram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, а:1, 0:</w:t>
            </w:r>
            <w:r w:rsidRPr="000871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. Решение задач.</w:t>
            </w:r>
          </w:p>
        </w:tc>
        <w:tc>
          <w:tcPr>
            <w:tcW w:w="4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" w:type="pct"/>
            <w:gridSpan w:val="10"/>
            <w:tcBorders>
              <w:left w:val="single" w:sz="4" w:space="0" w:color="auto"/>
            </w:tcBorders>
          </w:tcPr>
          <w:p w:rsidR="008E09CC" w:rsidRPr="000871D1" w:rsidRDefault="00B4559B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2" w:type="pct"/>
            <w:gridSpan w:val="9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8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pct"/>
            <w:gridSpan w:val="7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9"/>
          </w:tcPr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264" w:type="pct"/>
            <w:gridSpan w:val="6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74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4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E374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" w:type="pct"/>
            <w:gridSpan w:val="10"/>
            <w:tcBorders>
              <w:left w:val="single" w:sz="4" w:space="0" w:color="auto"/>
            </w:tcBorders>
          </w:tcPr>
          <w:p w:rsidR="008E09CC" w:rsidRPr="000871D1" w:rsidRDefault="00B4559B" w:rsidP="00E374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52" w:type="pct"/>
            <w:gridSpan w:val="9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8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pct"/>
            <w:gridSpan w:val="7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9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Ар/</w:t>
            </w:r>
            <w:proofErr w:type="spell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дикт</w:t>
            </w:r>
            <w:proofErr w:type="spell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4" w:type="pct"/>
            <w:gridSpan w:val="6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  <w:trHeight w:val="550"/>
        </w:trPr>
        <w:tc>
          <w:tcPr>
            <w:tcW w:w="146" w:type="pct"/>
            <w:vMerge w:val="restart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54 </w:t>
            </w:r>
          </w:p>
        </w:tc>
        <w:tc>
          <w:tcPr>
            <w:tcW w:w="574" w:type="pct"/>
            <w:gridSpan w:val="5"/>
            <w:vMerge w:val="restart"/>
            <w:tcBorders>
              <w:right w:val="single" w:sz="4" w:space="0" w:color="auto"/>
            </w:tcBorders>
          </w:tcPr>
          <w:p w:rsidR="008E09CC" w:rsidRPr="000871D1" w:rsidRDefault="008E09CC" w:rsidP="00FE2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Странички для любознательных</w:t>
            </w:r>
            <w:proofErr w:type="gram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Правильное завершение работы на компьютере.</w:t>
            </w:r>
          </w:p>
          <w:p w:rsidR="008E09CC" w:rsidRPr="000871D1" w:rsidRDefault="008E09CC" w:rsidP="00FE2B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946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Правильное завершение работы на компьютере.</w:t>
            </w:r>
          </w:p>
          <w:p w:rsidR="008E09CC" w:rsidRPr="000871D1" w:rsidRDefault="008E09CC" w:rsidP="00FE2B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" w:type="pct"/>
            <w:gridSpan w:val="10"/>
            <w:vMerge w:val="restart"/>
            <w:tcBorders>
              <w:left w:val="single" w:sz="4" w:space="0" w:color="auto"/>
            </w:tcBorders>
          </w:tcPr>
          <w:p w:rsidR="008E09CC" w:rsidRPr="000871D1" w:rsidRDefault="00B45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E09CC" w:rsidRPr="000871D1" w:rsidRDefault="008E0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9CC" w:rsidRPr="000871D1" w:rsidRDefault="008E0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9CC" w:rsidRPr="000871D1" w:rsidRDefault="008E0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9CC" w:rsidRPr="000871D1" w:rsidRDefault="008E0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9CC" w:rsidRPr="000871D1" w:rsidRDefault="008E0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9CC" w:rsidRPr="000871D1" w:rsidRDefault="008E09CC" w:rsidP="008E0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gridSpan w:val="9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8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pct"/>
            <w:gridSpan w:val="7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9"/>
            <w:tcBorders>
              <w:bottom w:val="single" w:sz="4" w:space="0" w:color="auto"/>
            </w:tcBorders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264" w:type="pct"/>
            <w:gridSpan w:val="6"/>
            <w:tcBorders>
              <w:bottom w:val="single" w:sz="4" w:space="0" w:color="auto"/>
            </w:tcBorders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  <w:trHeight w:val="276"/>
        </w:trPr>
        <w:tc>
          <w:tcPr>
            <w:tcW w:w="146" w:type="pct"/>
            <w:vMerge/>
            <w:tcBorders>
              <w:bottom w:val="single" w:sz="4" w:space="0" w:color="auto"/>
            </w:tcBorders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E09CC" w:rsidRPr="000871D1" w:rsidRDefault="008E09CC" w:rsidP="00FE2B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CC" w:rsidRPr="000871D1" w:rsidRDefault="008E09CC" w:rsidP="00FE2B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" w:type="pct"/>
            <w:gridSpan w:val="10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E09CC" w:rsidRPr="000871D1" w:rsidRDefault="008E09CC" w:rsidP="00FE2B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gridSpan w:val="9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8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pct"/>
            <w:gridSpan w:val="7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9"/>
            <w:vMerge w:val="restart"/>
            <w:tcBorders>
              <w:top w:val="single" w:sz="4" w:space="0" w:color="auto"/>
            </w:tcBorders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proofErr w:type="gram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прос</w:t>
            </w:r>
          </w:p>
        </w:tc>
        <w:tc>
          <w:tcPr>
            <w:tcW w:w="264" w:type="pct"/>
            <w:gridSpan w:val="6"/>
            <w:vMerge w:val="restart"/>
            <w:tcBorders>
              <w:top w:val="single" w:sz="4" w:space="0" w:color="auto"/>
            </w:tcBorders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  <w:trHeight w:val="326"/>
        </w:trPr>
        <w:tc>
          <w:tcPr>
            <w:tcW w:w="146" w:type="pct"/>
            <w:tcBorders>
              <w:top w:val="single" w:sz="4" w:space="0" w:color="auto"/>
            </w:tcBorders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74" w:type="pct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8E09CC" w:rsidRPr="000871D1" w:rsidRDefault="008E09CC" w:rsidP="00FE2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Доли.</w:t>
            </w:r>
          </w:p>
        </w:tc>
        <w:tc>
          <w:tcPr>
            <w:tcW w:w="40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" w:type="pct"/>
            <w:gridSpan w:val="10"/>
            <w:tcBorders>
              <w:top w:val="single" w:sz="4" w:space="0" w:color="auto"/>
              <w:left w:val="single" w:sz="4" w:space="0" w:color="auto"/>
            </w:tcBorders>
          </w:tcPr>
          <w:p w:rsidR="008E09CC" w:rsidRPr="000871D1" w:rsidRDefault="00B4559B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2" w:type="pct"/>
            <w:gridSpan w:val="9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8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pct"/>
            <w:gridSpan w:val="7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9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" w:type="pct"/>
            <w:gridSpan w:val="6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74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Окружность. Круг.</w:t>
            </w:r>
          </w:p>
        </w:tc>
        <w:tc>
          <w:tcPr>
            <w:tcW w:w="4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" w:type="pct"/>
            <w:gridSpan w:val="10"/>
            <w:tcBorders>
              <w:left w:val="single" w:sz="4" w:space="0" w:color="auto"/>
            </w:tcBorders>
          </w:tcPr>
          <w:p w:rsidR="008E09CC" w:rsidRPr="000871D1" w:rsidRDefault="00B4559B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2" w:type="pct"/>
            <w:gridSpan w:val="9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6" w:type="pct"/>
            <w:gridSpan w:val="8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2" w:type="pct"/>
            <w:gridSpan w:val="7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5" w:type="pct"/>
            <w:gridSpan w:val="9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proofErr w:type="gram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прос</w:t>
            </w:r>
          </w:p>
        </w:tc>
        <w:tc>
          <w:tcPr>
            <w:tcW w:w="264" w:type="pct"/>
            <w:gridSpan w:val="6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74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Диаметр. Решение задач на нахождение доли числа и числа по его доле.</w:t>
            </w:r>
          </w:p>
        </w:tc>
        <w:tc>
          <w:tcPr>
            <w:tcW w:w="4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" w:type="pct"/>
            <w:gridSpan w:val="10"/>
            <w:tcBorders>
              <w:left w:val="single" w:sz="4" w:space="0" w:color="auto"/>
            </w:tcBorders>
          </w:tcPr>
          <w:p w:rsidR="008E09CC" w:rsidRPr="000871D1" w:rsidRDefault="00B4559B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2" w:type="pct"/>
            <w:gridSpan w:val="9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8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pct"/>
            <w:gridSpan w:val="7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9"/>
          </w:tcPr>
          <w:p w:rsidR="008E09CC" w:rsidRPr="000871D1" w:rsidRDefault="008E09CC" w:rsidP="00FE2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8E09CC" w:rsidRPr="000871D1" w:rsidRDefault="008E09CC" w:rsidP="00FE2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264" w:type="pct"/>
            <w:gridSpan w:val="6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74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4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" w:type="pct"/>
            <w:gridSpan w:val="10"/>
            <w:tcBorders>
              <w:left w:val="single" w:sz="4" w:space="0" w:color="auto"/>
            </w:tcBorders>
          </w:tcPr>
          <w:p w:rsidR="008E09CC" w:rsidRPr="000871D1" w:rsidRDefault="00B4559B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2" w:type="pct"/>
            <w:gridSpan w:val="9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8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pct"/>
            <w:gridSpan w:val="7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9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264" w:type="pct"/>
            <w:gridSpan w:val="6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74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FE2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Единицы времени. Год, месяц, неделя.</w:t>
            </w:r>
          </w:p>
        </w:tc>
        <w:tc>
          <w:tcPr>
            <w:tcW w:w="4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FE2B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" w:type="pct"/>
            <w:gridSpan w:val="10"/>
            <w:tcBorders>
              <w:left w:val="single" w:sz="4" w:space="0" w:color="auto"/>
            </w:tcBorders>
          </w:tcPr>
          <w:p w:rsidR="008E09CC" w:rsidRPr="000871D1" w:rsidRDefault="00B4559B" w:rsidP="00FE2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2" w:type="pct"/>
            <w:gridSpan w:val="9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8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pct"/>
            <w:gridSpan w:val="7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9"/>
          </w:tcPr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264" w:type="pct"/>
            <w:gridSpan w:val="6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74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554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Единицы времени. Сутки.  </w:t>
            </w:r>
          </w:p>
        </w:tc>
        <w:tc>
          <w:tcPr>
            <w:tcW w:w="4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554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" w:type="pct"/>
            <w:gridSpan w:val="10"/>
            <w:tcBorders>
              <w:left w:val="single" w:sz="4" w:space="0" w:color="auto"/>
            </w:tcBorders>
          </w:tcPr>
          <w:p w:rsidR="008E09CC" w:rsidRPr="000871D1" w:rsidRDefault="00B4559B" w:rsidP="00554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2" w:type="pct"/>
            <w:gridSpan w:val="9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8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pct"/>
            <w:gridSpan w:val="7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9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proofErr w:type="gram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/работа</w:t>
            </w:r>
          </w:p>
        </w:tc>
        <w:tc>
          <w:tcPr>
            <w:tcW w:w="264" w:type="pct"/>
            <w:gridSpan w:val="6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74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№5  за 1 полугодие</w:t>
            </w:r>
          </w:p>
        </w:tc>
        <w:tc>
          <w:tcPr>
            <w:tcW w:w="4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" w:type="pct"/>
            <w:gridSpan w:val="10"/>
            <w:tcBorders>
              <w:left w:val="single" w:sz="4" w:space="0" w:color="auto"/>
            </w:tcBorders>
          </w:tcPr>
          <w:p w:rsidR="008E09CC" w:rsidRPr="000871D1" w:rsidRDefault="00B4559B" w:rsidP="004A07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52" w:type="pct"/>
            <w:gridSpan w:val="9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8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pct"/>
            <w:gridSpan w:val="7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9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64" w:type="pct"/>
            <w:gridSpan w:val="6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74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Что 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узнали. Чему научились.</w:t>
            </w:r>
          </w:p>
        </w:tc>
        <w:tc>
          <w:tcPr>
            <w:tcW w:w="4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" w:type="pct"/>
            <w:gridSpan w:val="10"/>
            <w:tcBorders>
              <w:left w:val="single" w:sz="4" w:space="0" w:color="auto"/>
            </w:tcBorders>
          </w:tcPr>
          <w:p w:rsidR="008E09CC" w:rsidRPr="000871D1" w:rsidRDefault="00B4559B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2" w:type="pct"/>
            <w:gridSpan w:val="9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8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pct"/>
            <w:gridSpan w:val="7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9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" w:type="pct"/>
            <w:gridSpan w:val="6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574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научились.</w:t>
            </w:r>
          </w:p>
          <w:p w:rsidR="008E09CC" w:rsidRPr="000871D1" w:rsidRDefault="008E09CC" w:rsidP="004A07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09CC" w:rsidRPr="000871D1" w:rsidRDefault="008E09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09CC" w:rsidRPr="000871D1" w:rsidRDefault="008E09CC" w:rsidP="00E374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" w:type="pct"/>
            <w:gridSpan w:val="10"/>
            <w:tcBorders>
              <w:left w:val="single" w:sz="4" w:space="0" w:color="auto"/>
            </w:tcBorders>
          </w:tcPr>
          <w:p w:rsidR="008E09CC" w:rsidRPr="000871D1" w:rsidRDefault="00B455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8E09CC" w:rsidRPr="000871D1" w:rsidRDefault="008E09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09CC" w:rsidRPr="000871D1" w:rsidRDefault="008E09CC" w:rsidP="008E09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2" w:type="pct"/>
            <w:gridSpan w:val="9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8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pct"/>
            <w:gridSpan w:val="7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9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64" w:type="pct"/>
            <w:gridSpan w:val="6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74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Странички для </w:t>
            </w:r>
            <w:proofErr w:type="gram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.  Компьютерные программы. Понятие о тренажере как программном средстве учебного назначения.</w:t>
            </w:r>
          </w:p>
        </w:tc>
        <w:tc>
          <w:tcPr>
            <w:tcW w:w="4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Компьютерные программы. Понятие о тренажере как программном средстве учебного назначения.</w:t>
            </w:r>
          </w:p>
        </w:tc>
        <w:tc>
          <w:tcPr>
            <w:tcW w:w="132" w:type="pct"/>
            <w:gridSpan w:val="10"/>
            <w:tcBorders>
              <w:left w:val="single" w:sz="4" w:space="0" w:color="auto"/>
            </w:tcBorders>
          </w:tcPr>
          <w:p w:rsidR="008E09CC" w:rsidRPr="000871D1" w:rsidRDefault="00B4559B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2" w:type="pct"/>
            <w:gridSpan w:val="9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8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pct"/>
            <w:gridSpan w:val="7"/>
            <w:vMerge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9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264" w:type="pct"/>
            <w:gridSpan w:val="6"/>
          </w:tcPr>
          <w:p w:rsidR="008E09CC" w:rsidRPr="000871D1" w:rsidRDefault="008E09CC" w:rsidP="004A0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59B" w:rsidRPr="000871D1" w:rsidTr="006143E0">
        <w:trPr>
          <w:gridAfter w:val="13"/>
          <w:wAfter w:w="407" w:type="pct"/>
        </w:trPr>
        <w:tc>
          <w:tcPr>
            <w:tcW w:w="4593" w:type="pct"/>
            <w:gridSpan w:val="69"/>
          </w:tcPr>
          <w:p w:rsidR="00B4559B" w:rsidRPr="000871D1" w:rsidRDefault="00B4559B" w:rsidP="004A07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559B" w:rsidRPr="000871D1" w:rsidRDefault="00B4559B" w:rsidP="004A07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871D1">
              <w:rPr>
                <w:rFonts w:ascii="Times New Roman" w:hAnsi="Times New Roman" w:cs="Times New Roman"/>
                <w:b/>
                <w:sz w:val="24"/>
                <w:szCs w:val="24"/>
              </w:rPr>
              <w:t>Внетабличное</w:t>
            </w:r>
            <w:proofErr w:type="spellEnd"/>
            <w:r w:rsidRPr="000871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умножение и деление (27ч)</w:t>
            </w: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74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"круглых" чисел. </w:t>
            </w:r>
          </w:p>
        </w:tc>
        <w:tc>
          <w:tcPr>
            <w:tcW w:w="404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pct"/>
            <w:gridSpan w:val="10"/>
            <w:tcBorders>
              <w:left w:val="single" w:sz="4" w:space="0" w:color="auto"/>
            </w:tcBorders>
          </w:tcPr>
          <w:p w:rsidR="008E09CC" w:rsidRPr="000871D1" w:rsidRDefault="00B4559B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" w:type="pct"/>
            <w:gridSpan w:val="9"/>
            <w:vMerge w:val="restart"/>
          </w:tcPr>
          <w:p w:rsidR="008E09CC" w:rsidRPr="000871D1" w:rsidRDefault="008E09CC" w:rsidP="007235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Личностная заинтересованность в расширении знаний и способов действий.</w:t>
            </w:r>
          </w:p>
          <w:p w:rsidR="008E09CC" w:rsidRPr="000871D1" w:rsidRDefault="008E09CC" w:rsidP="0072354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71D1">
              <w:rPr>
                <w:rFonts w:ascii="Times New Roman" w:hAnsi="Times New Roman"/>
                <w:sz w:val="24"/>
                <w:szCs w:val="24"/>
              </w:rPr>
              <w:t>Смыслополагание</w:t>
            </w:r>
            <w:proofErr w:type="spellEnd"/>
            <w:r w:rsidRPr="000871D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E09CC" w:rsidRDefault="008E09CC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Установку на здоровый образ жизни, наличие мотивации к творческому труду, к работе на результат.</w:t>
            </w: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Pr="000871D1" w:rsidRDefault="001E2F8A" w:rsidP="001E2F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Личностная заинтересованность в расширении знаний и способов действий.</w:t>
            </w:r>
          </w:p>
          <w:p w:rsidR="001E2F8A" w:rsidRPr="000871D1" w:rsidRDefault="001E2F8A" w:rsidP="001E2F8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71D1">
              <w:rPr>
                <w:rFonts w:ascii="Times New Roman" w:hAnsi="Times New Roman"/>
                <w:sz w:val="24"/>
                <w:szCs w:val="24"/>
              </w:rPr>
              <w:t>Смыслополагание</w:t>
            </w:r>
            <w:proofErr w:type="spellEnd"/>
            <w:r w:rsidRPr="000871D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E2F8A" w:rsidRPr="000871D1" w:rsidRDefault="001E2F8A" w:rsidP="001E2F8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Установку на здоровый образ жизни, наличие мотивации к творческому труду, к работе на результат.</w:t>
            </w:r>
          </w:p>
          <w:p w:rsidR="001E2F8A" w:rsidRPr="000871D1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8E09CC" w:rsidRPr="000871D1" w:rsidRDefault="008E09CC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 w:val="restart"/>
          </w:tcPr>
          <w:p w:rsidR="008E09CC" w:rsidRPr="000871D1" w:rsidRDefault="008E09CC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lastRenderedPageBreak/>
              <w:t>Регулятивные УУД:</w:t>
            </w:r>
          </w:p>
          <w:p w:rsidR="008E09CC" w:rsidRPr="000871D1" w:rsidRDefault="008E09CC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Составлять план решения проблемы (задачи) совместно с учителем.</w:t>
            </w:r>
          </w:p>
          <w:p w:rsidR="008E09CC" w:rsidRPr="000871D1" w:rsidRDefault="008E09CC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Познавательные УУД:</w:t>
            </w:r>
          </w:p>
          <w:p w:rsidR="008E09CC" w:rsidRPr="000871D1" w:rsidRDefault="008E09CC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 xml:space="preserve">Добывать новые знания: извлекать информацию, представленную в разных формах (текст, таблица, схема, иллюстрация и </w:t>
            </w:r>
            <w:r w:rsidRPr="000871D1">
              <w:rPr>
                <w:rFonts w:ascii="Times New Roman" w:hAnsi="Times New Roman"/>
                <w:sz w:val="24"/>
                <w:szCs w:val="24"/>
              </w:rPr>
              <w:lastRenderedPageBreak/>
              <w:t>др.).</w:t>
            </w:r>
          </w:p>
          <w:p w:rsidR="008E09CC" w:rsidRPr="000871D1" w:rsidRDefault="008E09CC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Коммуникативные УУД:</w:t>
            </w:r>
          </w:p>
          <w:p w:rsidR="008E09CC" w:rsidRPr="000871D1" w:rsidRDefault="008E09CC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 xml:space="preserve">Донести свою позицию до других: высказывать свою точку зрения и пытаться </w:t>
            </w:r>
            <w:proofErr w:type="spellStart"/>
            <w:r w:rsidRPr="000871D1">
              <w:rPr>
                <w:rFonts w:ascii="Times New Roman" w:hAnsi="Times New Roman"/>
                <w:sz w:val="24"/>
                <w:szCs w:val="24"/>
              </w:rPr>
              <w:t>еёобосновать</w:t>
            </w:r>
            <w:proofErr w:type="spellEnd"/>
            <w:r w:rsidRPr="000871D1">
              <w:rPr>
                <w:rFonts w:ascii="Times New Roman" w:hAnsi="Times New Roman"/>
                <w:sz w:val="24"/>
                <w:szCs w:val="24"/>
              </w:rPr>
              <w:t>, приводя аргументы.</w:t>
            </w:r>
          </w:p>
          <w:p w:rsidR="008E09CC" w:rsidRDefault="008E09CC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Pr="000871D1" w:rsidRDefault="001E2F8A" w:rsidP="001E2F8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Регулятивные УУД:</w:t>
            </w:r>
          </w:p>
          <w:p w:rsidR="001E2F8A" w:rsidRPr="000871D1" w:rsidRDefault="001E2F8A" w:rsidP="001E2F8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Составлять план решения проблемы (задачи) совместно с учителем.</w:t>
            </w:r>
          </w:p>
          <w:p w:rsidR="001E2F8A" w:rsidRPr="000871D1" w:rsidRDefault="001E2F8A" w:rsidP="001E2F8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Познавательные УУД:</w:t>
            </w:r>
          </w:p>
          <w:p w:rsidR="001E2F8A" w:rsidRPr="000871D1" w:rsidRDefault="001E2F8A" w:rsidP="001E2F8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Добывать новые знания: извлекать информацию, представленную в разных формах (текст, таблица, схема, иллюстрация и др.).</w:t>
            </w:r>
          </w:p>
          <w:p w:rsidR="001E2F8A" w:rsidRPr="000871D1" w:rsidRDefault="001E2F8A" w:rsidP="001E2F8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Коммуникативные УУД:</w:t>
            </w:r>
          </w:p>
          <w:p w:rsidR="001E2F8A" w:rsidRPr="000871D1" w:rsidRDefault="001E2F8A" w:rsidP="001E2F8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 xml:space="preserve">Донести свою позицию до других: высказывать свою точку зрения и пытаться </w:t>
            </w:r>
            <w:proofErr w:type="spellStart"/>
            <w:r w:rsidRPr="000871D1">
              <w:rPr>
                <w:rFonts w:ascii="Times New Roman" w:hAnsi="Times New Roman"/>
                <w:sz w:val="24"/>
                <w:szCs w:val="24"/>
              </w:rPr>
              <w:t>еёобосновать</w:t>
            </w:r>
            <w:proofErr w:type="spellEnd"/>
            <w:r w:rsidRPr="000871D1">
              <w:rPr>
                <w:rFonts w:ascii="Times New Roman" w:hAnsi="Times New Roman"/>
                <w:sz w:val="24"/>
                <w:szCs w:val="24"/>
              </w:rPr>
              <w:t>, приводя аргументы.</w:t>
            </w:r>
          </w:p>
          <w:p w:rsidR="001E2F8A" w:rsidRPr="000871D1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 w:val="restart"/>
          </w:tcPr>
          <w:p w:rsidR="008E09CC" w:rsidRPr="000871D1" w:rsidRDefault="008E09CC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lastRenderedPageBreak/>
              <w:t>Приобретение начального опыта применения математических знаний для решения учебно-познавательных и учебно-практических задач.</w:t>
            </w:r>
          </w:p>
          <w:p w:rsidR="008E09CC" w:rsidRDefault="008E09CC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1E2F8A" w:rsidRPr="000871D1" w:rsidRDefault="001E2F8A" w:rsidP="001E2F8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Приобретение начального опыта применения математических знаний для решения учебно-познавательных и учебно-практических задач.</w:t>
            </w:r>
          </w:p>
          <w:p w:rsidR="001E2F8A" w:rsidRPr="000871D1" w:rsidRDefault="001E2F8A" w:rsidP="000C56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pct"/>
            <w:gridSpan w:val="8"/>
            <w:vMerge w:val="restart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Выполнять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внетабличное</w:t>
            </w:r>
            <w:proofErr w:type="spell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умножение и деление в пределах 100 разными способами.</w:t>
            </w:r>
          </w:p>
          <w:p w:rsidR="001E2F8A" w:rsidRDefault="001E2F8A" w:rsidP="000C56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2F8A" w:rsidRDefault="001E2F8A" w:rsidP="000C56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2F8A" w:rsidRDefault="001E2F8A" w:rsidP="000C56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Использовать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правила умножения суммы на число при выполнении </w:t>
            </w:r>
            <w:proofErr w:type="spell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внетабличного</w:t>
            </w:r>
            <w:proofErr w:type="spell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 и правила деления суммы на число при выполнении деления.</w:t>
            </w:r>
          </w:p>
          <w:p w:rsidR="001E2F8A" w:rsidRDefault="001E2F8A" w:rsidP="000C561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1E2F8A" w:rsidRDefault="001E2F8A" w:rsidP="000C561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1E2F8A" w:rsidRDefault="001E2F8A" w:rsidP="000C561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1E2F8A" w:rsidRDefault="001E2F8A" w:rsidP="000C561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Сравнивать</w:t>
            </w:r>
            <w:r w:rsidRPr="000871D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разные способы вычислений, выбирать наиболее </w:t>
            </w:r>
            <w:proofErr w:type="gramStart"/>
            <w:r w:rsidRPr="000871D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удобный</w:t>
            </w:r>
            <w:proofErr w:type="gramEnd"/>
            <w:r w:rsidRPr="000871D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E2F8A" w:rsidRDefault="001E2F8A" w:rsidP="000C561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1E2F8A" w:rsidRDefault="001E2F8A" w:rsidP="000C561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1E2F8A" w:rsidRDefault="001E2F8A" w:rsidP="000C561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1E2F8A" w:rsidRDefault="001E2F8A" w:rsidP="000C561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1E2F8A" w:rsidRDefault="001E2F8A" w:rsidP="000C561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Использовать</w:t>
            </w:r>
            <w:r w:rsidRPr="000871D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разные способы для проверки выполненных действий умножение и деление</w:t>
            </w:r>
          </w:p>
          <w:p w:rsidR="001E2F8A" w:rsidRDefault="001E2F8A" w:rsidP="000C56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2F8A" w:rsidRDefault="001E2F8A" w:rsidP="000C56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Решать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уравнения на нахождение неизвестного множителя, неизвестного делимого, неизвестного делителя.</w:t>
            </w:r>
          </w:p>
          <w:p w:rsidR="001E2F8A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E2F8A" w:rsidRDefault="001E2F8A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F8A" w:rsidRDefault="001E2F8A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Разъяснять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смысл деления с остатком, </w:t>
            </w: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выполнять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деление с остатком и </w:t>
            </w: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проверять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правильность деления с остатком.</w:t>
            </w:r>
          </w:p>
          <w:p w:rsidR="001E2F8A" w:rsidRDefault="001E2F8A" w:rsidP="000C56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2F8A" w:rsidRDefault="001E2F8A" w:rsidP="000C56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2F8A" w:rsidRDefault="001E2F8A" w:rsidP="000C56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Решать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текстовые задачи арифметическим способом.</w:t>
            </w:r>
            <w:r w:rsidRPr="000871D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 </w:t>
            </w:r>
          </w:p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Вычислять</w:t>
            </w:r>
            <w:r w:rsidRPr="000871D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значение выражений с двумя переменными при заданных числовых значениях входящих в него букв.</w:t>
            </w:r>
          </w:p>
          <w:p w:rsidR="001E2F8A" w:rsidRDefault="001E2F8A" w:rsidP="000C561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1E2F8A" w:rsidRDefault="001E2F8A" w:rsidP="000C561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1E2F8A" w:rsidRDefault="001E2F8A" w:rsidP="000C561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Решать</w:t>
            </w:r>
            <w:r w:rsidRPr="000871D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задачи логического и поискового характера, </w:t>
            </w:r>
            <w:r w:rsidRPr="000871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выполнять</w:t>
            </w:r>
            <w:r w:rsidRPr="000871D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задания, требующие соотнесения рисунка с высказываниями, содержащими логические связки</w:t>
            </w:r>
            <w:proofErr w:type="gramStart"/>
            <w:r w:rsidRPr="000871D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:«</w:t>
            </w:r>
            <w:proofErr w:type="gramEnd"/>
            <w:r w:rsidRPr="000871D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если не …, то», «если не …, то не …»; </w:t>
            </w: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выполнять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преобразование геометрических фигур по заданным условиям.</w:t>
            </w:r>
          </w:p>
          <w:p w:rsidR="001E2F8A" w:rsidRDefault="001E2F8A" w:rsidP="000C56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2F8A" w:rsidRDefault="001E2F8A" w:rsidP="000C56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2F8A" w:rsidRDefault="001E2F8A" w:rsidP="000C56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2F8A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Составлять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решать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практические задачи с жизненными сюжетами. </w:t>
            </w:r>
          </w:p>
          <w:p w:rsidR="001E2F8A" w:rsidRDefault="001E2F8A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F8A" w:rsidRDefault="001E2F8A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Проводить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сбор информации, чтобы </w:t>
            </w: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дополнять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условия задач с недостающими данными, и </w:t>
            </w: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решать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их.</w:t>
            </w:r>
          </w:p>
          <w:p w:rsidR="001E2F8A" w:rsidRDefault="001E2F8A" w:rsidP="000C56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2F8A" w:rsidRDefault="001E2F8A" w:rsidP="000C56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2F8A" w:rsidRDefault="001E2F8A" w:rsidP="000C56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Составлять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план решения задачи.</w:t>
            </w:r>
          </w:p>
          <w:p w:rsidR="001E2F8A" w:rsidRDefault="001E2F8A" w:rsidP="000C56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2F8A" w:rsidRDefault="001E2F8A" w:rsidP="000C56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2F8A" w:rsidRDefault="001E2F8A" w:rsidP="000C56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 и </w:t>
            </w:r>
            <w:r w:rsidRPr="000871D1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 работы</w:t>
            </w:r>
          </w:p>
        </w:tc>
        <w:tc>
          <w:tcPr>
            <w:tcW w:w="495" w:type="pct"/>
            <w:gridSpan w:val="8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Мат. Дик.</w:t>
            </w:r>
          </w:p>
        </w:tc>
        <w:tc>
          <w:tcPr>
            <w:tcW w:w="247" w:type="pct"/>
            <w:gridSpan w:val="5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74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Случаи деления выражений вида 80:20       </w:t>
            </w:r>
          </w:p>
        </w:tc>
        <w:tc>
          <w:tcPr>
            <w:tcW w:w="404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pct"/>
            <w:gridSpan w:val="10"/>
            <w:tcBorders>
              <w:left w:val="single" w:sz="4" w:space="0" w:color="auto"/>
            </w:tcBorders>
          </w:tcPr>
          <w:p w:rsidR="008E09CC" w:rsidRPr="000871D1" w:rsidRDefault="00B4559B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" w:type="pct"/>
            <w:gridSpan w:val="9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8"/>
          </w:tcPr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247" w:type="pct"/>
            <w:gridSpan w:val="5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74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147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суммы на число. </w:t>
            </w:r>
          </w:p>
        </w:tc>
        <w:tc>
          <w:tcPr>
            <w:tcW w:w="404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1478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pct"/>
            <w:gridSpan w:val="10"/>
            <w:tcBorders>
              <w:left w:val="single" w:sz="4" w:space="0" w:color="auto"/>
            </w:tcBorders>
          </w:tcPr>
          <w:p w:rsidR="008E09CC" w:rsidRPr="000871D1" w:rsidRDefault="00B4559B" w:rsidP="00147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" w:type="pct"/>
            <w:gridSpan w:val="9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8"/>
          </w:tcPr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247" w:type="pct"/>
            <w:gridSpan w:val="5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74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Умножение суммы на число.</w:t>
            </w:r>
          </w:p>
        </w:tc>
        <w:tc>
          <w:tcPr>
            <w:tcW w:w="404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pct"/>
            <w:gridSpan w:val="10"/>
            <w:tcBorders>
              <w:left w:val="single" w:sz="4" w:space="0" w:color="auto"/>
            </w:tcBorders>
          </w:tcPr>
          <w:p w:rsidR="008E09CC" w:rsidRPr="000871D1" w:rsidRDefault="00B4559B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" w:type="pct"/>
            <w:gridSpan w:val="9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8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proofErr w:type="gram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прос</w:t>
            </w:r>
          </w:p>
        </w:tc>
        <w:tc>
          <w:tcPr>
            <w:tcW w:w="247" w:type="pct"/>
            <w:gridSpan w:val="5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74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двузначного числа </w:t>
            </w:r>
            <w:proofErr w:type="gram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однозначное. </w:t>
            </w:r>
          </w:p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pct"/>
            <w:gridSpan w:val="10"/>
            <w:tcBorders>
              <w:left w:val="single" w:sz="4" w:space="0" w:color="auto"/>
            </w:tcBorders>
          </w:tcPr>
          <w:p w:rsidR="008E09CC" w:rsidRPr="000871D1" w:rsidRDefault="00B4559B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" w:type="pct"/>
            <w:gridSpan w:val="9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8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Ар/</w:t>
            </w:r>
            <w:proofErr w:type="spell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дикт</w:t>
            </w:r>
            <w:proofErr w:type="spell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7" w:type="pct"/>
            <w:gridSpan w:val="5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74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147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двузначного числа </w:t>
            </w:r>
            <w:proofErr w:type="gram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однозначное. </w:t>
            </w:r>
          </w:p>
          <w:p w:rsidR="008E09CC" w:rsidRPr="000871D1" w:rsidRDefault="008E09CC" w:rsidP="000B3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0B3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pct"/>
            <w:gridSpan w:val="10"/>
            <w:tcBorders>
              <w:left w:val="single" w:sz="4" w:space="0" w:color="auto"/>
            </w:tcBorders>
          </w:tcPr>
          <w:p w:rsidR="008E09CC" w:rsidRPr="000871D1" w:rsidRDefault="00B4559B" w:rsidP="000B3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" w:type="pct"/>
            <w:gridSpan w:val="9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8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47" w:type="pct"/>
            <w:gridSpan w:val="5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574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404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pct"/>
            <w:gridSpan w:val="10"/>
            <w:tcBorders>
              <w:left w:val="single" w:sz="4" w:space="0" w:color="auto"/>
            </w:tcBorders>
          </w:tcPr>
          <w:p w:rsidR="008E09CC" w:rsidRPr="000871D1" w:rsidRDefault="00EA4707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" w:type="pct"/>
            <w:gridSpan w:val="9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8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247" w:type="pct"/>
            <w:gridSpan w:val="5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74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Выражение с двумя переменными.</w:t>
            </w:r>
          </w:p>
        </w:tc>
        <w:tc>
          <w:tcPr>
            <w:tcW w:w="404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pct"/>
            <w:gridSpan w:val="10"/>
            <w:tcBorders>
              <w:left w:val="single" w:sz="4" w:space="0" w:color="auto"/>
            </w:tcBorders>
          </w:tcPr>
          <w:p w:rsidR="008E09CC" w:rsidRPr="000871D1" w:rsidRDefault="00EA4707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" w:type="pct"/>
            <w:gridSpan w:val="9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8"/>
          </w:tcPr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247" w:type="pct"/>
            <w:gridSpan w:val="5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74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Страничка для </w:t>
            </w:r>
            <w:proofErr w:type="gram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Управление работой компьютерной программы с помощью мыши.</w:t>
            </w:r>
          </w:p>
        </w:tc>
        <w:tc>
          <w:tcPr>
            <w:tcW w:w="404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Управление работой компьютерной программы с помощью мыши.</w:t>
            </w:r>
          </w:p>
        </w:tc>
        <w:tc>
          <w:tcPr>
            <w:tcW w:w="144" w:type="pct"/>
            <w:gridSpan w:val="10"/>
            <w:tcBorders>
              <w:left w:val="single" w:sz="4" w:space="0" w:color="auto"/>
            </w:tcBorders>
          </w:tcPr>
          <w:p w:rsidR="008E09CC" w:rsidRPr="000871D1" w:rsidRDefault="00EA4707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" w:type="pct"/>
            <w:gridSpan w:val="9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8"/>
          </w:tcPr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247" w:type="pct"/>
            <w:gridSpan w:val="5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74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147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Деление суммы на число.</w:t>
            </w:r>
          </w:p>
        </w:tc>
        <w:tc>
          <w:tcPr>
            <w:tcW w:w="404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1478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pct"/>
            <w:gridSpan w:val="10"/>
            <w:tcBorders>
              <w:left w:val="single" w:sz="4" w:space="0" w:color="auto"/>
            </w:tcBorders>
          </w:tcPr>
          <w:p w:rsidR="008E09CC" w:rsidRPr="000871D1" w:rsidRDefault="00EA4707" w:rsidP="00147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" w:type="pct"/>
            <w:gridSpan w:val="9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8"/>
          </w:tcPr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247" w:type="pct"/>
            <w:gridSpan w:val="5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74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Деление суммы на число.</w:t>
            </w:r>
          </w:p>
        </w:tc>
        <w:tc>
          <w:tcPr>
            <w:tcW w:w="404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pct"/>
            <w:gridSpan w:val="10"/>
            <w:tcBorders>
              <w:left w:val="single" w:sz="4" w:space="0" w:color="auto"/>
            </w:tcBorders>
          </w:tcPr>
          <w:p w:rsidR="008E09CC" w:rsidRPr="000871D1" w:rsidRDefault="00EA4707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" w:type="pct"/>
            <w:gridSpan w:val="9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8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proofErr w:type="gram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/работа</w:t>
            </w:r>
          </w:p>
        </w:tc>
        <w:tc>
          <w:tcPr>
            <w:tcW w:w="247" w:type="pct"/>
            <w:gridSpan w:val="5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74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503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Деление  двузначного числа </w:t>
            </w:r>
            <w:proofErr w:type="gram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однозначное. </w:t>
            </w:r>
          </w:p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pct"/>
            <w:gridSpan w:val="10"/>
            <w:tcBorders>
              <w:left w:val="single" w:sz="4" w:space="0" w:color="auto"/>
            </w:tcBorders>
          </w:tcPr>
          <w:p w:rsidR="008E09CC" w:rsidRPr="000871D1" w:rsidRDefault="00EA4707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" w:type="pct"/>
            <w:gridSpan w:val="9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8"/>
          </w:tcPr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247" w:type="pct"/>
            <w:gridSpan w:val="5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74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Проверка деления умножением.</w:t>
            </w:r>
          </w:p>
        </w:tc>
        <w:tc>
          <w:tcPr>
            <w:tcW w:w="404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pct"/>
            <w:gridSpan w:val="10"/>
            <w:tcBorders>
              <w:left w:val="single" w:sz="4" w:space="0" w:color="auto"/>
            </w:tcBorders>
          </w:tcPr>
          <w:p w:rsidR="008E09CC" w:rsidRPr="000871D1" w:rsidRDefault="00EA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E09CC" w:rsidRPr="000871D1" w:rsidRDefault="008E09CC" w:rsidP="008E0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pct"/>
            <w:gridSpan w:val="9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8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Ар/</w:t>
            </w:r>
            <w:proofErr w:type="spell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дикт</w:t>
            </w:r>
            <w:proofErr w:type="spell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7" w:type="pct"/>
            <w:gridSpan w:val="5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74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Деление вида 87:29</w:t>
            </w:r>
          </w:p>
        </w:tc>
        <w:tc>
          <w:tcPr>
            <w:tcW w:w="404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pct"/>
            <w:gridSpan w:val="10"/>
            <w:tcBorders>
              <w:left w:val="single" w:sz="4" w:space="0" w:color="auto"/>
            </w:tcBorders>
          </w:tcPr>
          <w:p w:rsidR="008E09CC" w:rsidRPr="000871D1" w:rsidRDefault="00EA4707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" w:type="pct"/>
            <w:gridSpan w:val="9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8"/>
          </w:tcPr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247" w:type="pct"/>
            <w:gridSpan w:val="5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74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умножения делением.    </w:t>
            </w:r>
          </w:p>
        </w:tc>
        <w:tc>
          <w:tcPr>
            <w:tcW w:w="404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pct"/>
            <w:gridSpan w:val="10"/>
            <w:tcBorders>
              <w:left w:val="single" w:sz="4" w:space="0" w:color="auto"/>
            </w:tcBorders>
          </w:tcPr>
          <w:p w:rsidR="008E09CC" w:rsidRPr="000871D1" w:rsidRDefault="00EA4707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" w:type="pct"/>
            <w:gridSpan w:val="9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8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proofErr w:type="gram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прос</w:t>
            </w:r>
          </w:p>
        </w:tc>
        <w:tc>
          <w:tcPr>
            <w:tcW w:w="247" w:type="pct"/>
            <w:gridSpan w:val="5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74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503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  <w:proofErr w:type="gram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404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503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pct"/>
            <w:gridSpan w:val="10"/>
            <w:tcBorders>
              <w:left w:val="single" w:sz="4" w:space="0" w:color="auto"/>
            </w:tcBorders>
          </w:tcPr>
          <w:p w:rsidR="008E09CC" w:rsidRPr="000871D1" w:rsidRDefault="00EA4707" w:rsidP="00503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" w:type="pct"/>
            <w:gridSpan w:val="9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8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247" w:type="pct"/>
            <w:gridSpan w:val="5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74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Деление на однозначные и двузначные числа.</w:t>
            </w:r>
          </w:p>
        </w:tc>
        <w:tc>
          <w:tcPr>
            <w:tcW w:w="404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pct"/>
            <w:gridSpan w:val="10"/>
            <w:tcBorders>
              <w:left w:val="single" w:sz="4" w:space="0" w:color="auto"/>
            </w:tcBorders>
          </w:tcPr>
          <w:p w:rsidR="008E09CC" w:rsidRPr="000871D1" w:rsidRDefault="00EA4707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" w:type="pct"/>
            <w:gridSpan w:val="9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8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47" w:type="pct"/>
            <w:gridSpan w:val="5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74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</w:t>
            </w:r>
            <w:r w:rsidRPr="000871D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работа №6 по теме «</w:t>
            </w:r>
            <w:proofErr w:type="spellStart"/>
            <w:r w:rsidRPr="000871D1">
              <w:rPr>
                <w:rFonts w:ascii="Times New Roman" w:hAnsi="Times New Roman" w:cs="Times New Roman"/>
                <w:b/>
                <w:sz w:val="24"/>
                <w:szCs w:val="24"/>
              </w:rPr>
              <w:t>Внетабличное</w:t>
            </w:r>
            <w:proofErr w:type="spellEnd"/>
            <w:r w:rsidRPr="000871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умножение и деление»</w:t>
            </w:r>
          </w:p>
        </w:tc>
        <w:tc>
          <w:tcPr>
            <w:tcW w:w="404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" w:type="pct"/>
            <w:gridSpan w:val="10"/>
            <w:tcBorders>
              <w:left w:val="single" w:sz="4" w:space="0" w:color="auto"/>
            </w:tcBorders>
          </w:tcPr>
          <w:p w:rsidR="008E09CC" w:rsidRPr="000871D1" w:rsidRDefault="00EA4707" w:rsidP="00FB3D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50" w:type="pct"/>
            <w:gridSpan w:val="9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8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Контр</w:t>
            </w:r>
            <w:proofErr w:type="gram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</w:p>
        </w:tc>
        <w:tc>
          <w:tcPr>
            <w:tcW w:w="247" w:type="pct"/>
            <w:gridSpan w:val="5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574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503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Что узнали. Чему научились.</w:t>
            </w:r>
          </w:p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pct"/>
            <w:gridSpan w:val="10"/>
            <w:tcBorders>
              <w:left w:val="single" w:sz="4" w:space="0" w:color="auto"/>
            </w:tcBorders>
          </w:tcPr>
          <w:p w:rsidR="008E09CC" w:rsidRPr="000871D1" w:rsidRDefault="00EA4707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" w:type="pct"/>
            <w:gridSpan w:val="9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8"/>
          </w:tcPr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247" w:type="pct"/>
            <w:gridSpan w:val="5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74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503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Деление с остатком. </w:t>
            </w:r>
          </w:p>
        </w:tc>
        <w:tc>
          <w:tcPr>
            <w:tcW w:w="404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503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pct"/>
            <w:gridSpan w:val="10"/>
            <w:tcBorders>
              <w:left w:val="single" w:sz="4" w:space="0" w:color="auto"/>
            </w:tcBorders>
          </w:tcPr>
          <w:p w:rsidR="008E09CC" w:rsidRPr="000871D1" w:rsidRDefault="00EA4707" w:rsidP="00503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" w:type="pct"/>
            <w:gridSpan w:val="9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8"/>
          </w:tcPr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247" w:type="pct"/>
            <w:gridSpan w:val="5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74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Деление с остатком. </w:t>
            </w:r>
          </w:p>
        </w:tc>
        <w:tc>
          <w:tcPr>
            <w:tcW w:w="404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pct"/>
            <w:gridSpan w:val="10"/>
            <w:tcBorders>
              <w:left w:val="single" w:sz="4" w:space="0" w:color="auto"/>
            </w:tcBorders>
          </w:tcPr>
          <w:p w:rsidR="008E09CC" w:rsidRPr="000871D1" w:rsidRDefault="00EA4707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" w:type="pct"/>
            <w:gridSpan w:val="9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8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Мат. Дик.</w:t>
            </w:r>
          </w:p>
        </w:tc>
        <w:tc>
          <w:tcPr>
            <w:tcW w:w="247" w:type="pct"/>
            <w:gridSpan w:val="5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74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Решение задач. Клавиатура как устройство для ввода информации в компьютер.</w:t>
            </w:r>
          </w:p>
        </w:tc>
        <w:tc>
          <w:tcPr>
            <w:tcW w:w="404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Клавиатура как устройство для ввода информации в компьютер.</w:t>
            </w:r>
          </w:p>
        </w:tc>
        <w:tc>
          <w:tcPr>
            <w:tcW w:w="144" w:type="pct"/>
            <w:gridSpan w:val="10"/>
            <w:tcBorders>
              <w:left w:val="single" w:sz="4" w:space="0" w:color="auto"/>
            </w:tcBorders>
          </w:tcPr>
          <w:p w:rsidR="008E09CC" w:rsidRPr="000871D1" w:rsidRDefault="00EA4707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" w:type="pct"/>
            <w:gridSpan w:val="9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8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47" w:type="pct"/>
            <w:gridSpan w:val="5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74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Деление с остатком. Делимое меньше делителя.</w:t>
            </w:r>
          </w:p>
        </w:tc>
        <w:tc>
          <w:tcPr>
            <w:tcW w:w="404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pct"/>
            <w:gridSpan w:val="10"/>
            <w:tcBorders>
              <w:left w:val="single" w:sz="4" w:space="0" w:color="auto"/>
            </w:tcBorders>
          </w:tcPr>
          <w:p w:rsidR="008E09CC" w:rsidRPr="000871D1" w:rsidRDefault="00EA4707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" w:type="pct"/>
            <w:gridSpan w:val="9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8"/>
          </w:tcPr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247" w:type="pct"/>
            <w:gridSpan w:val="5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74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Проверка деления с остатком.</w:t>
            </w:r>
          </w:p>
        </w:tc>
        <w:tc>
          <w:tcPr>
            <w:tcW w:w="404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pct"/>
            <w:gridSpan w:val="10"/>
            <w:tcBorders>
              <w:left w:val="single" w:sz="4" w:space="0" w:color="auto"/>
            </w:tcBorders>
          </w:tcPr>
          <w:p w:rsidR="008E09CC" w:rsidRPr="000871D1" w:rsidRDefault="00EA4707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" w:type="pct"/>
            <w:gridSpan w:val="9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8"/>
          </w:tcPr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247" w:type="pct"/>
            <w:gridSpan w:val="5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74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503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научились.</w:t>
            </w:r>
          </w:p>
          <w:p w:rsidR="008E09CC" w:rsidRPr="000871D1" w:rsidRDefault="008E09CC" w:rsidP="00503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sz w:val="24"/>
                <w:szCs w:val="24"/>
              </w:rPr>
              <w:t>Проект «Задачи-расчеты»</w:t>
            </w:r>
          </w:p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9CC" w:rsidRPr="000871D1" w:rsidRDefault="008E0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9CC" w:rsidRPr="000871D1" w:rsidRDefault="008E0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9CC" w:rsidRPr="000871D1" w:rsidRDefault="008E0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pct"/>
            <w:gridSpan w:val="10"/>
            <w:tcBorders>
              <w:left w:val="single" w:sz="4" w:space="0" w:color="auto"/>
            </w:tcBorders>
          </w:tcPr>
          <w:p w:rsidR="008E09CC" w:rsidRPr="000871D1" w:rsidRDefault="00EA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E09CC" w:rsidRPr="000871D1" w:rsidRDefault="008E0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9CC" w:rsidRPr="000871D1" w:rsidRDefault="008E0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9CC" w:rsidRPr="000871D1" w:rsidRDefault="008E0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9CC" w:rsidRPr="000871D1" w:rsidRDefault="008E09CC" w:rsidP="008E0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pct"/>
            <w:gridSpan w:val="9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8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247" w:type="pct"/>
            <w:gridSpan w:val="5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74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Проверочная работа "Проверим себя </w:t>
            </w:r>
            <w:r w:rsidRPr="000871D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 оценим свои достижения".</w:t>
            </w:r>
          </w:p>
        </w:tc>
        <w:tc>
          <w:tcPr>
            <w:tcW w:w="404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" w:type="pct"/>
            <w:gridSpan w:val="10"/>
            <w:tcBorders>
              <w:left w:val="single" w:sz="4" w:space="0" w:color="auto"/>
            </w:tcBorders>
          </w:tcPr>
          <w:p w:rsidR="008E09CC" w:rsidRPr="000871D1" w:rsidRDefault="00EA4707" w:rsidP="00FB3D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50" w:type="pct"/>
            <w:gridSpan w:val="9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8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</w:t>
            </w:r>
          </w:p>
        </w:tc>
        <w:tc>
          <w:tcPr>
            <w:tcW w:w="247" w:type="pct"/>
            <w:gridSpan w:val="5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46" w:type="pct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574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7 по теме «Деление с остатком»</w:t>
            </w:r>
          </w:p>
        </w:tc>
        <w:tc>
          <w:tcPr>
            <w:tcW w:w="404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" w:type="pct"/>
            <w:gridSpan w:val="10"/>
            <w:tcBorders>
              <w:left w:val="single" w:sz="4" w:space="0" w:color="auto"/>
            </w:tcBorders>
          </w:tcPr>
          <w:p w:rsidR="008E09CC" w:rsidRPr="000871D1" w:rsidRDefault="00EA4707" w:rsidP="00FB3D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50" w:type="pct"/>
            <w:gridSpan w:val="9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pct"/>
            <w:gridSpan w:val="8"/>
            <w:vMerge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gridSpan w:val="8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247" w:type="pct"/>
            <w:gridSpan w:val="5"/>
          </w:tcPr>
          <w:p w:rsidR="008E09CC" w:rsidRPr="000871D1" w:rsidRDefault="008E09CC" w:rsidP="000C5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707" w:rsidRPr="000871D1" w:rsidTr="006143E0">
        <w:trPr>
          <w:gridAfter w:val="13"/>
          <w:wAfter w:w="407" w:type="pct"/>
        </w:trPr>
        <w:tc>
          <w:tcPr>
            <w:tcW w:w="4593" w:type="pct"/>
            <w:gridSpan w:val="69"/>
          </w:tcPr>
          <w:p w:rsidR="00EA4707" w:rsidRPr="000871D1" w:rsidRDefault="00EA47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707" w:rsidRPr="000871D1" w:rsidRDefault="00EA4707" w:rsidP="00FB3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sz w:val="24"/>
                <w:szCs w:val="24"/>
              </w:rPr>
              <w:t>Нумерация (13ч)</w:t>
            </w: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92" w:type="pct"/>
            <w:gridSpan w:val="3"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73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265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Устная нумерация в пределах 1000.   </w:t>
            </w:r>
          </w:p>
        </w:tc>
        <w:tc>
          <w:tcPr>
            <w:tcW w:w="368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265A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" w:type="pct"/>
            <w:gridSpan w:val="10"/>
            <w:tcBorders>
              <w:left w:val="single" w:sz="4" w:space="0" w:color="auto"/>
            </w:tcBorders>
          </w:tcPr>
          <w:p w:rsidR="008E09CC" w:rsidRPr="000871D1" w:rsidRDefault="00EA4707" w:rsidP="00265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" w:type="pct"/>
            <w:gridSpan w:val="9"/>
          </w:tcPr>
          <w:p w:rsidR="008E09CC" w:rsidRPr="000871D1" w:rsidRDefault="008E09CC" w:rsidP="00EA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Личностная заинтересованность в расширении </w:t>
            </w:r>
          </w:p>
        </w:tc>
        <w:tc>
          <w:tcPr>
            <w:tcW w:w="614" w:type="pct"/>
            <w:gridSpan w:val="8"/>
          </w:tcPr>
          <w:p w:rsidR="008E09CC" w:rsidRPr="000871D1" w:rsidRDefault="008E09CC" w:rsidP="00FB3D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Регулятивные УУД:</w:t>
            </w:r>
          </w:p>
          <w:p w:rsidR="008E09CC" w:rsidRPr="000871D1" w:rsidRDefault="008E09CC" w:rsidP="00EA470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 xml:space="preserve">Самостоятельно формулировать </w:t>
            </w:r>
          </w:p>
        </w:tc>
        <w:tc>
          <w:tcPr>
            <w:tcW w:w="537" w:type="pct"/>
            <w:gridSpan w:val="8"/>
          </w:tcPr>
          <w:p w:rsidR="008E09CC" w:rsidRPr="000871D1" w:rsidRDefault="008E09CC" w:rsidP="00EA470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 xml:space="preserve">Умения выполнять устно и письменно арифметические действия с числами и </w:t>
            </w:r>
          </w:p>
        </w:tc>
        <w:tc>
          <w:tcPr>
            <w:tcW w:w="984" w:type="pct"/>
            <w:gridSpan w:val="8"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Читать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записывать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трехзначные числа.</w:t>
            </w:r>
          </w:p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Сравнивать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трехзначные числа и </w:t>
            </w: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записывать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 сравнения.</w:t>
            </w:r>
          </w:p>
        </w:tc>
        <w:tc>
          <w:tcPr>
            <w:tcW w:w="493" w:type="pct"/>
            <w:gridSpan w:val="8"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8" w:type="pct"/>
            <w:gridSpan w:val="4"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92" w:type="pct"/>
            <w:gridSpan w:val="3"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73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Устная нумерация в пределах 1000.   </w:t>
            </w:r>
          </w:p>
        </w:tc>
        <w:tc>
          <w:tcPr>
            <w:tcW w:w="368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" w:type="pct"/>
            <w:gridSpan w:val="10"/>
            <w:tcBorders>
              <w:left w:val="single" w:sz="4" w:space="0" w:color="auto"/>
            </w:tcBorders>
          </w:tcPr>
          <w:p w:rsidR="008E09CC" w:rsidRPr="000871D1" w:rsidRDefault="00EA4707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" w:type="pct"/>
            <w:gridSpan w:val="9"/>
            <w:vMerge w:val="restart"/>
          </w:tcPr>
          <w:p w:rsidR="00EA4707" w:rsidRPr="000871D1" w:rsidRDefault="00EA4707" w:rsidP="00EA47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знаний и способов действий.</w:t>
            </w:r>
          </w:p>
          <w:p w:rsidR="008E09CC" w:rsidRPr="000871D1" w:rsidRDefault="00EA4707" w:rsidP="00EA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Смыслополагание</w:t>
            </w:r>
            <w:proofErr w:type="spell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4" w:type="pct"/>
            <w:gridSpan w:val="8"/>
            <w:vMerge w:val="restart"/>
          </w:tcPr>
          <w:p w:rsidR="00EA4707" w:rsidRPr="000871D1" w:rsidRDefault="00EA4707" w:rsidP="00EA470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цели урока после предварительного обсуждения.</w:t>
            </w:r>
          </w:p>
          <w:p w:rsidR="00EA4707" w:rsidRPr="000871D1" w:rsidRDefault="00EA4707" w:rsidP="00EA470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871D1">
              <w:rPr>
                <w:rFonts w:ascii="Times New Roman" w:hAnsi="Times New Roman"/>
                <w:sz w:val="24"/>
                <w:szCs w:val="24"/>
              </w:rPr>
              <w:t>Учиться совместно с учителем обнаруживать</w:t>
            </w:r>
            <w:proofErr w:type="gramEnd"/>
            <w:r w:rsidRPr="000871D1">
              <w:rPr>
                <w:rFonts w:ascii="Times New Roman" w:hAnsi="Times New Roman"/>
                <w:sz w:val="24"/>
                <w:szCs w:val="24"/>
              </w:rPr>
              <w:t xml:space="preserve"> и формулировать учебную проблему.</w:t>
            </w:r>
          </w:p>
          <w:p w:rsidR="00EA4707" w:rsidRPr="000871D1" w:rsidRDefault="00EA4707" w:rsidP="00EA470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Познавательные УУД:</w:t>
            </w:r>
          </w:p>
          <w:p w:rsidR="00EA4707" w:rsidRPr="000871D1" w:rsidRDefault="00EA4707" w:rsidP="00EA470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Ориентироваться в своей системе знаний: самостоятельно предполагать, какая информация нужна для решения учебной задачи в один шаг.</w:t>
            </w:r>
          </w:p>
          <w:p w:rsidR="00EA4707" w:rsidRPr="000871D1" w:rsidRDefault="00EA4707" w:rsidP="00EA470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Отбирать необход</w:t>
            </w:r>
            <w:r w:rsidRPr="000871D1">
              <w:rPr>
                <w:rFonts w:ascii="Times New Roman" w:hAnsi="Times New Roman"/>
                <w:sz w:val="24"/>
                <w:szCs w:val="24"/>
              </w:rPr>
              <w:lastRenderedPageBreak/>
              <w:t>имые для решения учебной задачи источники информации среди предложенных учителем словарей, энциклопедий, справочников.</w:t>
            </w:r>
          </w:p>
          <w:p w:rsidR="00EA4707" w:rsidRPr="000871D1" w:rsidRDefault="00EA4707" w:rsidP="00EA470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Коммуникативные УУД:</w:t>
            </w:r>
          </w:p>
          <w:p w:rsidR="00EA4707" w:rsidRPr="000871D1" w:rsidRDefault="00EA4707" w:rsidP="00EA470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Донести свою позицию до других: оформлять свои мысли в устной и письменной речи с учётом своих учебных и жизненных речевых ситуаций.</w:t>
            </w:r>
          </w:p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 w:val="restart"/>
          </w:tcPr>
          <w:p w:rsidR="008E09CC" w:rsidRPr="000871D1" w:rsidRDefault="00EA4707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интерпретировать данные.</w:t>
            </w:r>
          </w:p>
        </w:tc>
        <w:tc>
          <w:tcPr>
            <w:tcW w:w="984" w:type="pct"/>
            <w:gridSpan w:val="8"/>
            <w:vMerge w:val="restart"/>
          </w:tcPr>
          <w:p w:rsidR="00EA4707" w:rsidRPr="000871D1" w:rsidRDefault="00EA4707" w:rsidP="00EA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Заменять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трехзначное</w:t>
            </w:r>
            <w:proofErr w:type="gram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числа суммой разрядных слагаемых. </w:t>
            </w: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Упорядочивать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заданные числа.</w:t>
            </w:r>
          </w:p>
          <w:p w:rsidR="00EA4707" w:rsidRPr="000871D1" w:rsidRDefault="00EA4707" w:rsidP="00EA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Устанавливать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правило, по которому составлена числовая последовательность, </w:t>
            </w: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продолжать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ее, или</w:t>
            </w:r>
          </w:p>
          <w:p w:rsidR="00EA4707" w:rsidRPr="000871D1" w:rsidRDefault="00EA4707" w:rsidP="00EA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восстанавливать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пропущенные в ней числа.</w:t>
            </w:r>
            <w:r w:rsidRPr="000871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Группировать</w:t>
            </w:r>
            <w:r w:rsidRPr="000871D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числа по заданному или самостоятельно установленному основанию.</w:t>
            </w: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Переводить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одни единицы массы в другие.</w:t>
            </w:r>
          </w:p>
          <w:p w:rsidR="00EA4707" w:rsidRPr="000871D1" w:rsidRDefault="00EA4707" w:rsidP="00EA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Сравнивать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предметы по массе.</w:t>
            </w:r>
          </w:p>
          <w:p w:rsidR="00EA4707" w:rsidRPr="000871D1" w:rsidRDefault="00EA4707" w:rsidP="00EA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Читать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записывать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числа римскими цифрами.</w:t>
            </w:r>
          </w:p>
          <w:p w:rsidR="00EA4707" w:rsidRPr="000871D1" w:rsidRDefault="00EA4707" w:rsidP="00EA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Сравнивать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позиционную десятичную систему счисления с Римской 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непозиционной системой записи чисел.</w:t>
            </w:r>
          </w:p>
          <w:p w:rsidR="008E09CC" w:rsidRPr="000871D1" w:rsidRDefault="00EA4707" w:rsidP="00EA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Читать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записи на циферблатах часов, в оглавлении книг, в обозначении веков, представленные римскими цифрами.</w:t>
            </w:r>
          </w:p>
        </w:tc>
        <w:tc>
          <w:tcPr>
            <w:tcW w:w="493" w:type="pct"/>
            <w:gridSpan w:val="8"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Мат. Дик.</w:t>
            </w:r>
          </w:p>
        </w:tc>
        <w:tc>
          <w:tcPr>
            <w:tcW w:w="228" w:type="pct"/>
            <w:gridSpan w:val="4"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92" w:type="pct"/>
            <w:gridSpan w:val="3"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73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Устная нумерация в пределах 1000.   Организация работы на компьютере с соблюдением санитарно-гигиенических норм.</w:t>
            </w:r>
          </w:p>
        </w:tc>
        <w:tc>
          <w:tcPr>
            <w:tcW w:w="368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Организация работы на компьютере с соблюдением санитарно-гигиенических норм.</w:t>
            </w:r>
          </w:p>
        </w:tc>
        <w:tc>
          <w:tcPr>
            <w:tcW w:w="153" w:type="pct"/>
            <w:gridSpan w:val="10"/>
            <w:tcBorders>
              <w:left w:val="single" w:sz="4" w:space="0" w:color="auto"/>
            </w:tcBorders>
          </w:tcPr>
          <w:p w:rsidR="008E09CC" w:rsidRPr="000871D1" w:rsidRDefault="00EA4707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" w:type="pct"/>
            <w:gridSpan w:val="9"/>
            <w:vMerge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gridSpan w:val="8"/>
            <w:vMerge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pct"/>
            <w:gridSpan w:val="8"/>
            <w:vMerge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gridSpan w:val="8"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proofErr w:type="gram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прос</w:t>
            </w:r>
          </w:p>
        </w:tc>
        <w:tc>
          <w:tcPr>
            <w:tcW w:w="228" w:type="pct"/>
            <w:gridSpan w:val="4"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92" w:type="pct"/>
            <w:gridSpan w:val="3"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73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Письменная нумерация в пределах 1000. </w:t>
            </w:r>
          </w:p>
        </w:tc>
        <w:tc>
          <w:tcPr>
            <w:tcW w:w="368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" w:type="pct"/>
            <w:gridSpan w:val="10"/>
            <w:tcBorders>
              <w:left w:val="single" w:sz="4" w:space="0" w:color="auto"/>
            </w:tcBorders>
          </w:tcPr>
          <w:p w:rsidR="008E09CC" w:rsidRPr="000871D1" w:rsidRDefault="00EA4707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" w:type="pct"/>
            <w:gridSpan w:val="9"/>
            <w:vMerge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gridSpan w:val="8"/>
            <w:vMerge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pct"/>
            <w:gridSpan w:val="8"/>
            <w:vMerge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gridSpan w:val="8"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gridSpan w:val="4"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92" w:type="pct"/>
            <w:gridSpan w:val="3"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73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proofErr w:type="gram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уменьшение чисел в 10, в 100 раз. </w:t>
            </w:r>
          </w:p>
        </w:tc>
        <w:tc>
          <w:tcPr>
            <w:tcW w:w="368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" w:type="pct"/>
            <w:gridSpan w:val="10"/>
            <w:tcBorders>
              <w:left w:val="single" w:sz="4" w:space="0" w:color="auto"/>
            </w:tcBorders>
          </w:tcPr>
          <w:p w:rsidR="008E09CC" w:rsidRPr="000871D1" w:rsidRDefault="00EA4707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" w:type="pct"/>
            <w:gridSpan w:val="9"/>
            <w:vMerge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gridSpan w:val="8"/>
            <w:vMerge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pct"/>
            <w:gridSpan w:val="8"/>
            <w:vMerge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gridSpan w:val="8"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Ар/</w:t>
            </w:r>
            <w:proofErr w:type="spell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дикт</w:t>
            </w:r>
            <w:proofErr w:type="spell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8" w:type="pct"/>
            <w:gridSpan w:val="4"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92" w:type="pct"/>
            <w:gridSpan w:val="3"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73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Письменная 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нумерация в пределах 1000. Приёмы устных вычислений.</w:t>
            </w:r>
          </w:p>
        </w:tc>
        <w:tc>
          <w:tcPr>
            <w:tcW w:w="368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" w:type="pct"/>
            <w:gridSpan w:val="10"/>
            <w:tcBorders>
              <w:left w:val="single" w:sz="4" w:space="0" w:color="auto"/>
            </w:tcBorders>
          </w:tcPr>
          <w:p w:rsidR="008E09CC" w:rsidRPr="000871D1" w:rsidRDefault="00EA4707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" w:type="pct"/>
            <w:gridSpan w:val="9"/>
            <w:vMerge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gridSpan w:val="8"/>
            <w:vMerge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pct"/>
            <w:gridSpan w:val="8"/>
            <w:vMerge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gridSpan w:val="8"/>
          </w:tcPr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</w:t>
            </w:r>
          </w:p>
        </w:tc>
        <w:tc>
          <w:tcPr>
            <w:tcW w:w="228" w:type="pct"/>
            <w:gridSpan w:val="4"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92" w:type="pct"/>
            <w:gridSpan w:val="3"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573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Письменная нумерация в пределах 1000. Сравнение трехзначных чисел.</w:t>
            </w:r>
          </w:p>
        </w:tc>
        <w:tc>
          <w:tcPr>
            <w:tcW w:w="368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" w:type="pct"/>
            <w:gridSpan w:val="10"/>
            <w:tcBorders>
              <w:left w:val="single" w:sz="4" w:space="0" w:color="auto"/>
            </w:tcBorders>
          </w:tcPr>
          <w:p w:rsidR="008E09CC" w:rsidRPr="000871D1" w:rsidRDefault="00EA4707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" w:type="pct"/>
            <w:gridSpan w:val="9"/>
            <w:vMerge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gridSpan w:val="8"/>
            <w:vMerge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pct"/>
            <w:gridSpan w:val="8"/>
            <w:vMerge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gridSpan w:val="8"/>
          </w:tcPr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228" w:type="pct"/>
            <w:gridSpan w:val="4"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92" w:type="pct"/>
            <w:gridSpan w:val="3"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73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E374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8 по теме «Нумерация в пределах 1000» за 3 четверть.</w:t>
            </w:r>
          </w:p>
        </w:tc>
        <w:tc>
          <w:tcPr>
            <w:tcW w:w="368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E374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" w:type="pct"/>
            <w:gridSpan w:val="10"/>
            <w:tcBorders>
              <w:left w:val="single" w:sz="4" w:space="0" w:color="auto"/>
            </w:tcBorders>
          </w:tcPr>
          <w:p w:rsidR="008E09CC" w:rsidRPr="000871D1" w:rsidRDefault="00EA4707" w:rsidP="00E374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50" w:type="pct"/>
            <w:gridSpan w:val="9"/>
            <w:vMerge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gridSpan w:val="8"/>
            <w:vMerge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pct"/>
            <w:gridSpan w:val="8"/>
            <w:vMerge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gridSpan w:val="8"/>
          </w:tcPr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28" w:type="pct"/>
            <w:gridSpan w:val="4"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92" w:type="pct"/>
            <w:gridSpan w:val="3"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3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265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Странички для </w:t>
            </w:r>
            <w:proofErr w:type="gram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E09CC" w:rsidRPr="000871D1" w:rsidRDefault="008E09CC" w:rsidP="006143E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 xml:space="preserve">Технология работы с инструментальными программами. </w:t>
            </w:r>
          </w:p>
        </w:tc>
        <w:tc>
          <w:tcPr>
            <w:tcW w:w="368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94664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 xml:space="preserve">Технология работы с инструментальными программами. </w:t>
            </w:r>
          </w:p>
          <w:p w:rsidR="008E09CC" w:rsidRPr="000871D1" w:rsidRDefault="008E09CC" w:rsidP="00265A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" w:type="pct"/>
            <w:gridSpan w:val="10"/>
            <w:tcBorders>
              <w:left w:val="single" w:sz="4" w:space="0" w:color="auto"/>
            </w:tcBorders>
          </w:tcPr>
          <w:p w:rsidR="008E09CC" w:rsidRPr="000871D1" w:rsidRDefault="00EA4707" w:rsidP="00265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" w:type="pct"/>
            <w:gridSpan w:val="9"/>
            <w:vMerge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gridSpan w:val="8"/>
            <w:vMerge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pct"/>
            <w:gridSpan w:val="8"/>
            <w:vMerge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gridSpan w:val="8"/>
          </w:tcPr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8" w:type="pct"/>
            <w:gridSpan w:val="4"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92" w:type="pct"/>
            <w:gridSpan w:val="3"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73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Единицы массы. Грамм.</w:t>
            </w:r>
          </w:p>
        </w:tc>
        <w:tc>
          <w:tcPr>
            <w:tcW w:w="368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" w:type="pct"/>
            <w:gridSpan w:val="10"/>
            <w:tcBorders>
              <w:left w:val="single" w:sz="4" w:space="0" w:color="auto"/>
            </w:tcBorders>
          </w:tcPr>
          <w:p w:rsidR="008E09CC" w:rsidRPr="000871D1" w:rsidRDefault="00EA4707" w:rsidP="00FB3D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50" w:type="pct"/>
            <w:gridSpan w:val="9"/>
            <w:vMerge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gridSpan w:val="8"/>
            <w:vMerge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pct"/>
            <w:gridSpan w:val="8"/>
            <w:vMerge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gridSpan w:val="8"/>
          </w:tcPr>
          <w:p w:rsidR="008E09CC" w:rsidRPr="000871D1" w:rsidRDefault="008E09CC" w:rsidP="00265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8E09CC" w:rsidRPr="000871D1" w:rsidRDefault="008E09CC" w:rsidP="00265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228" w:type="pct"/>
            <w:gridSpan w:val="4"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92" w:type="pct"/>
            <w:gridSpan w:val="3"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73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368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" w:type="pct"/>
            <w:gridSpan w:val="10"/>
            <w:tcBorders>
              <w:left w:val="single" w:sz="4" w:space="0" w:color="auto"/>
            </w:tcBorders>
          </w:tcPr>
          <w:p w:rsidR="008E09CC" w:rsidRPr="000871D1" w:rsidRDefault="00EA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E09CC" w:rsidRPr="000871D1" w:rsidRDefault="008E09CC" w:rsidP="008E0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pct"/>
            <w:gridSpan w:val="9"/>
            <w:vMerge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gridSpan w:val="8"/>
            <w:vMerge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pct"/>
            <w:gridSpan w:val="8"/>
            <w:vMerge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gridSpan w:val="8"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8" w:type="pct"/>
            <w:gridSpan w:val="4"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92" w:type="pct"/>
            <w:gridSpan w:val="3"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573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368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" w:type="pct"/>
            <w:gridSpan w:val="10"/>
            <w:tcBorders>
              <w:left w:val="single" w:sz="4" w:space="0" w:color="auto"/>
            </w:tcBorders>
          </w:tcPr>
          <w:p w:rsidR="008E09CC" w:rsidRPr="000871D1" w:rsidRDefault="00EA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E09CC" w:rsidRPr="000871D1" w:rsidRDefault="008E09CC" w:rsidP="008E0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pct"/>
            <w:gridSpan w:val="9"/>
            <w:vMerge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gridSpan w:val="8"/>
            <w:vMerge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pct"/>
            <w:gridSpan w:val="8"/>
            <w:vMerge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gridSpan w:val="8"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proofErr w:type="gram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/работа</w:t>
            </w:r>
          </w:p>
        </w:tc>
        <w:tc>
          <w:tcPr>
            <w:tcW w:w="228" w:type="pct"/>
            <w:gridSpan w:val="4"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92" w:type="pct"/>
            <w:gridSpan w:val="3"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3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 «Проверим себя и оценим свои достижения»</w:t>
            </w:r>
          </w:p>
        </w:tc>
        <w:tc>
          <w:tcPr>
            <w:tcW w:w="368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" w:type="pct"/>
            <w:gridSpan w:val="10"/>
            <w:tcBorders>
              <w:left w:val="single" w:sz="4" w:space="0" w:color="auto"/>
            </w:tcBorders>
          </w:tcPr>
          <w:p w:rsidR="008E09CC" w:rsidRPr="000871D1" w:rsidRDefault="00EA4707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" w:type="pct"/>
            <w:gridSpan w:val="9"/>
            <w:vMerge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gridSpan w:val="8"/>
            <w:vMerge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gridSpan w:val="8"/>
            <w:vMerge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pct"/>
            <w:gridSpan w:val="8"/>
            <w:vMerge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gridSpan w:val="8"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228" w:type="pct"/>
            <w:gridSpan w:val="4"/>
          </w:tcPr>
          <w:p w:rsidR="008E09CC" w:rsidRPr="000871D1" w:rsidRDefault="008E09CC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1D1" w:rsidRPr="000871D1" w:rsidTr="006143E0">
        <w:trPr>
          <w:gridAfter w:val="1"/>
          <w:wAfter w:w="24" w:type="pct"/>
          <w:trHeight w:val="562"/>
        </w:trPr>
        <w:tc>
          <w:tcPr>
            <w:tcW w:w="4593" w:type="pct"/>
            <w:gridSpan w:val="69"/>
          </w:tcPr>
          <w:p w:rsidR="00FB3DCD" w:rsidRPr="000871D1" w:rsidRDefault="00FB3DCD" w:rsidP="00FB3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Числа от 1 до 1000. Сложение и вычитание (10ч)</w:t>
            </w:r>
          </w:p>
        </w:tc>
        <w:tc>
          <w:tcPr>
            <w:tcW w:w="68" w:type="pct"/>
            <w:gridSpan w:val="3"/>
          </w:tcPr>
          <w:p w:rsidR="00FB3DCD" w:rsidRPr="000871D1" w:rsidRDefault="00FB3DCD" w:rsidP="00FB3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" w:type="pct"/>
            <w:gridSpan w:val="3"/>
          </w:tcPr>
          <w:p w:rsidR="00FB3DCD" w:rsidRPr="000871D1" w:rsidRDefault="00FB3DCD" w:rsidP="00FB3D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" w:type="pct"/>
            <w:gridSpan w:val="3"/>
          </w:tcPr>
          <w:p w:rsidR="00FB3DCD" w:rsidRPr="000871D1" w:rsidRDefault="00FB3DCD" w:rsidP="00FB3D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" w:type="pct"/>
            <w:gridSpan w:val="3"/>
          </w:tcPr>
          <w:p w:rsidR="00FB3DCD" w:rsidRPr="000871D1" w:rsidRDefault="00FB3DCD" w:rsidP="00FB3DC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92" w:type="pct"/>
            <w:gridSpan w:val="3"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572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7C60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 устных вычислений. </w:t>
            </w:r>
          </w:p>
        </w:tc>
        <w:tc>
          <w:tcPr>
            <w:tcW w:w="372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09CC" w:rsidRPr="000871D1" w:rsidRDefault="008E09CC" w:rsidP="00E374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" w:type="pct"/>
            <w:gridSpan w:val="10"/>
            <w:tcBorders>
              <w:left w:val="single" w:sz="4" w:space="0" w:color="auto"/>
            </w:tcBorders>
          </w:tcPr>
          <w:p w:rsidR="008E09CC" w:rsidRPr="000871D1" w:rsidRDefault="002B47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8E09CC" w:rsidRPr="000871D1" w:rsidRDefault="008E09CC" w:rsidP="008E09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gridSpan w:val="9"/>
            <w:vMerge w:val="restart"/>
          </w:tcPr>
          <w:p w:rsidR="008E09CC" w:rsidRPr="000871D1" w:rsidRDefault="008E09CC" w:rsidP="00A577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Личностная заинтересованность в расширении знаний и способов действий.</w:t>
            </w:r>
          </w:p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71D1">
              <w:rPr>
                <w:rFonts w:ascii="Times New Roman" w:hAnsi="Times New Roman"/>
                <w:sz w:val="24"/>
                <w:szCs w:val="24"/>
              </w:rPr>
              <w:t>Смыслополагание</w:t>
            </w:r>
            <w:proofErr w:type="spellEnd"/>
            <w:r w:rsidRPr="000871D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 w:val="restart"/>
          </w:tcPr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Регулятивные УУД:</w:t>
            </w:r>
          </w:p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Составлять план решения проблемы (задачи) совместно с учителем.</w:t>
            </w:r>
          </w:p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Работая по плану, сверять свои действия с целью и, при необходимости, исправлять ошибки с помощью учителя.</w:t>
            </w:r>
          </w:p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Познавательные УУД:</w:t>
            </w:r>
          </w:p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Добывать новые знания: извлекать информацию, представленную в разных формах (текст, таблица, схема, иллюстрация и др.).</w:t>
            </w:r>
          </w:p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 xml:space="preserve">Перерабатывать полученную информацию: сравнивать и группировать факты и явления; определять </w:t>
            </w:r>
            <w:r w:rsidRPr="000871D1">
              <w:rPr>
                <w:rFonts w:ascii="Times New Roman" w:hAnsi="Times New Roman"/>
                <w:sz w:val="24"/>
                <w:szCs w:val="24"/>
              </w:rPr>
              <w:lastRenderedPageBreak/>
              <w:t>причины явлений, событий.</w:t>
            </w:r>
          </w:p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Коммуникативные УУД:</w:t>
            </w:r>
          </w:p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 xml:space="preserve">Донести свою позицию до других: высказывать свою точку зрения и пытаться </w:t>
            </w:r>
            <w:proofErr w:type="spellStart"/>
            <w:r w:rsidRPr="000871D1">
              <w:rPr>
                <w:rFonts w:ascii="Times New Roman" w:hAnsi="Times New Roman"/>
                <w:sz w:val="24"/>
                <w:szCs w:val="24"/>
              </w:rPr>
              <w:t>еёобосновать</w:t>
            </w:r>
            <w:proofErr w:type="spellEnd"/>
            <w:r w:rsidRPr="000871D1">
              <w:rPr>
                <w:rFonts w:ascii="Times New Roman" w:hAnsi="Times New Roman"/>
                <w:sz w:val="24"/>
                <w:szCs w:val="24"/>
              </w:rPr>
              <w:t>, приводя аргументы.</w:t>
            </w:r>
          </w:p>
        </w:tc>
        <w:tc>
          <w:tcPr>
            <w:tcW w:w="535" w:type="pct"/>
            <w:gridSpan w:val="8"/>
            <w:vMerge w:val="restart"/>
          </w:tcPr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lastRenderedPageBreak/>
              <w:t>Приобретение начального опыта применения математических знаний для решения учебно-познавательных и учебно-практических задач.</w:t>
            </w:r>
          </w:p>
        </w:tc>
        <w:tc>
          <w:tcPr>
            <w:tcW w:w="980" w:type="pct"/>
            <w:gridSpan w:val="8"/>
            <w:vMerge w:val="restart"/>
          </w:tcPr>
          <w:p w:rsidR="008E09CC" w:rsidRPr="000871D1" w:rsidRDefault="008E09CC" w:rsidP="00A577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Выполнять</w:t>
            </w: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устно вычисления в случаях, сводимых к действиям в пределах 100, используя различные приемы устных вычислений.</w:t>
            </w: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871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Сравнивать</w:t>
            </w: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разные способы вычислений, выбирать </w:t>
            </w:r>
            <w:proofErr w:type="gramStart"/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удобный</w:t>
            </w:r>
            <w:proofErr w:type="gramEnd"/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E09CC" w:rsidRPr="000871D1" w:rsidRDefault="008E09CC" w:rsidP="00A577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Применять</w:t>
            </w: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алгоритмы письменного сложения и вычитания чисел и </w:t>
            </w:r>
            <w:r w:rsidRPr="000871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выполнять</w:t>
            </w: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эти действия с числами в пределах 1 000.</w:t>
            </w:r>
          </w:p>
          <w:p w:rsidR="008E09CC" w:rsidRPr="000871D1" w:rsidRDefault="008E09CC" w:rsidP="00A577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Контролировать</w:t>
            </w: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пошагово правильность применения алгоритмов арифметических действий при письменных вычислениях.</w:t>
            </w:r>
          </w:p>
          <w:p w:rsidR="008E09CC" w:rsidRPr="000871D1" w:rsidRDefault="008E09CC" w:rsidP="00A577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Использовать</w:t>
            </w:r>
            <w:r w:rsidRPr="000871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различные приемы проверки правильности вычислений</w:t>
            </w: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E09CC" w:rsidRPr="000871D1" w:rsidRDefault="008E09CC" w:rsidP="00A577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Различать</w:t>
            </w: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треугольники по видам (разносторонние и равнобедренные, а </w:t>
            </w:r>
            <w:proofErr w:type="gramStart"/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среди</w:t>
            </w:r>
            <w:proofErr w:type="gramEnd"/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последних — равносторонние) и </w:t>
            </w:r>
            <w:r w:rsidRPr="000871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называть</w:t>
            </w: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их.</w:t>
            </w:r>
          </w:p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Решать</w:t>
            </w:r>
            <w:r w:rsidRPr="000871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задачи творческого и поискового характера.</w:t>
            </w:r>
          </w:p>
        </w:tc>
        <w:tc>
          <w:tcPr>
            <w:tcW w:w="493" w:type="pct"/>
            <w:gridSpan w:val="8"/>
          </w:tcPr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226" w:type="pct"/>
            <w:gridSpan w:val="3"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92" w:type="pct"/>
            <w:gridSpan w:val="3"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572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7C60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устных вычислений</w:t>
            </w:r>
            <w:proofErr w:type="gramStart"/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372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09CC" w:rsidRPr="000871D1" w:rsidRDefault="008E09CC" w:rsidP="00E374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" w:type="pct"/>
            <w:gridSpan w:val="10"/>
            <w:tcBorders>
              <w:left w:val="single" w:sz="4" w:space="0" w:color="auto"/>
            </w:tcBorders>
          </w:tcPr>
          <w:p w:rsidR="008E09CC" w:rsidRPr="000871D1" w:rsidRDefault="002B47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8E09CC" w:rsidRPr="000871D1" w:rsidRDefault="008E09CC" w:rsidP="008E09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gridSpan w:val="9"/>
            <w:vMerge/>
          </w:tcPr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8"/>
            <w:vMerge/>
          </w:tcPr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pct"/>
            <w:gridSpan w:val="8"/>
            <w:vMerge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gridSpan w:val="8"/>
          </w:tcPr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226" w:type="pct"/>
            <w:gridSpan w:val="3"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92" w:type="pct"/>
            <w:gridSpan w:val="3"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572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7C60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устных вычислений</w:t>
            </w:r>
            <w:proofErr w:type="gramStart"/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372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09CC" w:rsidRPr="000871D1" w:rsidRDefault="008E09CC" w:rsidP="00E374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" w:type="pct"/>
            <w:gridSpan w:val="10"/>
            <w:tcBorders>
              <w:left w:val="single" w:sz="4" w:space="0" w:color="auto"/>
            </w:tcBorders>
          </w:tcPr>
          <w:p w:rsidR="008E09CC" w:rsidRPr="000871D1" w:rsidRDefault="002B47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8E09CC" w:rsidRPr="000871D1" w:rsidRDefault="008E09CC" w:rsidP="008E09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gridSpan w:val="9"/>
            <w:vMerge/>
          </w:tcPr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8"/>
            <w:vMerge/>
          </w:tcPr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pct"/>
            <w:gridSpan w:val="8"/>
            <w:vMerge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gridSpan w:val="8"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Ар/</w:t>
            </w:r>
            <w:proofErr w:type="spell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дикт</w:t>
            </w:r>
            <w:proofErr w:type="spell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" w:type="pct"/>
            <w:gridSpan w:val="3"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92" w:type="pct"/>
            <w:gridSpan w:val="3"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572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7C60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устных вычислений.</w:t>
            </w:r>
          </w:p>
        </w:tc>
        <w:tc>
          <w:tcPr>
            <w:tcW w:w="372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09CC" w:rsidRPr="000871D1" w:rsidRDefault="008E09CC" w:rsidP="00E374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" w:type="pct"/>
            <w:gridSpan w:val="10"/>
            <w:tcBorders>
              <w:left w:val="single" w:sz="4" w:space="0" w:color="auto"/>
            </w:tcBorders>
          </w:tcPr>
          <w:p w:rsidR="008E09CC" w:rsidRPr="000871D1" w:rsidRDefault="002B47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8E09CC" w:rsidRPr="000871D1" w:rsidRDefault="008E09CC" w:rsidP="008E09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gridSpan w:val="9"/>
            <w:vMerge/>
          </w:tcPr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8"/>
            <w:vMerge/>
          </w:tcPr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pct"/>
            <w:gridSpan w:val="8"/>
            <w:vMerge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gridSpan w:val="8"/>
          </w:tcPr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226" w:type="pct"/>
            <w:gridSpan w:val="3"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92" w:type="pct"/>
            <w:gridSpan w:val="3"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572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A577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 письменных вычислений. Алгоритм сложения трёхзначных чисел.                             </w:t>
            </w:r>
          </w:p>
        </w:tc>
        <w:tc>
          <w:tcPr>
            <w:tcW w:w="372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A577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" w:type="pct"/>
            <w:gridSpan w:val="10"/>
            <w:tcBorders>
              <w:left w:val="single" w:sz="4" w:space="0" w:color="auto"/>
            </w:tcBorders>
          </w:tcPr>
          <w:p w:rsidR="008E09CC" w:rsidRPr="000871D1" w:rsidRDefault="002B47AC" w:rsidP="00A577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  <w:gridSpan w:val="9"/>
            <w:vMerge/>
          </w:tcPr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8"/>
            <w:vMerge/>
          </w:tcPr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pct"/>
            <w:gridSpan w:val="8"/>
            <w:vMerge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gridSpan w:val="8"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" w:type="pct"/>
            <w:gridSpan w:val="3"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92" w:type="pct"/>
            <w:gridSpan w:val="3"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72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7C60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 письменных вычислений. Алгоритм вычитания трёхзначных чисел.                             </w:t>
            </w:r>
          </w:p>
        </w:tc>
        <w:tc>
          <w:tcPr>
            <w:tcW w:w="372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7C60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" w:type="pct"/>
            <w:gridSpan w:val="10"/>
            <w:tcBorders>
              <w:left w:val="single" w:sz="4" w:space="0" w:color="auto"/>
            </w:tcBorders>
          </w:tcPr>
          <w:p w:rsidR="008E09CC" w:rsidRPr="000871D1" w:rsidRDefault="002B47AC" w:rsidP="007C60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  <w:gridSpan w:val="9"/>
            <w:vMerge/>
          </w:tcPr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8"/>
            <w:vMerge/>
          </w:tcPr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pct"/>
            <w:gridSpan w:val="8"/>
            <w:vMerge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gridSpan w:val="8"/>
          </w:tcPr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226" w:type="pct"/>
            <w:gridSpan w:val="3"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92" w:type="pct"/>
            <w:gridSpan w:val="3"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572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A577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треугольников.</w:t>
            </w:r>
          </w:p>
        </w:tc>
        <w:tc>
          <w:tcPr>
            <w:tcW w:w="372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A577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" w:type="pct"/>
            <w:gridSpan w:val="10"/>
            <w:tcBorders>
              <w:left w:val="single" w:sz="4" w:space="0" w:color="auto"/>
            </w:tcBorders>
          </w:tcPr>
          <w:p w:rsidR="008E09CC" w:rsidRPr="000871D1" w:rsidRDefault="002B47AC" w:rsidP="00A577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  <w:gridSpan w:val="9"/>
            <w:vMerge/>
          </w:tcPr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8"/>
            <w:vMerge/>
          </w:tcPr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pct"/>
            <w:gridSpan w:val="8"/>
            <w:vMerge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gridSpan w:val="8"/>
          </w:tcPr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226" w:type="pct"/>
            <w:gridSpan w:val="3"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92" w:type="pct"/>
            <w:gridSpan w:val="3"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572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A577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Странички для </w:t>
            </w:r>
            <w:proofErr w:type="gramStart"/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E09CC" w:rsidRPr="000871D1" w:rsidRDefault="008E09CC" w:rsidP="00A577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Работа с простыми информационными объектами (графическое изображение): создание, редактирование.</w:t>
            </w:r>
          </w:p>
        </w:tc>
        <w:tc>
          <w:tcPr>
            <w:tcW w:w="372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A577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Работа с простыми информационными объектами (графическое изображение): создание, редактиро</w:t>
            </w:r>
            <w:r w:rsidRPr="000871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вание.</w:t>
            </w:r>
          </w:p>
        </w:tc>
        <w:tc>
          <w:tcPr>
            <w:tcW w:w="163" w:type="pct"/>
            <w:gridSpan w:val="10"/>
            <w:tcBorders>
              <w:left w:val="single" w:sz="4" w:space="0" w:color="auto"/>
            </w:tcBorders>
          </w:tcPr>
          <w:p w:rsidR="008E09CC" w:rsidRPr="000871D1" w:rsidRDefault="002B47AC" w:rsidP="00A577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48" w:type="pct"/>
            <w:gridSpan w:val="9"/>
            <w:vMerge/>
          </w:tcPr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8"/>
            <w:vMerge/>
          </w:tcPr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pct"/>
            <w:gridSpan w:val="8"/>
            <w:vMerge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gridSpan w:val="8"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proofErr w:type="gram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прос</w:t>
            </w:r>
          </w:p>
        </w:tc>
        <w:tc>
          <w:tcPr>
            <w:tcW w:w="226" w:type="pct"/>
            <w:gridSpan w:val="3"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92" w:type="pct"/>
            <w:gridSpan w:val="3"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113</w:t>
            </w:r>
          </w:p>
        </w:tc>
        <w:tc>
          <w:tcPr>
            <w:tcW w:w="572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A5772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 №9  по теме «Сложение и вычитание»</w:t>
            </w:r>
          </w:p>
        </w:tc>
        <w:tc>
          <w:tcPr>
            <w:tcW w:w="372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A5772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" w:type="pct"/>
            <w:gridSpan w:val="10"/>
            <w:tcBorders>
              <w:left w:val="single" w:sz="4" w:space="0" w:color="auto"/>
            </w:tcBorders>
          </w:tcPr>
          <w:p w:rsidR="008E09CC" w:rsidRPr="000871D1" w:rsidRDefault="002B47AC" w:rsidP="00A5772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48" w:type="pct"/>
            <w:gridSpan w:val="9"/>
            <w:vMerge/>
          </w:tcPr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8"/>
            <w:vMerge/>
          </w:tcPr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pct"/>
            <w:gridSpan w:val="8"/>
            <w:vMerge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gridSpan w:val="8"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26" w:type="pct"/>
            <w:gridSpan w:val="3"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92" w:type="pct"/>
            <w:gridSpan w:val="3"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572" w:type="pct"/>
            <w:gridSpan w:val="5"/>
            <w:tcBorders>
              <w:right w:val="single" w:sz="4" w:space="0" w:color="auto"/>
            </w:tcBorders>
          </w:tcPr>
          <w:p w:rsidR="008E09CC" w:rsidRPr="000871D1" w:rsidRDefault="008E09CC" w:rsidP="00A577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ошибками. </w:t>
            </w:r>
          </w:p>
          <w:p w:rsidR="008E09CC" w:rsidRPr="001A3C73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b/>
                <w:sz w:val="24"/>
                <w:szCs w:val="24"/>
              </w:rPr>
              <w:t>Взаимная проверка знаний:  «Помогаем друг другу сделать шаг к успеху».</w:t>
            </w:r>
          </w:p>
        </w:tc>
        <w:tc>
          <w:tcPr>
            <w:tcW w:w="372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A577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" w:type="pct"/>
            <w:gridSpan w:val="10"/>
            <w:tcBorders>
              <w:left w:val="single" w:sz="4" w:space="0" w:color="auto"/>
            </w:tcBorders>
          </w:tcPr>
          <w:p w:rsidR="008E09CC" w:rsidRPr="000871D1" w:rsidRDefault="002B47AC" w:rsidP="00A577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  <w:gridSpan w:val="9"/>
            <w:vMerge/>
          </w:tcPr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gridSpan w:val="8"/>
            <w:vMerge/>
          </w:tcPr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8"/>
            <w:vMerge/>
          </w:tcPr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pct"/>
            <w:gridSpan w:val="8"/>
            <w:vMerge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gridSpan w:val="8"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</w:t>
            </w:r>
          </w:p>
        </w:tc>
        <w:tc>
          <w:tcPr>
            <w:tcW w:w="226" w:type="pct"/>
            <w:gridSpan w:val="3"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1D1" w:rsidRPr="000871D1" w:rsidTr="006143E0">
        <w:trPr>
          <w:gridAfter w:val="1"/>
          <w:wAfter w:w="24" w:type="pct"/>
        </w:trPr>
        <w:tc>
          <w:tcPr>
            <w:tcW w:w="4593" w:type="pct"/>
            <w:gridSpan w:val="69"/>
          </w:tcPr>
          <w:p w:rsidR="00A57726" w:rsidRPr="000871D1" w:rsidRDefault="00A57726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7726" w:rsidRPr="000871D1" w:rsidRDefault="00A57726" w:rsidP="00A577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Умножение и деление </w:t>
            </w:r>
            <w:r w:rsidRPr="000871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71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(12ч)</w:t>
            </w:r>
          </w:p>
        </w:tc>
        <w:tc>
          <w:tcPr>
            <w:tcW w:w="68" w:type="pct"/>
            <w:gridSpan w:val="3"/>
          </w:tcPr>
          <w:p w:rsidR="00A57726" w:rsidRPr="000871D1" w:rsidRDefault="00A57726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" w:type="pct"/>
            <w:gridSpan w:val="3"/>
          </w:tcPr>
          <w:p w:rsidR="00A57726" w:rsidRPr="000871D1" w:rsidRDefault="00A57726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" w:type="pct"/>
            <w:gridSpan w:val="3"/>
          </w:tcPr>
          <w:p w:rsidR="00A57726" w:rsidRPr="000871D1" w:rsidRDefault="00A57726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" w:type="pct"/>
            <w:gridSpan w:val="3"/>
          </w:tcPr>
          <w:p w:rsidR="00A57726" w:rsidRPr="000871D1" w:rsidRDefault="00A57726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92" w:type="pct"/>
            <w:gridSpan w:val="3"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527" w:type="pct"/>
            <w:gridSpan w:val="3"/>
            <w:tcBorders>
              <w:right w:val="single" w:sz="4" w:space="0" w:color="auto"/>
            </w:tcBorders>
          </w:tcPr>
          <w:p w:rsidR="008E09CC" w:rsidRPr="000871D1" w:rsidRDefault="008E09CC" w:rsidP="00A577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и деление. Приёмы устных вычислений в пределах 1000.</w:t>
            </w:r>
          </w:p>
        </w:tc>
        <w:tc>
          <w:tcPr>
            <w:tcW w:w="428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A577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" w:type="pct"/>
            <w:gridSpan w:val="10"/>
            <w:tcBorders>
              <w:left w:val="single" w:sz="4" w:space="0" w:color="auto"/>
            </w:tcBorders>
          </w:tcPr>
          <w:p w:rsidR="008E09CC" w:rsidRPr="000871D1" w:rsidRDefault="002B47AC" w:rsidP="00A577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  <w:gridSpan w:val="9"/>
            <w:vMerge w:val="restart"/>
          </w:tcPr>
          <w:p w:rsidR="008E09CC" w:rsidRPr="000871D1" w:rsidRDefault="008E09CC" w:rsidP="007235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Личностная заинтересованность в расширении знаний и способов действий.</w:t>
            </w:r>
          </w:p>
          <w:p w:rsidR="008E09CC" w:rsidRPr="000871D1" w:rsidRDefault="008E09CC" w:rsidP="0072354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71D1">
              <w:rPr>
                <w:rFonts w:ascii="Times New Roman" w:hAnsi="Times New Roman"/>
                <w:sz w:val="24"/>
                <w:szCs w:val="24"/>
              </w:rPr>
              <w:t>Смыслополагание</w:t>
            </w:r>
            <w:proofErr w:type="spellEnd"/>
            <w:r w:rsidRPr="000871D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Установку на здоровый образ жизни, наличие мотивации к творческому труду, к работе на результат.</w:t>
            </w:r>
          </w:p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pct"/>
            <w:gridSpan w:val="8"/>
            <w:vMerge w:val="restart"/>
          </w:tcPr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Регулятивные УУД:</w:t>
            </w:r>
          </w:p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Средством формирования этих действий служит технология проблемного диалога на этапе изучения нового материала.</w:t>
            </w:r>
          </w:p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В диалоге с учителем учиться вырабатывать критерии оценки и определять степень успешности выполнения своей работы и работы всех, исходя из имеющихся критериев.</w:t>
            </w:r>
          </w:p>
          <w:p w:rsidR="008E09CC" w:rsidRPr="000871D1" w:rsidRDefault="008E09CC" w:rsidP="001A3C7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8"/>
            <w:vMerge w:val="restart"/>
          </w:tcPr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 приобретённых математических знаний для описания и объяснения окружающих предметов, процессов, явлений, а также для</w:t>
            </w:r>
            <w:r w:rsidRPr="000871D1">
              <w:rPr>
                <w:rFonts w:ascii="Times New Roman" w:hAnsi="Times New Roman"/>
                <w:sz w:val="24"/>
                <w:szCs w:val="24"/>
              </w:rPr>
              <w:br/>
              <w:t>оценки их количественных и пространственных отношений.</w:t>
            </w:r>
          </w:p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— </w:t>
            </w:r>
          </w:p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pct"/>
            <w:gridSpan w:val="8"/>
            <w:vMerge w:val="restart"/>
          </w:tcPr>
          <w:p w:rsidR="008E09CC" w:rsidRPr="000871D1" w:rsidRDefault="008E09CC" w:rsidP="00A577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Использовать</w:t>
            </w: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различные приемы для устных вычислений.</w:t>
            </w:r>
          </w:p>
          <w:p w:rsidR="008E09CC" w:rsidRPr="000871D1" w:rsidRDefault="008E09CC" w:rsidP="00A577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Сравнивать</w:t>
            </w:r>
            <w:r w:rsidRPr="000871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разные способы вычислений, </w:t>
            </w:r>
            <w:r w:rsidRPr="000871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выбирать </w:t>
            </w:r>
            <w:proofErr w:type="gramStart"/>
            <w:r w:rsidRPr="000871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удобный</w:t>
            </w:r>
            <w:proofErr w:type="gramEnd"/>
            <w:r w:rsidRPr="000871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8E09CC" w:rsidRPr="000871D1" w:rsidRDefault="008E09CC" w:rsidP="00A577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Различать</w:t>
            </w: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треугольники: прямоугольный, тупоугольный,</w:t>
            </w: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остроугольный.</w:t>
            </w:r>
          </w:p>
          <w:p w:rsidR="008E09CC" w:rsidRPr="000871D1" w:rsidRDefault="008E09CC" w:rsidP="00A577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Находить</w:t>
            </w:r>
            <w:r w:rsidRPr="000871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их в более сложных фигурах</w:t>
            </w:r>
          </w:p>
          <w:p w:rsidR="008E09CC" w:rsidRPr="000871D1" w:rsidRDefault="008E09CC" w:rsidP="00A577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Применять</w:t>
            </w: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алгоритмы письменного умножения и деления многозначного числа на </w:t>
            </w:r>
            <w:proofErr w:type="gramStart"/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однозначное</w:t>
            </w:r>
            <w:proofErr w:type="gramEnd"/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Pr="000871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выполнять</w:t>
            </w: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эти </w:t>
            </w:r>
            <w:r w:rsidRPr="000871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действия</w:t>
            </w: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Использовать</w:t>
            </w: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различные </w:t>
            </w:r>
            <w:r w:rsidRPr="000871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приемы проверки правильности вычислений</w:t>
            </w: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, в том числе и калькулятор</w:t>
            </w:r>
          </w:p>
        </w:tc>
        <w:tc>
          <w:tcPr>
            <w:tcW w:w="489" w:type="pct"/>
            <w:gridSpan w:val="8"/>
          </w:tcPr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221" w:type="pct"/>
            <w:gridSpan w:val="2"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92" w:type="pct"/>
            <w:gridSpan w:val="3"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527" w:type="pct"/>
            <w:gridSpan w:val="3"/>
            <w:tcBorders>
              <w:right w:val="single" w:sz="4" w:space="0" w:color="auto"/>
            </w:tcBorders>
          </w:tcPr>
          <w:p w:rsidR="008E09CC" w:rsidRPr="000871D1" w:rsidRDefault="008E09CC" w:rsidP="00A577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Деление. Приёмы устных вычислений в пределах 1000.</w:t>
            </w:r>
          </w:p>
        </w:tc>
        <w:tc>
          <w:tcPr>
            <w:tcW w:w="428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A577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" w:type="pct"/>
            <w:gridSpan w:val="10"/>
            <w:tcBorders>
              <w:left w:val="single" w:sz="4" w:space="0" w:color="auto"/>
            </w:tcBorders>
          </w:tcPr>
          <w:p w:rsidR="008E09CC" w:rsidRPr="000871D1" w:rsidRDefault="002B47AC" w:rsidP="00A577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  <w:gridSpan w:val="9"/>
            <w:vMerge/>
          </w:tcPr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gridSpan w:val="8"/>
            <w:vMerge/>
          </w:tcPr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8"/>
            <w:vMerge/>
          </w:tcPr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pct"/>
            <w:gridSpan w:val="8"/>
            <w:vMerge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pct"/>
            <w:gridSpan w:val="8"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Мат. Дик.</w:t>
            </w:r>
          </w:p>
        </w:tc>
        <w:tc>
          <w:tcPr>
            <w:tcW w:w="221" w:type="pct"/>
            <w:gridSpan w:val="2"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92" w:type="pct"/>
            <w:gridSpan w:val="3"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527" w:type="pct"/>
            <w:gridSpan w:val="3"/>
            <w:tcBorders>
              <w:right w:val="single" w:sz="4" w:space="0" w:color="auto"/>
            </w:tcBorders>
          </w:tcPr>
          <w:p w:rsidR="008E09CC" w:rsidRPr="000871D1" w:rsidRDefault="008E09CC" w:rsidP="00A5772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  <w:r w:rsidR="001A3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 треугольников: </w:t>
            </w:r>
            <w:proofErr w:type="spellStart"/>
            <w:r w:rsidR="001A3C73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прямоугольны</w:t>
            </w:r>
            <w:proofErr w:type="gramStart"/>
            <w:r w:rsidR="001A3C7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упоугольный</w:t>
            </w:r>
            <w:proofErr w:type="spellEnd"/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, остроугольный.</w:t>
            </w:r>
          </w:p>
        </w:tc>
        <w:tc>
          <w:tcPr>
            <w:tcW w:w="428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A5772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" w:type="pct"/>
            <w:gridSpan w:val="10"/>
            <w:tcBorders>
              <w:left w:val="single" w:sz="4" w:space="0" w:color="auto"/>
            </w:tcBorders>
          </w:tcPr>
          <w:p w:rsidR="008E09CC" w:rsidRPr="000871D1" w:rsidRDefault="002B47AC" w:rsidP="00A5772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48" w:type="pct"/>
            <w:gridSpan w:val="9"/>
            <w:vMerge/>
          </w:tcPr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gridSpan w:val="8"/>
            <w:vMerge/>
          </w:tcPr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8"/>
            <w:vMerge/>
          </w:tcPr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pct"/>
            <w:gridSpan w:val="8"/>
            <w:vMerge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pct"/>
            <w:gridSpan w:val="8"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proofErr w:type="gram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/работа</w:t>
            </w:r>
          </w:p>
        </w:tc>
        <w:tc>
          <w:tcPr>
            <w:tcW w:w="221" w:type="pct"/>
            <w:gridSpan w:val="2"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92" w:type="pct"/>
            <w:gridSpan w:val="3"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527" w:type="pct"/>
            <w:gridSpan w:val="3"/>
            <w:tcBorders>
              <w:right w:val="single" w:sz="4" w:space="0" w:color="auto"/>
            </w:tcBorders>
          </w:tcPr>
          <w:p w:rsidR="008E09CC" w:rsidRPr="000871D1" w:rsidRDefault="008E09CC" w:rsidP="00A577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Деление. Приёмы устных вычислений в пределах 1000.</w:t>
            </w:r>
          </w:p>
        </w:tc>
        <w:tc>
          <w:tcPr>
            <w:tcW w:w="428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A577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" w:type="pct"/>
            <w:gridSpan w:val="10"/>
            <w:tcBorders>
              <w:left w:val="single" w:sz="4" w:space="0" w:color="auto"/>
            </w:tcBorders>
          </w:tcPr>
          <w:p w:rsidR="008E09CC" w:rsidRPr="000871D1" w:rsidRDefault="002B47AC" w:rsidP="00A577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  <w:gridSpan w:val="9"/>
            <w:vMerge/>
          </w:tcPr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gridSpan w:val="8"/>
            <w:vMerge/>
          </w:tcPr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8"/>
            <w:vMerge/>
          </w:tcPr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pct"/>
            <w:gridSpan w:val="8"/>
            <w:vMerge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pct"/>
            <w:gridSpan w:val="8"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Ар/</w:t>
            </w:r>
            <w:proofErr w:type="spell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дикт</w:t>
            </w:r>
            <w:proofErr w:type="spell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" w:type="pct"/>
            <w:gridSpan w:val="2"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92" w:type="pct"/>
            <w:gridSpan w:val="3"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527" w:type="pct"/>
            <w:gridSpan w:val="3"/>
            <w:tcBorders>
              <w:right w:val="single" w:sz="4" w:space="0" w:color="auto"/>
            </w:tcBorders>
          </w:tcPr>
          <w:p w:rsidR="008E09CC" w:rsidRPr="000871D1" w:rsidRDefault="008E09CC" w:rsidP="007C60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 </w:t>
            </w: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письменного умножения в пределах 1000.</w:t>
            </w:r>
          </w:p>
        </w:tc>
        <w:tc>
          <w:tcPr>
            <w:tcW w:w="428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7C60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" w:type="pct"/>
            <w:gridSpan w:val="10"/>
            <w:tcBorders>
              <w:left w:val="single" w:sz="4" w:space="0" w:color="auto"/>
            </w:tcBorders>
          </w:tcPr>
          <w:p w:rsidR="008E09CC" w:rsidRPr="000871D1" w:rsidRDefault="002B47AC" w:rsidP="007C60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  <w:gridSpan w:val="9"/>
            <w:vMerge/>
          </w:tcPr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gridSpan w:val="8"/>
            <w:vMerge/>
          </w:tcPr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8"/>
            <w:vMerge/>
          </w:tcPr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pct"/>
            <w:gridSpan w:val="8"/>
            <w:vMerge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pct"/>
            <w:gridSpan w:val="8"/>
          </w:tcPr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</w:t>
            </w:r>
          </w:p>
        </w:tc>
        <w:tc>
          <w:tcPr>
            <w:tcW w:w="221" w:type="pct"/>
            <w:gridSpan w:val="2"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3"/>
          <w:wAfter w:w="407" w:type="pct"/>
        </w:trPr>
        <w:tc>
          <w:tcPr>
            <w:tcW w:w="192" w:type="pct"/>
            <w:gridSpan w:val="3"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527" w:type="pct"/>
            <w:gridSpan w:val="3"/>
            <w:tcBorders>
              <w:right w:val="single" w:sz="4" w:space="0" w:color="auto"/>
            </w:tcBorders>
          </w:tcPr>
          <w:p w:rsidR="008E09CC" w:rsidRPr="000871D1" w:rsidRDefault="008E09CC" w:rsidP="007C60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 письменного умножения в пределах 1000.</w:t>
            </w:r>
          </w:p>
        </w:tc>
        <w:tc>
          <w:tcPr>
            <w:tcW w:w="428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7C60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" w:type="pct"/>
            <w:gridSpan w:val="10"/>
            <w:tcBorders>
              <w:left w:val="single" w:sz="4" w:space="0" w:color="auto"/>
            </w:tcBorders>
          </w:tcPr>
          <w:p w:rsidR="008E09CC" w:rsidRPr="000871D1" w:rsidRDefault="002B47AC" w:rsidP="007C60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  <w:gridSpan w:val="9"/>
            <w:vMerge/>
          </w:tcPr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gridSpan w:val="8"/>
            <w:vMerge/>
          </w:tcPr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8"/>
            <w:vMerge/>
          </w:tcPr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pct"/>
            <w:gridSpan w:val="8"/>
            <w:vMerge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pct"/>
            <w:gridSpan w:val="8"/>
          </w:tcPr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221" w:type="pct"/>
            <w:gridSpan w:val="2"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2"/>
          <w:wAfter w:w="406" w:type="pct"/>
        </w:trPr>
        <w:tc>
          <w:tcPr>
            <w:tcW w:w="194" w:type="pct"/>
            <w:gridSpan w:val="4"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31" w:type="pct"/>
            <w:gridSpan w:val="3"/>
            <w:tcBorders>
              <w:right w:val="single" w:sz="4" w:space="0" w:color="auto"/>
            </w:tcBorders>
          </w:tcPr>
          <w:p w:rsidR="008E09CC" w:rsidRPr="000871D1" w:rsidRDefault="008E09CC" w:rsidP="00A577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 письменного умножения в пределах 1000.</w:t>
            </w:r>
          </w:p>
        </w:tc>
        <w:tc>
          <w:tcPr>
            <w:tcW w:w="450" w:type="pct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A577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" w:type="pct"/>
            <w:gridSpan w:val="8"/>
            <w:tcBorders>
              <w:left w:val="single" w:sz="4" w:space="0" w:color="auto"/>
            </w:tcBorders>
          </w:tcPr>
          <w:p w:rsidR="008E09CC" w:rsidRPr="000871D1" w:rsidRDefault="002B47AC" w:rsidP="00A577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9" w:type="pct"/>
            <w:gridSpan w:val="9"/>
            <w:vMerge w:val="restart"/>
          </w:tcPr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gridSpan w:val="8"/>
            <w:vMerge w:val="restart"/>
          </w:tcPr>
          <w:p w:rsidR="001A3C73" w:rsidRPr="000871D1" w:rsidRDefault="001A3C73" w:rsidP="001A3C7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Познавательные УУД:</w:t>
            </w:r>
          </w:p>
          <w:p w:rsidR="001A3C73" w:rsidRPr="000871D1" w:rsidRDefault="001A3C73" w:rsidP="001A3C7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Перерабатывать полученную информацию: делать выводы на основе обобщения знаний.</w:t>
            </w:r>
          </w:p>
          <w:p w:rsidR="001A3C73" w:rsidRPr="000871D1" w:rsidRDefault="001A3C73" w:rsidP="001A3C7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Преобразовывать информацию из одной формы в другую: составлять простой </w:t>
            </w:r>
            <w:proofErr w:type="spellStart"/>
            <w:r w:rsidRPr="000871D1">
              <w:rPr>
                <w:rFonts w:ascii="Times New Roman" w:hAnsi="Times New Roman"/>
                <w:sz w:val="24"/>
                <w:szCs w:val="24"/>
              </w:rPr>
              <w:t>планучебно</w:t>
            </w:r>
            <w:proofErr w:type="spellEnd"/>
            <w:r w:rsidRPr="000871D1">
              <w:rPr>
                <w:rFonts w:ascii="Times New Roman" w:hAnsi="Times New Roman"/>
                <w:sz w:val="24"/>
                <w:szCs w:val="24"/>
              </w:rPr>
              <w:t>-научного текста.</w:t>
            </w:r>
          </w:p>
          <w:p w:rsidR="001A3C73" w:rsidRPr="000871D1" w:rsidRDefault="001A3C73" w:rsidP="001A3C7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Коммуникативные УУД:</w:t>
            </w:r>
          </w:p>
          <w:p w:rsidR="008E09CC" w:rsidRPr="000871D1" w:rsidRDefault="001A3C73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Слушать других, пытаться принимать другую точку зрения, быть готовым изменить свою точку зрения.</w:t>
            </w:r>
          </w:p>
        </w:tc>
        <w:tc>
          <w:tcPr>
            <w:tcW w:w="530" w:type="pct"/>
            <w:gridSpan w:val="8"/>
            <w:vMerge w:val="restart"/>
          </w:tcPr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pct"/>
            <w:gridSpan w:val="8"/>
            <w:vMerge w:val="restart"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  <w:gridSpan w:val="8"/>
          </w:tcPr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97" w:type="pct"/>
            <w:gridSpan w:val="2"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2"/>
          <w:wAfter w:w="406" w:type="pct"/>
        </w:trPr>
        <w:tc>
          <w:tcPr>
            <w:tcW w:w="194" w:type="pct"/>
            <w:gridSpan w:val="4"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531" w:type="pct"/>
            <w:gridSpan w:val="3"/>
            <w:tcBorders>
              <w:right w:val="single" w:sz="4" w:space="0" w:color="auto"/>
            </w:tcBorders>
          </w:tcPr>
          <w:p w:rsidR="008E09CC" w:rsidRPr="000871D1" w:rsidRDefault="008E09CC" w:rsidP="00B550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Деление. Приемы письменного деления в пределах 1000.</w:t>
            </w:r>
          </w:p>
        </w:tc>
        <w:tc>
          <w:tcPr>
            <w:tcW w:w="450" w:type="pct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B550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" w:type="pct"/>
            <w:gridSpan w:val="8"/>
            <w:tcBorders>
              <w:left w:val="single" w:sz="4" w:space="0" w:color="auto"/>
            </w:tcBorders>
          </w:tcPr>
          <w:p w:rsidR="008E09CC" w:rsidRPr="000871D1" w:rsidRDefault="002B47AC" w:rsidP="00B550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9" w:type="pct"/>
            <w:gridSpan w:val="9"/>
            <w:vMerge/>
          </w:tcPr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gridSpan w:val="8"/>
            <w:vMerge/>
          </w:tcPr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  <w:gridSpan w:val="8"/>
            <w:vMerge/>
          </w:tcPr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pct"/>
            <w:gridSpan w:val="8"/>
            <w:vMerge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  <w:gridSpan w:val="8"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97" w:type="pct"/>
            <w:gridSpan w:val="2"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2"/>
          <w:wAfter w:w="406" w:type="pct"/>
        </w:trPr>
        <w:tc>
          <w:tcPr>
            <w:tcW w:w="194" w:type="pct"/>
            <w:gridSpan w:val="4"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531" w:type="pct"/>
            <w:gridSpan w:val="3"/>
            <w:tcBorders>
              <w:right w:val="single" w:sz="4" w:space="0" w:color="auto"/>
            </w:tcBorders>
          </w:tcPr>
          <w:p w:rsidR="008E09CC" w:rsidRPr="000871D1" w:rsidRDefault="008E09CC" w:rsidP="00B550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Деление. Алгоритм письменного деления в пределах 1000.</w:t>
            </w:r>
          </w:p>
        </w:tc>
        <w:tc>
          <w:tcPr>
            <w:tcW w:w="450" w:type="pct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B550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" w:type="pct"/>
            <w:gridSpan w:val="8"/>
            <w:tcBorders>
              <w:left w:val="single" w:sz="4" w:space="0" w:color="auto"/>
            </w:tcBorders>
          </w:tcPr>
          <w:p w:rsidR="008E09CC" w:rsidRPr="000871D1" w:rsidRDefault="002B47AC" w:rsidP="00B550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9" w:type="pct"/>
            <w:gridSpan w:val="9"/>
            <w:vMerge/>
          </w:tcPr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gridSpan w:val="8"/>
            <w:vMerge/>
          </w:tcPr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  <w:gridSpan w:val="8"/>
            <w:vMerge/>
          </w:tcPr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pct"/>
            <w:gridSpan w:val="8"/>
            <w:vMerge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  <w:gridSpan w:val="8"/>
          </w:tcPr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8E09CC" w:rsidRPr="000871D1" w:rsidRDefault="008E09CC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97" w:type="pct"/>
            <w:gridSpan w:val="2"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2"/>
          <w:wAfter w:w="406" w:type="pct"/>
        </w:trPr>
        <w:tc>
          <w:tcPr>
            <w:tcW w:w="194" w:type="pct"/>
            <w:gridSpan w:val="4"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531" w:type="pct"/>
            <w:gridSpan w:val="3"/>
            <w:tcBorders>
              <w:right w:val="single" w:sz="4" w:space="0" w:color="auto"/>
            </w:tcBorders>
          </w:tcPr>
          <w:p w:rsidR="008E09CC" w:rsidRPr="000871D1" w:rsidRDefault="008E09CC" w:rsidP="00A577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деления. </w:t>
            </w:r>
          </w:p>
        </w:tc>
        <w:tc>
          <w:tcPr>
            <w:tcW w:w="450" w:type="pct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A577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" w:type="pct"/>
            <w:gridSpan w:val="8"/>
            <w:tcBorders>
              <w:left w:val="single" w:sz="4" w:space="0" w:color="auto"/>
            </w:tcBorders>
          </w:tcPr>
          <w:p w:rsidR="008E09CC" w:rsidRPr="000871D1" w:rsidRDefault="002B47AC" w:rsidP="00A577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9" w:type="pct"/>
            <w:gridSpan w:val="9"/>
            <w:vMerge/>
          </w:tcPr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gridSpan w:val="8"/>
            <w:vMerge/>
          </w:tcPr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  <w:gridSpan w:val="8"/>
            <w:vMerge/>
          </w:tcPr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pct"/>
            <w:gridSpan w:val="8"/>
            <w:vMerge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  <w:gridSpan w:val="8"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proofErr w:type="gram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прос</w:t>
            </w:r>
          </w:p>
        </w:tc>
        <w:tc>
          <w:tcPr>
            <w:tcW w:w="197" w:type="pct"/>
            <w:gridSpan w:val="2"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2"/>
          <w:wAfter w:w="406" w:type="pct"/>
        </w:trPr>
        <w:tc>
          <w:tcPr>
            <w:tcW w:w="194" w:type="pct"/>
            <w:gridSpan w:val="4"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531" w:type="pct"/>
            <w:gridSpan w:val="3"/>
            <w:tcBorders>
              <w:right w:val="single" w:sz="4" w:space="0" w:color="auto"/>
            </w:tcBorders>
          </w:tcPr>
          <w:p w:rsidR="008E09CC" w:rsidRPr="000871D1" w:rsidRDefault="008E09CC" w:rsidP="00E374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калькулятором. </w:t>
            </w:r>
          </w:p>
          <w:p w:rsidR="008E09CC" w:rsidRPr="000871D1" w:rsidRDefault="008E09CC" w:rsidP="00E374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Вывод изображения на принтер.</w:t>
            </w:r>
          </w:p>
          <w:p w:rsidR="008E09CC" w:rsidRPr="000871D1" w:rsidRDefault="001A3C73" w:rsidP="00E374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450" w:type="pct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 w:rsidP="009466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Вывод изображения на принтер.</w:t>
            </w:r>
          </w:p>
          <w:p w:rsidR="008E09CC" w:rsidRPr="000871D1" w:rsidRDefault="008E09CC" w:rsidP="00E374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" w:type="pct"/>
            <w:gridSpan w:val="8"/>
            <w:tcBorders>
              <w:left w:val="single" w:sz="4" w:space="0" w:color="auto"/>
            </w:tcBorders>
          </w:tcPr>
          <w:p w:rsidR="008E09CC" w:rsidRPr="000871D1" w:rsidRDefault="002B47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8E09CC" w:rsidRPr="000871D1" w:rsidRDefault="008E09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09CC" w:rsidRPr="000871D1" w:rsidRDefault="008E09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09CC" w:rsidRPr="000871D1" w:rsidRDefault="008E09CC" w:rsidP="008E09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" w:type="pct"/>
            <w:gridSpan w:val="9"/>
            <w:vMerge/>
          </w:tcPr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gridSpan w:val="8"/>
            <w:vMerge/>
          </w:tcPr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  <w:gridSpan w:val="8"/>
            <w:vMerge/>
          </w:tcPr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pct"/>
            <w:gridSpan w:val="8"/>
            <w:vMerge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  <w:gridSpan w:val="8"/>
          </w:tcPr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97" w:type="pct"/>
            <w:gridSpan w:val="2"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2"/>
          <w:wAfter w:w="406" w:type="pct"/>
        </w:trPr>
        <w:tc>
          <w:tcPr>
            <w:tcW w:w="194" w:type="pct"/>
            <w:gridSpan w:val="4"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531" w:type="pct"/>
            <w:gridSpan w:val="3"/>
            <w:tcBorders>
              <w:right w:val="single" w:sz="4" w:space="0" w:color="auto"/>
            </w:tcBorders>
          </w:tcPr>
          <w:p w:rsidR="008E09CC" w:rsidRPr="000871D1" w:rsidRDefault="008E09CC" w:rsidP="00530E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450" w:type="pct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8E09CC" w:rsidRPr="000871D1" w:rsidRDefault="008E09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09CC" w:rsidRPr="000871D1" w:rsidRDefault="008E09CC" w:rsidP="00E374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" w:type="pct"/>
            <w:gridSpan w:val="8"/>
            <w:tcBorders>
              <w:left w:val="single" w:sz="4" w:space="0" w:color="auto"/>
            </w:tcBorders>
          </w:tcPr>
          <w:p w:rsidR="008E09CC" w:rsidRPr="000871D1" w:rsidRDefault="008E09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09CC" w:rsidRPr="000871D1" w:rsidRDefault="002B47AC" w:rsidP="008E09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9" w:type="pct"/>
            <w:gridSpan w:val="9"/>
            <w:vMerge/>
          </w:tcPr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gridSpan w:val="8"/>
            <w:vMerge/>
          </w:tcPr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  <w:gridSpan w:val="8"/>
            <w:vMerge/>
          </w:tcPr>
          <w:p w:rsidR="008E09CC" w:rsidRPr="000871D1" w:rsidRDefault="008E09CC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pct"/>
            <w:gridSpan w:val="8"/>
            <w:vMerge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  <w:gridSpan w:val="8"/>
          </w:tcPr>
          <w:p w:rsidR="008E09CC" w:rsidRPr="000871D1" w:rsidRDefault="008E09CC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97" w:type="pct"/>
            <w:gridSpan w:val="2"/>
          </w:tcPr>
          <w:p w:rsidR="008E09CC" w:rsidRPr="000871D1" w:rsidRDefault="008E09CC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c>
          <w:tcPr>
            <w:tcW w:w="4594" w:type="pct"/>
            <w:gridSpan w:val="70"/>
          </w:tcPr>
          <w:p w:rsidR="00A57726" w:rsidRPr="000871D1" w:rsidRDefault="00A57726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7726" w:rsidRPr="000871D1" w:rsidRDefault="00A57726" w:rsidP="00A577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 (10ч)</w:t>
            </w:r>
          </w:p>
        </w:tc>
        <w:tc>
          <w:tcPr>
            <w:tcW w:w="68" w:type="pct"/>
            <w:gridSpan w:val="3"/>
          </w:tcPr>
          <w:p w:rsidR="00A57726" w:rsidRPr="000871D1" w:rsidRDefault="00A57726" w:rsidP="00A57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" w:type="pct"/>
            <w:gridSpan w:val="3"/>
          </w:tcPr>
          <w:p w:rsidR="00A57726" w:rsidRPr="000871D1" w:rsidRDefault="00A57726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" w:type="pct"/>
            <w:gridSpan w:val="3"/>
          </w:tcPr>
          <w:p w:rsidR="00A57726" w:rsidRPr="000871D1" w:rsidRDefault="00A57726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" w:type="pct"/>
            <w:gridSpan w:val="3"/>
          </w:tcPr>
          <w:p w:rsidR="00A57726" w:rsidRPr="000871D1" w:rsidRDefault="00A57726" w:rsidP="00A577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1"/>
          <w:wAfter w:w="358" w:type="pct"/>
        </w:trPr>
        <w:tc>
          <w:tcPr>
            <w:tcW w:w="166" w:type="pct"/>
            <w:gridSpan w:val="2"/>
          </w:tcPr>
          <w:p w:rsidR="002B47AC" w:rsidRPr="000871D1" w:rsidRDefault="002B47AC" w:rsidP="00723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559" w:type="pct"/>
            <w:gridSpan w:val="5"/>
            <w:tcBorders>
              <w:right w:val="single" w:sz="4" w:space="0" w:color="auto"/>
            </w:tcBorders>
          </w:tcPr>
          <w:p w:rsidR="002B47AC" w:rsidRPr="000871D1" w:rsidRDefault="002B47AC" w:rsidP="00844F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Итоговая контрольная работа №10 за 3 класс</w:t>
            </w:r>
          </w:p>
        </w:tc>
        <w:tc>
          <w:tcPr>
            <w:tcW w:w="450" w:type="pct"/>
            <w:gridSpan w:val="12"/>
            <w:tcBorders>
              <w:right w:val="single" w:sz="4" w:space="0" w:color="auto"/>
            </w:tcBorders>
          </w:tcPr>
          <w:p w:rsidR="002B47AC" w:rsidRPr="000871D1" w:rsidRDefault="002B47AC" w:rsidP="00844F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" w:type="pct"/>
            <w:gridSpan w:val="9"/>
            <w:tcBorders>
              <w:left w:val="single" w:sz="4" w:space="0" w:color="auto"/>
            </w:tcBorders>
          </w:tcPr>
          <w:p w:rsidR="002B47AC" w:rsidRPr="000871D1" w:rsidRDefault="002B47AC" w:rsidP="00844F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" w:type="pct"/>
            <w:gridSpan w:val="8"/>
            <w:vMerge w:val="restart"/>
          </w:tcPr>
          <w:p w:rsidR="002B47AC" w:rsidRPr="000871D1" w:rsidRDefault="002B47AC" w:rsidP="007235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Личностная заинтересованность в расширении </w:t>
            </w: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знаний и способов действий.</w:t>
            </w:r>
          </w:p>
          <w:p w:rsidR="002B47AC" w:rsidRPr="000871D1" w:rsidRDefault="002B47AC" w:rsidP="0072354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71D1">
              <w:rPr>
                <w:rFonts w:ascii="Times New Roman" w:hAnsi="Times New Roman"/>
                <w:sz w:val="24"/>
                <w:szCs w:val="24"/>
              </w:rPr>
              <w:t>Смыслополагание</w:t>
            </w:r>
            <w:proofErr w:type="spellEnd"/>
            <w:r w:rsidRPr="000871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1" w:type="pct"/>
            <w:gridSpan w:val="8"/>
            <w:vMerge w:val="restart"/>
          </w:tcPr>
          <w:p w:rsidR="002B47AC" w:rsidRPr="000871D1" w:rsidRDefault="002B47AC" w:rsidP="0072354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lastRenderedPageBreak/>
              <w:t>Регулятивные УУД:</w:t>
            </w:r>
          </w:p>
          <w:p w:rsidR="002B47AC" w:rsidRPr="000871D1" w:rsidRDefault="002B47AC" w:rsidP="001A3C7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 xml:space="preserve">В диалоге с учителем учиться </w:t>
            </w:r>
            <w:r w:rsidRPr="000871D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вырабатывать критерии оценки и определять степень успешности </w:t>
            </w:r>
          </w:p>
        </w:tc>
        <w:tc>
          <w:tcPr>
            <w:tcW w:w="530" w:type="pct"/>
            <w:gridSpan w:val="8"/>
            <w:vMerge w:val="restart"/>
          </w:tcPr>
          <w:p w:rsidR="002B47AC" w:rsidRPr="000871D1" w:rsidRDefault="002B47AC" w:rsidP="001A3C7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871D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Приобретение первоначальных навыков работы на </w:t>
            </w:r>
            <w:r w:rsidRPr="000871D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компьютере (набирать текст на клавиатуре, работать с меню, </w:t>
            </w:r>
            <w:proofErr w:type="gramEnd"/>
          </w:p>
        </w:tc>
        <w:tc>
          <w:tcPr>
            <w:tcW w:w="921" w:type="pct"/>
            <w:gridSpan w:val="3"/>
            <w:vMerge w:val="restart"/>
          </w:tcPr>
          <w:p w:rsidR="002B47AC" w:rsidRPr="000871D1" w:rsidRDefault="002B47AC" w:rsidP="007235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Выполнять </w:t>
            </w: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сложение, вычитание, умножение и деление чисел в пределах 1000.</w:t>
            </w: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2B47AC" w:rsidRPr="000871D1" w:rsidRDefault="002B47AC" w:rsidP="007235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Решать</w:t>
            </w: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выражения и уравнения </w:t>
            </w:r>
          </w:p>
          <w:p w:rsidR="002B47AC" w:rsidRPr="001A3C73" w:rsidRDefault="002B47AC" w:rsidP="007235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548" w:type="pct"/>
            <w:gridSpan w:val="13"/>
          </w:tcPr>
          <w:p w:rsidR="002B47AC" w:rsidRPr="000871D1" w:rsidRDefault="002B47AC" w:rsidP="00D31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Контрольная работа</w:t>
            </w:r>
          </w:p>
        </w:tc>
        <w:tc>
          <w:tcPr>
            <w:tcW w:w="245" w:type="pct"/>
            <w:gridSpan w:val="3"/>
          </w:tcPr>
          <w:p w:rsidR="002B47AC" w:rsidRPr="000871D1" w:rsidRDefault="002B47AC" w:rsidP="00723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6143E0">
        <w:trPr>
          <w:gridAfter w:val="11"/>
          <w:wAfter w:w="358" w:type="pct"/>
        </w:trPr>
        <w:tc>
          <w:tcPr>
            <w:tcW w:w="166" w:type="pct"/>
            <w:gridSpan w:val="2"/>
          </w:tcPr>
          <w:p w:rsidR="00B4559B" w:rsidRPr="000871D1" w:rsidRDefault="00B4559B" w:rsidP="00723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128</w:t>
            </w:r>
          </w:p>
        </w:tc>
        <w:tc>
          <w:tcPr>
            <w:tcW w:w="559" w:type="pct"/>
            <w:gridSpan w:val="5"/>
            <w:tcBorders>
              <w:right w:val="single" w:sz="4" w:space="0" w:color="auto"/>
            </w:tcBorders>
          </w:tcPr>
          <w:p w:rsidR="00B4559B" w:rsidRPr="000871D1" w:rsidRDefault="00B4559B" w:rsidP="00E374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B4559B" w:rsidRPr="000871D1" w:rsidRDefault="00B4559B" w:rsidP="00E374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Что узнали. Чему научились. </w:t>
            </w: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Нумерация. </w:t>
            </w:r>
          </w:p>
        </w:tc>
        <w:tc>
          <w:tcPr>
            <w:tcW w:w="450" w:type="pct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B4559B" w:rsidRPr="000871D1" w:rsidRDefault="00B4559B" w:rsidP="00E374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" w:type="pct"/>
            <w:gridSpan w:val="9"/>
            <w:tcBorders>
              <w:left w:val="single" w:sz="4" w:space="0" w:color="auto"/>
            </w:tcBorders>
          </w:tcPr>
          <w:p w:rsidR="00B4559B" w:rsidRPr="000871D1" w:rsidRDefault="002B47AC" w:rsidP="00E374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" w:type="pct"/>
            <w:gridSpan w:val="8"/>
            <w:vMerge/>
          </w:tcPr>
          <w:p w:rsidR="00B4559B" w:rsidRPr="000871D1" w:rsidRDefault="00B4559B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gridSpan w:val="8"/>
            <w:vMerge/>
          </w:tcPr>
          <w:p w:rsidR="00B4559B" w:rsidRPr="000871D1" w:rsidRDefault="00B4559B" w:rsidP="0072354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  <w:gridSpan w:val="8"/>
            <w:vMerge/>
          </w:tcPr>
          <w:p w:rsidR="00B4559B" w:rsidRPr="000871D1" w:rsidRDefault="00B4559B" w:rsidP="0072354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" w:type="pct"/>
            <w:gridSpan w:val="3"/>
            <w:vMerge/>
          </w:tcPr>
          <w:p w:rsidR="00B4559B" w:rsidRPr="000871D1" w:rsidRDefault="00B4559B" w:rsidP="00723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gridSpan w:val="13"/>
          </w:tcPr>
          <w:p w:rsidR="00B4559B" w:rsidRPr="000871D1" w:rsidRDefault="00B4559B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B4559B" w:rsidRPr="000871D1" w:rsidRDefault="00B4559B" w:rsidP="00836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245" w:type="pct"/>
            <w:gridSpan w:val="3"/>
          </w:tcPr>
          <w:p w:rsidR="00B4559B" w:rsidRPr="000871D1" w:rsidRDefault="00B4559B" w:rsidP="00723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1A3C73">
        <w:trPr>
          <w:gridAfter w:val="11"/>
          <w:wAfter w:w="358" w:type="pct"/>
        </w:trPr>
        <w:tc>
          <w:tcPr>
            <w:tcW w:w="166" w:type="pct"/>
            <w:gridSpan w:val="2"/>
          </w:tcPr>
          <w:p w:rsidR="00B4559B" w:rsidRPr="000871D1" w:rsidRDefault="00B4559B" w:rsidP="00723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129</w:t>
            </w:r>
          </w:p>
        </w:tc>
        <w:tc>
          <w:tcPr>
            <w:tcW w:w="559" w:type="pct"/>
            <w:gridSpan w:val="5"/>
            <w:tcBorders>
              <w:right w:val="single" w:sz="4" w:space="0" w:color="auto"/>
            </w:tcBorders>
          </w:tcPr>
          <w:p w:rsidR="00B4559B" w:rsidRPr="000871D1" w:rsidRDefault="00B4559B" w:rsidP="00E374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научились. С</w:t>
            </w: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ложение и вычитание. </w:t>
            </w:r>
          </w:p>
        </w:tc>
        <w:tc>
          <w:tcPr>
            <w:tcW w:w="448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B4559B" w:rsidRPr="000871D1" w:rsidRDefault="00B4559B" w:rsidP="00E374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" w:type="pct"/>
            <w:gridSpan w:val="11"/>
            <w:tcBorders>
              <w:left w:val="single" w:sz="4" w:space="0" w:color="auto"/>
            </w:tcBorders>
          </w:tcPr>
          <w:p w:rsidR="00B4559B" w:rsidRPr="000871D1" w:rsidRDefault="002B47AC" w:rsidP="00E374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" w:type="pct"/>
            <w:gridSpan w:val="8"/>
            <w:vMerge w:val="restart"/>
          </w:tcPr>
          <w:p w:rsidR="00B4559B" w:rsidRPr="000871D1" w:rsidRDefault="00B4559B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gridSpan w:val="8"/>
            <w:vMerge w:val="restart"/>
          </w:tcPr>
          <w:p w:rsidR="001A3C73" w:rsidRPr="000871D1" w:rsidRDefault="001A3C73" w:rsidP="001A3C7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выполнения своей работы и работы всех, исходя из имеющихся критериев.</w:t>
            </w:r>
          </w:p>
          <w:p w:rsidR="001A3C73" w:rsidRPr="000871D1" w:rsidRDefault="001A3C73" w:rsidP="001A3C7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Познавательные УУД:</w:t>
            </w:r>
          </w:p>
          <w:p w:rsidR="001A3C73" w:rsidRPr="000871D1" w:rsidRDefault="001A3C73" w:rsidP="001A3C7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Преобразовывать информацию из одной формы в другую: представлять информацию в виде текста, таблицы, схемы.</w:t>
            </w:r>
          </w:p>
          <w:p w:rsidR="001A3C73" w:rsidRPr="000871D1" w:rsidRDefault="001A3C73" w:rsidP="001A3C7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Коммуникативные УУД:</w:t>
            </w:r>
          </w:p>
          <w:p w:rsidR="001A3C73" w:rsidRPr="000871D1" w:rsidRDefault="001A3C73" w:rsidP="001A3C7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Слушать других, пытаться принимать другую точку зрения, быть готовым изменить свою точку зрения.</w:t>
            </w:r>
          </w:p>
          <w:p w:rsidR="001A3C73" w:rsidRPr="000871D1" w:rsidRDefault="001A3C73" w:rsidP="001A3C7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B4559B" w:rsidRPr="000871D1" w:rsidRDefault="00B4559B" w:rsidP="0072354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  <w:gridSpan w:val="8"/>
            <w:vMerge w:val="restart"/>
          </w:tcPr>
          <w:p w:rsidR="00B4559B" w:rsidRPr="000871D1" w:rsidRDefault="001A3C73" w:rsidP="0072354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находить информацию по заданной теме, распечатывать её на принтере).</w:t>
            </w:r>
          </w:p>
        </w:tc>
        <w:tc>
          <w:tcPr>
            <w:tcW w:w="921" w:type="pct"/>
            <w:gridSpan w:val="3"/>
            <w:vMerge w:val="restart"/>
          </w:tcPr>
          <w:p w:rsidR="001A3C73" w:rsidRPr="000871D1" w:rsidRDefault="001A3C73" w:rsidP="001A3C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Обозначать</w:t>
            </w: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геометрические фигуры буквами.</w:t>
            </w:r>
          </w:p>
          <w:p w:rsidR="001A3C73" w:rsidRPr="000871D1" w:rsidRDefault="001A3C73" w:rsidP="001A3C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59B" w:rsidRPr="000871D1" w:rsidRDefault="001A3C73" w:rsidP="001A3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Решать</w:t>
            </w:r>
            <w:r w:rsidRPr="000871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задачи логического и поискового характера.</w:t>
            </w:r>
          </w:p>
        </w:tc>
        <w:tc>
          <w:tcPr>
            <w:tcW w:w="548" w:type="pct"/>
            <w:gridSpan w:val="13"/>
          </w:tcPr>
          <w:p w:rsidR="00B4559B" w:rsidRPr="000871D1" w:rsidRDefault="00B4559B" w:rsidP="00723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Мат. Дик.</w:t>
            </w:r>
          </w:p>
        </w:tc>
        <w:tc>
          <w:tcPr>
            <w:tcW w:w="245" w:type="pct"/>
            <w:gridSpan w:val="3"/>
          </w:tcPr>
          <w:p w:rsidR="00B4559B" w:rsidRPr="000871D1" w:rsidRDefault="00B4559B" w:rsidP="00723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1A3C73">
        <w:trPr>
          <w:gridAfter w:val="11"/>
          <w:wAfter w:w="358" w:type="pct"/>
        </w:trPr>
        <w:tc>
          <w:tcPr>
            <w:tcW w:w="166" w:type="pct"/>
            <w:gridSpan w:val="2"/>
          </w:tcPr>
          <w:p w:rsidR="00B4559B" w:rsidRPr="000871D1" w:rsidRDefault="00B4559B" w:rsidP="00723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559" w:type="pct"/>
            <w:gridSpan w:val="5"/>
            <w:tcBorders>
              <w:right w:val="single" w:sz="4" w:space="0" w:color="auto"/>
            </w:tcBorders>
          </w:tcPr>
          <w:p w:rsidR="00B4559B" w:rsidRPr="000871D1" w:rsidRDefault="00B4559B" w:rsidP="00E374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научились. С</w:t>
            </w: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ложение и вычитание. </w:t>
            </w:r>
          </w:p>
        </w:tc>
        <w:tc>
          <w:tcPr>
            <w:tcW w:w="448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B4559B" w:rsidRPr="000871D1" w:rsidRDefault="00B4559B" w:rsidP="00E374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" w:type="pct"/>
            <w:gridSpan w:val="11"/>
            <w:tcBorders>
              <w:left w:val="single" w:sz="4" w:space="0" w:color="auto"/>
            </w:tcBorders>
          </w:tcPr>
          <w:p w:rsidR="00B4559B" w:rsidRPr="000871D1" w:rsidRDefault="002B47AC" w:rsidP="00E374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" w:type="pct"/>
            <w:gridSpan w:val="8"/>
            <w:vMerge/>
          </w:tcPr>
          <w:p w:rsidR="00B4559B" w:rsidRPr="000871D1" w:rsidRDefault="00B4559B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gridSpan w:val="8"/>
            <w:vMerge/>
          </w:tcPr>
          <w:p w:rsidR="00B4559B" w:rsidRPr="000871D1" w:rsidRDefault="00B4559B" w:rsidP="0072354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  <w:gridSpan w:val="8"/>
            <w:vMerge/>
          </w:tcPr>
          <w:p w:rsidR="00B4559B" w:rsidRPr="000871D1" w:rsidRDefault="00B4559B" w:rsidP="0072354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" w:type="pct"/>
            <w:gridSpan w:val="3"/>
            <w:vMerge/>
          </w:tcPr>
          <w:p w:rsidR="00B4559B" w:rsidRPr="000871D1" w:rsidRDefault="00B4559B" w:rsidP="00723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gridSpan w:val="13"/>
          </w:tcPr>
          <w:p w:rsidR="00B4559B" w:rsidRPr="000871D1" w:rsidRDefault="00B4559B" w:rsidP="00723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45" w:type="pct"/>
            <w:gridSpan w:val="3"/>
          </w:tcPr>
          <w:p w:rsidR="00B4559B" w:rsidRPr="000871D1" w:rsidRDefault="00B4559B" w:rsidP="00723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1A3C73">
        <w:trPr>
          <w:gridAfter w:val="11"/>
          <w:wAfter w:w="358" w:type="pct"/>
        </w:trPr>
        <w:tc>
          <w:tcPr>
            <w:tcW w:w="166" w:type="pct"/>
            <w:gridSpan w:val="2"/>
          </w:tcPr>
          <w:p w:rsidR="00B4559B" w:rsidRPr="000871D1" w:rsidRDefault="00B4559B" w:rsidP="00723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559" w:type="pct"/>
            <w:gridSpan w:val="5"/>
            <w:tcBorders>
              <w:right w:val="single" w:sz="4" w:space="0" w:color="auto"/>
            </w:tcBorders>
          </w:tcPr>
          <w:p w:rsidR="00B4559B" w:rsidRPr="000871D1" w:rsidRDefault="00B4559B" w:rsidP="00E374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Что узнали. Чему научились. </w:t>
            </w: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Умножение и деление. </w:t>
            </w:r>
          </w:p>
        </w:tc>
        <w:tc>
          <w:tcPr>
            <w:tcW w:w="448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B4559B" w:rsidRPr="000871D1" w:rsidRDefault="00B4559B" w:rsidP="00E374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" w:type="pct"/>
            <w:gridSpan w:val="11"/>
            <w:tcBorders>
              <w:left w:val="single" w:sz="4" w:space="0" w:color="auto"/>
            </w:tcBorders>
          </w:tcPr>
          <w:p w:rsidR="00B4559B" w:rsidRPr="000871D1" w:rsidRDefault="002B47AC" w:rsidP="00E374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" w:type="pct"/>
            <w:gridSpan w:val="8"/>
            <w:vMerge/>
          </w:tcPr>
          <w:p w:rsidR="00B4559B" w:rsidRPr="000871D1" w:rsidRDefault="00B4559B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gridSpan w:val="8"/>
            <w:vMerge/>
          </w:tcPr>
          <w:p w:rsidR="00B4559B" w:rsidRPr="000871D1" w:rsidRDefault="00B4559B" w:rsidP="0072354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  <w:gridSpan w:val="8"/>
            <w:vMerge/>
          </w:tcPr>
          <w:p w:rsidR="00B4559B" w:rsidRPr="000871D1" w:rsidRDefault="00B4559B" w:rsidP="0072354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" w:type="pct"/>
            <w:gridSpan w:val="3"/>
            <w:vMerge/>
          </w:tcPr>
          <w:p w:rsidR="00B4559B" w:rsidRPr="000871D1" w:rsidRDefault="00B4559B" w:rsidP="00723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gridSpan w:val="13"/>
          </w:tcPr>
          <w:p w:rsidR="00B4559B" w:rsidRPr="000871D1" w:rsidRDefault="00B4559B" w:rsidP="00723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proofErr w:type="gram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/работа</w:t>
            </w:r>
          </w:p>
        </w:tc>
        <w:tc>
          <w:tcPr>
            <w:tcW w:w="245" w:type="pct"/>
            <w:gridSpan w:val="3"/>
          </w:tcPr>
          <w:p w:rsidR="00B4559B" w:rsidRPr="000871D1" w:rsidRDefault="00B4559B" w:rsidP="00723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1A3C73">
        <w:trPr>
          <w:gridAfter w:val="11"/>
          <w:wAfter w:w="358" w:type="pct"/>
        </w:trPr>
        <w:tc>
          <w:tcPr>
            <w:tcW w:w="166" w:type="pct"/>
            <w:gridSpan w:val="2"/>
          </w:tcPr>
          <w:p w:rsidR="00B4559B" w:rsidRPr="000871D1" w:rsidRDefault="00B4559B" w:rsidP="00723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59" w:type="pct"/>
            <w:gridSpan w:val="5"/>
            <w:tcBorders>
              <w:right w:val="single" w:sz="4" w:space="0" w:color="auto"/>
            </w:tcBorders>
          </w:tcPr>
          <w:p w:rsidR="00B4559B" w:rsidRPr="000871D1" w:rsidRDefault="00B4559B" w:rsidP="00E374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Что узнали. Чему научились. </w:t>
            </w: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Умножение и деление.</w:t>
            </w:r>
          </w:p>
        </w:tc>
        <w:tc>
          <w:tcPr>
            <w:tcW w:w="448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B4559B" w:rsidRPr="000871D1" w:rsidRDefault="00B4559B" w:rsidP="00E374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" w:type="pct"/>
            <w:gridSpan w:val="11"/>
            <w:tcBorders>
              <w:left w:val="single" w:sz="4" w:space="0" w:color="auto"/>
            </w:tcBorders>
          </w:tcPr>
          <w:p w:rsidR="00B4559B" w:rsidRPr="000871D1" w:rsidRDefault="002B47AC" w:rsidP="00E374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" w:type="pct"/>
            <w:gridSpan w:val="8"/>
            <w:vMerge/>
          </w:tcPr>
          <w:p w:rsidR="00B4559B" w:rsidRPr="000871D1" w:rsidRDefault="00B4559B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gridSpan w:val="8"/>
            <w:vMerge/>
          </w:tcPr>
          <w:p w:rsidR="00B4559B" w:rsidRPr="000871D1" w:rsidRDefault="00B4559B" w:rsidP="0072354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  <w:gridSpan w:val="8"/>
            <w:vMerge/>
          </w:tcPr>
          <w:p w:rsidR="00B4559B" w:rsidRPr="000871D1" w:rsidRDefault="00B4559B" w:rsidP="0072354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" w:type="pct"/>
            <w:gridSpan w:val="3"/>
            <w:vMerge/>
          </w:tcPr>
          <w:p w:rsidR="00B4559B" w:rsidRPr="000871D1" w:rsidRDefault="00B4559B" w:rsidP="00723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gridSpan w:val="13"/>
          </w:tcPr>
          <w:p w:rsidR="00B4559B" w:rsidRPr="000871D1" w:rsidRDefault="00B4559B" w:rsidP="00723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45" w:type="pct"/>
            <w:gridSpan w:val="3"/>
          </w:tcPr>
          <w:p w:rsidR="00B4559B" w:rsidRPr="000871D1" w:rsidRDefault="00B4559B" w:rsidP="00723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1A3C73">
        <w:trPr>
          <w:gridAfter w:val="11"/>
          <w:wAfter w:w="358" w:type="pct"/>
        </w:trPr>
        <w:tc>
          <w:tcPr>
            <w:tcW w:w="166" w:type="pct"/>
            <w:gridSpan w:val="2"/>
          </w:tcPr>
          <w:p w:rsidR="00B4559B" w:rsidRPr="000871D1" w:rsidRDefault="00B4559B" w:rsidP="00723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559" w:type="pct"/>
            <w:gridSpan w:val="5"/>
            <w:tcBorders>
              <w:right w:val="single" w:sz="4" w:space="0" w:color="auto"/>
            </w:tcBorders>
          </w:tcPr>
          <w:p w:rsidR="00B4559B" w:rsidRPr="000871D1" w:rsidRDefault="00B4559B" w:rsidP="00844F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Что узнали. Чему научились. </w:t>
            </w: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Порядок выполнения действий. </w:t>
            </w:r>
          </w:p>
        </w:tc>
        <w:tc>
          <w:tcPr>
            <w:tcW w:w="448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B4559B" w:rsidRPr="000871D1" w:rsidRDefault="00B4559B" w:rsidP="00844F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" w:type="pct"/>
            <w:gridSpan w:val="11"/>
            <w:tcBorders>
              <w:left w:val="single" w:sz="4" w:space="0" w:color="auto"/>
            </w:tcBorders>
          </w:tcPr>
          <w:p w:rsidR="00B4559B" w:rsidRPr="000871D1" w:rsidRDefault="002B47AC" w:rsidP="00844F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" w:type="pct"/>
            <w:gridSpan w:val="8"/>
            <w:vMerge/>
          </w:tcPr>
          <w:p w:rsidR="00B4559B" w:rsidRPr="000871D1" w:rsidRDefault="00B4559B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gridSpan w:val="8"/>
            <w:vMerge/>
          </w:tcPr>
          <w:p w:rsidR="00B4559B" w:rsidRPr="000871D1" w:rsidRDefault="00B4559B" w:rsidP="0072354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  <w:gridSpan w:val="8"/>
            <w:vMerge/>
          </w:tcPr>
          <w:p w:rsidR="00B4559B" w:rsidRPr="000871D1" w:rsidRDefault="00B4559B" w:rsidP="0072354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" w:type="pct"/>
            <w:gridSpan w:val="3"/>
            <w:vMerge/>
          </w:tcPr>
          <w:p w:rsidR="00B4559B" w:rsidRPr="000871D1" w:rsidRDefault="00B4559B" w:rsidP="00723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gridSpan w:val="13"/>
          </w:tcPr>
          <w:p w:rsidR="00B4559B" w:rsidRPr="000871D1" w:rsidRDefault="00B4559B" w:rsidP="00723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proofErr w:type="gram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прос</w:t>
            </w:r>
          </w:p>
        </w:tc>
        <w:tc>
          <w:tcPr>
            <w:tcW w:w="245" w:type="pct"/>
            <w:gridSpan w:val="3"/>
          </w:tcPr>
          <w:p w:rsidR="00B4559B" w:rsidRPr="000871D1" w:rsidRDefault="00B4559B" w:rsidP="00723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1A3C73">
        <w:trPr>
          <w:gridAfter w:val="11"/>
          <w:wAfter w:w="358" w:type="pct"/>
        </w:trPr>
        <w:tc>
          <w:tcPr>
            <w:tcW w:w="166" w:type="pct"/>
            <w:gridSpan w:val="2"/>
          </w:tcPr>
          <w:p w:rsidR="00B4559B" w:rsidRPr="000871D1" w:rsidRDefault="00B4559B" w:rsidP="00723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559" w:type="pct"/>
            <w:gridSpan w:val="5"/>
            <w:tcBorders>
              <w:right w:val="single" w:sz="4" w:space="0" w:color="auto"/>
            </w:tcBorders>
          </w:tcPr>
          <w:p w:rsidR="00B4559B" w:rsidRPr="000871D1" w:rsidRDefault="00B4559B" w:rsidP="00844F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Что узнали. Чему научились. </w:t>
            </w: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Решение задач. </w:t>
            </w:r>
          </w:p>
        </w:tc>
        <w:tc>
          <w:tcPr>
            <w:tcW w:w="448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B4559B" w:rsidRPr="000871D1" w:rsidRDefault="00B4559B" w:rsidP="00844F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" w:type="pct"/>
            <w:gridSpan w:val="11"/>
            <w:tcBorders>
              <w:left w:val="single" w:sz="4" w:space="0" w:color="auto"/>
            </w:tcBorders>
          </w:tcPr>
          <w:p w:rsidR="00B4559B" w:rsidRPr="000871D1" w:rsidRDefault="002B47AC" w:rsidP="00844F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" w:type="pct"/>
            <w:gridSpan w:val="8"/>
            <w:vMerge/>
          </w:tcPr>
          <w:p w:rsidR="00B4559B" w:rsidRPr="000871D1" w:rsidRDefault="00B4559B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gridSpan w:val="8"/>
            <w:vMerge/>
          </w:tcPr>
          <w:p w:rsidR="00B4559B" w:rsidRPr="000871D1" w:rsidRDefault="00B4559B" w:rsidP="0072354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  <w:gridSpan w:val="8"/>
            <w:vMerge/>
          </w:tcPr>
          <w:p w:rsidR="00B4559B" w:rsidRPr="000871D1" w:rsidRDefault="00B4559B" w:rsidP="0072354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" w:type="pct"/>
            <w:gridSpan w:val="3"/>
            <w:vMerge/>
          </w:tcPr>
          <w:p w:rsidR="00B4559B" w:rsidRPr="000871D1" w:rsidRDefault="00B4559B" w:rsidP="00723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gridSpan w:val="13"/>
          </w:tcPr>
          <w:p w:rsidR="00B4559B" w:rsidRPr="000871D1" w:rsidRDefault="00B4559B" w:rsidP="00723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45" w:type="pct"/>
            <w:gridSpan w:val="3"/>
          </w:tcPr>
          <w:p w:rsidR="00B4559B" w:rsidRPr="000871D1" w:rsidRDefault="00B4559B" w:rsidP="00723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1A3C73">
        <w:trPr>
          <w:gridAfter w:val="11"/>
          <w:wAfter w:w="358" w:type="pct"/>
        </w:trPr>
        <w:tc>
          <w:tcPr>
            <w:tcW w:w="166" w:type="pct"/>
            <w:gridSpan w:val="2"/>
          </w:tcPr>
          <w:p w:rsidR="00B4559B" w:rsidRPr="000871D1" w:rsidRDefault="00B4559B" w:rsidP="00723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559" w:type="pct"/>
            <w:gridSpan w:val="5"/>
            <w:tcBorders>
              <w:right w:val="single" w:sz="4" w:space="0" w:color="auto"/>
            </w:tcBorders>
          </w:tcPr>
          <w:p w:rsidR="00B4559B" w:rsidRPr="001A3C73" w:rsidRDefault="00B4559B" w:rsidP="001A3C7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 xml:space="preserve">Что узнали. Чему научились. </w:t>
            </w:r>
            <w:r w:rsidRPr="000871D1">
              <w:rPr>
                <w:rFonts w:ascii="Times New Roman" w:eastAsia="Times New Roman" w:hAnsi="Times New Roman"/>
                <w:sz w:val="24"/>
                <w:szCs w:val="24"/>
              </w:rPr>
              <w:t xml:space="preserve">  Геометрические фигуры и величины. </w:t>
            </w:r>
            <w:r w:rsidRPr="000871D1">
              <w:rPr>
                <w:rFonts w:ascii="Times New Roman" w:hAnsi="Times New Roman"/>
                <w:sz w:val="24"/>
                <w:szCs w:val="24"/>
              </w:rPr>
              <w:t>Использование графического редактора.</w:t>
            </w:r>
          </w:p>
        </w:tc>
        <w:tc>
          <w:tcPr>
            <w:tcW w:w="448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B4559B" w:rsidRPr="000871D1" w:rsidRDefault="00B4559B" w:rsidP="0094664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871D1">
              <w:rPr>
                <w:rFonts w:ascii="Times New Roman" w:hAnsi="Times New Roman"/>
                <w:sz w:val="24"/>
                <w:szCs w:val="24"/>
              </w:rPr>
              <w:t>Использование графического редактора.</w:t>
            </w:r>
          </w:p>
          <w:p w:rsidR="00B4559B" w:rsidRPr="000871D1" w:rsidRDefault="00B4559B" w:rsidP="00844F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" w:type="pct"/>
            <w:gridSpan w:val="11"/>
            <w:tcBorders>
              <w:left w:val="single" w:sz="4" w:space="0" w:color="auto"/>
            </w:tcBorders>
          </w:tcPr>
          <w:p w:rsidR="00B4559B" w:rsidRPr="000871D1" w:rsidRDefault="002B47AC" w:rsidP="00844F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" w:type="pct"/>
            <w:gridSpan w:val="8"/>
            <w:vMerge/>
          </w:tcPr>
          <w:p w:rsidR="00B4559B" w:rsidRPr="000871D1" w:rsidRDefault="00B4559B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gridSpan w:val="8"/>
            <w:vMerge/>
          </w:tcPr>
          <w:p w:rsidR="00B4559B" w:rsidRPr="000871D1" w:rsidRDefault="00B4559B" w:rsidP="0072354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  <w:gridSpan w:val="8"/>
            <w:vMerge/>
          </w:tcPr>
          <w:p w:rsidR="00B4559B" w:rsidRPr="000871D1" w:rsidRDefault="00B4559B" w:rsidP="0072354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" w:type="pct"/>
            <w:gridSpan w:val="3"/>
            <w:vMerge/>
          </w:tcPr>
          <w:p w:rsidR="00B4559B" w:rsidRPr="000871D1" w:rsidRDefault="00B4559B" w:rsidP="00723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gridSpan w:val="13"/>
          </w:tcPr>
          <w:p w:rsidR="00B4559B" w:rsidRPr="000871D1" w:rsidRDefault="00B4559B" w:rsidP="00723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45" w:type="pct"/>
            <w:gridSpan w:val="3"/>
          </w:tcPr>
          <w:p w:rsidR="00B4559B" w:rsidRPr="000871D1" w:rsidRDefault="00B4559B" w:rsidP="00723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73" w:rsidRPr="000871D1" w:rsidTr="001A3C73">
        <w:trPr>
          <w:gridAfter w:val="11"/>
          <w:wAfter w:w="358" w:type="pct"/>
        </w:trPr>
        <w:tc>
          <w:tcPr>
            <w:tcW w:w="166" w:type="pct"/>
            <w:gridSpan w:val="2"/>
          </w:tcPr>
          <w:p w:rsidR="00B4559B" w:rsidRPr="000871D1" w:rsidRDefault="00B4559B" w:rsidP="00723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559" w:type="pct"/>
            <w:gridSpan w:val="5"/>
            <w:tcBorders>
              <w:right w:val="single" w:sz="4" w:space="0" w:color="auto"/>
            </w:tcBorders>
          </w:tcPr>
          <w:p w:rsidR="00B4559B" w:rsidRPr="000871D1" w:rsidRDefault="00B4559B" w:rsidP="007235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Обобщающий </w:t>
            </w: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урок. Игра «По океану математики»</w:t>
            </w:r>
          </w:p>
        </w:tc>
        <w:tc>
          <w:tcPr>
            <w:tcW w:w="448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B4559B" w:rsidRPr="000871D1" w:rsidRDefault="00B4559B" w:rsidP="007235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" w:type="pct"/>
            <w:gridSpan w:val="11"/>
            <w:tcBorders>
              <w:left w:val="single" w:sz="4" w:space="0" w:color="auto"/>
            </w:tcBorders>
          </w:tcPr>
          <w:p w:rsidR="00B4559B" w:rsidRPr="000871D1" w:rsidRDefault="002B47AC" w:rsidP="007235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" w:type="pct"/>
            <w:gridSpan w:val="8"/>
            <w:vMerge/>
          </w:tcPr>
          <w:p w:rsidR="00B4559B" w:rsidRPr="000871D1" w:rsidRDefault="00B4559B" w:rsidP="00E37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gridSpan w:val="8"/>
            <w:vMerge/>
          </w:tcPr>
          <w:p w:rsidR="00B4559B" w:rsidRPr="000871D1" w:rsidRDefault="00B4559B" w:rsidP="0072354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  <w:gridSpan w:val="8"/>
            <w:vMerge/>
          </w:tcPr>
          <w:p w:rsidR="00B4559B" w:rsidRPr="000871D1" w:rsidRDefault="00B4559B" w:rsidP="0072354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" w:type="pct"/>
            <w:gridSpan w:val="3"/>
            <w:vMerge/>
          </w:tcPr>
          <w:p w:rsidR="00B4559B" w:rsidRPr="000871D1" w:rsidRDefault="00B4559B" w:rsidP="00723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gridSpan w:val="13"/>
          </w:tcPr>
          <w:p w:rsidR="00B4559B" w:rsidRPr="000871D1" w:rsidRDefault="00B4559B" w:rsidP="00723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1D1">
              <w:rPr>
                <w:rFonts w:ascii="Times New Roman" w:hAnsi="Times New Roman" w:cs="Times New Roman"/>
                <w:sz w:val="24"/>
                <w:szCs w:val="24"/>
              </w:rPr>
              <w:t xml:space="preserve">Кроссворд </w:t>
            </w:r>
          </w:p>
        </w:tc>
        <w:tc>
          <w:tcPr>
            <w:tcW w:w="245" w:type="pct"/>
            <w:gridSpan w:val="3"/>
          </w:tcPr>
          <w:p w:rsidR="00B4559B" w:rsidRPr="000871D1" w:rsidRDefault="00B4559B" w:rsidP="00723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21F8" w:rsidRPr="000871D1" w:rsidRDefault="005E21F8">
      <w:pPr>
        <w:rPr>
          <w:rFonts w:ascii="Times New Roman" w:hAnsi="Times New Roman" w:cs="Times New Roman"/>
          <w:sz w:val="24"/>
          <w:szCs w:val="24"/>
        </w:rPr>
      </w:pPr>
    </w:p>
    <w:sectPr w:rsidR="005E21F8" w:rsidRPr="000871D1" w:rsidSect="00CF31BF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20B66"/>
    <w:multiLevelType w:val="hybridMultilevel"/>
    <w:tmpl w:val="FEC0973A"/>
    <w:lvl w:ilvl="0" w:tplc="635C37DE">
      <w:start w:val="3"/>
      <w:numFmt w:val="bullet"/>
      <w:lvlText w:val="–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6C2CEE"/>
    <w:multiLevelType w:val="hybridMultilevel"/>
    <w:tmpl w:val="76BEC638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ABE5C3B"/>
    <w:multiLevelType w:val="hybridMultilevel"/>
    <w:tmpl w:val="010475E8"/>
    <w:lvl w:ilvl="0" w:tplc="635C37DE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26A2463"/>
    <w:multiLevelType w:val="hybridMultilevel"/>
    <w:tmpl w:val="42260A4A"/>
    <w:lvl w:ilvl="0" w:tplc="635C37DE">
      <w:start w:val="3"/>
      <w:numFmt w:val="bullet"/>
      <w:lvlText w:val="–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67A91"/>
    <w:rsid w:val="00016509"/>
    <w:rsid w:val="00016BB0"/>
    <w:rsid w:val="00025A87"/>
    <w:rsid w:val="00032476"/>
    <w:rsid w:val="00082FEF"/>
    <w:rsid w:val="000871D1"/>
    <w:rsid w:val="00090B3A"/>
    <w:rsid w:val="00095BEE"/>
    <w:rsid w:val="000B3BE5"/>
    <w:rsid w:val="000C5615"/>
    <w:rsid w:val="001025CB"/>
    <w:rsid w:val="0014781C"/>
    <w:rsid w:val="001A3C73"/>
    <w:rsid w:val="001D2879"/>
    <w:rsid w:val="001E2F8A"/>
    <w:rsid w:val="00226370"/>
    <w:rsid w:val="00250A37"/>
    <w:rsid w:val="00260D52"/>
    <w:rsid w:val="00265A10"/>
    <w:rsid w:val="002712E0"/>
    <w:rsid w:val="002917AE"/>
    <w:rsid w:val="002B47AC"/>
    <w:rsid w:val="002F3A73"/>
    <w:rsid w:val="00310DEA"/>
    <w:rsid w:val="003401C8"/>
    <w:rsid w:val="003C734C"/>
    <w:rsid w:val="003F46CE"/>
    <w:rsid w:val="00417781"/>
    <w:rsid w:val="00464399"/>
    <w:rsid w:val="00471939"/>
    <w:rsid w:val="00483799"/>
    <w:rsid w:val="00487D30"/>
    <w:rsid w:val="00492606"/>
    <w:rsid w:val="004A0791"/>
    <w:rsid w:val="004B3E44"/>
    <w:rsid w:val="004E352D"/>
    <w:rsid w:val="005039B6"/>
    <w:rsid w:val="00530E8B"/>
    <w:rsid w:val="00546398"/>
    <w:rsid w:val="00554B13"/>
    <w:rsid w:val="005E21F8"/>
    <w:rsid w:val="005F3984"/>
    <w:rsid w:val="005F70F4"/>
    <w:rsid w:val="005F7AC0"/>
    <w:rsid w:val="006143E0"/>
    <w:rsid w:val="006477FB"/>
    <w:rsid w:val="00667A91"/>
    <w:rsid w:val="00697C96"/>
    <w:rsid w:val="006E0FDE"/>
    <w:rsid w:val="006F3166"/>
    <w:rsid w:val="00720196"/>
    <w:rsid w:val="00723542"/>
    <w:rsid w:val="007303A5"/>
    <w:rsid w:val="007978A4"/>
    <w:rsid w:val="007B621D"/>
    <w:rsid w:val="007C6081"/>
    <w:rsid w:val="00826312"/>
    <w:rsid w:val="00836F7A"/>
    <w:rsid w:val="00844FFC"/>
    <w:rsid w:val="00845E6B"/>
    <w:rsid w:val="008B5C51"/>
    <w:rsid w:val="008D5A99"/>
    <w:rsid w:val="008E09CC"/>
    <w:rsid w:val="00946646"/>
    <w:rsid w:val="009623D8"/>
    <w:rsid w:val="00966D8C"/>
    <w:rsid w:val="009745E0"/>
    <w:rsid w:val="009B63F1"/>
    <w:rsid w:val="009F06CC"/>
    <w:rsid w:val="00A00A86"/>
    <w:rsid w:val="00A44C58"/>
    <w:rsid w:val="00A45C4D"/>
    <w:rsid w:val="00A57726"/>
    <w:rsid w:val="00B11E02"/>
    <w:rsid w:val="00B15764"/>
    <w:rsid w:val="00B4559B"/>
    <w:rsid w:val="00B53043"/>
    <w:rsid w:val="00B5391B"/>
    <w:rsid w:val="00B5501A"/>
    <w:rsid w:val="00B5600E"/>
    <w:rsid w:val="00C04D8F"/>
    <w:rsid w:val="00C17B18"/>
    <w:rsid w:val="00C21683"/>
    <w:rsid w:val="00C957B2"/>
    <w:rsid w:val="00CF31BF"/>
    <w:rsid w:val="00D3137E"/>
    <w:rsid w:val="00D35F68"/>
    <w:rsid w:val="00D46436"/>
    <w:rsid w:val="00D77159"/>
    <w:rsid w:val="00D8609F"/>
    <w:rsid w:val="00DF09A1"/>
    <w:rsid w:val="00E374A5"/>
    <w:rsid w:val="00E51814"/>
    <w:rsid w:val="00E90C7F"/>
    <w:rsid w:val="00EA4707"/>
    <w:rsid w:val="00EC34C9"/>
    <w:rsid w:val="00EC71EE"/>
    <w:rsid w:val="00EE6109"/>
    <w:rsid w:val="00F3621D"/>
    <w:rsid w:val="00F548FA"/>
    <w:rsid w:val="00FA2280"/>
    <w:rsid w:val="00FB3DCD"/>
    <w:rsid w:val="00FE2B84"/>
    <w:rsid w:val="00FF104E"/>
    <w:rsid w:val="00FF7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oa heading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C4D"/>
  </w:style>
  <w:style w:type="paragraph" w:styleId="9">
    <w:name w:val="heading 9"/>
    <w:basedOn w:val="a"/>
    <w:next w:val="a"/>
    <w:link w:val="90"/>
    <w:qFormat/>
    <w:rsid w:val="007978A4"/>
    <w:pPr>
      <w:spacing w:before="240" w:after="60" w:line="240" w:lineRule="auto"/>
      <w:outlineLvl w:val="8"/>
    </w:pPr>
    <w:rPr>
      <w:rFonts w:ascii="Arial" w:eastAsia="Times New Roman" w:hAnsi="Arial" w:cs="Arial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Zag2">
    <w:name w:val="Zag_2"/>
    <w:basedOn w:val="a"/>
    <w:rsid w:val="00667A91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character" w:customStyle="1" w:styleId="Zag11">
    <w:name w:val="Zag_11"/>
    <w:rsid w:val="00667A91"/>
  </w:style>
  <w:style w:type="character" w:customStyle="1" w:styleId="FontStyle19">
    <w:name w:val="Font Style19"/>
    <w:basedOn w:val="a0"/>
    <w:rsid w:val="00667A91"/>
    <w:rPr>
      <w:rFonts w:ascii="Times New Roman" w:hAnsi="Times New Roman" w:cs="Times New Roman" w:hint="default"/>
      <w:sz w:val="22"/>
      <w:szCs w:val="22"/>
    </w:rPr>
  </w:style>
  <w:style w:type="paragraph" w:styleId="a3">
    <w:name w:val="Normal (Web)"/>
    <w:basedOn w:val="a"/>
    <w:rsid w:val="00CF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a4">
    <w:name w:val="Strong"/>
    <w:basedOn w:val="a0"/>
    <w:qFormat/>
    <w:rsid w:val="00CF31BF"/>
    <w:rPr>
      <w:b/>
      <w:bCs/>
    </w:rPr>
  </w:style>
  <w:style w:type="paragraph" w:customStyle="1" w:styleId="a5">
    <w:name w:val="Стиль"/>
    <w:rsid w:val="00CF31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C21683"/>
    <w:pPr>
      <w:ind w:left="720"/>
      <w:contextualSpacing/>
    </w:pPr>
  </w:style>
  <w:style w:type="table" w:styleId="a7">
    <w:name w:val="Table Grid"/>
    <w:basedOn w:val="a1"/>
    <w:uiPriority w:val="59"/>
    <w:rsid w:val="004177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41778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a">
    <w:name w:val="toa heading"/>
    <w:basedOn w:val="a"/>
    <w:next w:val="a"/>
    <w:unhideWhenUsed/>
    <w:rsid w:val="00417781"/>
    <w:pPr>
      <w:spacing w:before="120" w:after="0" w:line="240" w:lineRule="auto"/>
    </w:pPr>
    <w:rPr>
      <w:rFonts w:ascii="Times New Roman" w:eastAsia="Times New Roman" w:hAnsi="Times New Roman" w:cs="Arial"/>
      <w:bCs/>
      <w:kern w:val="32"/>
      <w:sz w:val="24"/>
      <w:szCs w:val="24"/>
    </w:rPr>
  </w:style>
  <w:style w:type="character" w:customStyle="1" w:styleId="90">
    <w:name w:val="Заголовок 9 Знак"/>
    <w:basedOn w:val="a0"/>
    <w:link w:val="9"/>
    <w:rsid w:val="007978A4"/>
    <w:rPr>
      <w:rFonts w:ascii="Arial" w:eastAsia="Times New Roman" w:hAnsi="Arial" w:cs="Arial"/>
      <w:lang w:val="en-US" w:eastAsia="en-US"/>
    </w:rPr>
  </w:style>
  <w:style w:type="character" w:customStyle="1" w:styleId="a9">
    <w:name w:val="Без интервала Знак"/>
    <w:link w:val="a8"/>
    <w:uiPriority w:val="1"/>
    <w:rsid w:val="005F3984"/>
    <w:rPr>
      <w:rFonts w:ascii="Calibri" w:eastAsia="Calibri" w:hAnsi="Calibri" w:cs="Times New Roman"/>
      <w:lang w:eastAsia="en-US"/>
    </w:rPr>
  </w:style>
  <w:style w:type="paragraph" w:customStyle="1" w:styleId="c5">
    <w:name w:val="c5"/>
    <w:basedOn w:val="a"/>
    <w:rsid w:val="00E37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A22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B11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11E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0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05D1D-9D48-47B3-AA52-6EB43B62E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1</Pages>
  <Words>6968</Words>
  <Characters>39719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Маслово_школа1</cp:lastModifiedBy>
  <cp:revision>58</cp:revision>
  <cp:lastPrinted>2020-09-04T08:26:00Z</cp:lastPrinted>
  <dcterms:created xsi:type="dcterms:W3CDTF">2013-08-31T11:25:00Z</dcterms:created>
  <dcterms:modified xsi:type="dcterms:W3CDTF">2020-12-01T12:21:00Z</dcterms:modified>
</cp:coreProperties>
</file>