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A7CE0" w14:textId="77777777" w:rsidR="00BE10BE" w:rsidRPr="00BE10BE" w:rsidRDefault="00BE10BE" w:rsidP="00BE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Муниципального автономного общеобразовательного учреждения «</w:t>
      </w:r>
      <w:proofErr w:type="spellStart"/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Прииртышская</w:t>
      </w:r>
      <w:proofErr w:type="spellEnd"/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 -</w:t>
      </w:r>
    </w:p>
    <w:p w14:paraId="77D57E2E" w14:textId="77777777" w:rsidR="00BE10BE" w:rsidRPr="00BE10BE" w:rsidRDefault="00BE10BE" w:rsidP="00BE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Полуяновская</w:t>
      </w:r>
      <w:proofErr w:type="spellEnd"/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14:paraId="5456AA2A" w14:textId="5992031C" w:rsidR="00BE10BE" w:rsidRPr="00BE10BE" w:rsidRDefault="008816E5" w:rsidP="00BE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Cs/>
          <w:iCs/>
          <w:noProof/>
          <w:color w:val="000000"/>
          <w:sz w:val="24"/>
          <w:szCs w:val="24"/>
        </w:rPr>
        <w:drawing>
          <wp:inline distT="0" distB="0" distL="0" distR="0" wp14:anchorId="518E3AD6" wp14:editId="4B20A0A3">
            <wp:extent cx="9251950" cy="16471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CAE60D" w14:textId="77777777" w:rsidR="00BE10BE" w:rsidRPr="00BE10BE" w:rsidRDefault="00BE10BE" w:rsidP="00BE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4F3A49" w14:textId="77777777" w:rsidR="008816E5" w:rsidRPr="00BE10BE" w:rsidRDefault="008816E5" w:rsidP="008816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РАБОЧАЯ ПРОГРАММА</w:t>
      </w:r>
    </w:p>
    <w:p w14:paraId="0A7BE3DB" w14:textId="77777777" w:rsidR="008816E5" w:rsidRPr="00BE10BE" w:rsidRDefault="008816E5" w:rsidP="008816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английскому языку </w:t>
      </w:r>
    </w:p>
    <w:p w14:paraId="4DE0FA29" w14:textId="77777777" w:rsidR="008816E5" w:rsidRPr="00BE10BE" w:rsidRDefault="008816E5" w:rsidP="008816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5 класса</w:t>
      </w:r>
    </w:p>
    <w:p w14:paraId="4AE9DA2D" w14:textId="77777777" w:rsidR="008816E5" w:rsidRPr="00BE10BE" w:rsidRDefault="008816E5" w:rsidP="008816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2019-2020 учебный год</w:t>
      </w:r>
    </w:p>
    <w:p w14:paraId="118E9B1F" w14:textId="77777777" w:rsidR="00BE10BE" w:rsidRPr="00BE10BE" w:rsidRDefault="00BE10BE" w:rsidP="00BE10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6E1B2D4" w14:textId="77777777" w:rsidR="00BE10BE" w:rsidRPr="00BE10BE" w:rsidRDefault="00BE10BE" w:rsidP="00BE10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B963C31" w14:textId="77777777" w:rsidR="00BE10BE" w:rsidRPr="00BE10BE" w:rsidRDefault="00BE10BE" w:rsidP="00BE10B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D900117" w14:textId="77777777" w:rsidR="00BE10BE" w:rsidRPr="00BE10BE" w:rsidRDefault="00BE10BE" w:rsidP="00BE10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6886884C" w14:textId="77777777" w:rsidR="00BE10BE" w:rsidRPr="00BE10BE" w:rsidRDefault="00BE10BE" w:rsidP="00BE10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6D8C420" w14:textId="77777777" w:rsidR="008816E5" w:rsidRPr="00BE10BE" w:rsidRDefault="008816E5" w:rsidP="00881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программы: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Кучумова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узиля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Амирхановна</w:t>
      </w:r>
      <w:proofErr w:type="spellEnd"/>
    </w:p>
    <w:p w14:paraId="54DCD963" w14:textId="77777777" w:rsidR="008816E5" w:rsidRPr="00BE10BE" w:rsidRDefault="008816E5" w:rsidP="008816E5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10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</w:t>
      </w:r>
      <w:r w:rsidRPr="00BE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BE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34E8E18F" w14:textId="378C7DFC" w:rsidR="008816E5" w:rsidRPr="00BE10BE" w:rsidRDefault="008816E5" w:rsidP="008816E5">
      <w:pPr>
        <w:tabs>
          <w:tab w:val="left" w:pos="432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английского языка </w:t>
      </w:r>
    </w:p>
    <w:p w14:paraId="10E9743D" w14:textId="6521EDEF" w:rsidR="00BE10BE" w:rsidRPr="00BE10BE" w:rsidRDefault="00BE10BE" w:rsidP="008816E5">
      <w:pPr>
        <w:tabs>
          <w:tab w:val="left" w:pos="87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71D1436" w14:textId="77777777" w:rsidR="00BE10BE" w:rsidRPr="00BE10BE" w:rsidRDefault="00BE10BE" w:rsidP="00BE10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19D4377" w14:textId="77777777" w:rsidR="00BE10BE" w:rsidRPr="00BE10BE" w:rsidRDefault="00BE10BE" w:rsidP="00BE10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93222FD" w14:textId="77777777" w:rsidR="00BE10BE" w:rsidRPr="00BE10BE" w:rsidRDefault="00BE10BE" w:rsidP="00BE10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375404B" w14:textId="77777777" w:rsidR="00BE10BE" w:rsidRPr="00BE10BE" w:rsidRDefault="00BE10BE" w:rsidP="00BE10B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ACC5838" w14:textId="790F0E4C" w:rsidR="00BE10BE" w:rsidRPr="00BE10BE" w:rsidRDefault="00BE10BE" w:rsidP="008816E5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</w:t>
      </w:r>
    </w:p>
    <w:p w14:paraId="2B47FBA0" w14:textId="77777777" w:rsidR="00BE10BE" w:rsidRPr="00BE10BE" w:rsidRDefault="00BE10BE" w:rsidP="00BE10B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7E740D" w14:textId="2C388FD5" w:rsidR="008816E5" w:rsidRPr="00BE10BE" w:rsidRDefault="008816E5" w:rsidP="008816E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 Полуянова</w:t>
      </w:r>
    </w:p>
    <w:p w14:paraId="4D36E6E5" w14:textId="77777777" w:rsidR="008816E5" w:rsidRPr="00BE10BE" w:rsidRDefault="008816E5" w:rsidP="008816E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2019 год</w:t>
      </w:r>
    </w:p>
    <w:p w14:paraId="62BACB12" w14:textId="360D36F3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Планируемые результаты освоения </w:t>
      </w:r>
      <w:proofErr w:type="gramStart"/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 предмета</w:t>
      </w:r>
      <w:proofErr w:type="gramEnd"/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«Английский язык»</w:t>
      </w:r>
    </w:p>
    <w:p w14:paraId="330D5785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</w:t>
      </w:r>
    </w:p>
    <w:p w14:paraId="21E344F6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Говорение. Диалогическая речь</w:t>
      </w:r>
    </w:p>
    <w:p w14:paraId="26D95B53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14:paraId="7B913D57" w14:textId="77777777" w:rsidR="00BE10BE" w:rsidRPr="00BE10BE" w:rsidRDefault="00BE10BE" w:rsidP="00BE10B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14:paraId="0DEB29AB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14:paraId="11AA50BA" w14:textId="77777777" w:rsidR="00BE10BE" w:rsidRPr="00BE10BE" w:rsidRDefault="00BE10BE" w:rsidP="00BE10B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диалог-обмен мнениями; </w:t>
      </w:r>
    </w:p>
    <w:p w14:paraId="4DE7AD9C" w14:textId="77777777" w:rsidR="00BE10BE" w:rsidRPr="00BE10BE" w:rsidRDefault="00BE10BE" w:rsidP="00BE10B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и давать интервью;</w:t>
      </w:r>
    </w:p>
    <w:p w14:paraId="4BFC22CC" w14:textId="77777777" w:rsidR="00BE10BE" w:rsidRPr="00BE10BE" w:rsidRDefault="00BE10BE" w:rsidP="00BE10B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диалог-расспрос на основе нелинейного текста (таблицы, диаграммы и т. д.).</w:t>
      </w:r>
    </w:p>
    <w:p w14:paraId="22CFBFE2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Говорение. Монологическая речь</w:t>
      </w:r>
    </w:p>
    <w:p w14:paraId="1700F76D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14:paraId="1B20DE87" w14:textId="77777777" w:rsidR="00BE10BE" w:rsidRPr="00BE10BE" w:rsidRDefault="00BE10BE" w:rsidP="00BE10BE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14:paraId="570590EC" w14:textId="77777777" w:rsidR="00BE10BE" w:rsidRPr="00BE10BE" w:rsidRDefault="00BE10BE" w:rsidP="00BE10BE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14:paraId="0B958A33" w14:textId="77777777" w:rsidR="00BE10BE" w:rsidRPr="00BE10BE" w:rsidRDefault="00BE10BE" w:rsidP="00BE10BE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краткую характеристику реальных людей и литературных персонажей; </w:t>
      </w:r>
    </w:p>
    <w:p w14:paraId="02E37F8D" w14:textId="77777777" w:rsidR="00BE10BE" w:rsidRPr="00BE10BE" w:rsidRDefault="00BE10BE" w:rsidP="00BE10BE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14:paraId="6CA10076" w14:textId="77777777" w:rsidR="00BE10BE" w:rsidRPr="00BE10BE" w:rsidRDefault="00BE10BE" w:rsidP="00BE10BE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картинку/ фото с опорой или без опоры на ключевые слова/ план/ вопросы.</w:t>
      </w:r>
    </w:p>
    <w:p w14:paraId="779BB091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получит возможность научиться: </w:t>
      </w:r>
    </w:p>
    <w:p w14:paraId="2AD1ABA1" w14:textId="77777777" w:rsidR="00BE10BE" w:rsidRPr="00BE10BE" w:rsidRDefault="00BE10BE" w:rsidP="00BE10BE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сообщение на заданную тему на основе прочитанного; </w:t>
      </w:r>
    </w:p>
    <w:p w14:paraId="48B20A31" w14:textId="77777777" w:rsidR="00BE10BE" w:rsidRPr="00BE10BE" w:rsidRDefault="00BE10BE" w:rsidP="00BE10BE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14:paraId="713DD74F" w14:textId="77777777" w:rsidR="00BE10BE" w:rsidRPr="00BE10BE" w:rsidRDefault="00BE10BE" w:rsidP="00BE10BE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14:paraId="6C79E5E9" w14:textId="77777777" w:rsidR="00BE10BE" w:rsidRPr="00BE10BE" w:rsidRDefault="00BE10BE" w:rsidP="00BE10BE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 п.);</w:t>
      </w:r>
    </w:p>
    <w:p w14:paraId="1B76115C" w14:textId="77777777" w:rsidR="00BE10BE" w:rsidRPr="00BE10BE" w:rsidRDefault="00BE10BE" w:rsidP="00BE10BE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14:paraId="1B84B7B0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</w:p>
    <w:p w14:paraId="4D87966E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научится: </w:t>
      </w:r>
    </w:p>
    <w:p w14:paraId="65A2DC57" w14:textId="77777777" w:rsidR="00BE10BE" w:rsidRPr="00BE10BE" w:rsidRDefault="00BE10BE" w:rsidP="00BE10BE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14:paraId="33EBE267" w14:textId="77777777" w:rsidR="00BE10BE" w:rsidRPr="00BE10BE" w:rsidRDefault="00BE10BE" w:rsidP="00BE10BE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14:paraId="7B59595D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14:paraId="2DC63DB9" w14:textId="77777777" w:rsidR="00BE10BE" w:rsidRPr="00BE10BE" w:rsidRDefault="00BE10BE" w:rsidP="00BE10BE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основную тему в воспринимаемом на слух тексте;</w:t>
      </w:r>
    </w:p>
    <w:p w14:paraId="293A9C47" w14:textId="77777777" w:rsidR="00BE10BE" w:rsidRPr="00BE10BE" w:rsidRDefault="00BE10BE" w:rsidP="00BE10BE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14:paraId="488A20DD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</w:p>
    <w:p w14:paraId="761BACA7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научится: </w:t>
      </w:r>
    </w:p>
    <w:p w14:paraId="1EBB71DD" w14:textId="77777777" w:rsidR="00BE10BE" w:rsidRPr="00BE10BE" w:rsidRDefault="00BE10BE" w:rsidP="00BE10BE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14:paraId="180BF40B" w14:textId="77777777" w:rsidR="00BE10BE" w:rsidRPr="00BE10BE" w:rsidRDefault="00BE10BE" w:rsidP="00BE10BE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14:paraId="1D9E0BC9" w14:textId="77777777" w:rsidR="00BE10BE" w:rsidRPr="00BE10BE" w:rsidRDefault="00BE10BE" w:rsidP="00BE10BE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14:paraId="5336E3ED" w14:textId="77777777" w:rsidR="00BE10BE" w:rsidRPr="00BE10BE" w:rsidRDefault="00BE10BE" w:rsidP="00BE10BE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14:paraId="7BD2E6FE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14:paraId="64F48DB1" w14:textId="77777777" w:rsidR="00BE10BE" w:rsidRPr="00BE10BE" w:rsidRDefault="00BE10BE" w:rsidP="00BE10BE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14:paraId="14EC9D0A" w14:textId="77777777" w:rsidR="00BE10BE" w:rsidRPr="00BE10BE" w:rsidRDefault="00BE10BE" w:rsidP="00BE10BE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14:paraId="54514506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речь </w:t>
      </w:r>
    </w:p>
    <w:p w14:paraId="4CD1E074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научится: </w:t>
      </w:r>
    </w:p>
    <w:p w14:paraId="2A9CA3D9" w14:textId="77777777" w:rsidR="00BE10BE" w:rsidRPr="00BE10BE" w:rsidRDefault="00BE10BE" w:rsidP="00BE10BE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14:paraId="56469046" w14:textId="77777777" w:rsidR="00BE10BE" w:rsidRPr="00BE10BE" w:rsidRDefault="00BE10BE" w:rsidP="00BE10BE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14:paraId="6C19C277" w14:textId="77777777" w:rsidR="00BE10BE" w:rsidRPr="00BE10BE" w:rsidRDefault="00BE10BE" w:rsidP="00BE10BE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14:paraId="334644CB" w14:textId="77777777" w:rsidR="00BE10BE" w:rsidRPr="00BE10BE" w:rsidRDefault="00BE10BE" w:rsidP="00BE10BE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14:paraId="29C9F970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14:paraId="4473016C" w14:textId="77777777" w:rsidR="00BE10BE" w:rsidRPr="00BE10BE" w:rsidRDefault="00BE10BE" w:rsidP="00BE10BE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14:paraId="0B0A6DDF" w14:textId="77777777" w:rsidR="00BE10BE" w:rsidRPr="00BE10BE" w:rsidRDefault="00BE10BE" w:rsidP="00BE10BE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электронное письмо (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зарубежному другу в ответ на электронное письмо-стимул;</w:t>
      </w:r>
    </w:p>
    <w:p w14:paraId="2A25AB20" w14:textId="77777777" w:rsidR="00BE10BE" w:rsidRPr="00BE10BE" w:rsidRDefault="00BE10BE" w:rsidP="00BE10BE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план/ тезисы устного или письменного сообщения; </w:t>
      </w:r>
    </w:p>
    <w:p w14:paraId="0222BD6D" w14:textId="77777777" w:rsidR="00BE10BE" w:rsidRPr="00BE10BE" w:rsidRDefault="00BE10BE" w:rsidP="00BE10BE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14:paraId="09C9A710" w14:textId="77777777" w:rsidR="00BE10BE" w:rsidRPr="00BE10BE" w:rsidRDefault="00BE10BE" w:rsidP="00BE10BE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писать небольшое письменное высказывание с опорой на нелинейный текст (таблицы, диаграммы и т. п.).</w:t>
      </w:r>
    </w:p>
    <w:p w14:paraId="181AC797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навыки и средства оперирования ими</w:t>
      </w:r>
    </w:p>
    <w:p w14:paraId="5667ADDB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и пунктуация</w:t>
      </w:r>
    </w:p>
    <w:p w14:paraId="62859C7C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14:paraId="3AD13530" w14:textId="77777777" w:rsidR="00BE10BE" w:rsidRPr="00BE10BE" w:rsidRDefault="00BE10BE" w:rsidP="00BE10BE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слова;</w:t>
      </w:r>
    </w:p>
    <w:p w14:paraId="06F23ABF" w14:textId="77777777" w:rsidR="00BE10BE" w:rsidRPr="00BE10BE" w:rsidRDefault="00BE10BE" w:rsidP="00BE10BE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14:paraId="15C46FBB" w14:textId="77777777" w:rsidR="00BE10BE" w:rsidRPr="00BE10BE" w:rsidRDefault="00BE10BE" w:rsidP="00BE10BE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14:paraId="2BFF1135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14:paraId="7343E189" w14:textId="77777777" w:rsidR="00BE10BE" w:rsidRPr="00BE10BE" w:rsidRDefault="00BE10BE" w:rsidP="00BE10BE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14:paraId="0E304952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Фонетическая сторона речи</w:t>
      </w:r>
    </w:p>
    <w:p w14:paraId="6D798EB3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14:paraId="6B6466E8" w14:textId="77777777" w:rsidR="00BE10BE" w:rsidRPr="00BE10BE" w:rsidRDefault="00BE10BE" w:rsidP="00BE10BE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14:paraId="05CCB21E" w14:textId="77777777" w:rsidR="00BE10BE" w:rsidRPr="00BE10BE" w:rsidRDefault="00BE10BE" w:rsidP="00BE10BE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изученных словах;</w:t>
      </w:r>
    </w:p>
    <w:p w14:paraId="18D9E8AA" w14:textId="77777777" w:rsidR="00BE10BE" w:rsidRPr="00BE10BE" w:rsidRDefault="00BE10BE" w:rsidP="00BE10BE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14:paraId="7ABF8B56" w14:textId="77777777" w:rsidR="00BE10BE" w:rsidRPr="00BE10BE" w:rsidRDefault="00BE10BE" w:rsidP="00BE10BE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членить предложение на смысловые группы;</w:t>
      </w:r>
    </w:p>
    <w:p w14:paraId="21514A52" w14:textId="77777777" w:rsidR="00BE10BE" w:rsidRPr="00BE10BE" w:rsidRDefault="00BE10BE" w:rsidP="00BE10BE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14:paraId="469CEACE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14:paraId="0CE8B176" w14:textId="77777777" w:rsidR="00BE10BE" w:rsidRPr="00BE10BE" w:rsidRDefault="00BE10BE" w:rsidP="00BE10BE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14:paraId="55ECC06D" w14:textId="77777777" w:rsidR="00BE10BE" w:rsidRPr="00BE10BE" w:rsidRDefault="00BE10BE" w:rsidP="00BE10BE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14:paraId="769EF727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Лексическая сторона речи</w:t>
      </w:r>
    </w:p>
    <w:p w14:paraId="4B7C800A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14:paraId="0248D6A1" w14:textId="77777777" w:rsidR="00BE10BE" w:rsidRPr="00BE10BE" w:rsidRDefault="00BE10BE" w:rsidP="00BE10BE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14:paraId="3F5E8D8B" w14:textId="77777777" w:rsidR="00BE10BE" w:rsidRPr="00BE10BE" w:rsidRDefault="00BE10BE" w:rsidP="00BE10BE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14:paraId="2968EA09" w14:textId="77777777" w:rsidR="00BE10BE" w:rsidRPr="00BE10BE" w:rsidRDefault="00BE10BE" w:rsidP="00BE10BE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14:paraId="38E73243" w14:textId="77777777" w:rsidR="00BE10BE" w:rsidRPr="00BE10BE" w:rsidRDefault="00BE10BE" w:rsidP="00BE10BE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14:paraId="188009C3" w14:textId="77777777" w:rsidR="00BE10BE" w:rsidRPr="00BE10BE" w:rsidRDefault="00BE10BE" w:rsidP="00BE10BE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14:paraId="03033404" w14:textId="77777777" w:rsidR="00BE10BE" w:rsidRPr="00BE10BE" w:rsidRDefault="00BE10BE" w:rsidP="00BE10BE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при помощи аффиксов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ze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ise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2CEF3D72" w14:textId="77777777" w:rsidR="00BE10BE" w:rsidRPr="00BE10BE" w:rsidRDefault="00BE10BE" w:rsidP="00BE10BE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суффиксов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-or/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proofErr w:type="gram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</w:t>
      </w:r>
      <w:proofErr w:type="gram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sion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tion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ence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ment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ity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-ness, -ship,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7114F689" w14:textId="77777777" w:rsidR="00BE10BE" w:rsidRPr="00BE10BE" w:rsidRDefault="00BE10BE" w:rsidP="00BE10BE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аффиксов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inter-; -y,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ly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, -</w:t>
      </w:r>
      <w:proofErr w:type="spellStart"/>
      <w:proofErr w:type="gram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ful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 xml:space="preserve"> ,</w:t>
      </w:r>
      <w:proofErr w:type="gram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 xml:space="preserve"> -al 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ic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ian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/an,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ing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;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ous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, -able/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ible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, -less,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ive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;</w:t>
      </w:r>
    </w:p>
    <w:p w14:paraId="4C42D87C" w14:textId="77777777" w:rsidR="00BE10BE" w:rsidRPr="00BE10BE" w:rsidRDefault="00BE10BE" w:rsidP="00BE10BE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при помощи суффикса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77EA7C" w14:textId="77777777" w:rsidR="00BE10BE" w:rsidRPr="00BE10BE" w:rsidRDefault="00BE10BE" w:rsidP="00BE10BE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существительные, имена прилагательные, наречия при помощи отрицательных префиксов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un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-,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im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-/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in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-;</w:t>
      </w:r>
    </w:p>
    <w:p w14:paraId="026B5DEF" w14:textId="77777777" w:rsidR="00BE10BE" w:rsidRPr="00BE10BE" w:rsidRDefault="00BE10BE" w:rsidP="00BE10BE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 при помощи суффиксов -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teen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ty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FF46DB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14:paraId="3B4E1FC5" w14:textId="77777777" w:rsidR="00BE10BE" w:rsidRPr="00BE10BE" w:rsidRDefault="00BE10BE" w:rsidP="00BE10BE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14:paraId="3F259BD0" w14:textId="77777777" w:rsidR="00BE10BE" w:rsidRPr="00BE10BE" w:rsidRDefault="00BE10BE" w:rsidP="00BE10BE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14:paraId="20D74CD6" w14:textId="77777777" w:rsidR="00BE10BE" w:rsidRPr="00BE10BE" w:rsidRDefault="00BE10BE" w:rsidP="00BE10BE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14:paraId="7EAB7226" w14:textId="77777777" w:rsidR="00BE10BE" w:rsidRPr="00BE10BE" w:rsidRDefault="00BE10BE" w:rsidP="00BE10BE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14:paraId="124715CB" w14:textId="77777777" w:rsidR="00BE10BE" w:rsidRPr="00BE10BE" w:rsidRDefault="00BE10BE" w:rsidP="00BE10BE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средства связи в тексте для обеспечения его целостности (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firstly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begin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however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finally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last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14:paraId="4C1BB522" w14:textId="77777777" w:rsidR="00BE10BE" w:rsidRPr="00BE10BE" w:rsidRDefault="00BE10BE" w:rsidP="00BE10BE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14:paraId="5E00AF85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сторона речи</w:t>
      </w:r>
    </w:p>
    <w:p w14:paraId="5B5A56CF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14:paraId="33C126B4" w14:textId="77777777" w:rsidR="00BE10BE" w:rsidRPr="00BE10BE" w:rsidRDefault="00BE10BE" w:rsidP="00BE10BE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14:paraId="13F6A9A0" w14:textId="77777777"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14:paraId="78D6179E" w14:textId="77777777"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14:paraId="485506F4" w14:textId="77777777"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F8908B" w14:textId="77777777"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CDC610" w14:textId="77777777"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343C0A" w14:textId="77777777"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распознавать и употреблять в речи сложноподчиненные предложения с союзами и союзными словами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because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which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where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why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5F023FA" w14:textId="77777777"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14:paraId="08A0E738" w14:textId="77777777"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реального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(Conditional I – If I see Jim, I’ll invite him to our school party)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нереального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(Conditional II – If I were you, I would start learning French);</w:t>
      </w:r>
    </w:p>
    <w:p w14:paraId="1FD30811" w14:textId="77777777"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14:paraId="7DE93AE8" w14:textId="77777777"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14:paraId="7785C21A" w14:textId="77777777"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14:paraId="617447F8" w14:textId="77777777"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14:paraId="44F9DDEB" w14:textId="77777777"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 (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many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much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few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few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little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little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</w:p>
    <w:p w14:paraId="40C35EA2" w14:textId="77777777"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14:paraId="221233A9" w14:textId="77777777"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54A6D3" w14:textId="77777777"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going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90AA9E" w14:textId="77777777"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could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able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1EE518F" w14:textId="77777777"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следующих формах страдательного залога: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Passive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Passive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EBB8C79" w14:textId="77777777"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14:paraId="7C0900A1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14:paraId="006A184E" w14:textId="77777777"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сложноподчиненные предложения с придаточными: времени с союзом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since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цели с союзом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условия с союзом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unless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определительными с союзами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which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330689" w14:textId="77777777"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whoever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whatever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however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whenever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8E70F7" w14:textId="77777777"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конструкциями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either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neither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9085BC" w14:textId="77777777"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конструкцией I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wish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677239" w14:textId="77777777"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конструкции с глаголами на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love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hate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doing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something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talking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95CCBF" w14:textId="77777777"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 takes me …to do something; to look / feel / be happy;</w:t>
      </w:r>
    </w:p>
    <w:p w14:paraId="63DCA5A2" w14:textId="77777777"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и употреблять в речи определения, выраженные прилагательными, в правильном порядке их следования;</w:t>
      </w:r>
    </w:p>
    <w:p w14:paraId="22CB276C" w14:textId="77777777"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во временных формах действительного залога: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Present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Continuous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B41F77" w14:textId="77777777"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формах страдательного залога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281224" w14:textId="77777777"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модальные глаголы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need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shall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might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74CB6DC" w14:textId="77777777"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отглагольного существительного) без различения их функций и употреблять их в речи;</w:t>
      </w:r>
    </w:p>
    <w:p w14:paraId="650FF035" w14:textId="77777777"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словосочетания «Причастие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+существительное» (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playing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child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«Причастие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+существительное» (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written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poem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F7F1CBD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 знания и умения</w:t>
      </w:r>
    </w:p>
    <w:p w14:paraId="3A7E3F53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14:paraId="185023A1" w14:textId="77777777" w:rsidR="00BE10BE" w:rsidRPr="00BE10BE" w:rsidRDefault="00BE10BE" w:rsidP="00BE10BE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E10BE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14:paraId="55738E1C" w14:textId="77777777" w:rsidR="00BE10BE" w:rsidRPr="00BE10BE" w:rsidRDefault="00BE10BE" w:rsidP="00BE10BE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E10BE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14:paraId="4D1FB1F8" w14:textId="77777777" w:rsidR="00BE10BE" w:rsidRPr="00BE10BE" w:rsidRDefault="00BE10BE" w:rsidP="00BE10BE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E10BE">
        <w:rPr>
          <w:rFonts w:ascii="Times New Roman" w:eastAsia="Arial Unicode MS" w:hAnsi="Times New Roman" w:cs="Times New Roman"/>
          <w:sz w:val="24"/>
          <w:szCs w:val="24"/>
          <w:lang w:eastAsia="ar-SA"/>
        </w:rPr>
        <w:t>понимать социокультурные реалии при чтении и аудировании в рамках изученного материала.</w:t>
      </w:r>
    </w:p>
    <w:p w14:paraId="53FB6337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14:paraId="6E1A12F0" w14:textId="77777777" w:rsidR="00BE10BE" w:rsidRPr="00BE10BE" w:rsidRDefault="00BE10BE" w:rsidP="00BE10BE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Arial Unicode MS" w:hAnsi="Times New Roman" w:cs="Times New Roman"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14:paraId="795578D8" w14:textId="77777777" w:rsidR="00BE10BE" w:rsidRPr="00BE10BE" w:rsidRDefault="00BE10BE" w:rsidP="00BE10BE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Arial Unicode MS" w:hAnsi="Times New Roman" w:cs="Times New Roman"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14:paraId="5F09F9D1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E10BE">
        <w:rPr>
          <w:rFonts w:ascii="Times New Roman" w:eastAsia="Arial Unicode MS" w:hAnsi="Times New Roman" w:cs="Times New Roman"/>
          <w:sz w:val="24"/>
          <w:szCs w:val="24"/>
          <w:lang w:eastAsia="ar-SA"/>
        </w:rPr>
        <w:t>Компенсаторные умения</w:t>
      </w:r>
    </w:p>
    <w:p w14:paraId="1CC1B0CD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14:paraId="4DA87533" w14:textId="77777777" w:rsidR="00BE10BE" w:rsidRPr="00BE10BE" w:rsidRDefault="00BE10BE" w:rsidP="00BE10BE">
      <w:pPr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14:paraId="52A4FF5E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14:paraId="1EE58AD3" w14:textId="77777777" w:rsidR="00BE10BE" w:rsidRPr="00BE10BE" w:rsidRDefault="00BE10BE" w:rsidP="00BE10BE">
      <w:pPr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E10BE">
        <w:rPr>
          <w:rFonts w:ascii="Times New Roman" w:eastAsia="Arial Unicode MS" w:hAnsi="Times New Roman" w:cs="Times New Roman"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14:paraId="670B73AD" w14:textId="77777777" w:rsidR="00BE10BE" w:rsidRPr="00BE10BE" w:rsidRDefault="00BE10BE" w:rsidP="00BE10BE">
      <w:pPr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Arial Unicode MS" w:hAnsi="Times New Roman" w:cs="Times New Roman"/>
          <w:sz w:val="24"/>
          <w:szCs w:val="24"/>
          <w:lang w:eastAsia="ar-SA"/>
        </w:rPr>
        <w:t>пользоваться языковой и контекстуальной догадкой при аудировании и чтении.</w:t>
      </w:r>
    </w:p>
    <w:p w14:paraId="3D61A870" w14:textId="77777777" w:rsidR="00BE10BE" w:rsidRPr="00BE10BE" w:rsidRDefault="00BE10BE" w:rsidP="00BE10B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879C70" w14:textId="77777777" w:rsidR="00BE10BE" w:rsidRPr="00BE10BE" w:rsidRDefault="00BE10BE" w:rsidP="00BE10BE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«Английский язык»</w:t>
      </w:r>
    </w:p>
    <w:p w14:paraId="7B896706" w14:textId="77777777" w:rsidR="00BE10BE" w:rsidRPr="00BE10BE" w:rsidRDefault="00BE10BE" w:rsidP="00BE10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Давайте познакомимся!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представление себя, занятия в свободное время, проведение каникул, описание событий в настоящем, простом прошедшем и будущем времени. - 12 часов</w:t>
      </w:r>
    </w:p>
    <w:p w14:paraId="6142586C" w14:textId="77777777" w:rsidR="00BE10BE" w:rsidRPr="00BE10BE" w:rsidRDefault="00BE10BE" w:rsidP="00BE10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вокруг нас -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поведения, дресс-код, правила безопасности, в т.ч. в сети Интернет, модальные глаголы для выражения разрешения, запрета, просьбы. - 11 часов </w:t>
      </w:r>
    </w:p>
    <w:p w14:paraId="49472231" w14:textId="77777777" w:rsidR="00BE10BE" w:rsidRPr="00BE10BE" w:rsidRDefault="00BE10BE" w:rsidP="00BE10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Помогать людям </w:t>
      </w:r>
      <w:proofErr w:type="gramStart"/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это</w:t>
      </w:r>
      <w:proofErr w:type="gramEnd"/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здорово! -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и помощь по хозяйству, организация благотворительных акций, описание событий в настоящем совершенном времени. - 10 часов </w:t>
      </w:r>
    </w:p>
    <w:p w14:paraId="48F78E69" w14:textId="77777777" w:rsidR="00BE10BE" w:rsidRPr="00BE10BE" w:rsidRDefault="00BE10BE" w:rsidP="00BE10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Каждый день и в выходные -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путешествия по Великобритании (Уэльс, Северная Ирландия, Шотландия), способы организации поездки, описание событий в настоящем длительном времени. - 12 часов </w:t>
      </w:r>
    </w:p>
    <w:p w14:paraId="5C1F3F77" w14:textId="77777777" w:rsidR="00BE10BE" w:rsidRPr="00BE10BE" w:rsidRDefault="00BE10BE" w:rsidP="00BE10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Мои любимые торжества -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праздники и празднования в России и Британии, праздник мечты, описание событий в прошедшем длительном времени. - 13 часов </w:t>
      </w:r>
    </w:p>
    <w:p w14:paraId="35D29298" w14:textId="77777777" w:rsidR="00BE10BE" w:rsidRPr="00BE10BE" w:rsidRDefault="00BE10BE" w:rsidP="00BE10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нас была чудесная поездка в Англию! -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Лондон и его достопримечательности. Описание событий в прошедшем времени. - 15 часов </w:t>
      </w:r>
    </w:p>
    <w:p w14:paraId="6A4EAD4E" w14:textId="77777777" w:rsidR="00BE10BE" w:rsidRPr="00BE10BE" w:rsidRDefault="00BE10BE" w:rsidP="00BE10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Мои будущие каникулы -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на будущее, возможные поездки и путешествия, выбор места отдыха. - 13 часов </w:t>
      </w:r>
    </w:p>
    <w:p w14:paraId="675B6C3D" w14:textId="77777777" w:rsidR="00BE10BE" w:rsidRPr="00BE10BE" w:rsidRDefault="00BE10BE" w:rsidP="00BE10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Мои лучшие впечатления -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впечатления от посещения мегаполиса, посещение тематических парков развлечений в разных странах мира. - 16 часов </w:t>
      </w:r>
    </w:p>
    <w:p w14:paraId="3954575F" w14:textId="77777777" w:rsidR="00BE10BE" w:rsidRPr="00BE10BE" w:rsidRDefault="00BE10BE" w:rsidP="00BE1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умения </w:t>
      </w:r>
    </w:p>
    <w:p w14:paraId="73A8B0F9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Говорение </w:t>
      </w:r>
    </w:p>
    <w:p w14:paraId="299A3C04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14:paraId="1CFD2D29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14:paraId="37BA5137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14:paraId="01CA8439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Монологическая речь</w:t>
      </w:r>
    </w:p>
    <w:p w14:paraId="513F3EFF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14:paraId="026090A3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14:paraId="4D997915" w14:textId="77777777" w:rsidR="00BE10BE" w:rsidRPr="00BE10BE" w:rsidRDefault="00BE10BE" w:rsidP="00BE1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</w:p>
    <w:p w14:paraId="13C6F97E" w14:textId="77777777" w:rsidR="00BE10BE" w:rsidRPr="00BE10BE" w:rsidRDefault="00BE10BE" w:rsidP="00BE1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и понимание несложных аутентичных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аудиотекстов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14:paraId="535E1F9A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Жанры текстов: прагматические,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информационные, научно-популярные.</w:t>
      </w:r>
    </w:p>
    <w:p w14:paraId="5CEF4610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14:paraId="625FBBF6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14:paraId="0DBAB8A4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основного содержания</w:t>
      </w:r>
      <w:r w:rsidRPr="00BE10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14:paraId="4F4A311C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14:paraId="6C4AEE96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14:paraId="11AFF485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14:paraId="264447E4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14:paraId="2486CACC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Жанры текстов: научно-популярные, публицистические, художественные, прагматические. </w:t>
      </w:r>
    </w:p>
    <w:p w14:paraId="621ECD33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14:paraId="52B2F63E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14:paraId="369D84C3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14:paraId="53FAF751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14:paraId="5DEECD65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14:paraId="2D4A75E8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вида чтения возможно использование двуязычного словаря. </w:t>
      </w:r>
    </w:p>
    <w:p w14:paraId="1C9A136F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Письменная речь</w:t>
      </w:r>
    </w:p>
    <w:p w14:paraId="5DE84E1B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письменной речи, а именно умений:</w:t>
      </w:r>
    </w:p>
    <w:p w14:paraId="34095845" w14:textId="77777777" w:rsidR="00BE10BE" w:rsidRPr="00BE10BE" w:rsidRDefault="00BE10BE" w:rsidP="00BE10BE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и формуляров (указывать имя, фамилию, пол, гражданство, национальность, адрес);</w:t>
      </w:r>
    </w:p>
    <w:p w14:paraId="658C2F92" w14:textId="77777777" w:rsidR="00BE10BE" w:rsidRPr="00BE10BE" w:rsidRDefault="00BE10BE" w:rsidP="00BE10BE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14:paraId="4E09F271" w14:textId="77777777" w:rsidR="00BE10BE" w:rsidRPr="00BE10BE" w:rsidRDefault="00BE10BE" w:rsidP="00BE10BE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14:paraId="6EA6C34C" w14:textId="77777777" w:rsidR="00BE10BE" w:rsidRPr="00BE10BE" w:rsidRDefault="00BE10BE" w:rsidP="00BE10BE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14:paraId="0E9F2A2E" w14:textId="77777777" w:rsidR="00BE10BE" w:rsidRPr="00BE10BE" w:rsidRDefault="00BE10BE" w:rsidP="00BE10BE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14:paraId="0B21EC06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средства и навыки оперирования ими</w:t>
      </w:r>
    </w:p>
    <w:p w14:paraId="2F685655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14:paraId="50C4BE8A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14:paraId="26CE8ECC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Фонетическая сторона речи</w:t>
      </w:r>
    </w:p>
    <w:p w14:paraId="5D48F9B4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14:paraId="53A0672D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14:paraId="4BA2FBB2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14:paraId="469EA70B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14:paraId="4F7B207F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</w:p>
    <w:p w14:paraId="419A7743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14:paraId="5DDE17FC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14:paraId="2C4B05CD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видо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14:paraId="552A487D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Социокультурные знания и умения.</w:t>
      </w:r>
    </w:p>
    <w:p w14:paraId="522BB408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14:paraId="71A681D4" w14:textId="77777777" w:rsidR="00BE10BE" w:rsidRPr="00BE10BE" w:rsidRDefault="00BE10BE" w:rsidP="00BE10BE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знаниями о значении родного и иностранного языков в современном мире;</w:t>
      </w:r>
    </w:p>
    <w:p w14:paraId="1BCF8393" w14:textId="77777777" w:rsidR="00BE10BE" w:rsidRPr="00BE10BE" w:rsidRDefault="00BE10BE" w:rsidP="00BE10BE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14:paraId="02F76510" w14:textId="77777777" w:rsidR="00BE10BE" w:rsidRPr="00BE10BE" w:rsidRDefault="00BE10BE" w:rsidP="00BE10BE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14:paraId="67ECD54D" w14:textId="77777777" w:rsidR="00BE10BE" w:rsidRPr="00BE10BE" w:rsidRDefault="00BE10BE" w:rsidP="00BE10BE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знаниями о реалиях страны/стран изучаемого языка: традициях (в пита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14:paraId="03BFD78D" w14:textId="77777777" w:rsidR="00BE10BE" w:rsidRPr="00BE10BE" w:rsidRDefault="00BE10BE" w:rsidP="00BE10BE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14:paraId="71BCE7E7" w14:textId="77777777" w:rsidR="00BE10BE" w:rsidRPr="00BE10BE" w:rsidRDefault="00BE10BE" w:rsidP="00BE10BE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14:paraId="77198525" w14:textId="77777777" w:rsidR="00BE10BE" w:rsidRPr="00BE10BE" w:rsidRDefault="00BE10BE" w:rsidP="00BE10BE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14:paraId="2915E2F0" w14:textId="77777777" w:rsidR="00BE10BE" w:rsidRPr="00BE10BE" w:rsidRDefault="00BE10BE" w:rsidP="00BE1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Компенсаторные умения</w:t>
      </w:r>
    </w:p>
    <w:p w14:paraId="47AFECD3" w14:textId="77777777" w:rsidR="00BE10BE" w:rsidRPr="00BE10BE" w:rsidRDefault="00BE10BE" w:rsidP="00BE1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Совершенствование умений:</w:t>
      </w:r>
    </w:p>
    <w:p w14:paraId="431D3A1C" w14:textId="77777777" w:rsidR="00BE10BE" w:rsidRPr="00BE10BE" w:rsidRDefault="00BE10BE" w:rsidP="00BE10BE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переспрашивать, просить повторить, уточняя значение незнакомых слов;</w:t>
      </w:r>
    </w:p>
    <w:p w14:paraId="534B2DBF" w14:textId="77777777" w:rsidR="00BE10BE" w:rsidRPr="00BE10BE" w:rsidRDefault="00BE10BE" w:rsidP="00BE10BE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14:paraId="0626CF9B" w14:textId="77777777" w:rsidR="00BE10BE" w:rsidRPr="00BE10BE" w:rsidRDefault="00BE10BE" w:rsidP="00BE10BE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прогнозировать содержание текста на основе заголовка, предварительно поставленных вопросов и т. д.;</w:t>
      </w:r>
    </w:p>
    <w:p w14:paraId="19F73145" w14:textId="77777777" w:rsidR="00BE10BE" w:rsidRPr="00BE10BE" w:rsidRDefault="00BE10BE" w:rsidP="00BE10BE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догадываться о значении незнакомых слов по контексту, по используемым собеседником жестам и мимике;</w:t>
      </w:r>
    </w:p>
    <w:p w14:paraId="3B29F43E" w14:textId="77777777" w:rsidR="00BE10BE" w:rsidRPr="00BE10BE" w:rsidRDefault="00BE10BE" w:rsidP="00BE10BE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использовать синонимы, антонимы, описание понятия при дефиците языковых средств.</w:t>
      </w:r>
    </w:p>
    <w:p w14:paraId="538BAFA3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 и универсальные способы деятельности</w:t>
      </w:r>
    </w:p>
    <w:p w14:paraId="30DDD423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14:paraId="492006F9" w14:textId="77777777" w:rsidR="00BE10BE" w:rsidRPr="00BE10BE" w:rsidRDefault="00BE10BE" w:rsidP="00BE10BE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14:paraId="6CB86A80" w14:textId="77777777" w:rsidR="00BE10BE" w:rsidRPr="00BE10BE" w:rsidRDefault="00BE10BE" w:rsidP="00BE10BE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14:paraId="79DAADDA" w14:textId="77777777" w:rsidR="00BE10BE" w:rsidRPr="00BE10BE" w:rsidRDefault="00BE10BE" w:rsidP="00BE10BE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14:paraId="554C800D" w14:textId="77777777" w:rsidR="00BE10BE" w:rsidRPr="00BE10BE" w:rsidRDefault="00BE10BE" w:rsidP="00BE10BE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работать в классе и дома. </w:t>
      </w:r>
    </w:p>
    <w:p w14:paraId="72D9564D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Специальные учебные умения</w:t>
      </w:r>
    </w:p>
    <w:p w14:paraId="16D0B12D" w14:textId="77777777"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14:paraId="5F29BFB9" w14:textId="77777777" w:rsidR="00BE10BE" w:rsidRPr="00BE10BE" w:rsidRDefault="00BE10BE" w:rsidP="00BE10BE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ключевые слова и социокультурные реалии в работе над текстом;</w:t>
      </w:r>
    </w:p>
    <w:p w14:paraId="5FACF4C5" w14:textId="77777777" w:rsidR="00BE10BE" w:rsidRPr="00BE10BE" w:rsidRDefault="00BE10BE" w:rsidP="00BE10BE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семантизировать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на основе языковой догадки;</w:t>
      </w:r>
    </w:p>
    <w:p w14:paraId="09371E3C" w14:textId="77777777" w:rsidR="00BE10BE" w:rsidRPr="00BE10BE" w:rsidRDefault="00BE10BE" w:rsidP="00BE10BE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словообразовательный анализ;</w:t>
      </w:r>
    </w:p>
    <w:p w14:paraId="228F9028" w14:textId="77777777" w:rsidR="00BE10BE" w:rsidRPr="00BE10BE" w:rsidRDefault="00BE10BE" w:rsidP="00BE10BE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14:paraId="789A1662" w14:textId="77777777" w:rsidR="00BE10BE" w:rsidRPr="00BE10BE" w:rsidRDefault="00BE10BE" w:rsidP="00BE10BE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проектной деятельности меж- и метапредметного характера.</w:t>
      </w:r>
    </w:p>
    <w:p w14:paraId="4A59B539" w14:textId="77777777" w:rsidR="00BE10BE" w:rsidRPr="00BE10BE" w:rsidRDefault="00BE10BE" w:rsidP="00BE10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A1CDA" w14:textId="77777777" w:rsidR="00BE10BE" w:rsidRPr="00BE10BE" w:rsidRDefault="00BE10BE" w:rsidP="00BE10B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14:paraId="4381CC88" w14:textId="77777777" w:rsidR="00BE10BE" w:rsidRPr="00BE10BE" w:rsidRDefault="00BE10BE" w:rsidP="00BE10B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7584"/>
        <w:gridCol w:w="1424"/>
      </w:tblGrid>
      <w:tr w:rsidR="008816E5" w:rsidRPr="00BE10BE" w14:paraId="73A4316F" w14:textId="77777777" w:rsidTr="004C3408">
        <w:trPr>
          <w:trHeight w:val="222"/>
          <w:jc w:val="center"/>
        </w:trPr>
        <w:tc>
          <w:tcPr>
            <w:tcW w:w="7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9068A0" w14:textId="77777777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00ABF8D" w14:textId="77777777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6386F8" w14:textId="77777777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03DD6F2" w14:textId="77777777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816E5" w:rsidRPr="00BE10BE" w14:paraId="297AD8CD" w14:textId="77777777" w:rsidTr="004C3408">
        <w:trPr>
          <w:trHeight w:val="382"/>
          <w:jc w:val="center"/>
        </w:trPr>
        <w:tc>
          <w:tcPr>
            <w:tcW w:w="7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095419" w14:textId="77777777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EC4F1F" w14:textId="77777777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444D6" w14:textId="254C309A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16E5" w:rsidRPr="00BE10BE" w14:paraId="0A4DEA4D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DBFE2C" w14:textId="33475979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B2C5AF" w14:textId="19240BA6" w:rsidR="008816E5" w:rsidRPr="00BE10BE" w:rsidRDefault="008816E5" w:rsidP="00BE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Давайте познакомимся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6B367" w14:textId="7777777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8816E5" w:rsidRPr="00BE10BE" w14:paraId="7DE60BAB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2250E8" w14:textId="53404D20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86B251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Привет, я Клер. А как тебя зовут?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3A5B0" w14:textId="3A43CF3B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435999D6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5A8E76" w14:textId="64DB9A1E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184213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ты занимаешься в свободное время?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B9A76" w14:textId="5671CD45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50E78923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6F81C7" w14:textId="57B45467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D2A3BB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провел летние каникулы?</w:t>
            </w:r>
          </w:p>
          <w:p w14:paraId="52E0211D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329C0" w14:textId="66DCAACD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0C783BE6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84ED4A" w14:textId="3C16D5A6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900719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прошедшее время.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D3467" w14:textId="3A91796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5F25C7EE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9E8B6B" w14:textId="530F202A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576FCD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пожаловать в мою школу. Расписание уроков.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68BC8E" w14:textId="79EB32B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64F2EA23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73EC26" w14:textId="0651C374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373CDB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будущее время. Выражения частотности.</w:t>
            </w: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26693C" w14:textId="4F058F90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7476E88C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0D3C1F" w14:textId="09C3E49A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C85152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в 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48B63" w14:textId="23617589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2BCA7962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C44550" w14:textId="3B25A8E9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A3CAAE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по обмену учениками.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A34D07" w14:textId="6CE6C3A9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0B52582C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9F5C6D" w14:textId="2ECDB8A1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A98170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"Давайте познакомимся".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D7763C" w14:textId="6BED21C1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2806C700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0D4B06" w14:textId="2530C4FE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042A7B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"Давайте познакомимся!"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E698F" w14:textId="0334D098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31821700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0D25BD" w14:textId="5B020935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6D9C3A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«Давайте познакомимся!»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F2B60" w14:textId="1C3304DA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68C53B62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B932F7" w14:textId="78281449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E51102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A6D6B" w14:textId="6C4DEA6C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4B4B8496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41D61" w14:textId="349F3326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67F8F6" w14:textId="56547281" w:rsidR="008816E5" w:rsidRPr="00BE10BE" w:rsidRDefault="008816E5" w:rsidP="00BE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вокруг нас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6F6C4" w14:textId="7777777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8816E5" w:rsidRPr="00BE10BE" w14:paraId="1358DD5B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2A4F14" w14:textId="5A7A11BE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286AEA" w14:textId="77777777" w:rsidR="008816E5" w:rsidRPr="00BE10BE" w:rsidRDefault="008816E5" w:rsidP="00BE1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нам следовать правилам?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A52C5" w14:textId="0427302B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05841D59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09651" w14:textId="1807972B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038C5A" w14:textId="77777777" w:rsidR="008816E5" w:rsidRPr="00BE10BE" w:rsidRDefault="008816E5" w:rsidP="00BE1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Модальный </w:t>
            </w:r>
            <w:proofErr w:type="gram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 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proofErr w:type="gram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C13E4" w14:textId="6E6F89B5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4493EE1C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6699B4" w14:textId="763F0ABC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2354F9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FB258" w14:textId="4802C569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11A854ED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227C9D" w14:textId="6B8BBE63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38813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глаголы 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may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might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must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581040" w14:textId="2D5C3346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0DEB5D54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CECE29" w14:textId="6B13D1F9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C7A800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 для выражения (не)уверенности.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4EF2F" w14:textId="4527CE02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5AD3E315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681E29" w14:textId="726B40F4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9B8AD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провести свободное время?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0E9E03" w14:textId="23170ACE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12A63727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BB83F5" w14:textId="17A7C874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C213FC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"Правила".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859D69" w14:textId="46063FC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418D6D9A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9E85F9" w14:textId="1AC1CEB4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865AC8" w14:textId="77777777" w:rsidR="008816E5" w:rsidRPr="00BE10BE" w:rsidRDefault="008816E5" w:rsidP="00BE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Обобщение и систематизация знаний по </w:t>
            </w:r>
            <w:proofErr w:type="gramStart"/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разделу  «</w:t>
            </w:r>
            <w:proofErr w:type="gramEnd"/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вокруг нас»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555C68" w14:textId="78C97EF2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492CCE1F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B27CF7" w14:textId="18238A96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710FA1" w14:textId="77777777" w:rsidR="008816E5" w:rsidRPr="00BE10BE" w:rsidRDefault="008816E5" w:rsidP="00BE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Обобщение и систематизация знаний по </w:t>
            </w:r>
            <w:proofErr w:type="gramStart"/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разделу  «</w:t>
            </w:r>
            <w:proofErr w:type="gramEnd"/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вокруг нас».  </w:t>
            </w:r>
          </w:p>
          <w:p w14:paraId="2F719604" w14:textId="77777777" w:rsidR="008816E5" w:rsidRPr="00BE10BE" w:rsidRDefault="008816E5" w:rsidP="00BE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4DB1D" w14:textId="6517F8F5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5B8601BA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EC5493" w14:textId="26886300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757906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"Что ты думаешь о правилах?"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0AB0F" w14:textId="63B6B055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52A774E3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FD36B4" w14:textId="594ACDEA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287414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proofErr w:type="gram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ты думаешь о правилах?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9F132" w14:textId="7297AB35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58A84379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3C0B11" w14:textId="25CA7ED3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818CE1" w14:textId="4EAEBBDE" w:rsidR="008816E5" w:rsidRPr="00BE10BE" w:rsidRDefault="008816E5" w:rsidP="00BE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Помогать людям – это здорово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65767" w14:textId="7777777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816E5" w:rsidRPr="00BE10BE" w14:paraId="10894939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314B4E" w14:textId="64701EF2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22BAB6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Добровольные помощники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1CDFB" w14:textId="3F8FF389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5FDF6B1B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CACEB8" w14:textId="3C600FE4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695FD4" w14:textId="77777777" w:rsidR="008816E5" w:rsidRPr="00BE10BE" w:rsidRDefault="008816E5" w:rsidP="00BE10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новости.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E32F1" w14:textId="107E9C2C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5C0A0100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1CDFA0" w14:textId="4C4E7FD5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BBB76C" w14:textId="77777777" w:rsidR="008816E5" w:rsidRPr="00BE10BE" w:rsidRDefault="008816E5" w:rsidP="00BE10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Настоящее совершенное время.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869D9" w14:textId="643A0FCF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7EBE115E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D55437" w14:textId="7A8AFEB1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0C7515" w14:textId="77777777" w:rsidR="008816E5" w:rsidRPr="00BE10BE" w:rsidRDefault="008816E5" w:rsidP="00BE10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 благотворительный концерт.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F47BD3" w14:textId="227D7183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0155A12B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AD4FCA" w14:textId="4159D738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DACFF8" w14:textId="77777777" w:rsidR="008816E5" w:rsidRPr="00BE10BE" w:rsidRDefault="008816E5" w:rsidP="00BE10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совершенное время с ''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yet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'', ''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'', ''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already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''.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96A43" w14:textId="417864FD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745F200D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149895" w14:textId="2EA25031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2E5B2E" w14:textId="77777777" w:rsidR="008816E5" w:rsidRPr="00BE10BE" w:rsidRDefault="008816E5" w:rsidP="00BE10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новости?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CCADA" w14:textId="42C712CE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24A0EBC9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5D9088" w14:textId="23EB4144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7E63FC" w14:textId="77777777" w:rsidR="008816E5" w:rsidRPr="00BE10BE" w:rsidRDefault="008816E5" w:rsidP="00BE10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"Помощь людям".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E8554" w14:textId="6A293AF5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0DB43E84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825649" w14:textId="1333A2E6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35074F" w14:textId="77777777" w:rsidR="008816E5" w:rsidRPr="00BE10BE" w:rsidRDefault="008816E5" w:rsidP="00BE10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теме "Помогать людям</w:t>
            </w:r>
            <w:proofErr w:type="gramStart"/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-это</w:t>
            </w:r>
            <w:proofErr w:type="gramEnd"/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здорово!"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644E7" w14:textId="4AC7A5D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0133DB7D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CF0360" w14:textId="3EFD1930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C16745" w14:textId="77777777" w:rsidR="008816E5" w:rsidRPr="00BE10BE" w:rsidRDefault="008816E5" w:rsidP="00BE10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A3A366" w14:textId="683204F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2D1D836B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7EFE0" w14:textId="0EBC12CB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3A3753" w14:textId="77777777" w:rsidR="008816E5" w:rsidRPr="00BE10BE" w:rsidRDefault="008816E5" w:rsidP="00BE10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"Мы готовы вам помочь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92D03" w14:textId="61F56C18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72459669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4771C4" w14:textId="6029ACBE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E45A80" w14:textId="77777777" w:rsidR="008816E5" w:rsidRPr="00BE10BE" w:rsidRDefault="008816E5" w:rsidP="00BE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Каждый день и в выходные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0A25C" w14:textId="7777777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8816E5" w:rsidRPr="00BE10BE" w14:paraId="7AF78898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A83AA5" w14:textId="39D4DB4D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DEB990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любим Уэльс!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19944" w14:textId="1F40B1EF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57828F55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4025D6" w14:textId="35EDF07D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F8248A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длительное время.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E728A" w14:textId="0FF6CFCE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3BD2A25B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C198EE" w14:textId="042FCB3F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14AF44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простое время вместо настоящего длительного.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947E27" w14:textId="0A8ECB3C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33B31E5A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B5A92" w14:textId="3894EF94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BE60E4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для описания настоящего.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7DA1A" w14:textId="23177585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019C8845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A02C59" w14:textId="44B7C360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D24161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времен группы 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22E134" w14:textId="5604360C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1EC8D401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2482A6" w14:textId="58CF2612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B5145E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хороши места для отдыха?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B151E" w14:textId="7A9A562E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5C30252D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79EF3A" w14:textId="1DF46578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DB34C5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для отдыха.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46C50" w14:textId="0DE90B2A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0C7C6CE9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0F200A" w14:textId="43E579C5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4D00AA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"Занятия в свободное время".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1F5C36" w14:textId="405E05D3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14831BF7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6ADD1F" w14:textId="557D57DA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B1A3C3" w14:textId="77777777" w:rsidR="008816E5" w:rsidRPr="00BE10BE" w:rsidRDefault="008816E5" w:rsidP="00BE10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Обобщение и систематизация знаний по </w:t>
            </w:r>
            <w:proofErr w:type="gramStart"/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материалу  за</w:t>
            </w:r>
            <w:proofErr w:type="gramEnd"/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полугодие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E43DD8" w14:textId="72125900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61A76B98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D48B75" w14:textId="44A02581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F6A7DF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Обобщение и систематизация знаний по материалу за 1 полугодие.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9301D5" w14:textId="44ED3DAD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0195A495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D79E1A" w14:textId="4ECBA180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D93D42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009E3" w14:textId="5C63E63F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2319BE1D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D78F04" w14:textId="74FF8AF5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9670B5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"Мой семейный альбом".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EB667" w14:textId="7F84D4E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5542A630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9F31C8" w14:textId="0A82C295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4597ED" w14:textId="77777777" w:rsidR="008816E5" w:rsidRPr="00BE10BE" w:rsidRDefault="008816E5" w:rsidP="00BE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Мои любимые торжества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E249DF" w14:textId="7777777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8816E5" w:rsidRPr="00BE10BE" w14:paraId="68649F8D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EE5BE5" w14:textId="556F7F0E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4865F0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твой любимый праздник?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B8ADE" w14:textId="25E88FD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14277032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49DD27" w14:textId="316A2D61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B627D0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длительное и прошедшее длительное время.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24023" w14:textId="65E2F090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3ECE44B2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07EF47" w14:textId="515BAE4A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734AB6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длительное время.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612BE" w14:textId="4E33ACC3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5A2D9198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2E3D94" w14:textId="453A34BC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FD133C" w14:textId="77777777" w:rsidR="008816E5" w:rsidRPr="00BE10BE" w:rsidRDefault="008816E5" w:rsidP="00BE10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в 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Progressive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7AEAD" w14:textId="2F77969F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76071126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37552E" w14:textId="6505E0B1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CB7AD5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вопросы </w:t>
            </w:r>
            <w:proofErr w:type="gram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proofErr w:type="gram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Progressive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43544" w14:textId="19DA2D2D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2C757036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29E621" w14:textId="2D89E2AF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6E3543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длительное и простое прошедшее время.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FE2ACD" w14:textId="6203E1E6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1819EB78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5E8014" w14:textId="1DCA1B22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440CB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главный праздник.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66C73" w14:textId="49FE2A7E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6147C557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6B07ED" w14:textId="6D7FACBC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1BE4D0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праздники.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5F7F9" w14:textId="36B0F9DE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2EA985F0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6A7B57" w14:textId="561289C7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0A7F31" w14:textId="77777777" w:rsidR="008816E5" w:rsidRPr="00BE10BE" w:rsidRDefault="008816E5" w:rsidP="00BE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"Праздники".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E3253" w14:textId="3E6E882C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55CA2D0D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842117" w14:textId="203C7D46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F649D5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Обобщение и систематизация знаний по </w:t>
            </w:r>
            <w:proofErr w:type="gramStart"/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разделу  по</w:t>
            </w:r>
            <w:proofErr w:type="gramEnd"/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теме "Мои любимые торжества".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B43B2" w14:textId="316AE79D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0F1854AA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2F3D50" w14:textId="4B9EA212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500DFD" w14:textId="77777777" w:rsidR="008816E5" w:rsidRPr="00BE10BE" w:rsidRDefault="008816E5" w:rsidP="00BE10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по теме "Памятные торжества". 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57A47" w14:textId="6D442D8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7838E2BC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74A446" w14:textId="1FBC7CDC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CED2D8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по разделу Мои любимые торжества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B71E6" w14:textId="6B93766C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2C2A7FF6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5F3C63" w14:textId="1D0EC21D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9C6B2C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закрепление материала по разделу Мои любимые торжества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83C38" w14:textId="1332FA1C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0C6BBD2C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7BD57C" w14:textId="5A39A33B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B9DD13" w14:textId="22BA4C6F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нас была чудесная поездка в Англию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62F273" w14:textId="7777777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8816E5" w:rsidRPr="00BE10BE" w14:paraId="0E1F0580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44F510" w14:textId="70380052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7A2382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Лондона.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0EAA7" w14:textId="25B1B4CD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18BA0EE1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22C902" w14:textId="2F714D97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862379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делали вчера в 5 часов?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BB950" w14:textId="2D71F1E4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323DB82A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D996A5" w14:textId="28BA60D0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7507AB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"Неправдоподобные истории".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B3E8CA" w14:textId="0759945E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31347E0A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CF02CC" w14:textId="1120E5EE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AAEFEE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совершенное время.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32A31" w14:textId="129D9A24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0FCC40F8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D41B6D" w14:textId="3621912F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2CFD9C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времен.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A41C8" w14:textId="432F0F33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2D440981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E532ED" w14:textId="40CB9AFB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DF76DA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действий в прошлом.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F7159" w14:textId="7F66F33C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5B1F96DF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2D7787" w14:textId="5E056008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4F2B78" w14:textId="77777777" w:rsidR="008816E5" w:rsidRPr="00BE10BE" w:rsidRDefault="008816E5" w:rsidP="00BE1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для описания прошлого.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4361A1" w14:textId="2B8E519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37B39B8C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EBDCB3" w14:textId="0F41EC60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7EAA40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место для посещения.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63051" w14:textId="0DDCCD06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30D5AC32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6324D4" w14:textId="6F15CDB4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8879C2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лучше всего стоит посетить?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B3EFC7" w14:textId="6AB21760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5D679F16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3BC7DE" w14:textId="32816063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6F50FC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"Путешествия".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2BC60" w14:textId="4D37A08E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1CB12581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4EF352" w14:textId="285B8252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D972F2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У нас была чудесная поездка в Англию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B85F5" w14:textId="6A1749E4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419A0A81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F89968" w14:textId="59A33AC9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2218EE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У нас была чудесная поездка в Англию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231664" w14:textId="1A7A95A9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2003BF9C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91D3D9" w14:textId="6613174B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7915A1" w14:textId="77777777" w:rsidR="008816E5" w:rsidRPr="00BE10BE" w:rsidRDefault="008816E5" w:rsidP="00BE10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FAD9C" w14:textId="6BCC2219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14DED67E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DA8083" w14:textId="05719621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810E50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"Мои лучшие воспоминания". Незабываемые путешествия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EDC0A" w14:textId="114511A5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350F7281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D75E44" w14:textId="71992975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481CE9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закрепление материала по разделу У нас была чудесная поездка в Англию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9F80D" w14:textId="21C2A476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51B45025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88047" w14:textId="1BD8538F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4DED39" w14:textId="6CAE2449" w:rsidR="008816E5" w:rsidRPr="00BE10BE" w:rsidRDefault="008816E5" w:rsidP="00BE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Мои будущие каникулы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927DD8" w14:textId="7777777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8816E5" w:rsidRPr="00BE10BE" w14:paraId="10A3F3F1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737F79" w14:textId="550A57B6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EE0B3E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мы поедем в Англию!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20B8A" w14:textId="432BFB3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5D4FD1E7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21148" w14:textId="08D3B4E4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EDE1DB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собираетесь делать?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FE5B36" w14:textId="0951373D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59194ACF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348307" w14:textId="3CCF4527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9383E7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будущее время для выражения возможности.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37FF05" w14:textId="0BC0D2DD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1F958362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57BDBE" w14:textId="769CB717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16F3FF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нам предпринять?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B4C8A" w14:textId="7F66287F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03BAF7E7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DDFB6E" w14:textId="7528E9F5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03779C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у тебя планы?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1094E8" w14:textId="0D2C8388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4747F46F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C513AA" w14:textId="3DA45EE7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9023D2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на будущее.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AF891" w14:textId="7FBEA163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4548DCB9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791D18" w14:textId="65D9AA58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5DE23B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особенного в морском путешествии?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CDA55" w14:textId="4F4260E1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5C14B169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488604" w14:textId="6A68D76B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4A1501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Морское путешествие.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4A121" w14:textId="408B72C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11481E98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E6FEC9" w14:textId="531D21D3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C91F3D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"Предстоящие каникулы"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C0462C" w14:textId="40BF0A5E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7C80DB46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CA6C3C" w14:textId="1FA78275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A70A6B" w14:textId="77777777" w:rsidR="008816E5" w:rsidRPr="00BE10BE" w:rsidRDefault="008816E5" w:rsidP="00BE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 "Что ты будешь делать в каникулы".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795CC" w14:textId="7BFD9C53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4A9383F0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69019D" w14:textId="78447E12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6FE789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"Мои предстоящие каникулы".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124438" w14:textId="4B6316BC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6B5B517D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3964BC" w14:textId="76A561E3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DA2BE7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Мои предстоящие каникулы. 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3322F" w14:textId="336C0A6E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7A668BEF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522A56" w14:textId="41A92A4A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2EFDE2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знаешь о Британии?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CE9C5F" w14:textId="52D8F986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6D8EF816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1358F1" w14:textId="11C83738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47FEFA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Мои лучшие впечатления.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D861A" w14:textId="7777777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8816E5" w:rsidRPr="00BE10BE" w14:paraId="270F860F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D06133" w14:textId="48FB2D1E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2DA915" w14:textId="77777777" w:rsidR="008816E5" w:rsidRPr="00BE10BE" w:rsidRDefault="008816E5" w:rsidP="00BE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действия - Лондон.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C765F" w14:textId="68E9622B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65E80169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96B828" w14:textId="66FEC691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238DAE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Лондону.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FF1A0F" w14:textId="5C67F951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3D3AD4F5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8AFF46" w14:textId="57148D61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6FEA02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 от посещения большого города.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136CD" w14:textId="1BD46F45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5D91FDCE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089C30" w14:textId="4A80A0DF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5CA778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британцы.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16BC1" w14:textId="3FBD718C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2CBEE98E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2A07A" w14:textId="43A874A9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933D96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тематического парка.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E9875" w14:textId="61B9ECA3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10FBB5E0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12AFF3" w14:textId="30905595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F4BC11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развлечений.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FBA42" w14:textId="34B80ED2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440562B9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D1AC2" w14:textId="2C2FF4F8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7849CA" w14:textId="77777777" w:rsidR="008816E5" w:rsidRPr="00BE10BE" w:rsidRDefault="008816E5" w:rsidP="00BE10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 от Лондона.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37E88" w14:textId="141D4D75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17386D29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A925A1" w14:textId="46D59EA4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1563D5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иностранные друзья.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3D41F" w14:textId="433139B3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1E8E8431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C08D2B" w14:textId="0C33DD89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F48B33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материалу, изученному за год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8D28E5" w14:textId="527F6AB5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37EB58DE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720D96" w14:textId="3CC69016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01FC4" w14:textId="77777777" w:rsidR="008816E5" w:rsidRPr="00BE10BE" w:rsidRDefault="008816E5" w:rsidP="00BE10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теме "Мои лучшие впечатления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4F67BD" w14:textId="7D2D840E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449FF936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BD03AE" w14:textId="28926220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430B8C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"Времена глагола".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EAB76" w14:textId="5630194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37BF0FC9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2863AF" w14:textId="12CB4011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850CF6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за курс 5 класса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4F11C9" w14:textId="0E468CF1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00F5DF76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CD53F5" w14:textId="1A6588DF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1AB1D9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материалу, изученному за год</w:t>
            </w:r>
          </w:p>
          <w:p w14:paraId="2A25B57D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04638" w14:textId="4399AC5A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6FAA9298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8A6FFB" w14:textId="44408B6F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F6E048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Обобщение и систематизация знаний по материалу, изученному за год </w:t>
            </w:r>
          </w:p>
          <w:p w14:paraId="3A06DEFB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A51F32" w14:textId="7975D860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58ED8A98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C6D04B" w14:textId="7B31F28B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31CFD8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FF8263" w14:textId="38FAD95B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59A3A4C0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EAD0D9" w14:textId="4632BACD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5AD053" w14:textId="77777777"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закрепление материала </w:t>
            </w:r>
            <w:proofErr w:type="gram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  за</w:t>
            </w:r>
            <w:proofErr w:type="gram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6E289" w14:textId="0A7142EA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14:paraId="70C1B440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F44100" w14:textId="77777777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6E8261" w14:textId="77777777" w:rsidR="008816E5" w:rsidRPr="00BE10BE" w:rsidRDefault="008816E5" w:rsidP="00BE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C93F0" w14:textId="7777777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8816E5" w:rsidRPr="00BE10BE" w14:paraId="0AC84CD0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2CF502" w14:textId="77777777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C02E03" w14:textId="77777777" w:rsidR="008816E5" w:rsidRPr="00BE10BE" w:rsidRDefault="008816E5" w:rsidP="00BE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1EC39" w14:textId="7777777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8816E5" w:rsidRPr="00BE10BE" w14:paraId="6A5A0ED6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378C32" w14:textId="77777777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0A42B1" w14:textId="77777777" w:rsidR="008816E5" w:rsidRPr="00BE10BE" w:rsidRDefault="008816E5" w:rsidP="00BE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AD42B0" w14:textId="7777777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8816E5" w:rsidRPr="00BE10BE" w14:paraId="767DFA5B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F80FAC" w14:textId="77777777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7DEA7E" w14:textId="77777777" w:rsidR="008816E5" w:rsidRPr="00BE10BE" w:rsidRDefault="008816E5" w:rsidP="00BE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98F4E" w14:textId="7777777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8816E5" w:rsidRPr="00BE10BE" w14:paraId="23495BE7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FA5CD5" w14:textId="77777777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C8473E" w14:textId="77777777" w:rsidR="008816E5" w:rsidRPr="00BE10BE" w:rsidRDefault="008816E5" w:rsidP="00BE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621CFE" w14:textId="77777777"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  <w:bookmarkEnd w:id="0"/>
      <w:tr w:rsidR="008816E5" w:rsidRPr="00BE10BE" w14:paraId="581BDD42" w14:textId="77777777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577C6B" w14:textId="77777777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4CE3FF" w14:textId="77777777" w:rsidR="008816E5" w:rsidRPr="00BE10BE" w:rsidRDefault="008816E5" w:rsidP="00BE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38048" w14:textId="77777777"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F78C3D" w14:textId="77777777" w:rsidR="00685E40" w:rsidRPr="00BE10BE" w:rsidRDefault="00685E40">
      <w:pPr>
        <w:rPr>
          <w:rFonts w:ascii="Times New Roman" w:hAnsi="Times New Roman" w:cs="Times New Roman"/>
          <w:sz w:val="24"/>
          <w:szCs w:val="24"/>
        </w:rPr>
      </w:pPr>
    </w:p>
    <w:sectPr w:rsidR="00685E40" w:rsidRPr="00BE10BE" w:rsidSect="00BE10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6" w15:restartNumberingAfterBreak="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6" w15:restartNumberingAfterBreak="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4"/>
  </w:num>
  <w:num w:numId="5">
    <w:abstractNumId w:val="10"/>
  </w:num>
  <w:num w:numId="6">
    <w:abstractNumId w:val="27"/>
  </w:num>
  <w:num w:numId="7">
    <w:abstractNumId w:val="11"/>
  </w:num>
  <w:num w:numId="8">
    <w:abstractNumId w:val="21"/>
  </w:num>
  <w:num w:numId="9">
    <w:abstractNumId w:val="9"/>
  </w:num>
  <w:num w:numId="10">
    <w:abstractNumId w:val="19"/>
  </w:num>
  <w:num w:numId="11">
    <w:abstractNumId w:val="13"/>
  </w:num>
  <w:num w:numId="12">
    <w:abstractNumId w:val="23"/>
  </w:num>
  <w:num w:numId="13">
    <w:abstractNumId w:val="0"/>
  </w:num>
  <w:num w:numId="14">
    <w:abstractNumId w:val="22"/>
  </w:num>
  <w:num w:numId="15">
    <w:abstractNumId w:val="24"/>
  </w:num>
  <w:num w:numId="16">
    <w:abstractNumId w:val="18"/>
  </w:num>
  <w:num w:numId="17">
    <w:abstractNumId w:val="15"/>
  </w:num>
  <w:num w:numId="18">
    <w:abstractNumId w:val="12"/>
  </w:num>
  <w:num w:numId="19">
    <w:abstractNumId w:val="1"/>
  </w:num>
  <w:num w:numId="20">
    <w:abstractNumId w:val="2"/>
  </w:num>
  <w:num w:numId="21">
    <w:abstractNumId w:val="25"/>
  </w:num>
  <w:num w:numId="22">
    <w:abstractNumId w:val="26"/>
  </w:num>
  <w:num w:numId="23">
    <w:abstractNumId w:val="20"/>
  </w:num>
  <w:num w:numId="24">
    <w:abstractNumId w:val="3"/>
  </w:num>
  <w:num w:numId="25">
    <w:abstractNumId w:val="17"/>
  </w:num>
  <w:num w:numId="26">
    <w:abstractNumId w:val="6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90"/>
    <w:rsid w:val="00685E40"/>
    <w:rsid w:val="007B7815"/>
    <w:rsid w:val="00806DAE"/>
    <w:rsid w:val="008816E5"/>
    <w:rsid w:val="00BE10BE"/>
    <w:rsid w:val="00CB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0FA8"/>
  <w15:chartTrackingRefBased/>
  <w15:docId w15:val="{AC1ED8E0-EDF2-4418-80FE-5F2386C3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10BE"/>
  </w:style>
  <w:style w:type="paragraph" w:styleId="HTML">
    <w:name w:val="HTML Preformatted"/>
    <w:basedOn w:val="a"/>
    <w:link w:val="HTML0"/>
    <w:uiPriority w:val="99"/>
    <w:semiHidden/>
    <w:unhideWhenUsed/>
    <w:rsid w:val="00BE1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10B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BE10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BE10B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E1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BE10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BE1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BE10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BE10BE"/>
  </w:style>
  <w:style w:type="paragraph" w:customStyle="1" w:styleId="a8">
    <w:basedOn w:val="a"/>
    <w:next w:val="a9"/>
    <w:uiPriority w:val="99"/>
    <w:unhideWhenUsed/>
    <w:rsid w:val="00BE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Normal (Web)"/>
    <w:basedOn w:val="a"/>
    <w:uiPriority w:val="99"/>
    <w:semiHidden/>
    <w:unhideWhenUsed/>
    <w:rsid w:val="00BE10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4560</Words>
  <Characters>25992</Characters>
  <Application>Microsoft Office Word</Application>
  <DocSecurity>0</DocSecurity>
  <Lines>216</Lines>
  <Paragraphs>60</Paragraphs>
  <ScaleCrop>false</ScaleCrop>
  <Company/>
  <LinksUpToDate>false</LinksUpToDate>
  <CharactersWithSpaces>30492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2019-11-30T07:39:00Z</dcterms:created>
  <dcterms:modified xsi:type="dcterms:W3CDTF">2019-11-30T10:20:00Z</dcterms:modified>
</cp:coreProperties>
</file>