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4F" w:rsidRPr="00A33C99" w:rsidRDefault="00A33C99">
      <w:pPr>
        <w:rPr>
          <w:rFonts w:ascii="Times New Roman" w:hAnsi="Times New Roman" w:cs="Times New Roman"/>
          <w:b/>
          <w:sz w:val="24"/>
          <w:szCs w:val="24"/>
        </w:rPr>
      </w:pPr>
      <w:r w:rsidRPr="00A33C99">
        <w:rPr>
          <w:rFonts w:ascii="Times New Roman" w:hAnsi="Times New Roman" w:cs="Times New Roman"/>
          <w:b/>
          <w:sz w:val="24"/>
          <w:szCs w:val="24"/>
        </w:rPr>
        <w:t xml:space="preserve">Наличие оборудованных учебных кабинетов, объектов для проведения практических занятий в МАОУ </w:t>
      </w:r>
      <w:proofErr w:type="spellStart"/>
      <w:r w:rsidRPr="00A33C99"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 w:rsidRPr="00A33C99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кабинетов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C99" w:rsidRPr="00A33C99" w:rsidTr="00A33C99">
        <w:tc>
          <w:tcPr>
            <w:tcW w:w="4672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3" w:type="dxa"/>
          </w:tcPr>
          <w:p w:rsidR="00A33C99" w:rsidRPr="00A33C99" w:rsidRDefault="00A33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3C99" w:rsidRPr="00A33C99" w:rsidRDefault="00A33C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3C99" w:rsidRPr="00A3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0F"/>
    <w:rsid w:val="004D0E4F"/>
    <w:rsid w:val="00A33C99"/>
    <w:rsid w:val="00E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FD9EC-E14A-4F14-B2B9-29D68AAB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2018-12-06T05:55:00Z</dcterms:created>
  <dcterms:modified xsi:type="dcterms:W3CDTF">2018-12-06T05:58:00Z</dcterms:modified>
</cp:coreProperties>
</file>