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A9" w:rsidRDefault="001E2BA9" w:rsidP="00451D66">
      <w:pPr>
        <w:jc w:val="center"/>
        <w:rPr>
          <w:sz w:val="20"/>
          <w:szCs w:val="20"/>
        </w:rPr>
      </w:pPr>
    </w:p>
    <w:p w:rsidR="001E2BA9" w:rsidRPr="001E2BA9" w:rsidRDefault="001E2BA9" w:rsidP="001E2BA9">
      <w:pPr>
        <w:jc w:val="left"/>
        <w:rPr>
          <w:b/>
          <w:bCs/>
          <w:color w:val="000000"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Российская Федерация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Тюменская область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proofErr w:type="spellStart"/>
      <w:r w:rsidRPr="001E2BA9">
        <w:rPr>
          <w:sz w:val="20"/>
          <w:szCs w:val="20"/>
          <w:lang w:eastAsia="ru-RU"/>
        </w:rPr>
        <w:t>Ишимский</w:t>
      </w:r>
      <w:proofErr w:type="spellEnd"/>
      <w:r w:rsidRPr="001E2BA9">
        <w:rPr>
          <w:sz w:val="20"/>
          <w:szCs w:val="20"/>
          <w:lang w:eastAsia="ru-RU"/>
        </w:rPr>
        <w:t xml:space="preserve"> район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 xml:space="preserve">Муниципальное автономное общеобразовательное учреждение 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proofErr w:type="spellStart"/>
      <w:r w:rsidRPr="001E2BA9">
        <w:rPr>
          <w:sz w:val="20"/>
          <w:szCs w:val="20"/>
          <w:lang w:eastAsia="ru-RU"/>
        </w:rPr>
        <w:t>Тоболовская</w:t>
      </w:r>
      <w:proofErr w:type="spellEnd"/>
      <w:r w:rsidRPr="001E2BA9">
        <w:rPr>
          <w:sz w:val="20"/>
          <w:szCs w:val="20"/>
          <w:lang w:eastAsia="ru-RU"/>
        </w:rPr>
        <w:t xml:space="preserve"> средняя общеобразовательная школа 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 xml:space="preserve">филиал </w:t>
      </w:r>
      <w:proofErr w:type="spellStart"/>
      <w:r w:rsidRPr="001E2BA9">
        <w:rPr>
          <w:sz w:val="20"/>
          <w:szCs w:val="20"/>
          <w:lang w:eastAsia="ru-RU"/>
        </w:rPr>
        <w:t>Новокировская</w:t>
      </w:r>
      <w:proofErr w:type="spellEnd"/>
      <w:r w:rsidRPr="001E2BA9">
        <w:rPr>
          <w:sz w:val="20"/>
          <w:szCs w:val="20"/>
          <w:lang w:eastAsia="ru-RU"/>
        </w:rPr>
        <w:t xml:space="preserve"> начальная школа – детский сад</w:t>
      </w: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rFonts w:eastAsia="Times New Roman"/>
          <w:sz w:val="28"/>
          <w:szCs w:val="28"/>
          <w:lang w:eastAsia="ru-RU"/>
        </w:rPr>
      </w:pP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r w:rsidRPr="001E2BA9">
        <w:rPr>
          <w:rFonts w:eastAsia="Times New Roman"/>
          <w:sz w:val="20"/>
          <w:szCs w:val="20"/>
          <w:lang w:eastAsia="ru-RU"/>
        </w:rPr>
        <w:t>Рассмотрено:                                                                                                     Утверждаю:</w:t>
      </w: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r w:rsidRPr="001E2BA9">
        <w:rPr>
          <w:rFonts w:eastAsia="Times New Roman"/>
          <w:sz w:val="20"/>
          <w:szCs w:val="20"/>
          <w:lang w:eastAsia="ru-RU"/>
        </w:rPr>
        <w:t xml:space="preserve">Окружное методическое объединение                                                        Заведующий </w:t>
      </w:r>
      <w:proofErr w:type="spellStart"/>
      <w:r w:rsidRPr="001E2BA9">
        <w:rPr>
          <w:rFonts w:eastAsia="Times New Roman"/>
          <w:sz w:val="20"/>
          <w:szCs w:val="20"/>
          <w:lang w:eastAsia="ru-RU"/>
        </w:rPr>
        <w:t>Новокировской</w:t>
      </w:r>
      <w:proofErr w:type="spellEnd"/>
      <w:r w:rsidRPr="001E2BA9">
        <w:rPr>
          <w:rFonts w:eastAsia="Times New Roman"/>
          <w:sz w:val="20"/>
          <w:szCs w:val="20"/>
          <w:lang w:eastAsia="ru-RU"/>
        </w:rPr>
        <w:t xml:space="preserve"> НШДС</w:t>
      </w: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r w:rsidRPr="001E2BA9">
        <w:rPr>
          <w:rFonts w:eastAsia="Times New Roman"/>
          <w:sz w:val="20"/>
          <w:szCs w:val="20"/>
          <w:lang w:eastAsia="ru-RU"/>
        </w:rPr>
        <w:t>Протокол №___ от _____20___г                                                                     ____________   Т.И. Смирнова</w:t>
      </w: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proofErr w:type="spellStart"/>
      <w:r w:rsidRPr="001E2BA9">
        <w:rPr>
          <w:rFonts w:eastAsia="Times New Roman"/>
          <w:sz w:val="20"/>
          <w:szCs w:val="20"/>
          <w:lang w:eastAsia="ru-RU"/>
        </w:rPr>
        <w:t>Руководитель________Е</w:t>
      </w:r>
      <w:proofErr w:type="spellEnd"/>
      <w:r w:rsidRPr="001E2BA9">
        <w:rPr>
          <w:rFonts w:eastAsia="Times New Roman"/>
          <w:sz w:val="20"/>
          <w:szCs w:val="20"/>
          <w:lang w:eastAsia="ru-RU"/>
        </w:rPr>
        <w:t>. И. Миронова                                                       «____ ____________ 20_____г</w:t>
      </w:r>
    </w:p>
    <w:p w:rsidR="001E2BA9" w:rsidRPr="001E2BA9" w:rsidRDefault="001E2BA9" w:rsidP="001E2BA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  <w:r w:rsidRPr="001E2BA9">
        <w:rPr>
          <w:b/>
          <w:sz w:val="20"/>
          <w:szCs w:val="20"/>
          <w:lang w:eastAsia="ru-RU"/>
        </w:rPr>
        <w:t xml:space="preserve">Рабочая   программа 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по учебному предмету «Физическая культура</w:t>
      </w:r>
      <w:r>
        <w:rPr>
          <w:sz w:val="20"/>
          <w:szCs w:val="20"/>
          <w:lang w:eastAsia="ru-RU"/>
        </w:rPr>
        <w:t>» 1</w:t>
      </w:r>
      <w:r w:rsidRPr="001E2BA9">
        <w:rPr>
          <w:sz w:val="20"/>
          <w:szCs w:val="20"/>
          <w:lang w:eastAsia="ru-RU"/>
        </w:rPr>
        <w:t xml:space="preserve"> класс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на 2016-2017 учебный год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Сос</w:t>
      </w:r>
      <w:r>
        <w:rPr>
          <w:sz w:val="20"/>
          <w:szCs w:val="20"/>
          <w:lang w:eastAsia="ru-RU"/>
        </w:rPr>
        <w:t>тавитель: учитель Изосимова С.В.</w:t>
      </w:r>
      <w:bookmarkStart w:id="0" w:name="_GoBack"/>
      <w:bookmarkEnd w:id="0"/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proofErr w:type="spellStart"/>
      <w:r w:rsidRPr="001E2BA9">
        <w:rPr>
          <w:sz w:val="20"/>
          <w:szCs w:val="20"/>
          <w:lang w:eastAsia="ru-RU"/>
        </w:rPr>
        <w:t>п</w:t>
      </w:r>
      <w:proofErr w:type="gramStart"/>
      <w:r w:rsidRPr="001E2BA9">
        <w:rPr>
          <w:sz w:val="20"/>
          <w:szCs w:val="20"/>
          <w:lang w:eastAsia="ru-RU"/>
        </w:rPr>
        <w:t>.Н</w:t>
      </w:r>
      <w:proofErr w:type="gramEnd"/>
      <w:r w:rsidRPr="001E2BA9">
        <w:rPr>
          <w:sz w:val="20"/>
          <w:szCs w:val="20"/>
          <w:lang w:eastAsia="ru-RU"/>
        </w:rPr>
        <w:t>овокировский</w:t>
      </w:r>
      <w:proofErr w:type="spellEnd"/>
    </w:p>
    <w:p w:rsidR="00D13ACC" w:rsidRPr="002D28BA" w:rsidRDefault="001E2BA9" w:rsidP="004F0B59">
      <w:pPr>
        <w:jc w:val="center"/>
        <w:rPr>
          <w:sz w:val="20"/>
          <w:szCs w:val="20"/>
        </w:rPr>
      </w:pPr>
      <w:r>
        <w:rPr>
          <w:sz w:val="20"/>
          <w:szCs w:val="20"/>
        </w:rPr>
        <w:t>2016</w:t>
      </w:r>
      <w:r w:rsidR="0034535F">
        <w:rPr>
          <w:sz w:val="20"/>
          <w:szCs w:val="20"/>
        </w:rPr>
        <w:t xml:space="preserve"> год</w:t>
      </w:r>
    </w:p>
    <w:p w:rsidR="00451D66" w:rsidRPr="00174167" w:rsidRDefault="00451D66" w:rsidP="007B473B">
      <w:pPr>
        <w:jc w:val="center"/>
        <w:rPr>
          <w:b/>
          <w:bCs/>
          <w:color w:val="000000"/>
          <w:sz w:val="22"/>
          <w:szCs w:val="22"/>
        </w:rPr>
      </w:pPr>
      <w:r w:rsidRPr="00174167">
        <w:rPr>
          <w:b/>
          <w:bCs/>
          <w:color w:val="000000"/>
          <w:sz w:val="22"/>
          <w:szCs w:val="22"/>
        </w:rPr>
        <w:lastRenderedPageBreak/>
        <w:t>Пояснительная записка</w:t>
      </w:r>
    </w:p>
    <w:p w:rsidR="00451D66" w:rsidRPr="00174167" w:rsidRDefault="00451D66" w:rsidP="00451D66">
      <w:pPr>
        <w:tabs>
          <w:tab w:val="left" w:pos="142"/>
        </w:tabs>
        <w:spacing w:line="276" w:lineRule="auto"/>
        <w:ind w:left="-567" w:right="283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</w:t>
      </w:r>
      <w:proofErr w:type="gramStart"/>
      <w:r w:rsidRPr="00174167">
        <w:rPr>
          <w:sz w:val="22"/>
          <w:szCs w:val="22"/>
        </w:rPr>
        <w:t xml:space="preserve">Рабочая программа учебного курса  физической культуры для 1 класса составлена на основе Примерной программы начального общего образования  по физической культуре и авторской программы учебного курса для обучающихся 1 класса общеобразовательных школ авторов  </w:t>
      </w:r>
      <w:proofErr w:type="spellStart"/>
      <w:r w:rsidRPr="00174167">
        <w:rPr>
          <w:color w:val="000000"/>
          <w:sz w:val="22"/>
          <w:szCs w:val="22"/>
        </w:rPr>
        <w:t>А.П.Матвеева</w:t>
      </w:r>
      <w:proofErr w:type="spellEnd"/>
      <w:r w:rsidRPr="00174167">
        <w:rPr>
          <w:color w:val="000000"/>
          <w:sz w:val="22"/>
          <w:szCs w:val="22"/>
        </w:rPr>
        <w:t xml:space="preserve"> совместно с </w:t>
      </w:r>
      <w:proofErr w:type="spellStart"/>
      <w:r w:rsidRPr="00174167">
        <w:rPr>
          <w:color w:val="000000"/>
          <w:sz w:val="22"/>
          <w:szCs w:val="22"/>
        </w:rPr>
        <w:t>М.В.Малыхиной</w:t>
      </w:r>
      <w:proofErr w:type="spellEnd"/>
      <w:r w:rsidRPr="00174167">
        <w:rPr>
          <w:color w:val="000000"/>
          <w:sz w:val="22"/>
          <w:szCs w:val="22"/>
        </w:rPr>
        <w:t>.</w:t>
      </w:r>
      <w:proofErr w:type="gramEnd"/>
    </w:p>
    <w:p w:rsidR="00451D66" w:rsidRPr="00174167" w:rsidRDefault="00451D66" w:rsidP="00451D66">
      <w:pPr>
        <w:tabs>
          <w:tab w:val="left" w:pos="142"/>
        </w:tabs>
        <w:spacing w:line="276" w:lineRule="auto"/>
        <w:ind w:left="-567" w:right="283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Рабочая программа учебного курса учитывает особенности обучения физической культуре младших школьников.</w:t>
      </w:r>
      <w:r w:rsidRPr="00174167">
        <w:rPr>
          <w:rStyle w:val="apple-converted-space"/>
          <w:sz w:val="22"/>
          <w:szCs w:val="22"/>
        </w:rPr>
        <w:t> </w:t>
      </w:r>
      <w:r w:rsidRPr="00174167">
        <w:rPr>
          <w:sz w:val="22"/>
          <w:szCs w:val="22"/>
        </w:rPr>
        <w:t xml:space="preserve">Она полностью отвечает требованиям времени, обеспечивает формирование личностных, </w:t>
      </w:r>
      <w:proofErr w:type="spellStart"/>
      <w:r w:rsidRPr="00174167">
        <w:rPr>
          <w:sz w:val="22"/>
          <w:szCs w:val="22"/>
        </w:rPr>
        <w:t>метапредметных</w:t>
      </w:r>
      <w:proofErr w:type="spellEnd"/>
      <w:r w:rsidRPr="00174167">
        <w:rPr>
          <w:sz w:val="22"/>
          <w:szCs w:val="22"/>
        </w:rPr>
        <w:t xml:space="preserve">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России, спортсменах и формируют чувство гордости за свою страну и ее достижения в разных сферах. </w:t>
      </w:r>
    </w:p>
    <w:p w:rsidR="00451D66" w:rsidRPr="00174167" w:rsidRDefault="00451D66" w:rsidP="00451D66">
      <w:pPr>
        <w:spacing w:line="276" w:lineRule="auto"/>
        <w:ind w:left="-567" w:right="283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 В соответствии с принципом развивающего обучения сделан акцент на развитие общей </w:t>
      </w:r>
      <w:proofErr w:type="spellStart"/>
      <w:r w:rsidRPr="00174167">
        <w:rPr>
          <w:sz w:val="22"/>
          <w:szCs w:val="22"/>
        </w:rPr>
        <w:t>когнитивно</w:t>
      </w:r>
      <w:proofErr w:type="spellEnd"/>
      <w:r w:rsidRPr="00174167">
        <w:rPr>
          <w:sz w:val="22"/>
          <w:szCs w:val="22"/>
        </w:rPr>
        <w:t xml:space="preserve">-коммуникативной компетенции учащихся наряду с развитием элементарной иноязычной коммуникативной компетенции. 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</w:t>
      </w:r>
      <w:proofErr w:type="spellStart"/>
      <w:r w:rsidRPr="00174167">
        <w:rPr>
          <w:sz w:val="22"/>
          <w:szCs w:val="22"/>
        </w:rPr>
        <w:t>метапредметных</w:t>
      </w:r>
      <w:proofErr w:type="spellEnd"/>
      <w:r w:rsidRPr="00174167">
        <w:rPr>
          <w:sz w:val="22"/>
          <w:szCs w:val="22"/>
        </w:rPr>
        <w:t xml:space="preserve"> результатов освоения образовательной программы начального общего образования, обозначенных ФГОС НОО.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color w:val="000000"/>
          <w:sz w:val="22"/>
          <w:szCs w:val="22"/>
        </w:rPr>
        <w:t xml:space="preserve">          </w:t>
      </w:r>
      <w:r w:rsidRPr="00174167">
        <w:rPr>
          <w:rFonts w:eastAsia="Times New Roman"/>
          <w:color w:val="000000"/>
          <w:sz w:val="22"/>
          <w:szCs w:val="22"/>
        </w:rPr>
        <w:t>Освоение </w:t>
      </w:r>
      <w:r w:rsidRPr="00174167">
        <w:rPr>
          <w:rFonts w:eastAsia="Times New Roman"/>
          <w:bCs/>
          <w:color w:val="000000"/>
          <w:sz w:val="22"/>
          <w:szCs w:val="22"/>
        </w:rPr>
        <w:t>физической культуры</w:t>
      </w:r>
      <w:r w:rsidRPr="00174167">
        <w:rPr>
          <w:rFonts w:eastAsia="Times New Roman"/>
          <w:color w:val="000000"/>
          <w:sz w:val="22"/>
          <w:szCs w:val="22"/>
        </w:rPr>
        <w:t xml:space="preserve"> в начальной школе направлено на достижение </w:t>
      </w:r>
      <w:r w:rsidRPr="00174167">
        <w:rPr>
          <w:rFonts w:eastAsia="Times New Roman"/>
          <w:b/>
          <w:bCs/>
          <w:color w:val="000000"/>
          <w:sz w:val="22"/>
          <w:szCs w:val="22"/>
        </w:rPr>
        <w:t>целей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В соответствии с требованиями учебной программы по физическому воспитанию главными </w:t>
      </w:r>
      <w:r w:rsidRPr="00174167">
        <w:rPr>
          <w:rFonts w:eastAsia="Times New Roman"/>
          <w:b/>
          <w:bCs/>
          <w:color w:val="000000"/>
          <w:sz w:val="22"/>
          <w:szCs w:val="22"/>
        </w:rPr>
        <w:t>задачами</w:t>
      </w:r>
      <w:r w:rsidRPr="00174167">
        <w:rPr>
          <w:rFonts w:eastAsia="Times New Roman"/>
          <w:color w:val="000000"/>
          <w:sz w:val="22"/>
          <w:szCs w:val="22"/>
        </w:rPr>
        <w:t> для учителя являются: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-укрепление здоровья, улучшение осанки, содействие гармоническому физическому развитию;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-развитие координационных способностей;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-формирование простейших знаний о личной гигиене, режиме дня;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-приобщение к самостоятельным занятиям (дома), подвижным играм;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-воспитание морально-волевых качеств;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воспитание устойчивого интереса к двигательной активности;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обучение детей правилам поведения во время занятий физическими упражнениями;</w:t>
      </w:r>
    </w:p>
    <w:p w:rsidR="007B473B" w:rsidRPr="00174167" w:rsidRDefault="00451D66" w:rsidP="00174167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-развитие умения контролировать уровень своей двигательной подготовленности.</w:t>
      </w:r>
    </w:p>
    <w:p w:rsidR="00451D66" w:rsidRPr="00174167" w:rsidRDefault="00451D66" w:rsidP="007B473B">
      <w:pPr>
        <w:spacing w:line="276" w:lineRule="auto"/>
        <w:jc w:val="center"/>
        <w:rPr>
          <w:sz w:val="22"/>
          <w:szCs w:val="22"/>
        </w:rPr>
      </w:pPr>
      <w:r w:rsidRPr="00174167">
        <w:rPr>
          <w:b/>
          <w:bCs/>
          <w:sz w:val="22"/>
          <w:szCs w:val="22"/>
        </w:rPr>
        <w:t>Общая характеристика учебного предмета</w:t>
      </w:r>
    </w:p>
    <w:p w:rsidR="00451D66" w:rsidRPr="00174167" w:rsidRDefault="00861104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      </w:t>
      </w:r>
      <w:r w:rsidR="00451D66" w:rsidRPr="00174167">
        <w:rPr>
          <w:rFonts w:eastAsia="Times New Roman"/>
          <w:color w:val="000000"/>
          <w:sz w:val="22"/>
          <w:szCs w:val="22"/>
        </w:rPr>
        <w:t xml:space="preserve">Уроки физической культуры должны строиться на принципах демократизации, </w:t>
      </w:r>
      <w:proofErr w:type="spellStart"/>
      <w:r w:rsidR="00451D66" w:rsidRPr="00174167">
        <w:rPr>
          <w:rFonts w:eastAsia="Times New Roman"/>
          <w:color w:val="000000"/>
          <w:sz w:val="22"/>
          <w:szCs w:val="22"/>
        </w:rPr>
        <w:t>гуманизации</w:t>
      </w:r>
      <w:proofErr w:type="spellEnd"/>
      <w:r w:rsidR="00451D66" w:rsidRPr="00174167">
        <w:rPr>
          <w:rFonts w:eastAsia="Times New Roman"/>
          <w:color w:val="000000"/>
          <w:sz w:val="22"/>
          <w:szCs w:val="22"/>
        </w:rPr>
        <w:t xml:space="preserve">, педагогике сотрудничества, личностного и </w:t>
      </w:r>
      <w:proofErr w:type="spellStart"/>
      <w:r w:rsidR="00451D66" w:rsidRPr="00174167">
        <w:rPr>
          <w:rFonts w:eastAsia="Times New Roman"/>
          <w:color w:val="000000"/>
          <w:sz w:val="22"/>
          <w:szCs w:val="22"/>
        </w:rPr>
        <w:t>деятельностного</w:t>
      </w:r>
      <w:proofErr w:type="spellEnd"/>
      <w:r w:rsidR="00451D66" w:rsidRPr="00174167">
        <w:rPr>
          <w:rFonts w:eastAsia="Times New Roman"/>
          <w:color w:val="000000"/>
          <w:sz w:val="22"/>
          <w:szCs w:val="22"/>
        </w:rPr>
        <w:t xml:space="preserve"> подходов, оптимизации учебно-воспитательного процесса.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      Программа включает в себя содержание только урочных форм занятий по физической культуре.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      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451D66" w:rsidRPr="00174167" w:rsidRDefault="00451D66" w:rsidP="00451D66">
      <w:pPr>
        <w:pStyle w:val="Style8"/>
        <w:widowControl/>
        <w:tabs>
          <w:tab w:val="left" w:pos="902"/>
        </w:tabs>
        <w:spacing w:line="276" w:lineRule="auto"/>
        <w:ind w:left="-567" w:right="5" w:firstLine="0"/>
        <w:rPr>
          <w:sz w:val="22"/>
          <w:szCs w:val="22"/>
        </w:rPr>
      </w:pPr>
      <w:r w:rsidRPr="00174167">
        <w:rPr>
          <w:rStyle w:val="FontStyle25"/>
          <w:sz w:val="22"/>
          <w:szCs w:val="22"/>
        </w:rPr>
        <w:lastRenderedPageBreak/>
        <w:t>Сформулированные цели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451D66" w:rsidRPr="00174167" w:rsidRDefault="00451D66" w:rsidP="00451D66">
      <w:pPr>
        <w:tabs>
          <w:tab w:val="left" w:pos="14459"/>
        </w:tabs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b/>
          <w:i/>
          <w:color w:val="000000"/>
          <w:sz w:val="22"/>
          <w:szCs w:val="22"/>
        </w:rPr>
        <w:t xml:space="preserve">     Предметом обучения</w:t>
      </w:r>
      <w:r w:rsidRPr="00174167">
        <w:rPr>
          <w:color w:val="000000"/>
          <w:sz w:val="22"/>
          <w:szCs w:val="22"/>
        </w:rPr>
        <w:t xml:space="preserve"> физической культуре в 1 классе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451D66" w:rsidRPr="00174167" w:rsidRDefault="00451D66" w:rsidP="00451D66">
      <w:pPr>
        <w:tabs>
          <w:tab w:val="left" w:pos="14459"/>
        </w:tabs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b/>
          <w:i/>
          <w:color w:val="000000"/>
          <w:sz w:val="22"/>
          <w:szCs w:val="22"/>
        </w:rPr>
        <w:t xml:space="preserve">     Структура и содержание</w:t>
      </w:r>
      <w:r w:rsidRPr="00174167">
        <w:rPr>
          <w:color w:val="000000"/>
          <w:sz w:val="22"/>
          <w:szCs w:val="22"/>
        </w:rPr>
        <w:t xml:space="preserve"> предмета физической культуры задаются в данной программе в конструкции двигательной деятельности с выделением соответствующих учебных разделов: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Знания о физической культуре;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Способы двигательной деятельности;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Физическое совершенствование.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 xml:space="preserve">      Содержание раздела «Знания о физической культуре»</w:t>
      </w:r>
      <w:r w:rsidRPr="00174167">
        <w:rPr>
          <w:color w:val="000000"/>
          <w:sz w:val="22"/>
          <w:szCs w:val="22"/>
        </w:rPr>
        <w:t xml:space="preserve"> разработано в соответствии с основными направлениями развития познавательной активности ребёнка: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 xml:space="preserve">      Раздел «Способы двигательной деятельности»</w:t>
      </w:r>
      <w:r w:rsidRPr="00174167">
        <w:rPr>
          <w:color w:val="000000"/>
          <w:sz w:val="22"/>
          <w:szCs w:val="22"/>
        </w:rPr>
        <w:t xml:space="preserve">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 xml:space="preserve">      Содержание раздела «Физическое совершенствование»</w:t>
      </w:r>
      <w:r w:rsidRPr="00174167">
        <w:rPr>
          <w:color w:val="000000"/>
          <w:sz w:val="22"/>
          <w:szCs w:val="22"/>
        </w:rPr>
        <w:t xml:space="preserve"> ориентировано на гармоничное физическое развитие обучающихся </w:t>
      </w:r>
      <w:r w:rsidRPr="00174167">
        <w:rPr>
          <w:color w:val="000000"/>
          <w:sz w:val="22"/>
          <w:szCs w:val="22"/>
          <w:lang w:val="en-US"/>
        </w:rPr>
        <w:t>II</w:t>
      </w:r>
      <w:r w:rsidRPr="00174167">
        <w:rPr>
          <w:color w:val="000000"/>
          <w:sz w:val="22"/>
          <w:szCs w:val="22"/>
        </w:rPr>
        <w:t xml:space="preserve"> класса,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 Данная программа соотносит учебное содержание с содержанием базовых видов спорта, которые представляются соответствующими тематическими разделами: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легкая атлетика;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гимнастика с основами акробатики;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подвижные и спортивные игры;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общеразвивающие упражнения </w:t>
      </w:r>
    </w:p>
    <w:p w:rsidR="00451D66" w:rsidRPr="00174167" w:rsidRDefault="00451D66" w:rsidP="00451D66">
      <w:pPr>
        <w:spacing w:line="276" w:lineRule="auto"/>
        <w:ind w:left="-567" w:firstLine="708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При составлении 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451D66" w:rsidRPr="00174167" w:rsidRDefault="00451D66" w:rsidP="00451D66">
      <w:pPr>
        <w:spacing w:line="276" w:lineRule="auto"/>
        <w:ind w:left="-567" w:firstLine="708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В содержание данной программы также входит относительно самостоятельный раздел «Общеразвивающие упражнения». В этом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обучающихся,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Методы проведения</w:t>
      </w:r>
      <w:r w:rsidRPr="00174167">
        <w:rPr>
          <w:sz w:val="22"/>
          <w:szCs w:val="22"/>
        </w:rPr>
        <w:t xml:space="preserve"> занятий разнообразны: метод показа, метод сравнения, метод анализа.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Формы организации</w:t>
      </w:r>
      <w:r w:rsidRPr="00174167">
        <w:rPr>
          <w:sz w:val="22"/>
          <w:szCs w:val="22"/>
        </w:rPr>
        <w:t xml:space="preserve"> учебного процесса: индивидуальные, групповые, фронтальные 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Формы контроля</w:t>
      </w:r>
      <w:r w:rsidRPr="00174167">
        <w:rPr>
          <w:sz w:val="22"/>
          <w:szCs w:val="22"/>
        </w:rPr>
        <w:t xml:space="preserve"> опорной системы знаний: наблюдение, беседа, сдача контрольных нормативов.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 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 Программа составлена для конкретизации содержания образовательного стандарта с учетом </w:t>
      </w:r>
      <w:proofErr w:type="spellStart"/>
      <w:r w:rsidRPr="00174167">
        <w:rPr>
          <w:sz w:val="22"/>
          <w:szCs w:val="22"/>
        </w:rPr>
        <w:t>межпредметных</w:t>
      </w:r>
      <w:proofErr w:type="spellEnd"/>
      <w:r w:rsidRPr="00174167">
        <w:rPr>
          <w:sz w:val="22"/>
          <w:szCs w:val="22"/>
        </w:rPr>
        <w:t xml:space="preserve"> и </w:t>
      </w:r>
      <w:proofErr w:type="spellStart"/>
      <w:r w:rsidRPr="00174167">
        <w:rPr>
          <w:sz w:val="22"/>
          <w:szCs w:val="22"/>
        </w:rPr>
        <w:t>внутрипредметных</w:t>
      </w:r>
      <w:proofErr w:type="spellEnd"/>
      <w:r w:rsidRPr="00174167">
        <w:rPr>
          <w:sz w:val="22"/>
          <w:szCs w:val="22"/>
        </w:rPr>
        <w:t xml:space="preserve"> связей, логики учебного процесса и возрастных особенностей младших школьников.</w:t>
      </w:r>
    </w:p>
    <w:p w:rsidR="00451D66" w:rsidRPr="00174167" w:rsidRDefault="00451D66" w:rsidP="00174167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lastRenderedPageBreak/>
        <w:t>Место  предмета  в  учебном  плане.</w:t>
      </w:r>
    </w:p>
    <w:p w:rsidR="00451D66" w:rsidRPr="00174167" w:rsidRDefault="00451D66" w:rsidP="00451D66">
      <w:pPr>
        <w:spacing w:line="276" w:lineRule="auto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В  соответствии  с  базисным  учебным  планом  данная  рабочая  программа для 1 класса  рассчитана  на  99  часов в  год  (3  часа  в  неделю,  исходя  из  продолжительности  учебного  года  33  учебные  недели</w:t>
      </w:r>
      <w:proofErr w:type="gramStart"/>
      <w:r w:rsidRPr="00174167">
        <w:rPr>
          <w:sz w:val="22"/>
          <w:szCs w:val="22"/>
        </w:rPr>
        <w:t xml:space="preserve"> )</w:t>
      </w:r>
      <w:proofErr w:type="gramEnd"/>
      <w:r w:rsidRPr="00174167">
        <w:rPr>
          <w:sz w:val="22"/>
          <w:szCs w:val="22"/>
        </w:rPr>
        <w:t>.</w:t>
      </w:r>
    </w:p>
    <w:p w:rsidR="00451D66" w:rsidRPr="00174167" w:rsidRDefault="00451D66" w:rsidP="007B473B">
      <w:pPr>
        <w:pStyle w:val="a3"/>
        <w:spacing w:line="276" w:lineRule="auto"/>
        <w:ind w:left="-567"/>
        <w:jc w:val="center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t>Ценностные ориентиры содержания учебного предмета «Физическая культура»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жизни</w:t>
      </w:r>
      <w:r w:rsidRPr="00174167">
        <w:rPr>
          <w:color w:val="000000"/>
          <w:sz w:val="22"/>
          <w:szCs w:val="22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природы</w:t>
      </w:r>
      <w:r w:rsidRPr="00174167">
        <w:rPr>
          <w:color w:val="000000"/>
          <w:sz w:val="22"/>
          <w:szCs w:val="22"/>
        </w:rPr>
        <w:t xml:space="preserve"> основывается на общечеловеческой ценности жизни, на осознании себя ч</w:t>
      </w:r>
      <w:r w:rsidR="00452085">
        <w:rPr>
          <w:color w:val="000000"/>
          <w:sz w:val="22"/>
          <w:szCs w:val="22"/>
        </w:rPr>
        <w:t xml:space="preserve">астью природного мира </w:t>
      </w:r>
      <w:r w:rsidRPr="00174167">
        <w:rPr>
          <w:color w:val="000000"/>
          <w:sz w:val="22"/>
          <w:szCs w:val="22"/>
        </w:rP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человека</w:t>
      </w:r>
      <w:r w:rsidRPr="00174167">
        <w:rPr>
          <w:color w:val="000000"/>
          <w:sz w:val="22"/>
          <w:szCs w:val="22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добра</w:t>
      </w:r>
      <w:r w:rsidRPr="00174167">
        <w:rPr>
          <w:color w:val="000000"/>
          <w:sz w:val="22"/>
          <w:szCs w:val="22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174167">
        <w:rPr>
          <w:color w:val="000000"/>
          <w:sz w:val="22"/>
          <w:szCs w:val="22"/>
        </w:rPr>
        <w:t> любви.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истины</w:t>
      </w:r>
      <w:r w:rsidRPr="00174167">
        <w:rPr>
          <w:color w:val="000000"/>
          <w:sz w:val="22"/>
          <w:szCs w:val="22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семьи</w:t>
      </w:r>
      <w:r w:rsidRPr="00174167">
        <w:rPr>
          <w:color w:val="000000"/>
          <w:sz w:val="22"/>
          <w:szCs w:val="22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труда и творчества</w:t>
      </w:r>
      <w:r w:rsidRPr="00174167">
        <w:rPr>
          <w:color w:val="000000"/>
          <w:sz w:val="22"/>
          <w:szCs w:val="22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свободы</w:t>
      </w:r>
      <w:r w:rsidRPr="00174167">
        <w:rPr>
          <w:color w:val="000000"/>
          <w:sz w:val="22"/>
          <w:szCs w:val="22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социальной солидарности</w:t>
      </w:r>
      <w:r w:rsidRPr="00174167">
        <w:rPr>
          <w:color w:val="000000"/>
          <w:sz w:val="22"/>
          <w:szCs w:val="22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гражданственности</w:t>
      </w:r>
      <w:r w:rsidRPr="00174167">
        <w:rPr>
          <w:color w:val="000000"/>
          <w:sz w:val="22"/>
          <w:szCs w:val="22"/>
        </w:rPr>
        <w:t xml:space="preserve"> – осознание человеком себя как члена общества, народа, представителя страны и государства.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патриотизма</w:t>
      </w:r>
      <w:r w:rsidR="00452085">
        <w:rPr>
          <w:color w:val="000000"/>
          <w:sz w:val="22"/>
          <w:szCs w:val="22"/>
        </w:rPr>
        <w:t xml:space="preserve"> </w:t>
      </w:r>
      <w:r w:rsidR="00452085" w:rsidRPr="00452085">
        <w:rPr>
          <w:color w:val="000000"/>
          <w:sz w:val="22"/>
          <w:szCs w:val="22"/>
        </w:rPr>
        <w:t xml:space="preserve"> </w:t>
      </w:r>
      <w:r w:rsidRPr="00174167">
        <w:rPr>
          <w:color w:val="000000"/>
          <w:sz w:val="22"/>
          <w:szCs w:val="22"/>
        </w:rPr>
        <w:t xml:space="preserve">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FC2649" w:rsidRPr="00174167" w:rsidRDefault="00FC2649" w:rsidP="00452085">
      <w:pPr>
        <w:ind w:left="-567"/>
        <w:rPr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человечества</w:t>
      </w:r>
      <w:r w:rsidR="00452085">
        <w:rPr>
          <w:color w:val="000000"/>
          <w:sz w:val="22"/>
          <w:szCs w:val="22"/>
        </w:rPr>
        <w:t xml:space="preserve"> </w:t>
      </w:r>
      <w:r w:rsidR="00452085" w:rsidRPr="00452085">
        <w:rPr>
          <w:color w:val="000000"/>
          <w:sz w:val="22"/>
          <w:szCs w:val="22"/>
        </w:rPr>
        <w:t xml:space="preserve"> </w:t>
      </w:r>
      <w:r w:rsidRPr="00174167">
        <w:rPr>
          <w:color w:val="000000"/>
          <w:sz w:val="22"/>
          <w:szCs w:val="22"/>
        </w:rPr>
        <w:t xml:space="preserve"> осозн</w:t>
      </w:r>
      <w:r w:rsidRPr="00174167">
        <w:rPr>
          <w:sz w:val="22"/>
          <w:szCs w:val="22"/>
        </w:rPr>
        <w:t xml:space="preserve">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FC2649" w:rsidRPr="00174167" w:rsidRDefault="00FC2649" w:rsidP="00451D66">
      <w:pPr>
        <w:pStyle w:val="a3"/>
        <w:spacing w:line="276" w:lineRule="auto"/>
        <w:ind w:left="-567"/>
        <w:jc w:val="both"/>
        <w:rPr>
          <w:b/>
          <w:sz w:val="22"/>
          <w:szCs w:val="22"/>
        </w:rPr>
      </w:pPr>
    </w:p>
    <w:p w:rsidR="00451D66" w:rsidRPr="00174167" w:rsidRDefault="00451D66" w:rsidP="00451D66">
      <w:pPr>
        <w:spacing w:line="276" w:lineRule="auto"/>
        <w:ind w:left="-567" w:right="283" w:firstLine="709"/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</w:pPr>
      <w:r w:rsidRPr="00174167"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  <w:t xml:space="preserve">Личные, </w:t>
      </w:r>
      <w:proofErr w:type="spellStart"/>
      <w:r w:rsidRPr="00174167"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  <w:t>метапредметные</w:t>
      </w:r>
      <w:proofErr w:type="spellEnd"/>
      <w:r w:rsidRPr="00174167"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  <w:t xml:space="preserve"> и предметные результаты освоения конкретного   </w:t>
      </w:r>
    </w:p>
    <w:p w:rsidR="00451D66" w:rsidRPr="00174167" w:rsidRDefault="00451D66" w:rsidP="00451D66">
      <w:pPr>
        <w:spacing w:line="276" w:lineRule="auto"/>
        <w:ind w:left="-567" w:right="283" w:firstLine="709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174167"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  <w:t xml:space="preserve">                                     учебного предмета, курса</w:t>
      </w:r>
    </w:p>
    <w:p w:rsidR="00451D66" w:rsidRPr="00174167" w:rsidRDefault="00451D66" w:rsidP="00451D66">
      <w:pPr>
        <w:spacing w:line="276" w:lineRule="auto"/>
        <w:ind w:left="-567" w:right="283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174167">
        <w:rPr>
          <w:rFonts w:eastAsia="Times New Roman"/>
          <w:b/>
          <w:bCs/>
          <w:color w:val="000000"/>
          <w:sz w:val="22"/>
          <w:szCs w:val="22"/>
        </w:rPr>
        <w:t>Личностные результаты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чувства гордости за свою Родину, формирование ценностей многонационального российского общества.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уважительного отношения к иному мнению, истории и культуре других народов.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Развитие мотивов учебной деятельности и формирование личностного смысла учения.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эстетических потребностей, ценностей и чувств.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Развитие навыков сотрудничества со взрослыми и сверстниками, умения не   создавать конфликтов и находить выходы из спорных ситуаций.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установки на безопасный, здоровый образ жизни.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proofErr w:type="spellStart"/>
      <w:r w:rsidRPr="00174167">
        <w:rPr>
          <w:rFonts w:eastAsia="Times New Roman"/>
          <w:b/>
          <w:bCs/>
          <w:color w:val="000000"/>
          <w:sz w:val="22"/>
          <w:szCs w:val="22"/>
        </w:rPr>
        <w:t>Метапредметные</w:t>
      </w:r>
      <w:proofErr w:type="spellEnd"/>
      <w:r w:rsidRPr="00174167">
        <w:rPr>
          <w:rFonts w:eastAsia="Times New Roman"/>
          <w:b/>
          <w:bCs/>
          <w:color w:val="000000"/>
          <w:sz w:val="22"/>
          <w:szCs w:val="22"/>
        </w:rPr>
        <w:t xml:space="preserve"> результаты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lastRenderedPageBreak/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Готовность конструктивно разрешать конфликты посредством учета интересов сторон и сотрудничества.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 xml:space="preserve">Овладение базовыми предметными и </w:t>
      </w:r>
      <w:proofErr w:type="spellStart"/>
      <w:r w:rsidR="00451D66" w:rsidRPr="00174167">
        <w:rPr>
          <w:rFonts w:eastAsia="Times New Roman"/>
          <w:color w:val="000000"/>
          <w:sz w:val="22"/>
          <w:szCs w:val="22"/>
        </w:rPr>
        <w:t>межпредметными</w:t>
      </w:r>
      <w:proofErr w:type="spellEnd"/>
      <w:r w:rsidR="00451D66" w:rsidRPr="00174167">
        <w:rPr>
          <w:rFonts w:eastAsia="Times New Roman"/>
          <w:color w:val="000000"/>
          <w:sz w:val="22"/>
          <w:szCs w:val="22"/>
        </w:rPr>
        <w:t xml:space="preserve"> понятиями, отражающими существенные связи и отношения между объектами и процессами.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bCs/>
          <w:color w:val="000000"/>
          <w:sz w:val="22"/>
          <w:szCs w:val="22"/>
        </w:rPr>
        <w:t>Предметные результаты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 xml:space="preserve">Овладение умениями организовать </w:t>
      </w:r>
      <w:proofErr w:type="spellStart"/>
      <w:r w:rsidR="00451D66" w:rsidRPr="00174167">
        <w:rPr>
          <w:rFonts w:eastAsia="Times New Roman"/>
          <w:color w:val="000000"/>
          <w:sz w:val="22"/>
          <w:szCs w:val="22"/>
        </w:rPr>
        <w:t>здоровьесберегающую</w:t>
      </w:r>
      <w:proofErr w:type="spellEnd"/>
      <w:r w:rsidR="00451D66" w:rsidRPr="00174167">
        <w:rPr>
          <w:rFonts w:eastAsia="Times New Roman"/>
          <w:color w:val="000000"/>
          <w:sz w:val="22"/>
          <w:szCs w:val="22"/>
        </w:rPr>
        <w:t xml:space="preserve"> жизнедеятельность (режим дня, утренняя зарядка, оздоровительные мероприятия, подвижные игры и т.д.).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Взаимодействие со сверстниками по правилам проведения подвижных игр и соревнований.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b/>
          <w:iCs/>
          <w:color w:val="000000"/>
          <w:sz w:val="22"/>
          <w:szCs w:val="22"/>
        </w:rPr>
        <w:t>Формирование универсальных учебных действий</w:t>
      </w:r>
      <w:r w:rsidRPr="00174167">
        <w:rPr>
          <w:i/>
          <w:iCs/>
          <w:color w:val="000000"/>
          <w:sz w:val="22"/>
          <w:szCs w:val="22"/>
        </w:rPr>
        <w:t>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Личностные УУД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Ценностно-смысловая ориентация учащихся,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Действие </w:t>
      </w:r>
      <w:proofErr w:type="spellStart"/>
      <w:r w:rsidRPr="00174167">
        <w:rPr>
          <w:color w:val="000000"/>
          <w:sz w:val="22"/>
          <w:szCs w:val="22"/>
        </w:rPr>
        <w:t>смыслообразования</w:t>
      </w:r>
      <w:proofErr w:type="spellEnd"/>
      <w:r w:rsidRPr="00174167">
        <w:rPr>
          <w:color w:val="000000"/>
          <w:sz w:val="22"/>
          <w:szCs w:val="22"/>
        </w:rPr>
        <w:t>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Нравственно-этическое оценивание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Коммуникативные УУД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Умение выражать свои мысли,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Разрешение конфликтов, постановка вопросов.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Управление поведением партнера: контроль, коррекция.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Планирование сотрудничества с учителем и сверстниками.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Построение  высказываний в соответствии с условиями коммутации.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Регулятивные УУД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rStyle w:val="apple-converted-space"/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Целеполагание,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 xml:space="preserve">волевая </w:t>
      </w:r>
      <w:proofErr w:type="spellStart"/>
      <w:r w:rsidRPr="00174167">
        <w:rPr>
          <w:color w:val="000000"/>
          <w:sz w:val="22"/>
          <w:szCs w:val="22"/>
        </w:rPr>
        <w:t>саморегуляция</w:t>
      </w:r>
      <w:proofErr w:type="spellEnd"/>
      <w:r w:rsidRPr="00174167">
        <w:rPr>
          <w:color w:val="000000"/>
          <w:sz w:val="22"/>
          <w:szCs w:val="22"/>
        </w:rPr>
        <w:t>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коррекция,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оценка качества и уровня усвоения.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Контроль в форме сличения с эталоном.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Планирование промежуточных целей с учетом результата.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Cs/>
          <w:color w:val="000000"/>
          <w:sz w:val="22"/>
          <w:szCs w:val="22"/>
        </w:rPr>
        <w:t>Познавательные универсальные действия: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</w:t>
      </w:r>
      <w:proofErr w:type="spellStart"/>
      <w:r w:rsidRPr="00174167">
        <w:rPr>
          <w:color w:val="000000"/>
          <w:sz w:val="22"/>
          <w:szCs w:val="22"/>
        </w:rPr>
        <w:t>Общеучебные</w:t>
      </w:r>
      <w:proofErr w:type="spellEnd"/>
      <w:r w:rsidRPr="00174167">
        <w:rPr>
          <w:color w:val="000000"/>
          <w:sz w:val="22"/>
          <w:szCs w:val="22"/>
        </w:rPr>
        <w:t>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Умение структурировать знания,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Выделение и формулирование учебной цели.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Поиск и</w:t>
      </w:r>
      <w:r w:rsidRPr="00174167">
        <w:rPr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 xml:space="preserve"> выделение необходимой информации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lastRenderedPageBreak/>
        <w:t>Анализ объектов;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Синтез, как составление целого из частей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Классификация объектов.</w:t>
      </w:r>
    </w:p>
    <w:p w:rsidR="00451D66" w:rsidRPr="00174167" w:rsidRDefault="00451D66" w:rsidP="00451D66">
      <w:pPr>
        <w:pStyle w:val="5"/>
        <w:shd w:val="clear" w:color="auto" w:fill="FFFFFF"/>
        <w:spacing w:before="0"/>
        <w:ind w:left="-567"/>
        <w:jc w:val="both"/>
        <w:rPr>
          <w:rFonts w:ascii="Times New Roman" w:hAnsi="Times New Roman"/>
          <w:color w:val="0C3945"/>
        </w:rPr>
      </w:pPr>
      <w:r w:rsidRPr="00174167">
        <w:rPr>
          <w:rFonts w:ascii="Times New Roman" w:hAnsi="Times New Roman"/>
          <w:color w:val="000000"/>
        </w:rPr>
        <w:t>Требования к уровню подготовки обучающихся (повышенный уровень)</w:t>
      </w:r>
    </w:p>
    <w:p w:rsidR="00451D66" w:rsidRPr="00174167" w:rsidRDefault="00451D66" w:rsidP="00451D66">
      <w:pPr>
        <w:pStyle w:val="a4"/>
        <w:shd w:val="clear" w:color="auto" w:fill="FFFFFF"/>
        <w:spacing w:after="0" w:line="276" w:lineRule="auto"/>
        <w:ind w:left="-567"/>
        <w:jc w:val="both"/>
        <w:rPr>
          <w:color w:val="242C2E"/>
          <w:sz w:val="22"/>
          <w:szCs w:val="22"/>
        </w:rPr>
      </w:pPr>
      <w:r w:rsidRPr="00174167">
        <w:rPr>
          <w:iCs/>
          <w:color w:val="000000"/>
          <w:sz w:val="22"/>
          <w:szCs w:val="22"/>
        </w:rPr>
        <w:t>Умение применить свои навыки в соревновательной деятельности на внешнем уровне.</w:t>
      </w:r>
    </w:p>
    <w:p w:rsidR="00451D66" w:rsidRPr="00174167" w:rsidRDefault="00451D66" w:rsidP="00451D66">
      <w:pPr>
        <w:pStyle w:val="ParagraphStyle"/>
        <w:shd w:val="clear" w:color="auto" w:fill="FFFFFF"/>
        <w:tabs>
          <w:tab w:val="left" w:leader="underscore" w:pos="10290"/>
        </w:tabs>
        <w:spacing w:line="276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1741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</w:t>
      </w:r>
      <w:r w:rsidR="007B473B" w:rsidRPr="001741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                   </w:t>
      </w:r>
      <w:r w:rsidRPr="00174167">
        <w:rPr>
          <w:rFonts w:ascii="Times New Roman" w:hAnsi="Times New Roman" w:cs="Times New Roman"/>
          <w:b/>
          <w:bCs/>
          <w:sz w:val="22"/>
          <w:szCs w:val="22"/>
        </w:rPr>
        <w:t xml:space="preserve"> Содержание учебного предмета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color w:val="000000"/>
          <w:sz w:val="22"/>
          <w:szCs w:val="22"/>
        </w:rPr>
        <w:t xml:space="preserve"> </w:t>
      </w:r>
      <w:r w:rsidRPr="00174167">
        <w:rPr>
          <w:b/>
          <w:sz w:val="22"/>
          <w:szCs w:val="22"/>
        </w:rPr>
        <w:t>Знания о физической культуре</w:t>
      </w:r>
    </w:p>
    <w:p w:rsidR="00451D66" w:rsidRPr="00174167" w:rsidRDefault="008012AA" w:rsidP="008012AA">
      <w:pPr>
        <w:spacing w:line="276" w:lineRule="auto"/>
        <w:ind w:left="-567"/>
        <w:rPr>
          <w:sz w:val="22"/>
          <w:szCs w:val="22"/>
        </w:rPr>
      </w:pPr>
      <w:r w:rsidRPr="008012AA">
        <w:rPr>
          <w:sz w:val="22"/>
          <w:szCs w:val="22"/>
        </w:rPr>
        <w:t xml:space="preserve">    </w:t>
      </w:r>
      <w:r w:rsidR="00451D66" w:rsidRPr="00174167">
        <w:rPr>
          <w:sz w:val="22"/>
          <w:szCs w:val="22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t>Способы физкультурной деятельности</w:t>
      </w:r>
    </w:p>
    <w:p w:rsidR="00451D66" w:rsidRPr="00174167" w:rsidRDefault="008012AA" w:rsidP="008012AA">
      <w:pPr>
        <w:spacing w:line="276" w:lineRule="auto"/>
        <w:ind w:left="-567"/>
        <w:rPr>
          <w:sz w:val="22"/>
          <w:szCs w:val="22"/>
        </w:rPr>
      </w:pPr>
      <w:r w:rsidRPr="008012AA">
        <w:rPr>
          <w:sz w:val="22"/>
          <w:szCs w:val="22"/>
        </w:rPr>
        <w:t xml:space="preserve">    </w:t>
      </w:r>
      <w:r w:rsidR="00451D66" w:rsidRPr="00174167">
        <w:rPr>
          <w:sz w:val="22"/>
          <w:szCs w:val="22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t>Физическое совершенствование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>Гимнастика с основами акробатики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 xml:space="preserve">Организующие команды и приемы: </w:t>
      </w:r>
      <w:r w:rsidR="00451D66" w:rsidRPr="00174167">
        <w:rPr>
          <w:sz w:val="22"/>
          <w:szCs w:val="22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Акробатические упражнения:</w:t>
      </w:r>
      <w:r w:rsidR="00451D66" w:rsidRPr="00174167">
        <w:rPr>
          <w:sz w:val="22"/>
          <w:szCs w:val="22"/>
        </w:rPr>
        <w:t xml:space="preserve"> упоры (присев, лежа, согнувшись, лежа сзади); седы (на пятках, углом); г</w:t>
      </w:r>
      <w:r w:rsidRPr="008012AA">
        <w:rPr>
          <w:sz w:val="22"/>
          <w:szCs w:val="22"/>
        </w:rPr>
        <w:t xml:space="preserve"> </w:t>
      </w:r>
      <w:proofErr w:type="spellStart"/>
      <w:r w:rsidR="00451D66" w:rsidRPr="00174167">
        <w:rPr>
          <w:sz w:val="22"/>
          <w:szCs w:val="22"/>
        </w:rPr>
        <w:t>руппировка</w:t>
      </w:r>
      <w:proofErr w:type="spellEnd"/>
      <w:r w:rsidR="00451D66" w:rsidRPr="00174167">
        <w:rPr>
          <w:sz w:val="22"/>
          <w:szCs w:val="22"/>
        </w:rPr>
        <w:t xml:space="preserve">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Гимнастические упражнения прикладного характера:</w:t>
      </w:r>
      <w:r w:rsidR="00451D66" w:rsidRPr="00174167">
        <w:rPr>
          <w:sz w:val="22"/>
          <w:szCs w:val="22"/>
        </w:rPr>
        <w:t xml:space="preserve"> передвижение по гимнастической стенке вверх и вниз, горизонтально лицом и спиной к опоре; ползание и </w:t>
      </w:r>
      <w:proofErr w:type="spellStart"/>
      <w:r w:rsidR="00451D66" w:rsidRPr="00174167">
        <w:rPr>
          <w:sz w:val="22"/>
          <w:szCs w:val="22"/>
        </w:rPr>
        <w:t>переползание</w:t>
      </w:r>
      <w:proofErr w:type="spellEnd"/>
      <w:r w:rsidR="00451D66" w:rsidRPr="00174167">
        <w:rPr>
          <w:sz w:val="22"/>
          <w:szCs w:val="22"/>
        </w:rPr>
        <w:t xml:space="preserve"> по-пластунски; преодоление полосы препятствий с элементами лазанья, </w:t>
      </w:r>
      <w:proofErr w:type="spellStart"/>
      <w:r w:rsidR="00451D66" w:rsidRPr="00174167">
        <w:rPr>
          <w:sz w:val="22"/>
          <w:szCs w:val="22"/>
        </w:rPr>
        <w:t>перелезания</w:t>
      </w:r>
      <w:proofErr w:type="spellEnd"/>
      <w:r w:rsidR="00451D66" w:rsidRPr="00174167">
        <w:rPr>
          <w:sz w:val="22"/>
          <w:szCs w:val="22"/>
        </w:rPr>
        <w:t xml:space="preserve"> поочередно </w:t>
      </w:r>
      <w:proofErr w:type="spellStart"/>
      <w:r w:rsidR="00451D66" w:rsidRPr="00174167">
        <w:rPr>
          <w:sz w:val="22"/>
          <w:szCs w:val="22"/>
        </w:rPr>
        <w:t>перемахом</w:t>
      </w:r>
      <w:proofErr w:type="spellEnd"/>
      <w:r w:rsidR="00451D66" w:rsidRPr="00174167">
        <w:rPr>
          <w:sz w:val="22"/>
          <w:szCs w:val="22"/>
        </w:rPr>
        <w:t xml:space="preserve"> правой и левой ногой, </w:t>
      </w:r>
      <w:proofErr w:type="spellStart"/>
      <w:r w:rsidR="00451D66" w:rsidRPr="00174167">
        <w:rPr>
          <w:sz w:val="22"/>
          <w:szCs w:val="22"/>
        </w:rPr>
        <w:t>переползания</w:t>
      </w:r>
      <w:proofErr w:type="spellEnd"/>
      <w:r w:rsidR="00451D66" w:rsidRPr="00174167">
        <w:rPr>
          <w:sz w:val="22"/>
          <w:szCs w:val="22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</w:r>
      <w:proofErr w:type="spellStart"/>
      <w:r w:rsidR="00451D66" w:rsidRPr="00174167">
        <w:rPr>
          <w:sz w:val="22"/>
          <w:szCs w:val="22"/>
        </w:rPr>
        <w:t>зависом</w:t>
      </w:r>
      <w:proofErr w:type="spellEnd"/>
      <w:r w:rsidR="00451D66" w:rsidRPr="00174167">
        <w:rPr>
          <w:sz w:val="22"/>
          <w:szCs w:val="22"/>
        </w:rPr>
        <w:t xml:space="preserve"> одной и двумя ногами (с помощью).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 xml:space="preserve">Легкая атлетика 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Бег:</w:t>
      </w:r>
      <w:r w:rsidR="00451D66" w:rsidRPr="00174167">
        <w:rPr>
          <w:sz w:val="22"/>
          <w:szCs w:val="22"/>
        </w:rPr>
        <w:t xml:space="preserve">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Прыжки:</w:t>
      </w:r>
      <w:r w:rsidR="00451D66" w:rsidRPr="00174167">
        <w:rPr>
          <w:sz w:val="22"/>
          <w:szCs w:val="22"/>
        </w:rPr>
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Броски:</w:t>
      </w:r>
      <w:r w:rsidR="00451D66" w:rsidRPr="00174167">
        <w:rPr>
          <w:sz w:val="22"/>
          <w:szCs w:val="22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="00451D66" w:rsidRPr="00174167">
          <w:rPr>
            <w:sz w:val="22"/>
            <w:szCs w:val="22"/>
          </w:rPr>
          <w:t>1 кг</w:t>
        </w:r>
      </w:smartTag>
      <w:r w:rsidR="00451D66" w:rsidRPr="00174167">
        <w:rPr>
          <w:sz w:val="22"/>
          <w:szCs w:val="22"/>
        </w:rPr>
        <w:t>) на дальность двумя руками из-за головы, от груди.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</w:t>
      </w:r>
      <w:r w:rsidR="00451D66" w:rsidRPr="00174167">
        <w:rPr>
          <w:i/>
          <w:sz w:val="22"/>
          <w:szCs w:val="22"/>
        </w:rPr>
        <w:t>Метание:</w:t>
      </w:r>
      <w:r w:rsidR="00451D66" w:rsidRPr="00174167">
        <w:rPr>
          <w:sz w:val="22"/>
          <w:szCs w:val="22"/>
        </w:rPr>
        <w:t xml:space="preserve"> малого мяча правой и левой рукой из-за головы, стоя на месте, в вертикальную цель, в стену.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 xml:space="preserve">Лыжные гонки 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Организующие команды и приемы:</w:t>
      </w:r>
      <w:r w:rsidR="00451D66" w:rsidRPr="00174167">
        <w:rPr>
          <w:sz w:val="22"/>
          <w:szCs w:val="22"/>
        </w:rPr>
        <w:t xml:space="preserve">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Передвижения на лыжах</w:t>
      </w:r>
      <w:r w:rsidR="00451D66" w:rsidRPr="00174167">
        <w:rPr>
          <w:sz w:val="22"/>
          <w:szCs w:val="22"/>
        </w:rPr>
        <w:t xml:space="preserve"> ступающим и скользящим шагом.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Повороты</w:t>
      </w:r>
      <w:r w:rsidR="00451D66" w:rsidRPr="00174167">
        <w:rPr>
          <w:sz w:val="22"/>
          <w:szCs w:val="22"/>
        </w:rPr>
        <w:t xml:space="preserve"> переступанием на месте.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Спуски</w:t>
      </w:r>
      <w:r w:rsidR="00451D66" w:rsidRPr="00174167">
        <w:rPr>
          <w:sz w:val="22"/>
          <w:szCs w:val="22"/>
        </w:rPr>
        <w:t xml:space="preserve"> в основной стойке.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Подъемы</w:t>
      </w:r>
      <w:r w:rsidR="00451D66" w:rsidRPr="00174167">
        <w:rPr>
          <w:sz w:val="22"/>
          <w:szCs w:val="22"/>
        </w:rPr>
        <w:t xml:space="preserve"> ступающим и скользящим шагом.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Торможение</w:t>
      </w:r>
      <w:r w:rsidR="00451D66" w:rsidRPr="00174167">
        <w:rPr>
          <w:sz w:val="22"/>
          <w:szCs w:val="22"/>
        </w:rPr>
        <w:t xml:space="preserve"> падением.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 xml:space="preserve">Подвижные игры 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 </w:t>
      </w:r>
      <w:r w:rsidR="00451D66" w:rsidRPr="00174167">
        <w:rPr>
          <w:i/>
          <w:sz w:val="22"/>
          <w:szCs w:val="22"/>
        </w:rPr>
        <w:t>На материале раздела «Гимнастика с основами акробатики»:</w:t>
      </w:r>
      <w:r w:rsidR="00451D66" w:rsidRPr="00174167">
        <w:rPr>
          <w:sz w:val="22"/>
          <w:szCs w:val="22"/>
        </w:rPr>
        <w:t xml:space="preserve"> «У медведя во бору», «Раки», «Тройка», «Бой петухов», «Совушка», «Салки-догонялки», «Альпинисты», «Змейка», «Не урони </w:t>
      </w:r>
      <w:r w:rsidR="00451D66" w:rsidRPr="00174167">
        <w:rPr>
          <w:sz w:val="22"/>
          <w:szCs w:val="22"/>
        </w:rPr>
        <w:lastRenderedPageBreak/>
        <w:t>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На материале раздела «Легкая атлетика»:</w:t>
      </w:r>
      <w:r w:rsidR="00451D66" w:rsidRPr="00174167">
        <w:rPr>
          <w:sz w:val="22"/>
          <w:szCs w:val="22"/>
        </w:rPr>
        <w:t xml:space="preserve">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На материале раздела «Лыжная подготовка»:</w:t>
      </w:r>
      <w:r w:rsidR="00451D66" w:rsidRPr="00174167">
        <w:rPr>
          <w:sz w:val="22"/>
          <w:szCs w:val="22"/>
        </w:rPr>
        <w:t xml:space="preserve"> «Охотники и олени», «Встречная эстафета», «День и ночь», «Попади в ворота», «Кто дольше прокатится», «На буксире».</w:t>
      </w:r>
    </w:p>
    <w:p w:rsidR="00451D66" w:rsidRPr="00174167" w:rsidRDefault="008012AA" w:rsidP="00451D66">
      <w:pPr>
        <w:spacing w:line="276" w:lineRule="auto"/>
        <w:ind w:left="-567"/>
        <w:rPr>
          <w:i/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На материале раздела «Спортивные игры»: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Футбол:</w:t>
      </w:r>
      <w:r w:rsidR="00451D66" w:rsidRPr="00174167">
        <w:rPr>
          <w:sz w:val="22"/>
          <w:szCs w:val="22"/>
        </w:rPr>
        <w:t xml:space="preserve">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 </w:t>
      </w:r>
      <w:r w:rsidR="00451D66" w:rsidRPr="00174167">
        <w:rPr>
          <w:i/>
          <w:sz w:val="22"/>
          <w:szCs w:val="22"/>
        </w:rPr>
        <w:t>Баскетбол:</w:t>
      </w:r>
      <w:r w:rsidR="00451D66" w:rsidRPr="00174167">
        <w:rPr>
          <w:sz w:val="22"/>
          <w:szCs w:val="22"/>
        </w:rPr>
        <w:t xml:space="preserve">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Общеразвивающие физические упражнения</w:t>
      </w:r>
      <w:r w:rsidRPr="00174167">
        <w:rPr>
          <w:sz w:val="22"/>
          <w:szCs w:val="22"/>
        </w:rPr>
        <w:t xml:space="preserve"> на развитие основных физических качеств.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rFonts w:eastAsia="Times New Roman"/>
          <w:b/>
          <w:color w:val="000000"/>
          <w:sz w:val="22"/>
          <w:szCs w:val="22"/>
        </w:rPr>
        <w:t>Результаты изучения учебных предметов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b/>
          <w:bCs/>
          <w:color w:val="000000"/>
          <w:sz w:val="22"/>
          <w:szCs w:val="22"/>
        </w:rPr>
      </w:pPr>
      <w:r w:rsidRPr="00174167">
        <w:rPr>
          <w:sz w:val="22"/>
          <w:szCs w:val="22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</w:t>
      </w:r>
      <w:proofErr w:type="spellStart"/>
      <w:r w:rsidRPr="00174167">
        <w:rPr>
          <w:sz w:val="22"/>
          <w:szCs w:val="22"/>
        </w:rPr>
        <w:t>метапредметных</w:t>
      </w:r>
      <w:proofErr w:type="spellEnd"/>
      <w:r w:rsidRPr="00174167">
        <w:rPr>
          <w:sz w:val="22"/>
          <w:szCs w:val="22"/>
        </w:rPr>
        <w:t xml:space="preserve"> результатах образовательного процесса  и  активно  проявляются  в  разнообразных  видах  деятельности (культуры).</w:t>
      </w:r>
      <w:r w:rsidRPr="00174167">
        <w:rPr>
          <w:rFonts w:eastAsia="Times New Roman"/>
          <w:b/>
          <w:bCs/>
          <w:color w:val="000000"/>
          <w:sz w:val="22"/>
          <w:szCs w:val="22"/>
        </w:rPr>
        <w:t xml:space="preserve"> 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bCs/>
          <w:color w:val="000000"/>
          <w:sz w:val="22"/>
          <w:szCs w:val="22"/>
        </w:rPr>
        <w:t>В результате учащиеся научатся</w:t>
      </w:r>
      <w:r w:rsidRPr="00174167">
        <w:rPr>
          <w:rFonts w:eastAsia="Times New Roman"/>
          <w:color w:val="000000"/>
          <w:sz w:val="22"/>
          <w:szCs w:val="22"/>
        </w:rPr>
        <w:t xml:space="preserve">: 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организующие строевые команды и приемы;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акробатические упражнения (кувырки, стойки, перекаты);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легкоатлетические упражнения (бег, прыжки, метания и броски мяча разного веса);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-выполнять игровые действия и упражнения из подвижных игр разной функциональной направленности.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bCs/>
          <w:iCs/>
          <w:color w:val="000000"/>
          <w:sz w:val="22"/>
          <w:szCs w:val="22"/>
        </w:rPr>
        <w:t>Учащиеся получат возможность научиться</w:t>
      </w:r>
      <w:r w:rsidRPr="00174167">
        <w:rPr>
          <w:rFonts w:eastAsia="Times New Roman"/>
          <w:color w:val="000000"/>
          <w:sz w:val="22"/>
          <w:szCs w:val="22"/>
        </w:rPr>
        <w:t>: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сохранять правильную осанку, оптимальное телосложение;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эстетически красиво гимнастические и акробатические комбинации;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передвижения на лыжах   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b/>
          <w:sz w:val="22"/>
          <w:szCs w:val="22"/>
        </w:rPr>
        <w:t>Критерии нормы оценки знаний обучающихся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color w:val="000000"/>
          <w:sz w:val="22"/>
          <w:szCs w:val="22"/>
        </w:rPr>
        <w:t xml:space="preserve">    </w:t>
      </w:r>
      <w:r w:rsidR="00451D66" w:rsidRPr="00174167">
        <w:rPr>
          <w:color w:val="000000"/>
          <w:sz w:val="22"/>
          <w:szCs w:val="22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i/>
          <w:iCs/>
          <w:color w:val="000000"/>
          <w:sz w:val="22"/>
          <w:szCs w:val="22"/>
        </w:rPr>
        <w:t xml:space="preserve">   </w:t>
      </w:r>
      <w:r w:rsidR="00451D66" w:rsidRPr="00174167">
        <w:rPr>
          <w:i/>
          <w:iCs/>
          <w:color w:val="000000"/>
          <w:sz w:val="22"/>
          <w:szCs w:val="22"/>
        </w:rPr>
        <w:t>Классификация ошибок и недочетов,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i/>
          <w:iCs/>
          <w:color w:val="000000"/>
          <w:sz w:val="22"/>
          <w:szCs w:val="22"/>
        </w:rPr>
        <w:t>влияющих на снижение оценки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i/>
          <w:iCs/>
          <w:color w:val="000000"/>
          <w:sz w:val="22"/>
          <w:szCs w:val="22"/>
        </w:rPr>
        <w:t xml:space="preserve">   </w:t>
      </w:r>
      <w:r w:rsidR="00451D66" w:rsidRPr="00174167">
        <w:rPr>
          <w:i/>
          <w:iCs/>
          <w:color w:val="000000"/>
          <w:sz w:val="22"/>
          <w:szCs w:val="22"/>
        </w:rPr>
        <w:t>Мелкими ошибками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color w:val="000000"/>
          <w:sz w:val="22"/>
          <w:szCs w:val="22"/>
        </w:rPr>
        <w:t>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i/>
          <w:iCs/>
          <w:color w:val="000000"/>
          <w:sz w:val="22"/>
          <w:szCs w:val="22"/>
        </w:rPr>
        <w:t xml:space="preserve">    </w:t>
      </w:r>
      <w:r w:rsidR="00451D66" w:rsidRPr="00174167">
        <w:rPr>
          <w:i/>
          <w:iCs/>
          <w:color w:val="000000"/>
          <w:sz w:val="22"/>
          <w:szCs w:val="22"/>
        </w:rPr>
        <w:t>Значительные ошибки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color w:val="000000"/>
          <w:sz w:val="22"/>
          <w:szCs w:val="22"/>
        </w:rPr>
        <w:t>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color w:val="000000"/>
          <w:sz w:val="22"/>
          <w:szCs w:val="22"/>
        </w:rPr>
        <w:t>К значительным ошибкам относятся: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старт не из требуемого положения;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отталкивание далеко от планки при выполнении прыжков в длину, высоту;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бросок мяча в кольцо, метание в цель с наличием дополнительных движений;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   </w:t>
      </w:r>
      <w:r w:rsidRPr="00174167">
        <w:rPr>
          <w:rStyle w:val="apple-converted-space"/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несинхронность выполнения упражнения.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242C2E"/>
          <w:sz w:val="22"/>
          <w:szCs w:val="22"/>
        </w:rPr>
        <w:t xml:space="preserve">    </w:t>
      </w:r>
      <w:r w:rsidR="008012AA" w:rsidRPr="008012AA">
        <w:rPr>
          <w:color w:val="242C2E"/>
          <w:sz w:val="22"/>
          <w:szCs w:val="22"/>
        </w:rPr>
        <w:t xml:space="preserve">    </w:t>
      </w:r>
      <w:r w:rsidRPr="00174167">
        <w:rPr>
          <w:color w:val="242C2E"/>
          <w:sz w:val="22"/>
          <w:szCs w:val="22"/>
        </w:rPr>
        <w:t xml:space="preserve"> </w:t>
      </w:r>
      <w:r w:rsidRPr="00174167">
        <w:rPr>
          <w:i/>
          <w:iCs/>
          <w:color w:val="000000"/>
          <w:sz w:val="22"/>
          <w:szCs w:val="22"/>
        </w:rPr>
        <w:t>Грубые ошибки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– это такие, которые искажают технику движения, влияют на качество и результат выполнения упражнения.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DE590A">
        <w:rPr>
          <w:i/>
          <w:iCs/>
          <w:color w:val="000000"/>
          <w:sz w:val="22"/>
          <w:szCs w:val="22"/>
        </w:rPr>
        <w:t xml:space="preserve"> </w:t>
      </w:r>
      <w:r w:rsidR="00451D66" w:rsidRPr="00174167">
        <w:rPr>
          <w:i/>
          <w:iCs/>
          <w:color w:val="000000"/>
          <w:sz w:val="22"/>
          <w:szCs w:val="22"/>
        </w:rPr>
        <w:t>Характеристика цифровой оценки (отметки)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lastRenderedPageBreak/>
        <w:t>Оценка «5»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 за качественное выполнение упражнений, допускается наличие мелких ошибок.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t>Оценка «4»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выставляется, если допущено не более одной значительной ошибки и несколько мелких.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t>Оценка «3»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t>Оценка «2»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выставляется, если упражнение просто не выполнено. Причиной невыполнения является наличие грубых ошибок.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 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В результате освоения обязательного минимума содержания учебного предмета «Физическая культура» учащиеся 1 класса должны: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b/>
          <w:color w:val="000000"/>
          <w:sz w:val="22"/>
          <w:szCs w:val="22"/>
          <w:lang w:val="en-US"/>
        </w:rPr>
        <w:t>       </w:t>
      </w:r>
      <w:r w:rsidRPr="00174167">
        <w:rPr>
          <w:rStyle w:val="apple-converted-space"/>
          <w:b/>
          <w:color w:val="000000"/>
          <w:sz w:val="22"/>
          <w:szCs w:val="22"/>
          <w:lang w:val="en-US"/>
        </w:rPr>
        <w:t> </w:t>
      </w:r>
      <w:r w:rsidRPr="00174167">
        <w:rPr>
          <w:b/>
          <w:color w:val="000000"/>
          <w:sz w:val="22"/>
          <w:szCs w:val="22"/>
        </w:rPr>
        <w:t>иметь представление</w:t>
      </w:r>
      <w:r w:rsidRPr="00174167">
        <w:rPr>
          <w:color w:val="000000"/>
          <w:sz w:val="22"/>
          <w:szCs w:val="22"/>
        </w:rPr>
        <w:t>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о физической культуре и ее содержании у народов Древней Руси;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о разновидностях физических упражнений: общеразвивающих, подводящих и соревновательных;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об особенностях игры в футбол, баскетбол, волейбол;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b/>
          <w:color w:val="242C2E"/>
          <w:sz w:val="22"/>
          <w:szCs w:val="22"/>
        </w:rPr>
      </w:pPr>
      <w:r w:rsidRPr="00174167">
        <w:rPr>
          <w:b/>
          <w:color w:val="000000"/>
          <w:sz w:val="22"/>
          <w:szCs w:val="22"/>
          <w:lang w:val="en-US"/>
        </w:rPr>
        <w:t>      </w:t>
      </w:r>
      <w:r w:rsidRPr="00174167">
        <w:rPr>
          <w:rStyle w:val="apple-converted-space"/>
          <w:b/>
          <w:color w:val="000000"/>
          <w:sz w:val="22"/>
          <w:szCs w:val="22"/>
          <w:lang w:val="en-US"/>
        </w:rPr>
        <w:t> </w:t>
      </w:r>
      <w:r w:rsidRPr="00174167">
        <w:rPr>
          <w:b/>
          <w:color w:val="000000"/>
          <w:sz w:val="22"/>
          <w:szCs w:val="22"/>
        </w:rPr>
        <w:t>уметь: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проводить закаливающие процедуры (обливание под душем);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вести наблюдения за показателями частоты сердечных сокращений во время выполнения физических упражнений;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      </w:t>
      </w:r>
      <w:r w:rsidRPr="00174167">
        <w:rPr>
          <w:rStyle w:val="apple-converted-space"/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демонстрировать уровень физической подготовленности (см. табл.</w:t>
      </w:r>
      <w:proofErr w:type="gramStart"/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)</w:t>
      </w:r>
      <w:proofErr w:type="gramEnd"/>
      <w:r w:rsidRPr="00174167">
        <w:rPr>
          <w:color w:val="000000"/>
          <w:sz w:val="22"/>
          <w:szCs w:val="22"/>
        </w:rPr>
        <w:t>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</w:p>
    <w:p w:rsidR="00451D66" w:rsidRPr="00174167" w:rsidRDefault="00451D66" w:rsidP="00D95318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  <w:lang w:val="en-US"/>
        </w:rPr>
        <w:t>VI</w:t>
      </w:r>
      <w:r w:rsidRPr="00174167">
        <w:rPr>
          <w:b/>
          <w:sz w:val="22"/>
          <w:szCs w:val="22"/>
        </w:rPr>
        <w:t>.Тематическое планирование с определением основных видов учебной деятельности</w:t>
      </w:r>
    </w:p>
    <w:tbl>
      <w:tblPr>
        <w:tblW w:w="9640" w:type="dxa"/>
        <w:tblInd w:w="-318" w:type="dxa"/>
        <w:shd w:val="clear" w:color="auto" w:fill="E4EDC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5105"/>
        <w:gridCol w:w="3934"/>
      </w:tblGrid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 №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bCs/>
                <w:color w:val="000000"/>
                <w:sz w:val="22"/>
                <w:szCs w:val="22"/>
              </w:rPr>
              <w:t>      Вид программного материала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3085" w:type="dxa"/>
              <w:shd w:val="clear" w:color="auto" w:fill="E4EDC2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5"/>
            </w:tblGrid>
            <w:tr w:rsidR="00451D66" w:rsidRPr="00174167" w:rsidTr="00816F9C">
              <w:tc>
                <w:tcPr>
                  <w:tcW w:w="30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1D66" w:rsidRPr="00174167" w:rsidRDefault="00451D66" w:rsidP="00816F9C">
                  <w:pPr>
                    <w:spacing w:line="276" w:lineRule="auto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:rsidR="00451D66" w:rsidRPr="00174167" w:rsidRDefault="00451D66" w:rsidP="00816F9C">
            <w:pPr>
              <w:spacing w:line="276" w:lineRule="auto"/>
              <w:outlineLvl w:val="0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Количество часов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 1.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i/>
                <w:color w:val="000000"/>
              </w:rPr>
            </w:pPr>
            <w:r w:rsidRPr="00174167">
              <w:rPr>
                <w:rFonts w:eastAsia="Times New Roman"/>
                <w:i/>
                <w:iCs/>
                <w:color w:val="000000"/>
                <w:sz w:val="22"/>
                <w:szCs w:val="22"/>
                <w:shd w:val="clear" w:color="auto" w:fill="F2DBDB"/>
              </w:rPr>
              <w:t>   Базовая часть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      77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 1.1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Основы знаний о физической культуре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В процессе урока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1.2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Подвижные игры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20</w:t>
            </w:r>
          </w:p>
        </w:tc>
      </w:tr>
      <w:tr w:rsidR="00451D66" w:rsidRPr="00174167" w:rsidTr="00816F9C">
        <w:trPr>
          <w:trHeight w:val="59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1.3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Гимнастика с элементами акробатики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17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1.4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Легкоатлетические упражнения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    20</w:t>
            </w:r>
          </w:p>
        </w:tc>
      </w:tr>
      <w:tr w:rsidR="00451D66" w:rsidRPr="00174167" w:rsidTr="00816F9C">
        <w:trPr>
          <w:trHeight w:val="33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1.5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Кроссовая  подготовка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20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 2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Вариативная часть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    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2.1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Подвижные игры с элементами баскетбола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 22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 99</w:t>
            </w:r>
          </w:p>
        </w:tc>
      </w:tr>
    </w:tbl>
    <w:p w:rsidR="00451D66" w:rsidRPr="00174167" w:rsidRDefault="00451D66" w:rsidP="00451D66">
      <w:pPr>
        <w:spacing w:line="276" w:lineRule="auto"/>
        <w:ind w:left="-567"/>
        <w:rPr>
          <w:sz w:val="22"/>
          <w:szCs w:val="22"/>
          <w:lang w:val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1283"/>
        <w:gridCol w:w="1283"/>
        <w:gridCol w:w="1283"/>
        <w:gridCol w:w="1283"/>
        <w:gridCol w:w="1283"/>
        <w:gridCol w:w="1034"/>
      </w:tblGrid>
      <w:tr w:rsidR="00451D66" w:rsidRPr="00174167" w:rsidTr="00816F9C">
        <w:tc>
          <w:tcPr>
            <w:tcW w:w="2191" w:type="dxa"/>
            <w:vMerge w:val="restart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Контрольные упражнения</w:t>
            </w:r>
          </w:p>
        </w:tc>
        <w:tc>
          <w:tcPr>
            <w:tcW w:w="7449" w:type="dxa"/>
            <w:gridSpan w:val="6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Уровень</w:t>
            </w:r>
          </w:p>
        </w:tc>
      </w:tr>
      <w:tr w:rsidR="00451D66" w:rsidRPr="00174167" w:rsidTr="00816F9C">
        <w:tc>
          <w:tcPr>
            <w:tcW w:w="2191" w:type="dxa"/>
            <w:vMerge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</w:tr>
      <w:tr w:rsidR="00451D66" w:rsidRPr="00174167" w:rsidTr="00816F9C">
        <w:tc>
          <w:tcPr>
            <w:tcW w:w="2191" w:type="dxa"/>
            <w:vMerge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3849" w:type="dxa"/>
            <w:gridSpan w:val="3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Мальчики</w:t>
            </w:r>
          </w:p>
        </w:tc>
        <w:tc>
          <w:tcPr>
            <w:tcW w:w="3600" w:type="dxa"/>
            <w:gridSpan w:val="3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Девочки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Подтягивание на низкой перекладине из виса лежа, кол-во раз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 – 12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9 – 10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 – 8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9 – 10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 – 8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5 – 6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 xml:space="preserve">Прыжок в длину с </w:t>
            </w:r>
            <w:r w:rsidRPr="00174167">
              <w:rPr>
                <w:bCs/>
                <w:color w:val="000000"/>
                <w:sz w:val="22"/>
                <w:szCs w:val="22"/>
              </w:rPr>
              <w:lastRenderedPageBreak/>
              <w:t>места, см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lastRenderedPageBreak/>
              <w:t>118 – 120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115 – 117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105 – 114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116 – 118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113 – 115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95 – 112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lastRenderedPageBreak/>
              <w:t>Наклон вперед, не сгибая ног в коленях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лбом колен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ладонями пола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пальцами пола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лбом колен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ладонями пола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пальцами пола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174167">
                <w:rPr>
                  <w:bCs/>
                  <w:color w:val="000000"/>
                  <w:sz w:val="22"/>
                  <w:szCs w:val="22"/>
                </w:rPr>
                <w:t>30 м</w:t>
              </w:r>
            </w:smartTag>
            <w:r w:rsidRPr="00174167">
              <w:rPr>
                <w:bCs/>
                <w:color w:val="000000"/>
                <w:sz w:val="22"/>
                <w:szCs w:val="22"/>
              </w:rPr>
              <w:t xml:space="preserve"> с высокого старта, с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6,2 – 6,0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6,7 – 6,3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7,2 – 7,0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6,3 – 6,1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6,9 – 6,5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7,2 – 7,0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174167">
                <w:rPr>
                  <w:bCs/>
                  <w:color w:val="000000"/>
                  <w:sz w:val="22"/>
                  <w:szCs w:val="22"/>
                </w:rPr>
                <w:t>1000 м</w:t>
              </w:r>
            </w:smartTag>
          </w:p>
        </w:tc>
        <w:tc>
          <w:tcPr>
            <w:tcW w:w="7449" w:type="dxa"/>
            <w:gridSpan w:val="6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Без учета времени</w:t>
            </w:r>
          </w:p>
        </w:tc>
      </w:tr>
    </w:tbl>
    <w:p w:rsidR="00451D66" w:rsidRPr="00174167" w:rsidRDefault="00451D66" w:rsidP="00451D66">
      <w:pPr>
        <w:spacing w:line="276" w:lineRule="auto"/>
        <w:ind w:left="-567"/>
        <w:rPr>
          <w:sz w:val="22"/>
          <w:szCs w:val="22"/>
          <w:lang w:val="en-US"/>
        </w:rPr>
      </w:pP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  <w:lang w:val="en-US"/>
        </w:rPr>
        <w:t>VII</w:t>
      </w:r>
      <w:r w:rsidRPr="00174167">
        <w:rPr>
          <w:b/>
          <w:sz w:val="22"/>
          <w:szCs w:val="22"/>
        </w:rPr>
        <w:t xml:space="preserve">. Материально – </w:t>
      </w:r>
      <w:proofErr w:type="gramStart"/>
      <w:r w:rsidRPr="00174167">
        <w:rPr>
          <w:b/>
          <w:sz w:val="22"/>
          <w:szCs w:val="22"/>
        </w:rPr>
        <w:t>техническое  обеспечение</w:t>
      </w:r>
      <w:proofErr w:type="gramEnd"/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b/>
          <w:sz w:val="22"/>
          <w:szCs w:val="22"/>
        </w:rPr>
        <w:t>Учебно-методический комплект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>1. </w:t>
      </w:r>
      <w:r w:rsidRPr="00174167">
        <w:rPr>
          <w:rFonts w:ascii="Times New Roman" w:hAnsi="Times New Roman" w:cs="Times New Roman"/>
          <w:iCs/>
          <w:sz w:val="22"/>
          <w:szCs w:val="22"/>
        </w:rPr>
        <w:t xml:space="preserve">Матвеев, А. П. </w:t>
      </w:r>
      <w:r w:rsidRPr="00174167">
        <w:rPr>
          <w:rFonts w:ascii="Times New Roman" w:hAnsi="Times New Roman" w:cs="Times New Roman"/>
          <w:sz w:val="22"/>
          <w:szCs w:val="22"/>
        </w:rPr>
        <w:t>Физическая культура. 1 класс : учеб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>д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ля </w:t>
      </w:r>
      <w:proofErr w:type="spellStart"/>
      <w:r w:rsidRPr="00174167">
        <w:rPr>
          <w:rFonts w:ascii="Times New Roman" w:hAnsi="Times New Roman" w:cs="Times New Roman"/>
          <w:sz w:val="22"/>
          <w:szCs w:val="22"/>
        </w:rPr>
        <w:t>общеобразоват</w:t>
      </w:r>
      <w:proofErr w:type="spellEnd"/>
      <w:r w:rsidRPr="00174167">
        <w:rPr>
          <w:rFonts w:ascii="Times New Roman" w:hAnsi="Times New Roman" w:cs="Times New Roman"/>
          <w:sz w:val="22"/>
          <w:szCs w:val="22"/>
        </w:rPr>
        <w:t>. учреждений / А. П. Матвеев ; Рос. акад. наук, Рос. акад. образования ; изд-во «Просвещение». – М.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 Просвещение, 2012.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2. </w:t>
      </w:r>
      <w:r w:rsidRPr="00174167">
        <w:rPr>
          <w:rFonts w:ascii="Times New Roman" w:hAnsi="Times New Roman" w:cs="Times New Roman"/>
          <w:iCs/>
          <w:sz w:val="22"/>
          <w:szCs w:val="22"/>
        </w:rPr>
        <w:t xml:space="preserve">Матвеев, А. П. </w:t>
      </w:r>
      <w:r w:rsidRPr="00174167">
        <w:rPr>
          <w:rFonts w:ascii="Times New Roman" w:hAnsi="Times New Roman" w:cs="Times New Roman"/>
          <w:sz w:val="22"/>
          <w:szCs w:val="22"/>
        </w:rPr>
        <w:t>Физическая культура. 1–4 классы. Рабочие программы. Предметная линия учебников А. П. Матвеева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 пособие для учителей </w:t>
      </w:r>
      <w:proofErr w:type="spellStart"/>
      <w:r w:rsidRPr="00174167">
        <w:rPr>
          <w:rFonts w:ascii="Times New Roman" w:hAnsi="Times New Roman" w:cs="Times New Roman"/>
          <w:sz w:val="22"/>
          <w:szCs w:val="22"/>
        </w:rPr>
        <w:t>общеобразоват</w:t>
      </w:r>
      <w:proofErr w:type="spellEnd"/>
      <w:r w:rsidRPr="00174167">
        <w:rPr>
          <w:rFonts w:ascii="Times New Roman" w:hAnsi="Times New Roman" w:cs="Times New Roman"/>
          <w:sz w:val="22"/>
          <w:szCs w:val="22"/>
        </w:rPr>
        <w:t>. учреждений / А. П. Матвеев. – М.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 Просвещение, 2011.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3. </w:t>
      </w:r>
      <w:r w:rsidRPr="00174167">
        <w:rPr>
          <w:rFonts w:ascii="Times New Roman" w:hAnsi="Times New Roman" w:cs="Times New Roman"/>
          <w:iCs/>
          <w:sz w:val="22"/>
          <w:szCs w:val="22"/>
        </w:rPr>
        <w:t xml:space="preserve">Матвеев, А. П. </w:t>
      </w:r>
      <w:r w:rsidRPr="00174167">
        <w:rPr>
          <w:rFonts w:ascii="Times New Roman" w:hAnsi="Times New Roman" w:cs="Times New Roman"/>
          <w:sz w:val="22"/>
          <w:szCs w:val="22"/>
        </w:rPr>
        <w:t>Программы общеобразовательных учреждений. Физическая культура. Начальные классы / А. П. Матвеев. – 5-е изд. – М.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 Просвещение, 2009.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sz w:val="22"/>
          <w:szCs w:val="22"/>
        </w:rPr>
        <w:t xml:space="preserve"> Дополнительная литература: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1. </w:t>
      </w:r>
      <w:r w:rsidRPr="00174167">
        <w:rPr>
          <w:rFonts w:ascii="Times New Roman" w:hAnsi="Times New Roman" w:cs="Times New Roman"/>
          <w:i/>
          <w:iCs/>
          <w:sz w:val="22"/>
          <w:szCs w:val="22"/>
        </w:rPr>
        <w:t>Примерная</w:t>
      </w:r>
      <w:r w:rsidRPr="00174167">
        <w:rPr>
          <w:rFonts w:ascii="Times New Roman" w:hAnsi="Times New Roman" w:cs="Times New Roman"/>
          <w:sz w:val="22"/>
          <w:szCs w:val="22"/>
        </w:rPr>
        <w:t xml:space="preserve"> основная образовательная программа образовательного учреждения. Начальная школа / сост. Е. С. Савинов. – 2-е изд., </w:t>
      </w:r>
      <w:proofErr w:type="spellStart"/>
      <w:r w:rsidRPr="00174167">
        <w:rPr>
          <w:rFonts w:ascii="Times New Roman" w:hAnsi="Times New Roman" w:cs="Times New Roman"/>
          <w:sz w:val="22"/>
          <w:szCs w:val="22"/>
        </w:rPr>
        <w:t>перераб</w:t>
      </w:r>
      <w:proofErr w:type="spellEnd"/>
      <w:r w:rsidRPr="00174167">
        <w:rPr>
          <w:rFonts w:ascii="Times New Roman" w:hAnsi="Times New Roman" w:cs="Times New Roman"/>
          <w:sz w:val="22"/>
          <w:szCs w:val="22"/>
        </w:rPr>
        <w:t>. – М.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 Просвещение, 2010. – 204 с. – (Стандарты второго поколения).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2. </w:t>
      </w:r>
      <w:r w:rsidRPr="00174167">
        <w:rPr>
          <w:rFonts w:ascii="Times New Roman" w:hAnsi="Times New Roman" w:cs="Times New Roman"/>
          <w:i/>
          <w:iCs/>
          <w:sz w:val="22"/>
          <w:szCs w:val="22"/>
        </w:rPr>
        <w:t xml:space="preserve">Примерные </w:t>
      </w:r>
      <w:r w:rsidRPr="00174167">
        <w:rPr>
          <w:rFonts w:ascii="Times New Roman" w:hAnsi="Times New Roman" w:cs="Times New Roman"/>
          <w:sz w:val="22"/>
          <w:szCs w:val="22"/>
        </w:rPr>
        <w:t>программы по учебным предметам. Начальная школа</w:t>
      </w:r>
      <w:proofErr w:type="gramStart"/>
      <w:r w:rsidRPr="00174167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74167">
        <w:rPr>
          <w:rFonts w:ascii="Times New Roman" w:hAnsi="Times New Roman" w:cs="Times New Roman"/>
          <w:sz w:val="22"/>
          <w:szCs w:val="22"/>
        </w:rPr>
        <w:t xml:space="preserve"> в 2 ч. Ч. 2. – М. : Просвещение, 2011. – 231 с. – (Стандарты второго поколения)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sz w:val="22"/>
          <w:szCs w:val="22"/>
        </w:rPr>
        <w:t xml:space="preserve"> Интернет-ресурсы: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Официальный  сайт  УМК  «Перспектива».  –  Режим  доступа</w:t>
      </w:r>
      <w:proofErr w:type="gramStart"/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  :</w:t>
      </w:r>
      <w:proofErr w:type="gramEnd"/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  http://www.prosv.ru/umk/perspektiva/info.aspx?ob_no=12371.</w:t>
      </w:r>
    </w:p>
    <w:p w:rsidR="00451D66" w:rsidRPr="00174167" w:rsidRDefault="00451D66" w:rsidP="00451D66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Технические средства обучения:</w:t>
      </w:r>
    </w:p>
    <w:p w:rsidR="00451D66" w:rsidRPr="008012AA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1. </w:t>
      </w:r>
      <w:r w:rsidR="008012AA">
        <w:rPr>
          <w:rFonts w:ascii="Times New Roman" w:hAnsi="Times New Roman" w:cs="Times New Roman"/>
          <w:color w:val="000000"/>
          <w:sz w:val="22"/>
          <w:szCs w:val="22"/>
        </w:rPr>
        <w:t xml:space="preserve">Ноутбук </w:t>
      </w:r>
    </w:p>
    <w:p w:rsidR="00451D66" w:rsidRPr="00174167" w:rsidRDefault="00451D66" w:rsidP="00451D66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color w:val="000000"/>
          <w:sz w:val="22"/>
          <w:szCs w:val="22"/>
        </w:rPr>
        <w:t>Экранно-звуковые пособия: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Аудиозаписи.</w:t>
      </w:r>
    </w:p>
    <w:p w:rsidR="00451D66" w:rsidRPr="00174167" w:rsidRDefault="00451D66" w:rsidP="00451D66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color w:val="000000"/>
          <w:sz w:val="22"/>
          <w:szCs w:val="22"/>
        </w:rPr>
        <w:t>Учебно-практическое оборудование: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1. Стенка гимнастическая </w:t>
      </w:r>
    </w:p>
    <w:p w:rsidR="00451D66" w:rsidRPr="00174167" w:rsidRDefault="00451D66" w:rsidP="00451D66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2. Скамейки гимнастические жесткие </w:t>
      </w:r>
      <w:proofErr w:type="gramStart"/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( </w:t>
      </w:r>
      <w:proofErr w:type="gramEnd"/>
      <w:smartTag w:uri="urn:schemas-microsoft-com:office:smarttags" w:element="metricconverter">
        <w:smartTagPr>
          <w:attr w:name="ProductID" w:val="4 м"/>
        </w:smartTagPr>
        <w:r w:rsidRPr="00174167">
          <w:rPr>
            <w:rFonts w:ascii="Times New Roman" w:hAnsi="Times New Roman" w:cs="Times New Roman"/>
            <w:color w:val="000000"/>
            <w:sz w:val="22"/>
            <w:szCs w:val="22"/>
          </w:rPr>
          <w:t>4 м</w:t>
        </w:r>
      </w:smartTag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</w:p>
    <w:p w:rsidR="00451D66" w:rsidRPr="00174167" w:rsidRDefault="00451D66" w:rsidP="00451D66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3. Комплект навесного оборудования (мишени для метания) 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4. Мячи: мяч малые (теннисные), мяч малый (мягкий), мячи футбольные</w:t>
      </w:r>
      <w:proofErr w:type="gramStart"/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 ,</w:t>
      </w:r>
      <w:proofErr w:type="gramEnd"/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 волейбольные.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5. Палки гимнастические.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6.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Скакалки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детские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>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7. Маты  гимнастические.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8. Кегли.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9. Обручи пластмассовые детские.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10. Лента финишная.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11. Рулетка измерительная.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 w:right="-16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12.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Лыжи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детские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(с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креплениями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палками)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16. Аптечка.</w:t>
      </w:r>
    </w:p>
    <w:p w:rsidR="00451D66" w:rsidRPr="00174167" w:rsidRDefault="00451D66" w:rsidP="00451D66">
      <w:pPr>
        <w:pStyle w:val="ParagraphStyle"/>
        <w:spacing w:before="240" w:after="240" w:line="252" w:lineRule="auto"/>
        <w:rPr>
          <w:rFonts w:ascii="Times New Roman" w:hAnsi="Times New Roman" w:cs="Times New Roman"/>
          <w:b/>
          <w:bCs/>
          <w:sz w:val="22"/>
          <w:szCs w:val="22"/>
        </w:rPr>
        <w:sectPr w:rsidR="00451D66" w:rsidRPr="00174167" w:rsidSect="00816F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1D66" w:rsidRPr="00174167" w:rsidRDefault="00174167" w:rsidP="00D4499B">
      <w:pPr>
        <w:pStyle w:val="ParagraphStyle"/>
        <w:spacing w:after="120" w:line="252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Календарно-тематическое</w:t>
      </w:r>
      <w:r w:rsidR="00D4499B" w:rsidRPr="00174167">
        <w:rPr>
          <w:rFonts w:ascii="Times New Roman" w:hAnsi="Times New Roman" w:cs="Times New Roman"/>
          <w:sz w:val="22"/>
          <w:szCs w:val="22"/>
        </w:rPr>
        <w:t xml:space="preserve"> план</w:t>
      </w:r>
      <w:r>
        <w:rPr>
          <w:rFonts w:ascii="Times New Roman" w:hAnsi="Times New Roman" w:cs="Times New Roman"/>
          <w:sz w:val="22"/>
          <w:szCs w:val="22"/>
        </w:rPr>
        <w:t>ирование 1 класс</w:t>
      </w:r>
    </w:p>
    <w:tbl>
      <w:tblPr>
        <w:tblW w:w="1511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9"/>
        <w:gridCol w:w="709"/>
        <w:gridCol w:w="757"/>
        <w:gridCol w:w="1936"/>
        <w:gridCol w:w="2736"/>
        <w:gridCol w:w="3546"/>
        <w:gridCol w:w="3256"/>
        <w:gridCol w:w="1519"/>
      </w:tblGrid>
      <w:tr w:rsidR="00FD1CF9" w:rsidRPr="00174167" w:rsidTr="003B548D">
        <w:trPr>
          <w:trHeight w:val="353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9574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</w:p>
        </w:tc>
        <w:tc>
          <w:tcPr>
            <w:tcW w:w="27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Элементы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содержания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(дидактические единицы на основе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общеобраз</w:t>
            </w:r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вательного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стандарта)</w:t>
            </w:r>
          </w:p>
        </w:tc>
        <w:tc>
          <w:tcPr>
            <w:tcW w:w="68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742A1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Планируемые образовательные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  <w:tc>
          <w:tcPr>
            <w:tcW w:w="15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D1CF9" w:rsidRPr="00174167" w:rsidRDefault="00FD1CF9">
            <w:pPr>
              <w:spacing w:after="200" w:line="276" w:lineRule="auto"/>
              <w:jc w:val="left"/>
            </w:pPr>
          </w:p>
        </w:tc>
      </w:tr>
      <w:tr w:rsidR="00FD1CF9" w:rsidRPr="00174167" w:rsidTr="003B548D">
        <w:trPr>
          <w:trHeight w:val="263"/>
          <w:jc w:val="center"/>
        </w:trPr>
        <w:tc>
          <w:tcPr>
            <w:tcW w:w="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По плану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9574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фактичечкая</w:t>
            </w:r>
            <w:proofErr w:type="spellEnd"/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FD1CF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Тема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тип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урока </w:t>
            </w:r>
          </w:p>
        </w:tc>
        <w:tc>
          <w:tcPr>
            <w:tcW w:w="27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shd w:val="clear" w:color="auto" w:fill="auto"/>
          </w:tcPr>
          <w:p w:rsidR="00FD1CF9" w:rsidRPr="00174167" w:rsidRDefault="00FD1CF9">
            <w:pPr>
              <w:spacing w:after="200" w:line="276" w:lineRule="auto"/>
              <w:jc w:val="left"/>
            </w:pPr>
          </w:p>
        </w:tc>
      </w:tr>
      <w:tr w:rsidR="00FD1CF9" w:rsidRPr="00174167" w:rsidTr="003B548D">
        <w:trPr>
          <w:trHeight w:val="447"/>
          <w:jc w:val="center"/>
        </w:trPr>
        <w:tc>
          <w:tcPr>
            <w:tcW w:w="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7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объем освоения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уровень владения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компетенциями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компоненты культурно-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компетентностного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опыта / приобретенная компетентность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д/з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FD1CF9" w:rsidRPr="00174167" w:rsidTr="003B548D">
        <w:trPr>
          <w:jc w:val="center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FD1CF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ТБ.</w:t>
            </w:r>
          </w:p>
          <w:p w:rsidR="00FD1CF9" w:rsidRPr="00174167" w:rsidRDefault="00FD1CF9" w:rsidP="00FD1CF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Организационно-методические требования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уроках </w:t>
            </w:r>
            <w:proofErr w:type="spellStart"/>
            <w:proofErr w:type="gramStart"/>
            <w:r w:rsidR="00BC3178">
              <w:rPr>
                <w:rFonts w:ascii="Times New Roman" w:hAnsi="Times New Roman" w:cs="Times New Roman"/>
                <w:sz w:val="22"/>
                <w:szCs w:val="22"/>
              </w:rPr>
              <w:t>физи</w:t>
            </w:r>
            <w:proofErr w:type="spellEnd"/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ческой</w:t>
            </w:r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куль туры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</w:t>
            </w:r>
            <w:r w:rsidR="00BC317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разовательно-познавательная направлен</w:t>
            </w: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з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начение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занятий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физической культурой для укрепления здоровья, физического развития и подготовленности для дальнейшей трудовой  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дея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тельности, военной практики; правила поведения 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и безопас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ности во время занятий </w:t>
            </w:r>
            <w:proofErr w:type="spellStart"/>
            <w:proofErr w:type="gramStart"/>
            <w:r w:rsidR="00BC3178">
              <w:rPr>
                <w:rFonts w:ascii="Times New Roman" w:hAnsi="Times New Roman" w:cs="Times New Roman"/>
                <w:sz w:val="22"/>
                <w:szCs w:val="22"/>
              </w:rPr>
              <w:t>физи-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ческими</w:t>
            </w:r>
            <w:proofErr w:type="spellEnd"/>
            <w:proofErr w:type="gramEnd"/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упражнениями, подбора одежды и обуви в зависимости от условий проведения занятий; организующие строевые команды и приемы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BC317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понятии «физическая культура»; характеризовать роль и значение уроков физической культуры, подвижных игр, занятий спортом для укрепления здоровья, развития основных систем организма; раскрывать на примерах (из истории или личного опыта) положительное влияние занятий физической культурой на </w:t>
            </w:r>
            <w:proofErr w:type="spellStart"/>
            <w:r w:rsidR="00BC3178">
              <w:rPr>
                <w:rFonts w:ascii="Times New Roman" w:hAnsi="Times New Roman" w:cs="Times New Roman"/>
                <w:sz w:val="22"/>
                <w:szCs w:val="22"/>
              </w:rPr>
              <w:t>физи-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ческое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, личностное 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и социальное развитие; организовывать места занятий физическими упражнения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упражнениями; выполнять организующие строевые команды и приемы; доносить информацию в доступной, эмоционально яркой форме в 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процессе общения и </w:t>
            </w:r>
            <w:proofErr w:type="spellStart"/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действия со сверстниками и взрослыми людьми; правильно подбирать одежду и обувь в </w:t>
            </w:r>
            <w:proofErr w:type="spellStart"/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зави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симости</w:t>
            </w:r>
            <w:proofErr w:type="spellEnd"/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от условий проведения занятий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Ценностно-смысловая: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испытывают чувство гордости за достижения в мировом и отечественном спорте; проявляют г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отовность 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ностей, мобилизации своих личностных и физических р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t>есурсов; осваивают правила здо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рового и безопасного образа жизни.</w:t>
            </w:r>
          </w:p>
          <w:p w:rsidR="00FD1CF9" w:rsidRPr="00174167" w:rsidRDefault="00BC3178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умеют взаимодействовать со сверстниками и взрослыми людьми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BC3178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</w:t>
            </w:r>
            <w:r w:rsidR="00FD1CF9" w:rsidRPr="00174167">
              <w:rPr>
                <w:rFonts w:ascii="Times New Roman" w:hAnsi="Times New Roman" w:cs="Times New Roman"/>
                <w:sz w:val="22"/>
                <w:szCs w:val="22"/>
              </w:rPr>
              <w:t>товить спортивную форму для занятий на улице</w:t>
            </w:r>
          </w:p>
        </w:tc>
      </w:tr>
      <w:tr w:rsidR="00BC3178" w:rsidRPr="00BC3178" w:rsidTr="003B548D">
        <w:trPr>
          <w:jc w:val="center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 xml:space="preserve">Перекаты 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br/>
              <w:t>и группировка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BC317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образовательно-предметная </w:t>
            </w:r>
            <w:r w:rsidRPr="00BC3178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>направленность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 xml:space="preserve">разминка 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мешочками; перекаты вправо-влево, </w:t>
            </w:r>
            <w:proofErr w:type="spellStart"/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группиров</w:t>
            </w:r>
            <w:proofErr w:type="spellEnd"/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-ка, подвижная игра «Пер</w:t>
            </w:r>
            <w:proofErr w:type="gramStart"/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Pr="00BC3178">
              <w:rPr>
                <w:rFonts w:ascii="Times New Roman" w:hAnsi="Times New Roman" w:cs="Times New Roman"/>
                <w:sz w:val="22"/>
                <w:szCs w:val="22"/>
              </w:rPr>
              <w:br/>
              <w:t>дача мяча в тоннеле</w:t>
            </w:r>
            <w:r w:rsidRPr="00BC3178">
              <w:rPr>
                <w:rFonts w:ascii="Times New Roman" w:hAnsi="Times New Roman" w:cs="Times New Roman"/>
                <w:caps/>
                <w:sz w:val="22"/>
                <w:szCs w:val="22"/>
              </w:rPr>
              <w:t>»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BC317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держать группи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ровку; выполнять упражнения на матах (перекаты вправо-влево), разминку с мешочками; играть в подвижную игру «Передача мяча в тоннеле»;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соблюдать правила взаимодействия с игроками; организовывать места занятий физическими упражнения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ми и подвижным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играми (как в помещении, так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и на открытом воз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духе); соблюдать правила </w:t>
            </w:r>
            <w:proofErr w:type="spellStart"/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поведе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ния</w:t>
            </w:r>
            <w:proofErr w:type="spellEnd"/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предупреждения травматизма во время занятий физическими упражнениями; организовывать и проводить подвижные игры во время отдыха на открытом воздухе и в помещении (спортивном зале и местах рекреации).</w:t>
            </w:r>
          </w:p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эстетически красиво акробатические комбинации (перекаты вправо-влево, групп-</w:t>
            </w:r>
            <w:proofErr w:type="spellStart"/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пировку</w:t>
            </w:r>
            <w:proofErr w:type="spellEnd"/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); вести тетрадь для индивидуальных занятий по физической культуре с записями разминки с мешочками; сохранять правильную осанку, оптимальное телосложение.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отдыха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досуга.</w:t>
            </w:r>
          </w:p>
          <w:p w:rsidR="00BC3178" w:rsidRPr="00BC3178" w:rsidRDefault="00BC3178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проявляют готовность к преодолению трудностей, мобилизации своих личностных и физических ресурсов.</w:t>
            </w:r>
          </w:p>
          <w:p w:rsidR="00BC3178" w:rsidRPr="00BC3178" w:rsidRDefault="00BC3178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взаимодействовать друг с другом, соблюдая правила безопасности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повторить технику выполнения группировки</w:t>
            </w:r>
          </w:p>
        </w:tc>
      </w:tr>
    </w:tbl>
    <w:p w:rsidR="00451D66" w:rsidRPr="00174167" w:rsidRDefault="00451D66" w:rsidP="00BC3178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1518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22"/>
        <w:gridCol w:w="708"/>
        <w:gridCol w:w="14"/>
        <w:gridCol w:w="816"/>
        <w:gridCol w:w="1842"/>
        <w:gridCol w:w="35"/>
        <w:gridCol w:w="2893"/>
        <w:gridCol w:w="49"/>
        <w:gridCol w:w="3497"/>
        <w:gridCol w:w="47"/>
        <w:gridCol w:w="3140"/>
        <w:gridCol w:w="1396"/>
        <w:gridCol w:w="12"/>
      </w:tblGrid>
      <w:tr w:rsidR="00D4499B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D4499B">
            <w:pPr>
              <w:pStyle w:val="ParagraphStyle"/>
              <w:spacing w:line="252" w:lineRule="auto"/>
              <w:jc w:val="center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D449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Игра «Горелки»</w:t>
            </w:r>
          </w:p>
          <w:p w:rsidR="00D4499B" w:rsidRPr="00174167" w:rsidRDefault="00D4499B" w:rsidP="00D4499B">
            <w:pPr>
              <w:pStyle w:val="ParagraphStyle"/>
              <w:spacing w:line="252" w:lineRule="auto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(образовательно-тренировочная направленность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F85841">
            <w:pPr>
              <w:jc w:val="left"/>
            </w:pPr>
            <w:r w:rsidRPr="00174167">
              <w:rPr>
                <w:sz w:val="22"/>
                <w:szCs w:val="22"/>
              </w:rPr>
              <w:t xml:space="preserve">русская народная подвижная игра </w:t>
            </w:r>
            <w:r w:rsidRPr="00174167">
              <w:rPr>
                <w:sz w:val="22"/>
                <w:szCs w:val="22"/>
              </w:rPr>
              <w:br/>
              <w:t>«Горелки»,  временные отрезки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DA" w:rsidRPr="00174167" w:rsidRDefault="002970DA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proofErr w:type="gram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равилам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D4499B" w:rsidRPr="00174167" w:rsidRDefault="002970DA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игры «Горелки»;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запоминать десятисекундный временной отрезок; организовывать места занятий физическими </w:t>
            </w:r>
            <w:proofErr w:type="spellStart"/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упражне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ниями</w:t>
            </w:r>
            <w:proofErr w:type="spellEnd"/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подвижными играми; соблюдать правила поведения и предупреждения травматизма во время занятий физическими упражнениями; соблюдать </w:t>
            </w:r>
            <w:proofErr w:type="spellStart"/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пра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вила взаимодействия с игроками; организовывать </w:t>
            </w:r>
            <w:proofErr w:type="spellStart"/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собствен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ну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ю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деятельность, выбирать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использовать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  <w:proofErr w:type="gramEnd"/>
          </w:p>
          <w:p w:rsidR="00F85841" w:rsidRPr="00174167" w:rsidRDefault="00D4499B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ное телосложение; вести тетрадь для индивидуальных занятий по физической культуре с записями разминки с упражнением на внимание 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2970DA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наиболее удобный темп и ритм для выполнения наименее </w:t>
            </w:r>
            <w:proofErr w:type="spellStart"/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энергозатратного</w:t>
            </w:r>
            <w:proofErr w:type="spellEnd"/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бега; испол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ьзуют двигательный опыт в орга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низации акти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вного отдыха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D4499B" w:rsidRPr="00174167" w:rsidRDefault="00D4499B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вла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деют способами взаимодействия с окружающим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людьми 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лыми)</w:t>
            </w:r>
          </w:p>
          <w:p w:rsidR="00D4499B" w:rsidRPr="00174167" w:rsidRDefault="00D4499B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Повторить правила 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русской народной игры «Горелки»; </w:t>
            </w:r>
          </w:p>
        </w:tc>
      </w:tr>
      <w:tr w:rsidR="00F85841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spacing w:line="252" w:lineRule="auto"/>
              <w:jc w:val="center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Техника бега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30 м с </w:t>
            </w:r>
            <w:proofErr w:type="spellStart"/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высо</w:t>
            </w:r>
            <w:proofErr w:type="spellEnd"/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кого</w:t>
            </w:r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старта на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время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85841" w:rsidRPr="00174167" w:rsidRDefault="00AF4ED4" w:rsidP="00F85841">
            <w:pPr>
              <w:pStyle w:val="ParagraphStyle"/>
              <w:spacing w:line="252" w:lineRule="auto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(обра</w:t>
            </w:r>
            <w:r w:rsidR="00046C59" w:rsidRPr="00174167">
              <w:rPr>
                <w:rFonts w:ascii="Times New Roman" w:hAnsi="Times New Roman" w:cs="Times New Roman"/>
                <w:sz w:val="22"/>
                <w:szCs w:val="22"/>
              </w:rPr>
              <w:t>зователь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но-пред</w:t>
            </w:r>
            <w:r w:rsidR="00F85841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метная </w:t>
            </w:r>
            <w:r w:rsidR="00F85841"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направленность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046C59">
            <w:pPr>
              <w:jc w:val="left"/>
            </w:pPr>
            <w:r w:rsidRPr="00174167">
              <w:rPr>
                <w:sz w:val="22"/>
                <w:szCs w:val="22"/>
              </w:rPr>
              <w:t xml:space="preserve">беговая разминка, техника высокого старта, тестирование </w:t>
            </w:r>
            <w:r w:rsidRPr="00174167">
              <w:rPr>
                <w:sz w:val="22"/>
                <w:szCs w:val="22"/>
              </w:rPr>
              <w:br/>
              <w:t xml:space="preserve">(бег на 30 м </w:t>
            </w:r>
            <w:r w:rsidR="00AF4ED4" w:rsidRPr="00174167">
              <w:rPr>
                <w:sz w:val="22"/>
                <w:szCs w:val="22"/>
              </w:rPr>
              <w:t xml:space="preserve">с высокого старта), </w:t>
            </w:r>
            <w:r w:rsidRPr="00174167">
              <w:rPr>
                <w:sz w:val="22"/>
                <w:szCs w:val="22"/>
              </w:rPr>
              <w:t>подвижная игра «Салки с домом»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Научатся: выполнять беговую разминку, бег с высокого старта; играть в подвижную игру «Салки с домом»; соблюдать правила взаимодействия с игроками; организовывать места занятий физическими упражнениями и подвижными играми (как в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помещении, так и на открытом воздухе); соблюдать правила поведения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упражнениями; организовывать и проводить подвижные игры во время отдыха на открытом воздухе и в помещении.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Получат возможность научиться: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ное телосложение; выполнять тес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товые нормативы по физической 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подготовке; вести тетрадь по фи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зической культуре с запися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ми результатов наблюдений за ди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намикой основных показателей физического развития и физической подготовленности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</w:t>
            </w:r>
            <w:r w:rsidR="00046C59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проявляю</w:t>
            </w:r>
            <w:r w:rsidR="00046C59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готовность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к преодолению трудностей, </w:t>
            </w:r>
            <w:r w:rsidR="00046C59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 мобилизации своих личностных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и физических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ресурсов.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поддерживать друг друга в игре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выучить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считалочку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 выбору учащихся); </w:t>
            </w: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повторить технику </w:t>
            </w:r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вы-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сокого</w:t>
            </w:r>
            <w:proofErr w:type="spellEnd"/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старта</w:t>
            </w:r>
          </w:p>
        </w:tc>
      </w:tr>
      <w:tr w:rsidR="00F85841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Бег 30 метров</w:t>
            </w:r>
          </w:p>
          <w:p w:rsidR="00712F0F" w:rsidRPr="00174167" w:rsidRDefault="00712F0F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(Тестирование)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BC3178">
            <w:pPr>
              <w:jc w:val="left"/>
            </w:pPr>
            <w:proofErr w:type="gramStart"/>
            <w:r w:rsidRPr="00174167">
              <w:rPr>
                <w:sz w:val="22"/>
                <w:szCs w:val="22"/>
              </w:rPr>
              <w:t xml:space="preserve">беговая разминка, техника высокого старта, </w:t>
            </w:r>
            <w:proofErr w:type="spellStart"/>
            <w:r w:rsidRPr="00174167">
              <w:rPr>
                <w:sz w:val="22"/>
                <w:szCs w:val="22"/>
              </w:rPr>
              <w:t>тестиро</w:t>
            </w:r>
            <w:r w:rsidR="00BC3178"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вание</w:t>
            </w:r>
            <w:proofErr w:type="spellEnd"/>
            <w:r w:rsidRPr="00174167">
              <w:rPr>
                <w:sz w:val="22"/>
                <w:szCs w:val="22"/>
              </w:rPr>
              <w:t xml:space="preserve"> (бег на 30 м </w:t>
            </w:r>
            <w:proofErr w:type="gramEnd"/>
          </w:p>
          <w:p w:rsidR="00F85841" w:rsidRPr="00174167" w:rsidRDefault="00F85841" w:rsidP="00BC3178">
            <w:pPr>
              <w:jc w:val="left"/>
            </w:pPr>
            <w:r w:rsidRPr="00174167">
              <w:rPr>
                <w:sz w:val="22"/>
                <w:szCs w:val="22"/>
              </w:rPr>
              <w:t xml:space="preserve">с высокого старта), </w:t>
            </w:r>
            <w:r w:rsidRPr="00174167">
              <w:rPr>
                <w:sz w:val="22"/>
                <w:szCs w:val="22"/>
              </w:rPr>
              <w:br/>
              <w:t>подвижная игра «Салки 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беговую разминку, бег с высокого старта; </w:t>
            </w:r>
            <w:r w:rsidR="003B548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играть в подвижную игру «Салки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»; соблюдать правила взаимодействия с игроками; организовывать места занятий физическими упражнениями и подвижными играми (как в помещении, так и на открытом воздухе); соблюдать правила поведения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упражнениями; организовывать и проводить подвижные игры во время отдыха на открытом воздухе и в помещении.</w:t>
            </w:r>
            <w:proofErr w:type="gramEnd"/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Получат возможность научиться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ное телосложение; выполнять тес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товые нормативы по физической 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подготовке; вести тетрадь по фи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зической культуре с запися</w:t>
            </w:r>
            <w:r w:rsidR="003B548D">
              <w:rPr>
                <w:rFonts w:ascii="Times New Roman" w:hAnsi="Times New Roman" w:cs="Times New Roman"/>
                <w:bCs/>
                <w:sz w:val="22"/>
                <w:szCs w:val="22"/>
              </w:rPr>
              <w:t>ми результатов наблюдений за ди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намикой основных показателей физического развития и физической подготовленности</w:t>
            </w:r>
            <w:r w:rsidR="003B548D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</w:t>
            </w:r>
            <w:proofErr w:type="spellStart"/>
            <w:proofErr w:type="gram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двига</w:t>
            </w:r>
            <w:proofErr w:type="spellEnd"/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тельный</w:t>
            </w:r>
            <w:proofErr w:type="gram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опыт 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проявляют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готовность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к преодолению трудностей, к мобилизации своих </w:t>
            </w:r>
            <w:proofErr w:type="spellStart"/>
            <w:proofErr w:type="gram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личност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-ных</w:t>
            </w:r>
            <w:proofErr w:type="spellEnd"/>
            <w:proofErr w:type="gramEnd"/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физических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ресурсов.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поддерживать друг друга в игре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выучить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считалочку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 выбору учащихся); </w:t>
            </w: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повторить </w:t>
            </w:r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тех-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нику</w:t>
            </w:r>
            <w:proofErr w:type="spellEnd"/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высокого старта</w:t>
            </w:r>
          </w:p>
        </w:tc>
      </w:tr>
      <w:tr w:rsidR="00AF4ED4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AF4ED4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 xml:space="preserve">Подвижные игры: Знакомство </w:t>
            </w:r>
          </w:p>
          <w:p w:rsidR="00AF4ED4" w:rsidRPr="00174167" w:rsidRDefault="00AF4ED4" w:rsidP="00AF4ED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 эстафетами (образовательно- предметная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AF4ED4">
            <w:pPr>
              <w:jc w:val="left"/>
            </w:pPr>
            <w:r w:rsidRPr="00174167">
              <w:rPr>
                <w:sz w:val="22"/>
                <w:szCs w:val="22"/>
              </w:rPr>
              <w:t>р</w:t>
            </w:r>
            <w:r w:rsidR="00534BB6">
              <w:rPr>
                <w:sz w:val="22"/>
                <w:szCs w:val="22"/>
              </w:rPr>
              <w:t xml:space="preserve">азминка </w:t>
            </w:r>
            <w:r w:rsidRPr="00174167">
              <w:rPr>
                <w:sz w:val="22"/>
                <w:szCs w:val="22"/>
              </w:rPr>
              <w:t>на гимнастических скамейках; прыжки через скакалку;  эстафеты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выполнять разминку на гимнастической скамейке; прыгать через скакалку; организовывать места занятий физическими упражнениями и играми; соблюдать правила поведения и предупреждения травматизма во время занятий физическими упражнениями; организовывать и проводить эстафеты.</w:t>
            </w:r>
          </w:p>
          <w:p w:rsidR="00AF4ED4" w:rsidRPr="00174167" w:rsidRDefault="00AF4ED4" w:rsidP="00AF4ED4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пра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</w:t>
            </w:r>
            <w:proofErr w:type="spellStart"/>
            <w:proofErr w:type="gram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двига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-тельный</w:t>
            </w:r>
            <w:proofErr w:type="gram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опыт в организации активного отдыха и досуга.</w:t>
            </w:r>
          </w:p>
          <w:p w:rsidR="00AF4ED4" w:rsidRPr="00174167" w:rsidRDefault="00AF4ED4" w:rsidP="00AF4ED4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вл</w:t>
            </w:r>
            <w:proofErr w:type="gram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gram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деют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способами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взаимо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-действия с окружающими людьми (сверстниками, взрослыми)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AF4ED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Повторить правила честной игры</w:t>
            </w:r>
          </w:p>
        </w:tc>
      </w:tr>
      <w:tr w:rsidR="00534BB6" w:rsidRPr="00534BB6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534BB6">
              <w:rPr>
                <w:sz w:val="22"/>
                <w:szCs w:val="22"/>
              </w:rPr>
              <w:t xml:space="preserve">Челночный бег </w:t>
            </w:r>
            <w:r w:rsidRPr="00534BB6">
              <w:rPr>
                <w:sz w:val="22"/>
                <w:szCs w:val="22"/>
              </w:rPr>
              <w:br/>
              <w:t>3 × 10 м на время</w:t>
            </w:r>
          </w:p>
          <w:p w:rsidR="00534BB6" w:rsidRPr="00534BB6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534BB6">
              <w:rPr>
                <w:sz w:val="22"/>
                <w:szCs w:val="22"/>
              </w:rPr>
              <w:t>(обра</w:t>
            </w:r>
            <w:r>
              <w:rPr>
                <w:sz w:val="22"/>
                <w:szCs w:val="22"/>
              </w:rPr>
              <w:t>зовательно-пред</w:t>
            </w:r>
            <w:r w:rsidRPr="00534BB6">
              <w:rPr>
                <w:sz w:val="22"/>
                <w:szCs w:val="22"/>
              </w:rPr>
              <w:t xml:space="preserve">метная </w:t>
            </w:r>
            <w:proofErr w:type="gramStart"/>
            <w:r w:rsidRPr="00534BB6">
              <w:rPr>
                <w:sz w:val="22"/>
                <w:szCs w:val="22"/>
              </w:rPr>
              <w:t>на-</w:t>
            </w:r>
            <w:proofErr w:type="spellStart"/>
            <w:r w:rsidRPr="00534BB6">
              <w:rPr>
                <w:sz w:val="22"/>
                <w:szCs w:val="22"/>
              </w:rPr>
              <w:t>правленность</w:t>
            </w:r>
            <w:proofErr w:type="spellEnd"/>
            <w:proofErr w:type="gramEnd"/>
            <w:r w:rsidRPr="00534BB6">
              <w:rPr>
                <w:sz w:val="22"/>
                <w:szCs w:val="22"/>
              </w:rPr>
              <w:t>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jc w:val="left"/>
            </w:pPr>
            <w:r w:rsidRPr="00534BB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троевые </w:t>
            </w:r>
            <w:r w:rsidRPr="00534BB6">
              <w:rPr>
                <w:sz w:val="22"/>
                <w:szCs w:val="22"/>
              </w:rPr>
              <w:t xml:space="preserve">команды; </w:t>
            </w:r>
            <w:r w:rsidRPr="00534BB6">
              <w:rPr>
                <w:sz w:val="22"/>
                <w:szCs w:val="22"/>
              </w:rPr>
              <w:br/>
              <w:t xml:space="preserve">беговая разминка; техника высокого старта; </w:t>
            </w:r>
            <w:r w:rsidRPr="00534BB6">
              <w:rPr>
                <w:sz w:val="22"/>
                <w:szCs w:val="22"/>
              </w:rPr>
              <w:br/>
              <w:t>тестирование (челночный бег  3 × 10 м); подвижная игра «Гуси-лебеди»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усло</w:t>
            </w:r>
            <w:proofErr w:type="gram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ж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gram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ненный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вариант беговой раз-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минки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движения под чтение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специальных стихотворений; играть в подвижную игру «Гуси-лебеди»; соблюдать правила взаимодействия с игроками; организовывать места занятий физическими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упражнениями и подвижными играми; соблюдать правила поведения и предупреждения травматизма во время занятий физическими упражнениями;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выполнять организующие строевые команды и приемы.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правильную осанку, оптимальное телосложение; </w:t>
            </w:r>
            <w:proofErr w:type="spellStart"/>
            <w:proofErr w:type="gram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выпол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нять</w:t>
            </w:r>
            <w:proofErr w:type="spellEnd"/>
            <w:proofErr w:type="gram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тестовые нормативы по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физии-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ческой подготовке; вести тетрадь по физической культуре с записями результатов наблюдений за дина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микой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основных показателей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физи-ческого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развития и физической подготовленности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Здоровьесбергающая</w:t>
            </w:r>
            <w:proofErr w:type="spellEnd"/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активного отдыха и досуга.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к преодолению трудностей, к мобилизации своих </w:t>
            </w:r>
            <w:proofErr w:type="spellStart"/>
            <w:proofErr w:type="gram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личност-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физических ресурсов.</w:t>
            </w:r>
          </w:p>
          <w:p w:rsidR="00534BB6" w:rsidRPr="00534BB6" w:rsidRDefault="00534BB6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поддерживать друг друга в игре.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повторить технику </w:t>
            </w:r>
            <w:proofErr w:type="spellStart"/>
            <w:proofErr w:type="gramStart"/>
            <w:r w:rsidRPr="00534BB6">
              <w:rPr>
                <w:rFonts w:ascii="Times New Roman" w:hAnsi="Times New Roman" w:cs="Times New Roman"/>
                <w:sz w:val="22"/>
                <w:szCs w:val="22"/>
              </w:rPr>
              <w:t>по-воротов</w:t>
            </w:r>
            <w:proofErr w:type="spellEnd"/>
            <w:proofErr w:type="gramEnd"/>
            <w:r w:rsidRPr="00534BB6">
              <w:rPr>
                <w:rFonts w:ascii="Times New Roman" w:hAnsi="Times New Roman" w:cs="Times New Roman"/>
                <w:sz w:val="22"/>
                <w:szCs w:val="22"/>
              </w:rPr>
              <w:t xml:space="preserve">  при выполнении челночного бега</w:t>
            </w:r>
          </w:p>
        </w:tc>
      </w:tr>
      <w:tr w:rsidR="00534BB6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Перекаты и группировка</w:t>
            </w:r>
          </w:p>
          <w:p w:rsidR="00534BB6" w:rsidRPr="00174167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534BB6">
              <w:rPr>
                <w:sz w:val="22"/>
                <w:szCs w:val="22"/>
              </w:rPr>
              <w:t>(образовательно-п</w:t>
            </w:r>
            <w:r>
              <w:rPr>
                <w:sz w:val="22"/>
                <w:szCs w:val="22"/>
              </w:rPr>
              <w:t>ред</w:t>
            </w:r>
            <w:r w:rsidRPr="00534BB6">
              <w:rPr>
                <w:sz w:val="22"/>
                <w:szCs w:val="22"/>
              </w:rPr>
              <w:t>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Default="00534BB6" w:rsidP="00534BB6">
            <w:pPr>
              <w:jc w:val="left"/>
            </w:pPr>
            <w:r w:rsidRPr="00534BB6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азминка </w:t>
            </w:r>
            <w:r w:rsidRPr="00174167">
              <w:rPr>
                <w:sz w:val="22"/>
                <w:szCs w:val="22"/>
              </w:rPr>
              <w:t xml:space="preserve">с мешочками; </w:t>
            </w:r>
          </w:p>
          <w:p w:rsidR="00534BB6" w:rsidRPr="00174167" w:rsidRDefault="00534BB6" w:rsidP="00534BB6">
            <w:pPr>
              <w:jc w:val="left"/>
            </w:pPr>
            <w:r w:rsidRPr="00174167">
              <w:rPr>
                <w:sz w:val="22"/>
                <w:szCs w:val="22"/>
              </w:rPr>
              <w:t>перекаты вправо-влево, группировка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держать группи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ровку, выполнять упражнения на матах, перекаты вправо-влево, разминку с мешочками; играть в подвижную игру «Передача мяча в тоннеле»; соблюдать правила взаимодействия с игроками; организовывать места занятий физическими </w:t>
            </w:r>
            <w:proofErr w:type="spellStart"/>
            <w:proofErr w:type="gramStart"/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упражнени-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ями</w:t>
            </w:r>
            <w:proofErr w:type="spellEnd"/>
            <w:proofErr w:type="gram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подвижными играми; соблюдать правила поведения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534BB6" w:rsidRPr="00534BB6" w:rsidRDefault="00534BB6" w:rsidP="000B2DA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правильную осанку, оптимальное телосложение; выполнять эстетически красиво акробатические комбинации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(перекаты вправо-влево, группировку); организовывать места за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нятий физическими упражнениями и подвижными играми (как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помещении, так и на открытом воздухе); соблюдать правила поведения и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предупрежд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ения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травматизма во время занятий физическими упражнениями; организовывать и проводить под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вижные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игры и соревнования во время отдыха на открытом воздухе и в помещении (спортивном зале и местах рекреации); с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облюдать правила взаимодействия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игро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ками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выполнять организующие строевые команды и приемы,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иг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ровые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действия и упражнения из подвижных игр разной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функ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циональной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направленности; понимать положительное влияние занятий физическими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упражне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ниями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 развитие систем дыхания и кровообращения, необходимость и смысл проведения пр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остейших закаливающих процедур.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</w:t>
            </w:r>
            <w:proofErr w:type="spellStart"/>
            <w:proofErr w:type="gram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двига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тельный</w:t>
            </w:r>
            <w:proofErr w:type="gram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опыт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</w:t>
            </w: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ловая: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ностей.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 поддерживать друг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друга в игре, в выполнении </w:t>
            </w:r>
            <w:proofErr w:type="spell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упра</w:t>
            </w:r>
            <w:proofErr w:type="gramStart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ж</w:t>
            </w:r>
            <w:proofErr w:type="spell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gramEnd"/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нений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овторить перекаты вправо-влево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 группировке</w:t>
            </w:r>
          </w:p>
        </w:tc>
      </w:tr>
      <w:tr w:rsidR="008808E1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8808E1" w:rsidRDefault="008808E1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808E1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 xml:space="preserve">Подвижная игра </w:t>
            </w:r>
            <w:r w:rsidRPr="00174167">
              <w:rPr>
                <w:sz w:val="22"/>
                <w:szCs w:val="22"/>
              </w:rPr>
              <w:br/>
              <w:t xml:space="preserve">с мячом </w:t>
            </w:r>
            <w:r w:rsidRPr="00371809">
              <w:rPr>
                <w:sz w:val="22"/>
                <w:szCs w:val="22"/>
              </w:rPr>
              <w:t>«День и ночь»</w:t>
            </w:r>
            <w:r w:rsidRPr="008808E1">
              <w:rPr>
                <w:sz w:val="22"/>
                <w:szCs w:val="22"/>
              </w:rPr>
              <w:t xml:space="preserve"> (образовательно- пред-</w:t>
            </w:r>
            <w:proofErr w:type="spellStart"/>
            <w:r w:rsidRPr="008808E1">
              <w:rPr>
                <w:sz w:val="22"/>
                <w:szCs w:val="22"/>
              </w:rPr>
              <w:t>метная</w:t>
            </w:r>
            <w:proofErr w:type="spellEnd"/>
            <w:r w:rsidRPr="008808E1">
              <w:rPr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808E1">
            <w:r w:rsidRPr="008808E1">
              <w:rPr>
                <w:sz w:val="22"/>
                <w:szCs w:val="22"/>
              </w:rPr>
              <w:t>ф</w:t>
            </w:r>
            <w:r w:rsidRPr="00174167">
              <w:rPr>
                <w:sz w:val="22"/>
                <w:szCs w:val="22"/>
              </w:rPr>
              <w:t>изическая культура; строевые команды: повороты, перестроения в одну и две шеренги; р</w:t>
            </w:r>
            <w:r>
              <w:rPr>
                <w:sz w:val="22"/>
                <w:szCs w:val="22"/>
              </w:rPr>
              <w:t>азминка под стихотворное сопро</w:t>
            </w:r>
            <w:r w:rsidRPr="00174167">
              <w:rPr>
                <w:sz w:val="22"/>
                <w:szCs w:val="22"/>
              </w:rPr>
              <w:t>вождение; подвижная игра «</w:t>
            </w:r>
            <w:r w:rsidRPr="00371809">
              <w:rPr>
                <w:sz w:val="22"/>
                <w:szCs w:val="22"/>
              </w:rPr>
              <w:t>День и ночь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8808E1" w:rsidRDefault="008808E1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понятии «физическая культура»; выполнять строевые команды: повороты на месте, перестроения в одну и две шеренги, разминку под стихотворное сопровождение; играть в подвижную игру «День и ночь»; соблюдать правила </w:t>
            </w:r>
            <w:proofErr w:type="spellStart"/>
            <w:proofErr w:type="gramStart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пове-дения</w:t>
            </w:r>
            <w:proofErr w:type="spellEnd"/>
            <w:proofErr w:type="gramEnd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безопасности во время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занятий; организовывать места занятий физическими </w:t>
            </w:r>
            <w:proofErr w:type="spellStart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упражне-ниями</w:t>
            </w:r>
            <w:proofErr w:type="spellEnd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играми; соблюдать правила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взаимодействия с игроками;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организовывать и проводить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0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сохранять </w:t>
            </w:r>
            <w:proofErr w:type="gramStart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оптимальное</w:t>
            </w:r>
            <w:proofErr w:type="gramEnd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телосложе-ние</w:t>
            </w:r>
            <w:proofErr w:type="spellEnd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, правильную осанку; вести тетрадь для индивидуальных занятий по физической культуре с записями упражнений для разминки в соответствии с изученными правилами.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Default="008808E1" w:rsidP="008808E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880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умеют использовать двигательный опыт в организации активного отдыха и досуга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80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проявляют готовность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</w:t>
            </w:r>
            <w:proofErr w:type="gramStart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д-</w:t>
            </w:r>
            <w:proofErr w:type="gramEnd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ностей</w:t>
            </w:r>
            <w:proofErr w:type="spellEnd"/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8808E1" w:rsidRDefault="008808E1" w:rsidP="008808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08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Выполнять тестовые упражнения.</w:t>
            </w:r>
          </w:p>
        </w:tc>
      </w:tr>
      <w:tr w:rsidR="00C87827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C87827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 xml:space="preserve">Физическая культу </w:t>
            </w:r>
            <w:proofErr w:type="spellStart"/>
            <w:r w:rsidRPr="00174167">
              <w:rPr>
                <w:sz w:val="22"/>
                <w:szCs w:val="22"/>
              </w:rPr>
              <w:t>ра</w:t>
            </w:r>
            <w:proofErr w:type="spellEnd"/>
            <w:r w:rsidRPr="00174167">
              <w:rPr>
                <w:sz w:val="22"/>
                <w:szCs w:val="22"/>
              </w:rPr>
              <w:t xml:space="preserve"> как система </w:t>
            </w:r>
            <w:proofErr w:type="gramStart"/>
            <w:r w:rsidRPr="00174167">
              <w:rPr>
                <w:sz w:val="22"/>
                <w:szCs w:val="22"/>
              </w:rPr>
              <w:t>разно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образ</w:t>
            </w:r>
            <w:r>
              <w:rPr>
                <w:sz w:val="22"/>
                <w:szCs w:val="22"/>
              </w:rPr>
              <w:t>ных</w:t>
            </w:r>
            <w:proofErr w:type="gramEnd"/>
            <w:r>
              <w:rPr>
                <w:sz w:val="22"/>
                <w:szCs w:val="22"/>
              </w:rPr>
              <w:t xml:space="preserve"> форм занятий </w:t>
            </w:r>
            <w:proofErr w:type="spellStart"/>
            <w:r>
              <w:rPr>
                <w:sz w:val="22"/>
                <w:szCs w:val="22"/>
              </w:rPr>
              <w:t>физи</w:t>
            </w:r>
            <w:proofErr w:type="spellEnd"/>
            <w:r>
              <w:rPr>
                <w:sz w:val="22"/>
                <w:szCs w:val="22"/>
              </w:rPr>
              <w:t xml:space="preserve">-ческой </w:t>
            </w:r>
            <w:proofErr w:type="spellStart"/>
            <w:r w:rsidRPr="00174167">
              <w:rPr>
                <w:sz w:val="22"/>
                <w:szCs w:val="22"/>
              </w:rPr>
              <w:t>подго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товки</w:t>
            </w:r>
            <w:proofErr w:type="spellEnd"/>
            <w:r w:rsidRPr="00174167">
              <w:rPr>
                <w:sz w:val="22"/>
                <w:szCs w:val="22"/>
              </w:rPr>
              <w:t xml:space="preserve"> и </w:t>
            </w:r>
            <w:proofErr w:type="spellStart"/>
            <w:r w:rsidRPr="00174167">
              <w:rPr>
                <w:sz w:val="22"/>
                <w:szCs w:val="22"/>
              </w:rPr>
              <w:t>укрепле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ния</w:t>
            </w:r>
            <w:proofErr w:type="spellEnd"/>
            <w:r w:rsidRPr="00174167">
              <w:rPr>
                <w:sz w:val="22"/>
                <w:szCs w:val="22"/>
              </w:rPr>
              <w:t xml:space="preserve"> здоровья человека.</w:t>
            </w:r>
          </w:p>
          <w:p w:rsidR="00C87827" w:rsidRPr="00174167" w:rsidRDefault="00C87827" w:rsidP="00C87827">
            <w:pPr>
              <w:pStyle w:val="Default"/>
              <w:snapToGrid w:val="0"/>
              <w:rPr>
                <w:sz w:val="22"/>
                <w:szCs w:val="22"/>
              </w:rPr>
            </w:pPr>
            <w:r w:rsidRPr="00C87827">
              <w:rPr>
                <w:sz w:val="22"/>
                <w:szCs w:val="22"/>
              </w:rPr>
              <w:t>(образовательно-познавательная направленность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C87827">
            <w:pPr>
              <w:jc w:val="left"/>
            </w:pPr>
            <w:proofErr w:type="gramStart"/>
            <w:r w:rsidRPr="00174167">
              <w:rPr>
                <w:sz w:val="22"/>
                <w:szCs w:val="22"/>
              </w:rPr>
              <w:t xml:space="preserve">Физические упражнения  на развитие систем дыхания и кровообращения, </w:t>
            </w:r>
            <w:proofErr w:type="spellStart"/>
            <w:r w:rsidRPr="00174167">
              <w:rPr>
                <w:sz w:val="22"/>
                <w:szCs w:val="22"/>
              </w:rPr>
              <w:t>необходи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мость</w:t>
            </w:r>
            <w:proofErr w:type="spellEnd"/>
            <w:r w:rsidRPr="00174167">
              <w:rPr>
                <w:sz w:val="22"/>
                <w:szCs w:val="22"/>
              </w:rPr>
              <w:t xml:space="preserve"> проведения простейших зак</w:t>
            </w:r>
            <w:r>
              <w:rPr>
                <w:sz w:val="22"/>
                <w:szCs w:val="22"/>
              </w:rPr>
              <w:t>аливающих процедур, понятие «фи</w:t>
            </w:r>
            <w:r w:rsidRPr="00174167">
              <w:rPr>
                <w:sz w:val="22"/>
                <w:szCs w:val="22"/>
              </w:rPr>
              <w:t>зическая подготовка», организация и про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 xml:space="preserve">ведение подвижных игр, </w:t>
            </w:r>
            <w:proofErr w:type="spellStart"/>
            <w:r w:rsidRPr="00174167">
              <w:rPr>
                <w:sz w:val="22"/>
                <w:szCs w:val="22"/>
              </w:rPr>
              <w:t>иг</w:t>
            </w:r>
            <w:r>
              <w:rPr>
                <w:sz w:val="22"/>
                <w:szCs w:val="22"/>
              </w:rPr>
              <w:t>-ровые</w:t>
            </w:r>
            <w:proofErr w:type="spellEnd"/>
            <w:r>
              <w:rPr>
                <w:sz w:val="22"/>
                <w:szCs w:val="22"/>
              </w:rPr>
              <w:t xml:space="preserve"> действия </w:t>
            </w:r>
            <w:r w:rsidRPr="00174167">
              <w:rPr>
                <w:sz w:val="22"/>
                <w:szCs w:val="22"/>
              </w:rPr>
              <w:t>и упражнени</w:t>
            </w:r>
            <w:r>
              <w:rPr>
                <w:sz w:val="22"/>
                <w:szCs w:val="22"/>
              </w:rPr>
              <w:t>я из подвижных игр разной функ</w:t>
            </w:r>
            <w:r w:rsidRPr="00174167">
              <w:rPr>
                <w:sz w:val="22"/>
                <w:szCs w:val="22"/>
              </w:rPr>
              <w:t>циональной направлен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r>
              <w:rPr>
                <w:sz w:val="22"/>
                <w:szCs w:val="22"/>
              </w:rPr>
              <w:t xml:space="preserve">, организующие строевые команды </w:t>
            </w:r>
            <w:r w:rsidRPr="00174167">
              <w:rPr>
                <w:sz w:val="22"/>
                <w:szCs w:val="22"/>
              </w:rPr>
              <w:t>и приемы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878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 понятиях «общая» и «специи-</w:t>
            </w:r>
            <w:proofErr w:type="spellStart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альная</w:t>
            </w:r>
            <w:proofErr w:type="spellEnd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физическая подготовка»; простейший спортивный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инвентарь и оборудование 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C878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знают: правила личной гигиены;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умеют: использовать двигательный опыт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</w:t>
            </w:r>
            <w:proofErr w:type="gram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C878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проявляют готов-</w:t>
            </w:r>
            <w:proofErr w:type="spellStart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ность</w:t>
            </w:r>
            <w:proofErr w:type="spellEnd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 преодолению трудностей.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Коммуникативная</w:t>
            </w:r>
            <w:proofErr w:type="gramEnd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: владеют способами взаимодействия с окружаю-</w:t>
            </w:r>
            <w:proofErr w:type="spellStart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щими</w:t>
            </w:r>
            <w:proofErr w:type="spellEnd"/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людьми, приемами действий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 ситуациях общения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запом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нить основные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виды спорта, повторить строевые упражнения: повороты</w:t>
            </w:r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4C12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Техника метания мяча (мешочка) на дальность</w:t>
            </w:r>
          </w:p>
          <w:p w:rsidR="004B4C12" w:rsidRPr="004B4C12" w:rsidRDefault="004B4C12" w:rsidP="004B4C12">
            <w:pPr>
              <w:pStyle w:val="Default"/>
              <w:snapToGrid w:val="0"/>
              <w:rPr>
                <w:rStyle w:val="Normaltext"/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(образовательно-позна</w:t>
            </w:r>
            <w:r>
              <w:rPr>
                <w:sz w:val="22"/>
                <w:szCs w:val="22"/>
              </w:rPr>
              <w:t>вательная на</w:t>
            </w:r>
            <w:r w:rsidRPr="00174167">
              <w:rPr>
                <w:sz w:val="22"/>
                <w:szCs w:val="22"/>
              </w:rPr>
              <w:t>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r w:rsidRPr="00174167">
              <w:rPr>
                <w:sz w:val="22"/>
                <w:szCs w:val="22"/>
              </w:rPr>
              <w:t>возникновение физической кул</w:t>
            </w:r>
            <w:r>
              <w:rPr>
                <w:sz w:val="22"/>
                <w:szCs w:val="22"/>
              </w:rPr>
              <w:t xml:space="preserve">ьтуры в Древнем мире, разминка </w:t>
            </w:r>
            <w:r w:rsidRPr="00174167">
              <w:rPr>
                <w:sz w:val="22"/>
                <w:szCs w:val="22"/>
              </w:rPr>
              <w:t>в движении, техника выполнения метания предмета на дальность, подвижная игра «Жмурки»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proofErr w:type="gram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ыполнять разминку в движении, метание мешочка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(мяча) на дальность, упражнения на равновесие; играть в подвижную игру «Жмурки»; организовывать места занятий физическими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упражнениями и подвижными играми; соблюдать правила поведения и предупреждения травматизма во время занятий физическими упражнениями;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соблюдать правила </w:t>
            </w: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взаимо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действия с игроками; Узнают, как возникла физическая культура в Древнем мире.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правильную осанку, оптимальное телосложение; вести тетрадь для индивидуальных занятий по физической культуре с записями разминки в движении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: умеют использовать двигательный опыт в организации активного отдыха и досуга.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 преодолению трудностей.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вл</w:t>
            </w:r>
            <w:proofErr w:type="gram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а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gram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деют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способами </w:t>
            </w: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взаимо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действия с окружающими людьми, приемами действий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ситуациях общения 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повторить слова подвижной игры «Жмурки»</w:t>
            </w:r>
          </w:p>
        </w:tc>
      </w:tr>
      <w:tr w:rsidR="004B4C12" w:rsidRPr="004B4C12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Default"/>
              <w:snapToGrid w:val="0"/>
              <w:rPr>
                <w:sz w:val="22"/>
                <w:szCs w:val="22"/>
              </w:rPr>
            </w:pPr>
            <w:r w:rsidRPr="004B4C12">
              <w:rPr>
                <w:sz w:val="22"/>
                <w:szCs w:val="22"/>
              </w:rPr>
              <w:t xml:space="preserve">Подвижная игра </w:t>
            </w:r>
            <w:r w:rsidRPr="004B4C12">
              <w:rPr>
                <w:sz w:val="22"/>
                <w:szCs w:val="22"/>
              </w:rPr>
              <w:br/>
              <w:t>с мячом «Ловля обезьян » (образовательн</w:t>
            </w:r>
            <w:proofErr w:type="gramStart"/>
            <w:r w:rsidRPr="004B4C12">
              <w:rPr>
                <w:sz w:val="22"/>
                <w:szCs w:val="22"/>
              </w:rPr>
              <w:t>о-</w:t>
            </w:r>
            <w:proofErr w:type="gramEnd"/>
            <w:r w:rsidRPr="004B4C12">
              <w:rPr>
                <w:sz w:val="22"/>
                <w:szCs w:val="22"/>
              </w:rPr>
              <w:t xml:space="preserve"> предметная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r w:rsidRPr="004B4C12">
              <w:rPr>
                <w:sz w:val="22"/>
                <w:szCs w:val="22"/>
              </w:rPr>
              <w:t>физическая культура; строевые команды: повороты, перестроения в одну и две шеренги; разминка под стихотворное сопровождение; подвижная игра «Ловля обезьян»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ориентироваться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понятии «физическая культура»; выполнять строевые команды: повороты на месте, перестроения в одну и две шеренги, разминку под стихотворное сопровождение; играть в подвижную игру «Ловля обезьян»; соблюдать правила </w:t>
            </w: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пове-дения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безопасности во время занятий; организовывать места занятий физическими </w:t>
            </w: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упражне-ниями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играми; соблюдать правила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взаимодействия с игроками;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организовывать и проводить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подвижные игры во время отдыха на открытом воздухе.</w:t>
            </w:r>
            <w:proofErr w:type="gramEnd"/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</w:t>
            </w:r>
            <w:proofErr w:type="gram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оптимальное</w:t>
            </w:r>
            <w:proofErr w:type="gram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телосложе-ние</w:t>
            </w:r>
            <w:proofErr w:type="spellEnd"/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правильную осанку; вести тетрадь для индивидуальных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занятий по физической культуре с записями упражнений для разминки в соответствии с изученными правилами.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активного отдыха и досуга </w:t>
            </w: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Ценностно-смысловая: проявляют готовность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трудностей.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тестовые упражнения, </w:t>
            </w:r>
          </w:p>
        </w:tc>
      </w:tr>
      <w:tr w:rsidR="004B4C12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Default="004B4C12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Усложненные перекаты</w:t>
            </w:r>
          </w:p>
          <w:p w:rsidR="004B4C12" w:rsidRDefault="00AA099A" w:rsidP="004B4C12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(образовательно-пред</w:t>
            </w:r>
            <w:r w:rsidR="004B4C12" w:rsidRPr="00174167">
              <w:rPr>
                <w:sz w:val="22"/>
                <w:szCs w:val="22"/>
              </w:rPr>
              <w:t>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Default="004B4C12" w:rsidP="004B4C12">
            <w:pPr>
              <w:jc w:val="left"/>
            </w:pPr>
            <w:r w:rsidRPr="00174167">
              <w:rPr>
                <w:sz w:val="22"/>
                <w:szCs w:val="22"/>
              </w:rPr>
              <w:t xml:space="preserve">строевые команды </w:t>
            </w:r>
            <w:r w:rsidRPr="00174167">
              <w:rPr>
                <w:sz w:val="22"/>
                <w:szCs w:val="22"/>
              </w:rPr>
              <w:br/>
              <w:t xml:space="preserve">(повороты «направо» </w:t>
            </w:r>
            <w:r w:rsidRPr="00174167">
              <w:rPr>
                <w:sz w:val="22"/>
                <w:szCs w:val="22"/>
              </w:rPr>
              <w:br/>
              <w:t>и «налево»), разминка     с мешочками в движении, перекаты, усложненный вариант выполнения перекатов, упражнения для мышц живота, подвижная игра «Передача мяча в тоннеле», упражнения на внимание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Научатся: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услож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ненный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вариант перекатов,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уп-ражнения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 матах с мешочками, на внимание, для мышц живота; организующие строевые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коман-ды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приемы (повороты «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напра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-во» и «нале</w:t>
            </w:r>
            <w:r w:rsidR="00AA099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во»); организовыват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ь места занятий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физи-ческими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уп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ражнения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-ми и подвижными иг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рами;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соблю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дать правила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пове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дения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предуп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-реждения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травматизма во время занятий физическими упражнениями; соблю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дать правила взаимодействия с игроками; организовывать собственную деятельность. выбирать и использовать средства для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тижения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4B4C12" w:rsidRPr="004B4C12" w:rsidRDefault="00AA099A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</w:t>
            </w:r>
            <w:r w:rsidR="004B4C12"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 w:rsidR="004B4C12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</w:t>
            </w:r>
            <w:r w:rsidR="004B4C12">
              <w:rPr>
                <w:rFonts w:ascii="Times New Roman" w:hAnsi="Times New Roman" w:cs="Times New Roman"/>
                <w:bCs/>
                <w:sz w:val="22"/>
                <w:szCs w:val="22"/>
              </w:rPr>
              <w:t>льную осанку, оптимальное телос</w:t>
            </w:r>
            <w:r w:rsidR="004B4C12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ложение;</w:t>
            </w:r>
            <w:r w:rsid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вести тетрадь для индивиду</w:t>
            </w:r>
            <w:r w:rsidR="004B4C12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альных занятий по физической культуре с записями разминки с мешочками в движении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зовать двигательный опыт для трени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ровки мышц живота, умеют рассла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бляться,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восста-навливаясь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после урока.</w:t>
            </w:r>
          </w:p>
          <w:p w:rsidR="004B4C12" w:rsidRPr="00174167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 к преодолению трудностей.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Коммуникативная: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вла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деют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способами </w:t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взаимо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-дейст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вия с окружающими людьм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сверст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никами, взрос-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лыми</w:t>
            </w:r>
            <w:proofErr w:type="spell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повторить разновидности перекатов</w:t>
            </w:r>
          </w:p>
        </w:tc>
      </w:tr>
      <w:tr w:rsidR="00AA099A" w:rsidRPr="00174167" w:rsidTr="00823439">
        <w:trPr>
          <w:gridAfter w:val="1"/>
          <w:wAfter w:w="12" w:type="dxa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Ритм и темп (образовательно-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познавательная направленность)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темп и ритм выполнения упражнения, разминка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 различным ритмом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темпом выполнения, тестирование в метании мешочка (мяча)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даль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, подвижная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игра «Гуси-лебеди»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Default="00AA099A" w:rsidP="00AA099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понимать отличия разных способов передвижения;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ориентироваться в понятиях «темп» и «ритм»; метать мешочек (мяч) на дальность; играть в подвижную игру «Гуси-лебеди»; </w:t>
            </w:r>
            <w:proofErr w:type="spellStart"/>
            <w:proofErr w:type="gramStart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вывать</w:t>
            </w:r>
            <w:proofErr w:type="spellEnd"/>
            <w:proofErr w:type="gramEnd"/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место занятий физическими упр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ажнениями и подвижными играми; соблюдать правила поведения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предупреждения травматизма во время занятий физическими упражнениями.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A099A" w:rsidRDefault="00AA099A" w:rsidP="00AA099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7C1B83"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телосложение; вести тетрадь для индивидуальных занятий по физической культуре с записями разминки с различным ритмом и темпом выполнения, с записью результатов наблюдений за динамикой основных показателей физического развития и физической подготовленности; выполнять тестовые нормативы по физической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подготовке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A099A" w:rsidRPr="00174167" w:rsidRDefault="00AA099A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AA099A" w:rsidP="007C1B8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 с помощью подбора ритма и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темпа оптимизировать выполнение упражнений; используют двигательный опыт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 организации активно</w:t>
            </w:r>
            <w:r w:rsidR="007C1B83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C1B83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proofErr w:type="spellEnd"/>
            <w:r w:rsidR="007C1B83">
              <w:rPr>
                <w:rFonts w:ascii="Times New Roman" w:hAnsi="Times New Roman" w:cs="Times New Roman"/>
                <w:sz w:val="22"/>
                <w:szCs w:val="22"/>
              </w:rPr>
              <w:t xml:space="preserve"> отдыха </w:t>
            </w:r>
            <w:r w:rsidR="007C1B83"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7C1B83" w:rsidRPr="00174167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владеют способами взаимодействия </w:t>
            </w:r>
          </w:p>
          <w:p w:rsidR="00AA099A" w:rsidRPr="00174167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(сверстниками,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воспроизвести несколько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ритмов и темпов выполнения по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воротов туловища направо,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 налево</w:t>
            </w:r>
          </w:p>
        </w:tc>
      </w:tr>
      <w:tr w:rsidR="007C1B83" w:rsidRPr="004B4C12" w:rsidTr="00823439">
        <w:trPr>
          <w:gridAfter w:val="1"/>
          <w:wAfter w:w="12" w:type="dxa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4B4C12">
              <w:rPr>
                <w:rFonts w:ascii="Times New Roman" w:hAnsi="Times New Roman" w:cs="Times New Roman"/>
                <w:sz w:val="22"/>
                <w:szCs w:val="22"/>
              </w:rPr>
              <w:br/>
              <w:t>с мячом «</w:t>
            </w:r>
            <w:proofErr w:type="spellStart"/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Ловишка</w:t>
            </w:r>
            <w:proofErr w:type="spellEnd"/>
            <w:r w:rsidRPr="007C1B83">
              <w:rPr>
                <w:rFonts w:ascii="Times New Roman" w:hAnsi="Times New Roman" w:cs="Times New Roman"/>
                <w:sz w:val="22"/>
                <w:szCs w:val="22"/>
              </w:rPr>
              <w:t xml:space="preserve">» с мешочком на голове </w:t>
            </w:r>
            <w:r w:rsidRPr="003B548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 (образовательн</w:t>
            </w:r>
            <w:proofErr w:type="gramStart"/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 предметная направленность)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физическая культура; строевые команды: повороты, перестроения в одну и две шеренги</w:t>
            </w:r>
            <w:proofErr w:type="gramStart"/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;; </w:t>
            </w:r>
            <w:proofErr w:type="gramEnd"/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подвижная игра «</w:t>
            </w:r>
            <w:proofErr w:type="spellStart"/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Ловишка</w:t>
            </w:r>
            <w:proofErr w:type="spellEnd"/>
            <w:r w:rsidRPr="007C1B83">
              <w:rPr>
                <w:rFonts w:ascii="Times New Roman" w:hAnsi="Times New Roman" w:cs="Times New Roman"/>
                <w:sz w:val="22"/>
                <w:szCs w:val="22"/>
              </w:rPr>
              <w:t xml:space="preserve">» с мешочком на голове </w:t>
            </w: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 понятии «физическая культура»; выполнять строевые команды: повороты на месте, перестроения в одну и две шеренги, разминку под стихотворное сопровождение; играть в подвижную игру «</w:t>
            </w:r>
            <w:proofErr w:type="spell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Ловишка</w:t>
            </w:r>
            <w:proofErr w:type="spell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» с мешочком на голове »; соблюдать правила </w:t>
            </w:r>
            <w:proofErr w:type="spell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пове-дения</w:t>
            </w:r>
            <w:proofErr w:type="spell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безопасности во время занятий;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организовывать места занятий физическими </w:t>
            </w:r>
            <w:proofErr w:type="spell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упражне-ниями</w:t>
            </w:r>
            <w:proofErr w:type="spell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играми; соблюдать правила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взаимодействия с игроками;</w:t>
            </w:r>
            <w:proofErr w:type="gram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организовывать и проводить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сохранять </w:t>
            </w:r>
            <w:proofErr w:type="gram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оптимальное</w:t>
            </w:r>
            <w:proofErr w:type="gram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телосложе-ние</w:t>
            </w:r>
            <w:proofErr w:type="spell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, правильную осанку;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умеют использовать двигательный опыт в организации активного отдыха и досуга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C1B83" w:rsidRPr="007C1B83" w:rsidRDefault="007C1B83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7C1B83" w:rsidRPr="007C1B83" w:rsidRDefault="007C1B83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54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проявляют готовность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 преодолению трудностей.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Выполнять тестовые упражнения, </w:t>
            </w:r>
          </w:p>
        </w:tc>
      </w:tr>
      <w:tr w:rsidR="007C1B83" w:rsidRPr="00174167" w:rsidTr="00823439">
        <w:trPr>
          <w:gridAfter w:val="1"/>
          <w:wAfter w:w="12" w:type="dxa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Режим дня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 личная гигиена человека</w:t>
            </w:r>
          </w:p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(о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бразовательно-познавательная на</w:t>
            </w: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правленность)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с игровым упражнением «Запрещенное движение», подвижная игра «Два Мороза», упражнения на внимание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в </w:t>
            </w:r>
            <w:proofErr w:type="spellStart"/>
            <w:proofErr w:type="gram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по-нятиях</w:t>
            </w:r>
            <w:proofErr w:type="spellEnd"/>
            <w:proofErr w:type="gram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«режим дня» и «гигиена человека»; выполнять разминку, направленную на развитие </w:t>
            </w:r>
            <w:proofErr w:type="spell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вни</w:t>
            </w:r>
            <w:proofErr w:type="spell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-мания; играть в подвижную игру «Два Мороза»; ходить с закрытыми глазами в колонне; организовывать места занятий физическими </w:t>
            </w:r>
            <w:proofErr w:type="spellStart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упраж</w:t>
            </w:r>
            <w:proofErr w:type="spellEnd"/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-нениями и подвижными играми; соблюдать правила поведения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характеризовать роль и значение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режима дня в сохранении и укреплении здоровья; планировать и корректировать режим дня с учетом учебной и внешкольной деятельности, показателей своего здоровья, физического развития и физической подготовленности;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7C1B83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знают правила личной гигиены;</w:t>
            </w:r>
          </w:p>
          <w:p w:rsidR="007C1B83" w:rsidRPr="007C1B83" w:rsidRDefault="007C1B83" w:rsidP="007C1B83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умеют: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использовать двигательный опыт в организации активного отдыха и досуга.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 (сверстниками и взрослыми), приемами действий в ситуациях общения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Составить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список своих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новных дел и попробовать распре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делить их по часам</w:t>
            </w:r>
          </w:p>
        </w:tc>
      </w:tr>
    </w:tbl>
    <w:p w:rsidR="00451D66" w:rsidRPr="00174167" w:rsidRDefault="00451D66" w:rsidP="00F85841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23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"/>
      </w:tblGrid>
      <w:tr w:rsidR="00F85841" w:rsidRPr="00174167" w:rsidTr="00F85841">
        <w:trPr>
          <w:trHeight w:val="655"/>
          <w:jc w:val="center"/>
        </w:trPr>
        <w:tc>
          <w:tcPr>
            <w:tcW w:w="234" w:type="dxa"/>
          </w:tcPr>
          <w:p w:rsidR="00F85841" w:rsidRPr="00174167" w:rsidRDefault="00F85841" w:rsidP="005B52D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51D66" w:rsidRPr="00174167" w:rsidRDefault="00451D66" w:rsidP="007C1B83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1500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708"/>
        <w:gridCol w:w="851"/>
        <w:gridCol w:w="1843"/>
        <w:gridCol w:w="2976"/>
        <w:gridCol w:w="3544"/>
        <w:gridCol w:w="3119"/>
        <w:gridCol w:w="1322"/>
      </w:tblGrid>
      <w:tr w:rsidR="006C5CE1" w:rsidRPr="00174167" w:rsidTr="00823439">
        <w:trPr>
          <w:jc w:val="center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7C1B83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A67DE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Усложненные перекаты</w:t>
            </w:r>
          </w:p>
          <w:p w:rsidR="006C5CE1" w:rsidRPr="00174167" w:rsidRDefault="006C5CE1" w:rsidP="00A67DE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(образовательно-предметная </w:t>
            </w:r>
            <w:proofErr w:type="gramStart"/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на-</w:t>
            </w:r>
            <w:proofErr w:type="spellStart"/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</w:t>
            </w:r>
            <w:proofErr w:type="spellEnd"/>
            <w:proofErr w:type="gramEnd"/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троевые команды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(повороты «направо»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«налево»), разминка с мешочками в движении, перекаты, усложненный вариант выполнения перекатов,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упра</w:t>
            </w:r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мышц живота, подвижная игра «Передача мяча в тоннеле», упражнения на внимание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6C5CE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услож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ненный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вариант перекатов,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уп-ражнения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на матах с мешочками, на внимание, для мышц живота; выполнять организующие строевые команды и приемы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(повороты «направо» и «налево»); организовывать занятий физическими упражнениями и подвижными играми;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предупреждения травматизма во время занятий физическими упражнениями; соблюдать правила взаимодействия с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игр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>о-ками</w:t>
            </w:r>
            <w:proofErr w:type="spellEnd"/>
            <w:r w:rsidR="00005A6A">
              <w:rPr>
                <w:rFonts w:ascii="Times New Roman" w:hAnsi="Times New Roman" w:cs="Times New Roman"/>
                <w:sz w:val="22"/>
                <w:szCs w:val="22"/>
              </w:rPr>
              <w:t>; организовывать собствен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ную </w:t>
            </w:r>
            <w:r w:rsidR="005F1C3D" w:rsidRPr="00174167">
              <w:rPr>
                <w:rFonts w:ascii="Times New Roman" w:hAnsi="Times New Roman" w:cs="Times New Roman"/>
                <w:sz w:val="22"/>
                <w:szCs w:val="22"/>
              </w:rPr>
              <w:t>деятельность, выбирать и исполь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6C5CE1" w:rsidRPr="00174167" w:rsidRDefault="006C5CE1" w:rsidP="006C5C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7C1B83">
              <w:rPr>
                <w:rFonts w:ascii="Times New Roman" w:hAnsi="Times New Roman" w:cs="Times New Roman"/>
                <w:sz w:val="22"/>
                <w:szCs w:val="22"/>
              </w:rPr>
              <w:t>сохранять правиль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ную осанку, оптимальное тел</w:t>
            </w:r>
            <w:r w:rsidR="007C1B83">
              <w:rPr>
                <w:rFonts w:ascii="Times New Roman" w:hAnsi="Times New Roman" w:cs="Times New Roman"/>
                <w:sz w:val="22"/>
                <w:szCs w:val="22"/>
              </w:rPr>
              <w:t>осложение; вести тетрадь по фи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зической культуре с записями разминки с мешочками в движении для индивидуальных занятий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6C5CE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 xml:space="preserve">льный опыт для тренировки мышц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живота; умеют расслабляться,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восстанавливаясь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после урока.</w:t>
            </w:r>
          </w:p>
          <w:p w:rsidR="006C5CE1" w:rsidRPr="00174167" w:rsidRDefault="006C5CE1" w:rsidP="006C5C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</w:t>
            </w:r>
            <w:r w:rsidR="008012AA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="008012AA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6C5CE1" w:rsidRPr="00174167" w:rsidRDefault="006C5CE1" w:rsidP="006C5C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окружающими людьми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составить свой режим дня</w:t>
            </w:r>
          </w:p>
        </w:tc>
      </w:tr>
      <w:tr w:rsidR="003E3E9E" w:rsidRPr="00174167" w:rsidTr="00823439">
        <w:trPr>
          <w:trHeight w:val="330"/>
          <w:jc w:val="center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536C48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DE590A" w:rsidP="008D7A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Русская  народная подвижная  игра</w:t>
            </w:r>
            <w:r w:rsidR="00536C48">
              <w:rPr>
                <w:rFonts w:ascii="Times New Roman" w:hAnsi="Times New Roman" w:cs="Times New Roman"/>
                <w:sz w:val="22"/>
                <w:szCs w:val="22"/>
              </w:rPr>
              <w:t xml:space="preserve"> «Выше ноги от земли»</w:t>
            </w:r>
          </w:p>
          <w:p w:rsidR="003E3E9E" w:rsidRPr="00174167" w:rsidRDefault="003E3E9E" w:rsidP="00536C48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 w:rsidR="00536C48">
              <w:rPr>
                <w:i/>
                <w:iCs/>
                <w:sz w:val="22"/>
                <w:szCs w:val="22"/>
              </w:rPr>
              <w:t>бразовательно-</w:t>
            </w:r>
            <w:proofErr w:type="spellStart"/>
            <w:r w:rsidR="00536C48">
              <w:rPr>
                <w:i/>
                <w:iCs/>
                <w:sz w:val="22"/>
                <w:szCs w:val="22"/>
              </w:rPr>
              <w:t>тре</w:t>
            </w:r>
            <w:proofErr w:type="spellEnd"/>
            <w:r w:rsidR="00536C48">
              <w:rPr>
                <w:i/>
                <w:iCs/>
                <w:sz w:val="22"/>
                <w:szCs w:val="22"/>
              </w:rPr>
              <w:t>-</w:t>
            </w:r>
            <w:proofErr w:type="spellStart"/>
            <w:r w:rsidR="00536C48">
              <w:rPr>
                <w:i/>
                <w:iCs/>
                <w:sz w:val="22"/>
                <w:szCs w:val="22"/>
              </w:rPr>
              <w:t>нировочная</w:t>
            </w:r>
            <w:proofErr w:type="spellEnd"/>
            <w:r w:rsidR="00536C48">
              <w:rPr>
                <w:i/>
                <w:iCs/>
                <w:sz w:val="22"/>
                <w:szCs w:val="22"/>
              </w:rPr>
              <w:t xml:space="preserve"> на</w:t>
            </w:r>
            <w:r w:rsidRPr="00174167">
              <w:rPr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536C48">
            <w:r w:rsidRPr="00174167"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br/>
              <w:t>с упражнением на внимание, русская народная подвижная игра «</w:t>
            </w:r>
            <w:r w:rsidR="00536C48">
              <w:rPr>
                <w:sz w:val="22"/>
                <w:szCs w:val="22"/>
              </w:rPr>
              <w:t>Выше ноги от земли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русскую народную подвижную игру «</w:t>
            </w:r>
            <w:r w:rsidR="00536C48">
              <w:rPr>
                <w:rFonts w:ascii="Times New Roman" w:hAnsi="Times New Roman" w:cs="Times New Roman"/>
                <w:sz w:val="22"/>
                <w:szCs w:val="22"/>
              </w:rPr>
              <w:t>Выше ноги от земли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запоминать десятисекундный временной отрезок;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3E3E9E" w:rsidRPr="00174167" w:rsidRDefault="003E3E9E" w:rsidP="008D7A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 w:rsidR="00536C48"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-затратного бега; используют двигательный опыт 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3E3E9E" w:rsidRPr="00174167" w:rsidRDefault="003E3E9E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3E3E9E" w:rsidRPr="00174167" w:rsidRDefault="003E3E9E" w:rsidP="008D7A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CD7C2D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 w:rsidR="00536C48"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</w:t>
            </w:r>
            <w:r w:rsidR="00CD7C2D">
              <w:rPr>
                <w:sz w:val="22"/>
                <w:szCs w:val="22"/>
              </w:rPr>
              <w:t xml:space="preserve">подвижной </w:t>
            </w:r>
            <w:r w:rsidRPr="00174167">
              <w:rPr>
                <w:sz w:val="22"/>
                <w:szCs w:val="22"/>
              </w:rPr>
              <w:t>игры «</w:t>
            </w:r>
            <w:r w:rsidR="00536C48">
              <w:rPr>
                <w:sz w:val="22"/>
                <w:szCs w:val="22"/>
              </w:rPr>
              <w:t xml:space="preserve">Выше ноги от </w:t>
            </w:r>
            <w:proofErr w:type="spellStart"/>
            <w:proofErr w:type="gramStart"/>
            <w:r w:rsidR="00536C48">
              <w:rPr>
                <w:sz w:val="22"/>
                <w:szCs w:val="22"/>
              </w:rPr>
              <w:t>зем</w:t>
            </w:r>
            <w:proofErr w:type="spellEnd"/>
            <w:r w:rsidR="00536C48">
              <w:rPr>
                <w:sz w:val="22"/>
                <w:szCs w:val="22"/>
              </w:rPr>
              <w:t>-ли</w:t>
            </w:r>
            <w:proofErr w:type="gramEnd"/>
            <w:r w:rsidRPr="00174167">
              <w:rPr>
                <w:sz w:val="22"/>
                <w:szCs w:val="22"/>
              </w:rPr>
              <w:t>»</w:t>
            </w:r>
          </w:p>
        </w:tc>
      </w:tr>
      <w:tr w:rsidR="003E3E9E" w:rsidRPr="00174167" w:rsidTr="00823439">
        <w:trPr>
          <w:trHeight w:val="7515"/>
          <w:jc w:val="center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183181" w:rsidP="007B473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5F1C3D"/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5F1C3D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Default="003E3E9E" w:rsidP="005F1C3D">
            <w:pPr>
              <w:jc w:val="left"/>
            </w:pPr>
            <w:r w:rsidRPr="00174167">
              <w:rPr>
                <w:sz w:val="22"/>
                <w:szCs w:val="22"/>
              </w:rPr>
              <w:t xml:space="preserve">Прыжки и их разновидности </w:t>
            </w:r>
            <w:r w:rsidRPr="00174167">
              <w:rPr>
                <w:i/>
                <w:iCs/>
                <w:sz w:val="22"/>
                <w:szCs w:val="22"/>
              </w:rPr>
              <w:t>(о</w:t>
            </w:r>
            <w:r w:rsidR="008012AA">
              <w:rPr>
                <w:i/>
                <w:iCs/>
                <w:sz w:val="22"/>
                <w:szCs w:val="22"/>
              </w:rPr>
              <w:t>бразовательно-предметная направ</w:t>
            </w:r>
            <w:r w:rsidRPr="00174167">
              <w:rPr>
                <w:i/>
                <w:iCs/>
                <w:sz w:val="22"/>
                <w:szCs w:val="22"/>
              </w:rPr>
              <w:t>ленность)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Default="003E3E9E" w:rsidP="005F1C3D">
            <w:pPr>
              <w:jc w:val="left"/>
            </w:pPr>
            <w:r w:rsidRPr="00174167">
              <w:rPr>
                <w:sz w:val="22"/>
                <w:szCs w:val="22"/>
              </w:rPr>
              <w:t xml:space="preserve">Строевые упражнения, разминка </w:t>
            </w:r>
            <w:r w:rsidRPr="00174167">
              <w:rPr>
                <w:sz w:val="22"/>
                <w:szCs w:val="22"/>
              </w:rPr>
              <w:br/>
              <w:t>с игрой на внимание. «Запрещенное движение», разновидности прыжков, подвижная игра «Два Мороза»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B550B1">
            <w:pPr>
              <w:jc w:val="left"/>
            </w:pPr>
            <w:r w:rsidRPr="007C1B83">
              <w:rPr>
                <w:b/>
                <w:sz w:val="22"/>
                <w:szCs w:val="22"/>
              </w:rPr>
              <w:t>Научатся:</w:t>
            </w:r>
            <w:r w:rsidRPr="00174167">
              <w:rPr>
                <w:sz w:val="22"/>
                <w:szCs w:val="22"/>
              </w:rPr>
              <w:t xml:space="preserve"> подбирать наиболее удобный для себя ритм и темп </w:t>
            </w:r>
            <w:r w:rsidRPr="00174167">
              <w:rPr>
                <w:sz w:val="22"/>
                <w:szCs w:val="22"/>
              </w:rPr>
              <w:br/>
              <w:t>бега; выполнять различные виды прыжков, упражнения на расслабление рук,</w:t>
            </w:r>
            <w:r w:rsidRPr="00174167">
              <w:rPr>
                <w:bCs/>
                <w:sz w:val="22"/>
                <w:szCs w:val="22"/>
              </w:rPr>
              <w:t xml:space="preserve"> </w:t>
            </w:r>
            <w:r w:rsidRPr="00174167">
              <w:rPr>
                <w:sz w:val="22"/>
                <w:szCs w:val="22"/>
              </w:rPr>
              <w:t>строевые</w:t>
            </w:r>
            <w:r w:rsidRPr="00174167">
              <w:rPr>
                <w:bCs/>
                <w:sz w:val="22"/>
                <w:szCs w:val="22"/>
              </w:rPr>
              <w:t xml:space="preserve"> </w:t>
            </w:r>
            <w:r w:rsidRPr="00174167">
              <w:rPr>
                <w:sz w:val="22"/>
                <w:szCs w:val="22"/>
              </w:rPr>
              <w:t>упражнения; играть в подвижную игру «Два Мороза»;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 физическими упражнениями; организовывать собственную деятельность, выбирать и использовать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3E3E9E" w:rsidRDefault="003E3E9E" w:rsidP="007C1B83">
            <w:pPr>
              <w:jc w:val="left"/>
              <w:rPr>
                <w:b/>
              </w:rPr>
            </w:pPr>
            <w:r w:rsidRPr="00174167">
              <w:rPr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sz w:val="22"/>
                <w:szCs w:val="22"/>
              </w:rPr>
              <w:t>сохранять правиль</w:t>
            </w:r>
            <w:r w:rsidRPr="00174167">
              <w:rPr>
                <w:sz w:val="22"/>
                <w:szCs w:val="22"/>
              </w:rPr>
              <w:t xml:space="preserve">ную осанку, оптимальное телосложение; вести тетрадь для индивидуальных занятий по физической </w:t>
            </w:r>
            <w:r w:rsidRPr="00174167">
              <w:rPr>
                <w:sz w:val="22"/>
                <w:szCs w:val="22"/>
              </w:rPr>
              <w:br/>
              <w:t xml:space="preserve">культуре с записями разминки </w:t>
            </w:r>
            <w:r w:rsidRPr="00174167">
              <w:rPr>
                <w:sz w:val="22"/>
                <w:szCs w:val="22"/>
              </w:rPr>
              <w:br/>
              <w:t>с игрой на внимание «</w:t>
            </w:r>
            <w:proofErr w:type="spellStart"/>
            <w:r w:rsidRPr="00174167">
              <w:rPr>
                <w:sz w:val="22"/>
                <w:szCs w:val="22"/>
              </w:rPr>
              <w:t>Запр</w:t>
            </w:r>
            <w:proofErr w:type="gramStart"/>
            <w:r w:rsidRPr="00174167">
              <w:rPr>
                <w:sz w:val="22"/>
                <w:szCs w:val="22"/>
              </w:rPr>
              <w:t>е</w:t>
            </w:r>
            <w:proofErr w:type="spellEnd"/>
            <w:r w:rsidRPr="00174167">
              <w:rPr>
                <w:sz w:val="22"/>
                <w:szCs w:val="22"/>
              </w:rPr>
              <w:t>-</w:t>
            </w:r>
            <w:proofErr w:type="gramEnd"/>
            <w:r w:rsidRPr="00174167">
              <w:rPr>
                <w:sz w:val="22"/>
                <w:szCs w:val="22"/>
              </w:rPr>
              <w:br/>
              <w:t xml:space="preserve">щенное движение»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7C1B8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наиболее удобный темп и ритм для выполнения наименее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энергозатратного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бега;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выполнять упражнения для расслабления рук.</w:t>
            </w:r>
          </w:p>
          <w:p w:rsidR="003E3E9E" w:rsidRDefault="003E3E9E" w:rsidP="007C1B83">
            <w:pPr>
              <w:jc w:val="left"/>
              <w:rPr>
                <w:b/>
              </w:rPr>
            </w:pPr>
            <w:r w:rsidRPr="00174167">
              <w:rPr>
                <w:b/>
                <w:bCs/>
                <w:sz w:val="22"/>
                <w:szCs w:val="22"/>
              </w:rPr>
              <w:t xml:space="preserve">Коммуникативная: </w:t>
            </w:r>
            <w:proofErr w:type="spellStart"/>
            <w:r w:rsidRPr="00174167">
              <w:rPr>
                <w:sz w:val="22"/>
                <w:szCs w:val="22"/>
              </w:rPr>
              <w:t>вл</w:t>
            </w:r>
            <w:proofErr w:type="gramStart"/>
            <w:r w:rsidRPr="00174167">
              <w:rPr>
                <w:sz w:val="22"/>
                <w:szCs w:val="22"/>
              </w:rPr>
              <w:t>а</w:t>
            </w:r>
            <w:proofErr w:type="spellEnd"/>
            <w:r w:rsidRPr="00174167">
              <w:rPr>
                <w:sz w:val="22"/>
                <w:szCs w:val="22"/>
              </w:rPr>
              <w:t>-</w:t>
            </w:r>
            <w:proofErr w:type="gramEnd"/>
            <w:r w:rsidRPr="00174167">
              <w:rPr>
                <w:sz w:val="22"/>
                <w:szCs w:val="22"/>
              </w:rPr>
              <w:br/>
            </w:r>
            <w:proofErr w:type="spellStart"/>
            <w:r w:rsidRPr="00174167">
              <w:rPr>
                <w:sz w:val="22"/>
                <w:szCs w:val="22"/>
              </w:rPr>
              <w:t>деют</w:t>
            </w:r>
            <w:proofErr w:type="spellEnd"/>
            <w:r w:rsidRPr="00174167">
              <w:rPr>
                <w:sz w:val="22"/>
                <w:szCs w:val="22"/>
              </w:rPr>
              <w:t xml:space="preserve"> способами </w:t>
            </w:r>
            <w:proofErr w:type="spellStart"/>
            <w:r w:rsidRPr="00174167">
              <w:rPr>
                <w:sz w:val="22"/>
                <w:szCs w:val="22"/>
              </w:rPr>
              <w:t>взаимо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действия с окружающими людьм</w:t>
            </w:r>
            <w:r>
              <w:rPr>
                <w:sz w:val="22"/>
                <w:szCs w:val="22"/>
              </w:rPr>
              <w:t xml:space="preserve">и </w:t>
            </w:r>
            <w:r w:rsidRPr="00174167">
              <w:rPr>
                <w:sz w:val="22"/>
                <w:szCs w:val="22"/>
              </w:rPr>
              <w:t>(сверстни</w:t>
            </w:r>
            <w:r>
              <w:rPr>
                <w:sz w:val="22"/>
                <w:szCs w:val="22"/>
              </w:rPr>
              <w:t>ками и взрос</w:t>
            </w:r>
            <w:r w:rsidRPr="00174167">
              <w:rPr>
                <w:sz w:val="22"/>
                <w:szCs w:val="22"/>
              </w:rPr>
              <w:t>лыми)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Default="003E3E9E" w:rsidP="005F1C3D">
            <w:r w:rsidRPr="00174167">
              <w:rPr>
                <w:sz w:val="22"/>
                <w:szCs w:val="22"/>
              </w:rPr>
              <w:t xml:space="preserve">Повторить разновидности прыжков; </w:t>
            </w:r>
            <w:r w:rsidRPr="00174167">
              <w:rPr>
                <w:sz w:val="22"/>
                <w:szCs w:val="22"/>
              </w:rPr>
              <w:br/>
            </w:r>
            <w:r w:rsidRPr="00174167">
              <w:rPr>
                <w:sz w:val="22"/>
                <w:szCs w:val="22"/>
              </w:rPr>
              <w:br/>
            </w:r>
          </w:p>
        </w:tc>
      </w:tr>
    </w:tbl>
    <w:p w:rsidR="00451D66" w:rsidRPr="00174167" w:rsidRDefault="00451D66" w:rsidP="00F66963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174167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93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614"/>
        <w:gridCol w:w="700"/>
        <w:gridCol w:w="2277"/>
        <w:gridCol w:w="3119"/>
        <w:gridCol w:w="3402"/>
        <w:gridCol w:w="3109"/>
        <w:gridCol w:w="1143"/>
      </w:tblGrid>
      <w:tr w:rsidR="00005A6A" w:rsidRPr="00174167" w:rsidTr="00FB3BCD">
        <w:trPr>
          <w:trHeight w:val="573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7B47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Кувырок 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вперед</w:t>
            </w:r>
          </w:p>
          <w:p w:rsidR="00005A6A" w:rsidRPr="00174167" w:rsidRDefault="00005A6A" w:rsidP="007B473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(образовательно-предметная</w:t>
            </w:r>
          </w:p>
          <w:p w:rsidR="00005A6A" w:rsidRPr="00174167" w:rsidRDefault="00005A6A" w:rsidP="007B47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направленность)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 массажными мячами, кувырок вперед, круговая тренировка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упражнения с массажными мячами,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кувырок вперед; проходить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круговую тренировку; отжиматься от пола; организовывать места занятий физическими упражнениями и подвижными играми; соблюдать правила поведения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предупреждения травматизма </w:t>
            </w:r>
          </w:p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во время занятий физическими упражнениями; соблюдать правила взаимодействия с игроками.</w:t>
            </w:r>
          </w:p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дуальных занятий по физической культуре с записями разминки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 массажными мячами 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умеют 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полнять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масса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приемы массажными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мячами.</w:t>
            </w:r>
          </w:p>
          <w:p w:rsidR="00005A6A" w:rsidRPr="00174167" w:rsidRDefault="00005A6A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деют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способами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-действия с окружающими людьми (сверстниками,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овторить положение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группировки,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тестовые упражнения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13ACC" w:rsidRPr="00174167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«К своим флажкам»</w:t>
            </w:r>
          </w:p>
          <w:p w:rsidR="00D13ACC" w:rsidRPr="00174167" w:rsidRDefault="00D13ACC" w:rsidP="00D13ACC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</w:t>
            </w:r>
            <w:proofErr w:type="spellStart"/>
            <w:r>
              <w:rPr>
                <w:i/>
                <w:iCs/>
                <w:sz w:val="22"/>
                <w:szCs w:val="22"/>
              </w:rPr>
              <w:t>тре</w:t>
            </w:r>
            <w:proofErr w:type="spellEnd"/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>
              <w:rPr>
                <w:i/>
                <w:iCs/>
                <w:sz w:val="22"/>
                <w:szCs w:val="22"/>
              </w:rPr>
              <w:t>нировочная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iCs/>
                <w:sz w:val="22"/>
                <w:szCs w:val="22"/>
              </w:rPr>
              <w:t>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 w:rsidRPr="00174167">
              <w:rPr>
                <w:i/>
                <w:iCs/>
                <w:sz w:val="22"/>
                <w:szCs w:val="22"/>
              </w:rPr>
              <w:t>ность</w:t>
            </w:r>
            <w:proofErr w:type="spellEnd"/>
            <w:proofErr w:type="gramEnd"/>
            <w:r w:rsidRPr="00174167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К своим флажкам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 своим флажкам»;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предупреждения травматизма во время занятий физическими упражнениями; соблюдать правила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вия с игроками; организовывать собственную деятельность, выбирать и использовать средства для достижения её цели; активно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включаться в коллективную деятельность, взаимодействовать со сверстниками в достижении общих целей.</w:t>
            </w:r>
            <w:proofErr w:type="gramEnd"/>
          </w:p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CD7C2D">
            <w:pPr>
              <w:jc w:val="left"/>
            </w:pPr>
            <w:r w:rsidRPr="00174167">
              <w:rPr>
                <w:sz w:val="22"/>
                <w:szCs w:val="22"/>
              </w:rPr>
              <w:lastRenderedPageBreak/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="00CD7C2D">
              <w:rPr>
                <w:sz w:val="22"/>
                <w:szCs w:val="22"/>
              </w:rPr>
              <w:t xml:space="preserve"> подвижной</w:t>
            </w:r>
            <w:r w:rsidRPr="00174167">
              <w:rPr>
                <w:sz w:val="22"/>
                <w:szCs w:val="22"/>
              </w:rPr>
              <w:t xml:space="preserve"> игры «</w:t>
            </w:r>
            <w:r>
              <w:rPr>
                <w:sz w:val="22"/>
                <w:szCs w:val="22"/>
              </w:rPr>
              <w:t>К своим флажкам</w:t>
            </w:r>
            <w:r w:rsidRPr="00174167">
              <w:rPr>
                <w:sz w:val="22"/>
                <w:szCs w:val="22"/>
              </w:rPr>
              <w:t>»</w:t>
            </w:r>
          </w:p>
        </w:tc>
      </w:tr>
      <w:tr w:rsidR="00D13ACC" w:rsidRPr="00174167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D13ACC" w:rsidRDefault="00D13ACC" w:rsidP="00D13ACC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Броски малого мяча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 горизонтальную цель</w:t>
            </w:r>
          </w:p>
          <w:p w:rsidR="00D13ACC" w:rsidRPr="00D13ACC" w:rsidRDefault="00D13ACC" w:rsidP="00D13ACC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13ACC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образовательно-предметная</w:t>
            </w:r>
          </w:p>
          <w:p w:rsidR="00D13ACC" w:rsidRPr="00D13ACC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i/>
                <w:sz w:val="22"/>
                <w:szCs w:val="22"/>
              </w:rPr>
              <w:t>направленность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r w:rsidRPr="00D13ACC">
              <w:rPr>
                <w:sz w:val="22"/>
                <w:szCs w:val="22"/>
              </w:rPr>
              <w:t>р</w:t>
            </w:r>
            <w:r w:rsidRPr="00174167">
              <w:rPr>
                <w:sz w:val="22"/>
                <w:szCs w:val="22"/>
              </w:rPr>
              <w:t xml:space="preserve">азминка с малыми мячами, тестирование (бросок мяча </w:t>
            </w:r>
            <w:r w:rsidRPr="00174167">
              <w:rPr>
                <w:sz w:val="22"/>
                <w:szCs w:val="22"/>
              </w:rPr>
              <w:br/>
              <w:t xml:space="preserve">в горизонтальную цель), подвижная игра «Охотник </w:t>
            </w:r>
            <w:r w:rsidRPr="00174167">
              <w:rPr>
                <w:sz w:val="22"/>
                <w:szCs w:val="22"/>
              </w:rPr>
              <w:br/>
              <w:t>и зайцы», выполнение упражнений на слух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Научатся: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броски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в горизонтальную цель,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разминку с малыми мячами; играть в подвижную игру «Охотник и зайцы»;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организо-вывать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места занятий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физичес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-кими упражнениями и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подвиж-ными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играми; соблюдать правила поведения и предупреждения травматизма во время занятий физическими упражнениями; соблюдать правила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взаимодейст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-вия с игроками; организовывать собственную деятельность, выбирать и использовать средства для достижения её цели; </w:t>
            </w:r>
            <w:proofErr w:type="gramEnd"/>
          </w:p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Получат возможность научиться: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правиль-ную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осанку, </w:t>
            </w:r>
            <w:proofErr w:type="gram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оптимальное</w:t>
            </w:r>
            <w:proofErr w:type="gram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тело-сложение; вести тетрадь для индивидуальных занятий по фи-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зической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культуре с записями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разминки с малыми мячами; с записью показателей своего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здо-ровья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, физического развития и физической подготовленности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умеют использовать двигательный опыт в организации активного отдыха и досуга.</w:t>
            </w:r>
          </w:p>
          <w:p w:rsid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Ценностно-смысловая: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Коммуникативная: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умеют оказывать помощь друг другу, не отвлекая от технического выполнения броска мяча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jc w:val="left"/>
            </w:pPr>
            <w:r w:rsidRPr="00174167">
              <w:rPr>
                <w:sz w:val="22"/>
                <w:szCs w:val="22"/>
              </w:rPr>
              <w:t>ознакомиться с под</w:t>
            </w:r>
            <w:r>
              <w:rPr>
                <w:sz w:val="22"/>
                <w:szCs w:val="22"/>
              </w:rPr>
              <w:t>вижной игрой «Охо</w:t>
            </w:r>
            <w:proofErr w:type="gramStart"/>
            <w:r>
              <w:rPr>
                <w:sz w:val="22"/>
                <w:szCs w:val="22"/>
              </w:rPr>
              <w:t>т-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ники</w:t>
            </w:r>
            <w:proofErr w:type="spellEnd"/>
            <w:r>
              <w:rPr>
                <w:sz w:val="22"/>
                <w:szCs w:val="22"/>
              </w:rPr>
              <w:t xml:space="preserve"> и зайцы</w:t>
            </w:r>
            <w:r w:rsidRPr="00174167">
              <w:rPr>
                <w:sz w:val="22"/>
                <w:szCs w:val="22"/>
              </w:rPr>
              <w:t>»</w:t>
            </w:r>
          </w:p>
        </w:tc>
      </w:tr>
      <w:tr w:rsidR="00CD7C2D" w:rsidRPr="00174167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Тестирование    в висе на время</w:t>
            </w:r>
          </w:p>
          <w:p w:rsidR="00CD7C2D" w:rsidRPr="00D13ACC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13ACC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образовательно-тренировочная направленность, образовательно-познавательная направленность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упражнения на внимание, разминка, направленная на развитие координации движений, тестирование в висе </w:t>
            </w:r>
          </w:p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>на время, подвижная игра «Совушка», выполнение упражнения на слух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Научатся: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упражнения на внимание и на координацию движений, на слух; играть в подвижную игру «Совушка»; организовывать места занятий физическими упражнениями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подвижными играми; соблюдать правила поведения и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предупреж-дения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травматизма во время занятий физическими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-нениями; соблюдать правила взаимодействия с игроками; активно включаться в коллектив-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деятельность,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взаимодейст-вовать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со сверстниками в достижении общих целей.</w:t>
            </w:r>
            <w:proofErr w:type="gramEnd"/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Получат возможность научиться: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правиль-ную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осанку, оптимальное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телос-ложение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правила поведения и предупреждения травматизма во время занятий физическими упражнениями; соблюдать правила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взаимодейст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-вия с игроками; активно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вклю-чаться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 в коллективную деятель-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, взаимодействовать со сверстниками в достижении общих целей.</w:t>
            </w:r>
            <w:proofErr w:type="gramEnd"/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>Здоровьесберегающая</w:t>
            </w:r>
            <w:proofErr w:type="spellEnd"/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умеют использовать двигательный опыт в организации активного отдыха и досуга</w:t>
            </w: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Ценностно-смысловая: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трудностей.</w:t>
            </w:r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Коммуникативная</w:t>
            </w:r>
            <w:proofErr w:type="gram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-помощи и </w:t>
            </w:r>
            <w:proofErr w:type="spellStart"/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взаимоподдержки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ознакомиться </w:t>
            </w:r>
          </w:p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с более простым </w:t>
            </w:r>
            <w:r w:rsidRPr="00C10E68">
              <w:rPr>
                <w:sz w:val="22"/>
                <w:szCs w:val="22"/>
              </w:rPr>
              <w:br/>
              <w:t>вариантом игры «</w:t>
            </w:r>
            <w:proofErr w:type="spellStart"/>
            <w:r w:rsidRPr="00C10E68">
              <w:rPr>
                <w:sz w:val="22"/>
                <w:szCs w:val="22"/>
              </w:rPr>
              <w:t>Совуш</w:t>
            </w:r>
            <w:proofErr w:type="spellEnd"/>
            <w:r w:rsidRPr="00C10E68">
              <w:rPr>
                <w:sz w:val="22"/>
                <w:szCs w:val="22"/>
              </w:rPr>
              <w:t xml:space="preserve">-ка»; </w:t>
            </w:r>
          </w:p>
        </w:tc>
      </w:tr>
      <w:tr w:rsidR="00CD7C2D" w:rsidRPr="00C10E68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D13AC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D13ACC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D13ACC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«Снайперы»</w:t>
            </w:r>
          </w:p>
          <w:p w:rsidR="00CD7C2D" w:rsidRPr="00174167" w:rsidRDefault="00CD7C2D" w:rsidP="005C1B2F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</w:t>
            </w:r>
            <w:proofErr w:type="spellStart"/>
            <w:r>
              <w:rPr>
                <w:i/>
                <w:iCs/>
                <w:sz w:val="22"/>
                <w:szCs w:val="22"/>
              </w:rPr>
              <w:t>тре</w:t>
            </w:r>
            <w:proofErr w:type="spellEnd"/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>
              <w:rPr>
                <w:i/>
                <w:iCs/>
                <w:sz w:val="22"/>
                <w:szCs w:val="22"/>
              </w:rPr>
              <w:t>нировочная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iCs/>
                <w:sz w:val="22"/>
                <w:szCs w:val="22"/>
              </w:rPr>
              <w:t>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 w:rsidRPr="00174167">
              <w:rPr>
                <w:i/>
                <w:iCs/>
                <w:sz w:val="22"/>
                <w:szCs w:val="22"/>
              </w:rPr>
              <w:t>ность</w:t>
            </w:r>
            <w:proofErr w:type="spellEnd"/>
            <w:proofErr w:type="gramEnd"/>
            <w:r w:rsidRPr="00174167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5C1B2F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Снайперы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Default="00CD7C2D" w:rsidP="00FB3BC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Снайперы»;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</w:t>
            </w:r>
          </w:p>
          <w:p w:rsidR="00CD7C2D" w:rsidRPr="00174167" w:rsidRDefault="00CD7C2D" w:rsidP="00FB3BC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CD7C2D" w:rsidRPr="00174167" w:rsidRDefault="00CD7C2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CD7C2D" w:rsidRPr="00174167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CD7C2D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игры </w:t>
            </w:r>
          </w:p>
        </w:tc>
      </w:tr>
      <w:tr w:rsidR="00CD7C2D" w:rsidRPr="00C10E68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5C1B2F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Кувырок вперед</w:t>
            </w:r>
          </w:p>
          <w:p w:rsidR="00CD7C2D" w:rsidRPr="00CD7C2D" w:rsidRDefault="00CD7C2D" w:rsidP="00CD7C2D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CD7C2D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образовательно-предметная</w:t>
            </w:r>
          </w:p>
          <w:p w:rsidR="00CD7C2D" w:rsidRPr="00CD7C2D" w:rsidRDefault="00CD7C2D" w:rsidP="00CD7C2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i/>
                <w:sz w:val="22"/>
                <w:szCs w:val="22"/>
              </w:rPr>
              <w:t>направленность</w:t>
            </w: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r w:rsidRPr="00C10E68">
              <w:rPr>
                <w:sz w:val="22"/>
                <w:szCs w:val="22"/>
              </w:rPr>
              <w:t xml:space="preserve"> разминка с массажными мячами, кувырок вперед, </w:t>
            </w:r>
            <w:r w:rsidRPr="00C10E68">
              <w:rPr>
                <w:sz w:val="22"/>
                <w:szCs w:val="22"/>
              </w:rPr>
              <w:br/>
              <w:t>круговая тренировка, упражнения на внимание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Получат возможность </w:t>
            </w:r>
            <w:proofErr w:type="spellStart"/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>нау-читься</w:t>
            </w:r>
            <w:proofErr w:type="spellEnd"/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сохранять прави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 xml:space="preserve">льную осанку, </w:t>
            </w:r>
            <w:proofErr w:type="gramStart"/>
            <w:r w:rsidR="00FB3BCD">
              <w:rPr>
                <w:rFonts w:ascii="Times New Roman" w:hAnsi="Times New Roman" w:cs="Times New Roman"/>
                <w:sz w:val="22"/>
                <w:szCs w:val="22"/>
              </w:rPr>
              <w:t>оптимальное</w:t>
            </w:r>
            <w:proofErr w:type="gramEnd"/>
            <w:r w:rsidR="00FB3BC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FB3BCD">
              <w:rPr>
                <w:rFonts w:ascii="Times New Roman" w:hAnsi="Times New Roman" w:cs="Times New Roman"/>
                <w:sz w:val="22"/>
                <w:szCs w:val="22"/>
              </w:rPr>
              <w:t>телос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ложе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>-ние</w:t>
            </w:r>
            <w:proofErr w:type="spellEnd"/>
            <w:r w:rsidR="00FB3BCD">
              <w:rPr>
                <w:rFonts w:ascii="Times New Roman" w:hAnsi="Times New Roman" w:cs="Times New Roman"/>
                <w:sz w:val="22"/>
                <w:szCs w:val="22"/>
              </w:rPr>
              <w:t>; вести тетрадь для ин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дивиду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аль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="00FB3BCD">
              <w:rPr>
                <w:rFonts w:ascii="Times New Roman" w:hAnsi="Times New Roman" w:cs="Times New Roman"/>
                <w:sz w:val="22"/>
                <w:szCs w:val="22"/>
              </w:rPr>
              <w:t xml:space="preserve"> занятий по </w:t>
            </w:r>
            <w:proofErr w:type="spellStart"/>
            <w:r w:rsidR="00FB3BCD">
              <w:rPr>
                <w:rFonts w:ascii="Times New Roman" w:hAnsi="Times New Roman" w:cs="Times New Roman"/>
                <w:sz w:val="22"/>
                <w:szCs w:val="22"/>
              </w:rPr>
              <w:t>физиической</w:t>
            </w:r>
            <w:proofErr w:type="spellEnd"/>
            <w:r w:rsidR="00FB3BCD">
              <w:rPr>
                <w:rFonts w:ascii="Times New Roman" w:hAnsi="Times New Roman" w:cs="Times New Roman"/>
                <w:sz w:val="22"/>
                <w:szCs w:val="22"/>
              </w:rPr>
              <w:t xml:space="preserve"> культуре с записями раз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минки с массажными мячами; выполнять эстетически красиво акробатические комбинации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FB3BC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>Здоровьесберегающая</w:t>
            </w:r>
            <w:proofErr w:type="spellEnd"/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 xml:space="preserve">умеют выполнять массаж </w:t>
            </w:r>
            <w:proofErr w:type="spellStart"/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FB3BCD">
              <w:rPr>
                <w:rFonts w:ascii="Times New Roman" w:hAnsi="Times New Roman" w:cs="Times New Roman"/>
                <w:sz w:val="22"/>
                <w:szCs w:val="22"/>
              </w:rPr>
              <w:t xml:space="preserve"> приемы массажными мячами; во время круговой тренировки следят за безопасным выполнением упражнений.</w:t>
            </w:r>
          </w:p>
          <w:p w:rsidR="00CD7C2D" w:rsidRPr="00FB3BC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3BCD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Коммуникативная:</w:t>
            </w:r>
          </w:p>
          <w:p w:rsidR="00CD7C2D" w:rsidRPr="00CD7C2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 xml:space="preserve"> владеют способами взаимодействия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окружающими людьми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взрослыми</w:t>
            </w:r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повторить технику перекатов вперед- назад </w:t>
            </w:r>
            <w:r w:rsidRPr="00C10E68">
              <w:rPr>
                <w:sz w:val="22"/>
                <w:szCs w:val="22"/>
              </w:rPr>
              <w:br/>
              <w:t>в группировке</w:t>
            </w:r>
          </w:p>
        </w:tc>
      </w:tr>
    </w:tbl>
    <w:p w:rsidR="00451D66" w:rsidRPr="00C10E68" w:rsidRDefault="00451D66" w:rsidP="00CD7C2D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C10E68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86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709"/>
        <w:gridCol w:w="2268"/>
        <w:gridCol w:w="2615"/>
        <w:gridCol w:w="3546"/>
        <w:gridCol w:w="3412"/>
        <w:gridCol w:w="1109"/>
      </w:tblGrid>
      <w:tr w:rsidR="003B74C9" w:rsidRPr="00C10E68" w:rsidTr="00823439">
        <w:trPr>
          <w:trHeight w:val="5430"/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005A6A" w:rsidP="003B74C9">
            <w:r w:rsidRPr="00C10E68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FB3BCD" w:rsidRDefault="003B74C9" w:rsidP="00005A6A">
            <w:pPr>
              <w:jc w:val="left"/>
              <w:rPr>
                <w:i/>
              </w:rPr>
            </w:pPr>
            <w:proofErr w:type="gramStart"/>
            <w:r w:rsidRPr="00C10E68">
              <w:rPr>
                <w:sz w:val="22"/>
                <w:szCs w:val="22"/>
              </w:rPr>
              <w:t>Прыжок в длину с места</w:t>
            </w:r>
            <w:r w:rsidR="00005A6A" w:rsidRPr="00C10E68">
              <w:rPr>
                <w:sz w:val="22"/>
                <w:szCs w:val="22"/>
              </w:rPr>
              <w:t xml:space="preserve"> </w:t>
            </w:r>
            <w:r w:rsidRPr="00C10E68">
              <w:rPr>
                <w:sz w:val="22"/>
                <w:szCs w:val="22"/>
              </w:rPr>
              <w:t>(</w:t>
            </w:r>
            <w:proofErr w:type="spellStart"/>
            <w:r w:rsidRPr="00FB3BCD">
              <w:rPr>
                <w:i/>
                <w:sz w:val="22"/>
                <w:szCs w:val="22"/>
              </w:rPr>
              <w:t>образова</w:t>
            </w:r>
            <w:proofErr w:type="spellEnd"/>
            <w:r w:rsidRPr="00FB3BCD">
              <w:rPr>
                <w:i/>
                <w:sz w:val="22"/>
                <w:szCs w:val="22"/>
              </w:rPr>
              <w:t>-</w:t>
            </w:r>
            <w:proofErr w:type="spellStart"/>
            <w:r w:rsidRPr="00FB3BCD">
              <w:rPr>
                <w:i/>
                <w:sz w:val="22"/>
                <w:szCs w:val="22"/>
              </w:rPr>
              <w:t>тельно</w:t>
            </w:r>
            <w:proofErr w:type="spellEnd"/>
            <w:r w:rsidRPr="00FB3BCD">
              <w:rPr>
                <w:i/>
                <w:sz w:val="22"/>
                <w:szCs w:val="22"/>
              </w:rPr>
              <w:t>-предметная</w:t>
            </w:r>
            <w:proofErr w:type="gramEnd"/>
          </w:p>
          <w:p w:rsidR="003B74C9" w:rsidRPr="00C10E68" w:rsidRDefault="003B74C9" w:rsidP="00005A6A">
            <w:pPr>
              <w:jc w:val="left"/>
            </w:pPr>
            <w:r w:rsidRPr="00FB3BCD">
              <w:rPr>
                <w:i/>
                <w:sz w:val="22"/>
                <w:szCs w:val="22"/>
              </w:rPr>
              <w:t>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>
            <w:pPr>
              <w:jc w:val="left"/>
            </w:pPr>
            <w:r w:rsidRPr="00C10E68">
              <w:rPr>
                <w:sz w:val="22"/>
                <w:szCs w:val="22"/>
              </w:rPr>
              <w:t>Разминка, направленная на развитие координации движений, прыжок в длину с места, упражнения на внимание и гибкость, игра «Совушка»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разминку, направленную на развитие координации движений, прыжок </w:t>
            </w:r>
            <w:r w:rsidRPr="00C10E68">
              <w:rPr>
                <w:bCs/>
                <w:sz w:val="22"/>
                <w:szCs w:val="22"/>
              </w:rPr>
              <w:br/>
              <w:t xml:space="preserve">в длину с места, упражнения </w:t>
            </w:r>
            <w:r w:rsidRPr="00C10E68">
              <w:rPr>
                <w:bCs/>
                <w:sz w:val="22"/>
                <w:szCs w:val="22"/>
              </w:rPr>
              <w:br/>
              <w:t xml:space="preserve">на внимание и гибкость; играть в игру «Совушка»; организовывать места занятий физическими упражнениями и подвижными играми; соблюдать правила </w:t>
            </w:r>
            <w:r w:rsidRPr="00C10E68">
              <w:rPr>
                <w:bCs/>
                <w:sz w:val="22"/>
                <w:szCs w:val="22"/>
              </w:rPr>
              <w:br/>
              <w:t xml:space="preserve">поведения и предупреждения травматизма во время занятий физическими упражнениями; </w:t>
            </w:r>
            <w:r w:rsidRPr="00C10E68">
              <w:rPr>
                <w:bCs/>
                <w:sz w:val="22"/>
                <w:szCs w:val="22"/>
              </w:rPr>
              <w:br/>
              <w:t>соблюдать правила взаимодействия с игроками.</w:t>
            </w:r>
          </w:p>
          <w:p w:rsidR="003B74C9" w:rsidRPr="00C10E68" w:rsidRDefault="003B74C9" w:rsidP="003B74C9">
            <w:pPr>
              <w:jc w:val="left"/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t>Получат возможность научиться: сохран</w:t>
            </w:r>
            <w:r w:rsidR="00226567" w:rsidRPr="00C10E68">
              <w:rPr>
                <w:bCs/>
                <w:sz w:val="22"/>
                <w:szCs w:val="22"/>
              </w:rPr>
              <w:t>ять правильную осанку, оптималь</w:t>
            </w:r>
            <w:r w:rsidRPr="00C10E68">
              <w:rPr>
                <w:bCs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разминки, направленной на развитие координации движений</w:t>
            </w:r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>
            <w:pPr>
              <w:jc w:val="left"/>
              <w:rPr>
                <w:bCs/>
              </w:rPr>
            </w:pPr>
            <w:proofErr w:type="spellStart"/>
            <w:r w:rsidRPr="00C10E68">
              <w:rPr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b/>
                <w:bCs/>
                <w:sz w:val="22"/>
                <w:szCs w:val="22"/>
              </w:rPr>
              <w:t>:</w:t>
            </w:r>
            <w:r w:rsidRPr="00C10E68">
              <w:rPr>
                <w:bCs/>
                <w:sz w:val="22"/>
                <w:szCs w:val="22"/>
              </w:rPr>
              <w:t xml:space="preserve"> умеют выполнять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упраж</w:t>
            </w:r>
            <w:proofErr w:type="spellEnd"/>
            <w:r w:rsidR="00005A6A" w:rsidRPr="00C10E68"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t>нения</w:t>
            </w:r>
            <w:proofErr w:type="gramEnd"/>
            <w:r w:rsidRPr="00C10E68">
              <w:rPr>
                <w:bCs/>
                <w:sz w:val="22"/>
                <w:szCs w:val="22"/>
              </w:rPr>
              <w:t xml:space="preserve"> на гибкость.</w:t>
            </w:r>
          </w:p>
          <w:p w:rsidR="003B74C9" w:rsidRPr="00C10E68" w:rsidRDefault="003B74C9" w:rsidP="003B74C9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Ценностно-смысловая:</w:t>
            </w:r>
            <w:r w:rsidR="00005A6A" w:rsidRPr="00C10E68">
              <w:rPr>
                <w:bCs/>
                <w:sz w:val="22"/>
                <w:szCs w:val="22"/>
              </w:rPr>
              <w:t xml:space="preserve"> проявляют </w:t>
            </w:r>
            <w:r w:rsidR="00C10E68">
              <w:rPr>
                <w:bCs/>
                <w:sz w:val="22"/>
                <w:szCs w:val="22"/>
              </w:rPr>
              <w:t xml:space="preserve">готовность </w:t>
            </w:r>
            <w:r w:rsidR="00C10E68">
              <w:rPr>
                <w:bCs/>
                <w:sz w:val="22"/>
                <w:szCs w:val="22"/>
              </w:rPr>
              <w:br/>
              <w:t>к преодолению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3B74C9" w:rsidRPr="00C10E68" w:rsidRDefault="003B74C9" w:rsidP="003B74C9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Коммуникативная</w:t>
            </w:r>
            <w:r w:rsidR="00005A6A" w:rsidRPr="00C10E68">
              <w:rPr>
                <w:bCs/>
                <w:sz w:val="22"/>
                <w:szCs w:val="22"/>
              </w:rPr>
              <w:t>: вла</w:t>
            </w:r>
            <w:r w:rsidRPr="00C10E68">
              <w:rPr>
                <w:bCs/>
                <w:sz w:val="22"/>
                <w:szCs w:val="22"/>
              </w:rPr>
              <w:t xml:space="preserve">деют способами взаимодействия </w:t>
            </w:r>
            <w:r w:rsidRPr="00C10E68">
              <w:rPr>
                <w:bCs/>
                <w:sz w:val="22"/>
                <w:szCs w:val="22"/>
              </w:rPr>
              <w:br/>
              <w:t>с окружающими людьми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FB3BCD">
            <w:pPr>
              <w:jc w:val="left"/>
            </w:pPr>
            <w:r w:rsidRPr="00C10E68">
              <w:rPr>
                <w:sz w:val="22"/>
                <w:szCs w:val="22"/>
              </w:rPr>
              <w:t xml:space="preserve">попробовать простоять, не шевелясь, на одной ноге 15–20 </w:t>
            </w:r>
            <w:r w:rsidRPr="00C10E68">
              <w:rPr>
                <w:sz w:val="22"/>
                <w:szCs w:val="22"/>
              </w:rPr>
              <w:br/>
              <w:t xml:space="preserve">секунд. </w:t>
            </w:r>
          </w:p>
        </w:tc>
      </w:tr>
      <w:tr w:rsidR="00FB3BCD" w:rsidRPr="00C10E68" w:rsidTr="00823439">
        <w:trPr>
          <w:trHeight w:val="390"/>
          <w:jc w:val="center"/>
        </w:trPr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3B74C9">
            <w:r>
              <w:rPr>
                <w:sz w:val="22"/>
                <w:szCs w:val="22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3B74C9"/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3B74C9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«Липкие кустики»</w:t>
            </w:r>
          </w:p>
          <w:p w:rsidR="00FB3BCD" w:rsidRPr="00174167" w:rsidRDefault="00FB3BCD" w:rsidP="005C1B2F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</w:t>
            </w:r>
            <w:proofErr w:type="spellStart"/>
            <w:r>
              <w:rPr>
                <w:i/>
                <w:iCs/>
                <w:sz w:val="22"/>
                <w:szCs w:val="22"/>
              </w:rPr>
              <w:t>тре</w:t>
            </w:r>
            <w:proofErr w:type="spellEnd"/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>
              <w:rPr>
                <w:i/>
                <w:iCs/>
                <w:sz w:val="22"/>
                <w:szCs w:val="22"/>
              </w:rPr>
              <w:t>нировочная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iCs/>
                <w:sz w:val="22"/>
                <w:szCs w:val="22"/>
              </w:rPr>
              <w:t>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 w:rsidRPr="00174167">
              <w:rPr>
                <w:i/>
                <w:iCs/>
                <w:sz w:val="22"/>
                <w:szCs w:val="22"/>
              </w:rPr>
              <w:t>ность</w:t>
            </w:r>
            <w:proofErr w:type="spellEnd"/>
            <w:proofErr w:type="gramEnd"/>
            <w:r w:rsidRPr="00174167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Липкие кустики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Default="00FB3BC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Липкие кустики»;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</w:t>
            </w:r>
          </w:p>
          <w:p w:rsidR="00FB3BCD" w:rsidRPr="00174167" w:rsidRDefault="00FB3BC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FB3BCD" w:rsidRPr="00174167" w:rsidRDefault="00FB3BC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FB3BCD" w:rsidRPr="00174167" w:rsidRDefault="00FB3BC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</w:t>
            </w:r>
            <w:proofErr w:type="spellStart"/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действия</w:t>
            </w:r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игры </w:t>
            </w:r>
          </w:p>
        </w:tc>
      </w:tr>
      <w:tr w:rsidR="00FB3BCD" w:rsidRPr="00C10E68" w:rsidTr="00823439">
        <w:trPr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C10E68">
            <w:pPr>
              <w:jc w:val="left"/>
            </w:pPr>
            <w:r w:rsidRPr="00C10E68">
              <w:rPr>
                <w:sz w:val="22"/>
                <w:szCs w:val="22"/>
              </w:rPr>
              <w:t xml:space="preserve">Утренняя зарядка, ее необходимость и принципы </w:t>
            </w:r>
            <w:proofErr w:type="spellStart"/>
            <w:proofErr w:type="gramStart"/>
            <w:r w:rsidRPr="00C10E68">
              <w:rPr>
                <w:sz w:val="22"/>
                <w:szCs w:val="22"/>
              </w:rPr>
              <w:t>постро-ения</w:t>
            </w:r>
            <w:proofErr w:type="spellEnd"/>
            <w:proofErr w:type="gramEnd"/>
          </w:p>
          <w:p w:rsidR="00FB3BCD" w:rsidRPr="00C10E68" w:rsidRDefault="00FB3BCD" w:rsidP="00C10E68">
            <w:pPr>
              <w:jc w:val="left"/>
            </w:pPr>
            <w:r w:rsidRPr="00C10E68">
              <w:rPr>
                <w:sz w:val="22"/>
                <w:szCs w:val="22"/>
              </w:rPr>
              <w:t>(</w:t>
            </w:r>
            <w:r w:rsidRPr="006E1695">
              <w:rPr>
                <w:i/>
                <w:sz w:val="22"/>
                <w:szCs w:val="22"/>
              </w:rPr>
              <w:t>образовательно-познавательная 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t xml:space="preserve">комплекс утренней </w:t>
            </w:r>
            <w:proofErr w:type="spellStart"/>
            <w:r w:rsidRPr="00C10E68">
              <w:rPr>
                <w:sz w:val="22"/>
                <w:szCs w:val="22"/>
              </w:rPr>
              <w:t>зарядки</w:t>
            </w:r>
            <w:proofErr w:type="gramStart"/>
            <w:r w:rsidRPr="00C10E68">
              <w:rPr>
                <w:sz w:val="22"/>
                <w:szCs w:val="22"/>
              </w:rPr>
              <w:t>,п</w:t>
            </w:r>
            <w:proofErr w:type="gramEnd"/>
            <w:r w:rsidRPr="00C10E68">
              <w:rPr>
                <w:sz w:val="22"/>
                <w:szCs w:val="22"/>
              </w:rPr>
              <w:t>ерестроение</w:t>
            </w:r>
            <w:proofErr w:type="spellEnd"/>
            <w:r w:rsidRPr="00C10E68">
              <w:rPr>
                <w:sz w:val="22"/>
                <w:szCs w:val="22"/>
              </w:rPr>
              <w:t xml:space="preserve"> в две шеренги; </w:t>
            </w:r>
            <w:proofErr w:type="spellStart"/>
            <w:r w:rsidRPr="00C10E68">
              <w:rPr>
                <w:sz w:val="22"/>
                <w:szCs w:val="22"/>
              </w:rPr>
              <w:t>тестирова</w:t>
            </w:r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ние</w:t>
            </w:r>
            <w:proofErr w:type="spellEnd"/>
            <w:r w:rsidRPr="00C10E68">
              <w:rPr>
                <w:sz w:val="22"/>
                <w:szCs w:val="22"/>
              </w:rPr>
              <w:t xml:space="preserve"> (подъем туловища из положения лежа за 30 секунд); подвижная</w:t>
            </w:r>
            <w:r>
              <w:rPr>
                <w:sz w:val="22"/>
                <w:szCs w:val="22"/>
              </w:rPr>
              <w:t xml:space="preserve"> игра на внимание «Кто быстрее </w:t>
            </w:r>
            <w:r w:rsidRPr="00C10E68">
              <w:rPr>
                <w:sz w:val="22"/>
                <w:szCs w:val="22"/>
              </w:rPr>
              <w:t>схватит», упражнение на внимание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ориентироваться </w:t>
            </w:r>
            <w:r w:rsidRPr="00C10E68">
              <w:rPr>
                <w:bCs/>
                <w:sz w:val="22"/>
                <w:szCs w:val="22"/>
              </w:rPr>
              <w:br/>
              <w:t xml:space="preserve">в понятии «утренняя зарядка»; выполнять комплекс утренней </w:t>
            </w:r>
            <w:r w:rsidRPr="00C10E68">
              <w:rPr>
                <w:bCs/>
                <w:sz w:val="22"/>
                <w:szCs w:val="22"/>
              </w:rPr>
              <w:br/>
              <w:t xml:space="preserve">зарядки; перестраиваться в две шеренги; играть в подвижную игру на внимание «Кто быстрее схватит»; организовывать места занятий физическими </w:t>
            </w:r>
            <w:proofErr w:type="spellStart"/>
            <w:r w:rsidRPr="00C10E68">
              <w:rPr>
                <w:bCs/>
                <w:sz w:val="22"/>
                <w:szCs w:val="22"/>
              </w:rPr>
              <w:t>упражне-ниями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и подвижными играми; соблюдать правила поведения </w:t>
            </w:r>
            <w:r w:rsidRPr="00C10E68">
              <w:rPr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упражнениями; соблюдать правила взаимодействия с игроками; активно включаться в коллективную деятельность, взаимодействовать со сверстниками в достижении общих целей.</w:t>
            </w:r>
          </w:p>
          <w:p w:rsidR="00FB3BCD" w:rsidRPr="00C10E68" w:rsidRDefault="00FB3BCD" w:rsidP="00226567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 w:rsidRPr="00C10E68">
              <w:rPr>
                <w:bCs/>
                <w:sz w:val="22"/>
                <w:szCs w:val="22"/>
              </w:rPr>
              <w:t>: сохран</w:t>
            </w:r>
            <w:r w:rsidR="006E1695">
              <w:rPr>
                <w:bCs/>
                <w:sz w:val="22"/>
                <w:szCs w:val="22"/>
              </w:rPr>
              <w:t>ять правильную осанку, оптималь</w:t>
            </w:r>
            <w:r w:rsidRPr="00C10E68">
              <w:rPr>
                <w:bCs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комплекса утренней зарядки</w:t>
            </w:r>
            <w:proofErr w:type="gramStart"/>
            <w:r w:rsidRPr="00C10E68">
              <w:rPr>
                <w:b/>
                <w:bCs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  <w:rPr>
                <w:bCs/>
              </w:rPr>
            </w:pPr>
            <w:proofErr w:type="spellStart"/>
            <w:r w:rsidRPr="00C10E68">
              <w:rPr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b/>
                <w:bCs/>
                <w:sz w:val="22"/>
                <w:szCs w:val="22"/>
              </w:rPr>
              <w:t xml:space="preserve">: </w:t>
            </w:r>
            <w:r w:rsidRPr="00C10E68">
              <w:rPr>
                <w:bCs/>
                <w:sz w:val="22"/>
                <w:szCs w:val="22"/>
              </w:rPr>
              <w:t xml:space="preserve">знают правила составления утренней зарядки; умеют выполнять комплекс утренней </w:t>
            </w:r>
            <w:r w:rsidRPr="00C10E68">
              <w:rPr>
                <w:bCs/>
                <w:sz w:val="22"/>
                <w:szCs w:val="22"/>
              </w:rPr>
              <w:br/>
              <w:t>зарядки.</w:t>
            </w:r>
          </w:p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bCs/>
                <w:sz w:val="22"/>
                <w:szCs w:val="22"/>
              </w:rPr>
              <w:t xml:space="preserve">владеют способами взаимодействия </w:t>
            </w:r>
          </w:p>
          <w:p w:rsidR="00FB3BCD" w:rsidRPr="00C10E68" w:rsidRDefault="00FB3BCD" w:rsidP="00226567">
            <w:pPr>
              <w:jc w:val="left"/>
              <w:rPr>
                <w:b/>
                <w:bCs/>
              </w:rPr>
            </w:pPr>
            <w:r w:rsidRPr="00C10E68">
              <w:rPr>
                <w:bCs/>
                <w:sz w:val="22"/>
                <w:szCs w:val="22"/>
              </w:rPr>
              <w:t>с окружающими людьми, умеют радоваться удачам других людей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C10E68">
            <w:pPr>
              <w:jc w:val="left"/>
            </w:pPr>
            <w:r>
              <w:rPr>
                <w:sz w:val="22"/>
                <w:szCs w:val="22"/>
              </w:rPr>
              <w:t>закрепить упражнения</w:t>
            </w:r>
            <w:r w:rsidR="006E1695">
              <w:rPr>
                <w:sz w:val="22"/>
                <w:szCs w:val="22"/>
              </w:rPr>
              <w:t xml:space="preserve"> на потягивание </w:t>
            </w:r>
            <w:r w:rsidRPr="00C10E68">
              <w:rPr>
                <w:sz w:val="22"/>
                <w:szCs w:val="22"/>
              </w:rPr>
              <w:t>и на усиление дыхания и кровообращения</w:t>
            </w:r>
          </w:p>
        </w:tc>
      </w:tr>
      <w:tr w:rsidR="00FB3BCD" w:rsidRPr="00C10E68" w:rsidTr="00823439">
        <w:trPr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r>
              <w:rPr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r w:rsidRPr="00C10E68">
              <w:rPr>
                <w:sz w:val="22"/>
                <w:szCs w:val="22"/>
              </w:rPr>
              <w:t>Стойка на лопатках. «Мост»</w:t>
            </w:r>
          </w:p>
          <w:p w:rsidR="00FB3BCD" w:rsidRPr="006E1695" w:rsidRDefault="00FB3BCD" w:rsidP="00226567">
            <w:pPr>
              <w:rPr>
                <w:i/>
              </w:rPr>
            </w:pPr>
            <w:r w:rsidRPr="00C10E68">
              <w:rPr>
                <w:sz w:val="22"/>
                <w:szCs w:val="22"/>
              </w:rPr>
              <w:t>(</w:t>
            </w:r>
            <w:r w:rsidRPr="006E1695">
              <w:rPr>
                <w:i/>
                <w:sz w:val="22"/>
                <w:szCs w:val="22"/>
              </w:rPr>
              <w:t>образовательно-предметная</w:t>
            </w:r>
          </w:p>
          <w:p w:rsidR="00FB3BCD" w:rsidRPr="00C10E68" w:rsidRDefault="00FB3BCD" w:rsidP="00226567">
            <w:r w:rsidRPr="006E1695">
              <w:rPr>
                <w:i/>
                <w:sz w:val="22"/>
                <w:szCs w:val="22"/>
              </w:rPr>
              <w:lastRenderedPageBreak/>
              <w:t>направленность)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бег с упражнением на внимание, разминка, направленная на развитие гибкости, стойка </w:t>
            </w:r>
          </w:p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на лопатках, гимнастическое упражнение «мост», круговая </w:t>
            </w:r>
            <w:r w:rsidRPr="00C10E68">
              <w:rPr>
                <w:sz w:val="22"/>
                <w:szCs w:val="22"/>
              </w:rPr>
              <w:br/>
              <w:t>тренировка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F2160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ориентироваться </w:t>
            </w:r>
            <w:r w:rsidRPr="00C10E68">
              <w:rPr>
                <w:bCs/>
                <w:sz w:val="22"/>
                <w:szCs w:val="22"/>
              </w:rPr>
              <w:br/>
              <w:t xml:space="preserve">в понятии «гибкость»; выполнять упражнения «стойка на лопатках» и «мост», кувырок вперед; </w:t>
            </w:r>
            <w:r w:rsidRPr="00C10E68">
              <w:rPr>
                <w:bCs/>
                <w:sz w:val="22"/>
                <w:szCs w:val="22"/>
              </w:rPr>
              <w:lastRenderedPageBreak/>
              <w:t xml:space="preserve">отжиматься от пола;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 физическими </w:t>
            </w:r>
            <w:proofErr w:type="spellStart"/>
            <w:r w:rsidRPr="00C10E68">
              <w:rPr>
                <w:bCs/>
                <w:sz w:val="22"/>
                <w:szCs w:val="22"/>
              </w:rPr>
              <w:t>упражнениями</w:t>
            </w:r>
            <w:proofErr w:type="gramStart"/>
            <w:r w:rsidRPr="00C10E68">
              <w:rPr>
                <w:bCs/>
                <w:sz w:val="22"/>
                <w:szCs w:val="22"/>
              </w:rPr>
              <w:t>;с</w:t>
            </w:r>
            <w:proofErr w:type="gramEnd"/>
            <w:r w:rsidRPr="00C10E68">
              <w:rPr>
                <w:bCs/>
                <w:sz w:val="22"/>
                <w:szCs w:val="22"/>
              </w:rPr>
              <w:t>облюдать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правила взаимодействия с игроками; активно включаться в коллективную деятельность, взаимодействовать со </w:t>
            </w:r>
            <w:proofErr w:type="spellStart"/>
            <w:r w:rsidRPr="00C10E68">
              <w:rPr>
                <w:bCs/>
                <w:sz w:val="22"/>
                <w:szCs w:val="22"/>
              </w:rPr>
              <w:t>сверстни-ками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в достижении общих целей.</w:t>
            </w:r>
          </w:p>
          <w:p w:rsidR="00FB3BCD" w:rsidRPr="00C10E68" w:rsidRDefault="00FB3BCD" w:rsidP="00F2160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bCs/>
                <w:sz w:val="22"/>
                <w:szCs w:val="22"/>
              </w:rPr>
              <w:t>: сохранять правиль</w:t>
            </w:r>
            <w:r w:rsidRPr="00C10E68">
              <w:rPr>
                <w:bCs/>
                <w:sz w:val="22"/>
                <w:szCs w:val="22"/>
              </w:rPr>
              <w:t xml:space="preserve">ную осанку, оптимальное телосложение; вести тетрадь для индивидуальных занятий по физической культуре с записями разминки, направленной на развитие гибкости; выполнять эстетически красиво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гимнасти</w:t>
            </w:r>
            <w:r>
              <w:rPr>
                <w:bCs/>
                <w:sz w:val="22"/>
                <w:szCs w:val="22"/>
              </w:rPr>
              <w:t>-ческие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комбинации </w:t>
            </w:r>
            <w:r w:rsidRPr="00C10E68">
              <w:rPr>
                <w:bCs/>
                <w:sz w:val="22"/>
                <w:szCs w:val="22"/>
              </w:rPr>
              <w:t>(«стойка на лопатках», «мост»)</w:t>
            </w:r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  <w:rPr>
                <w:bCs/>
              </w:rPr>
            </w:pPr>
            <w:proofErr w:type="spellStart"/>
            <w:r w:rsidRPr="00C10E68">
              <w:rPr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C10E68">
              <w:rPr>
                <w:b/>
                <w:bCs/>
                <w:sz w:val="22"/>
                <w:szCs w:val="22"/>
              </w:rPr>
              <w:t>:</w:t>
            </w:r>
            <w:r w:rsidRPr="00C10E68">
              <w:rPr>
                <w:bCs/>
                <w:sz w:val="22"/>
                <w:szCs w:val="22"/>
              </w:rPr>
              <w:t xml:space="preserve"> умеют выполнять упражнения на гибкость.</w:t>
            </w:r>
          </w:p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</w:t>
            </w:r>
            <w:r w:rsidRPr="00C10E68">
              <w:rPr>
                <w:bCs/>
                <w:sz w:val="22"/>
                <w:szCs w:val="22"/>
              </w:rPr>
              <w:t xml:space="preserve">: </w:t>
            </w:r>
            <w:r w:rsidRPr="00C10E68">
              <w:rPr>
                <w:bCs/>
                <w:sz w:val="22"/>
                <w:szCs w:val="22"/>
              </w:rPr>
              <w:lastRenderedPageBreak/>
              <w:t xml:space="preserve">проявляют </w:t>
            </w:r>
            <w:r>
              <w:rPr>
                <w:bCs/>
                <w:sz w:val="22"/>
                <w:szCs w:val="22"/>
              </w:rPr>
              <w:t xml:space="preserve">готовность </w:t>
            </w:r>
            <w:r>
              <w:rPr>
                <w:bCs/>
                <w:sz w:val="22"/>
                <w:szCs w:val="22"/>
              </w:rPr>
              <w:br/>
              <w:t>к преодолению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Коммуникативная:</w:t>
            </w:r>
            <w:r w:rsidRPr="00C10E68">
              <w:rPr>
                <w:bCs/>
                <w:sz w:val="22"/>
                <w:szCs w:val="22"/>
              </w:rPr>
              <w:t xml:space="preserve"> владеют способами взаимодействия с окружающими людьми, следят за безопасностью друг друга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закрепить  упражнения для мышц рук </w:t>
            </w:r>
            <w:r w:rsidRPr="00C10E68">
              <w:rPr>
                <w:sz w:val="22"/>
                <w:szCs w:val="22"/>
              </w:rPr>
              <w:lastRenderedPageBreak/>
              <w:t>и туловища;</w:t>
            </w:r>
            <w:r>
              <w:rPr>
                <w:sz w:val="22"/>
                <w:szCs w:val="22"/>
              </w:rPr>
              <w:t xml:space="preserve"> повторить </w:t>
            </w:r>
            <w:proofErr w:type="spellStart"/>
            <w:r>
              <w:rPr>
                <w:sz w:val="22"/>
                <w:szCs w:val="22"/>
              </w:rPr>
              <w:t>техникустойки</w:t>
            </w:r>
            <w:proofErr w:type="spellEnd"/>
            <w:r>
              <w:rPr>
                <w:sz w:val="22"/>
                <w:szCs w:val="22"/>
              </w:rPr>
              <w:t xml:space="preserve"> на лопат</w:t>
            </w:r>
            <w:r w:rsidRPr="00C10E68">
              <w:rPr>
                <w:sz w:val="22"/>
                <w:szCs w:val="22"/>
              </w:rPr>
              <w:t xml:space="preserve">ках и «мост» дома </w:t>
            </w:r>
            <w:r w:rsidRPr="00C10E68">
              <w:rPr>
                <w:sz w:val="22"/>
                <w:szCs w:val="22"/>
              </w:rPr>
              <w:br/>
              <w:t>на ковре</w:t>
            </w:r>
          </w:p>
        </w:tc>
      </w:tr>
      <w:tr w:rsidR="006E1695" w:rsidRPr="00C10E68" w:rsidTr="00823439">
        <w:trPr>
          <w:trHeight w:val="420"/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C10E68" w:rsidRDefault="006E1695" w:rsidP="004B52E5"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C10E68" w:rsidRDefault="006E1695" w:rsidP="004B52E5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«Волк во рву»</w:t>
            </w:r>
          </w:p>
          <w:p w:rsidR="006E1695" w:rsidRPr="00174167" w:rsidRDefault="006E1695" w:rsidP="005C1B2F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</w:t>
            </w:r>
            <w:proofErr w:type="spellStart"/>
            <w:r>
              <w:rPr>
                <w:i/>
                <w:iCs/>
                <w:sz w:val="22"/>
                <w:szCs w:val="22"/>
              </w:rPr>
              <w:t>тре</w:t>
            </w:r>
            <w:proofErr w:type="spellEnd"/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>
              <w:rPr>
                <w:i/>
                <w:iCs/>
                <w:sz w:val="22"/>
                <w:szCs w:val="22"/>
              </w:rPr>
              <w:t>нировочная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iCs/>
                <w:sz w:val="22"/>
                <w:szCs w:val="22"/>
              </w:rPr>
              <w:t>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proofErr w:type="spellStart"/>
            <w:r w:rsidRPr="00174167">
              <w:rPr>
                <w:i/>
                <w:iCs/>
                <w:sz w:val="22"/>
                <w:szCs w:val="22"/>
              </w:rPr>
              <w:t>ность</w:t>
            </w:r>
            <w:proofErr w:type="spellEnd"/>
            <w:proofErr w:type="gramEnd"/>
            <w:r w:rsidRPr="00174167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Волк во рву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Default="006E16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Волк во рву»;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</w:t>
            </w:r>
          </w:p>
          <w:p w:rsidR="006E1695" w:rsidRPr="00174167" w:rsidRDefault="006E16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</w:t>
            </w:r>
            <w:proofErr w:type="spell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энерго</w:t>
            </w:r>
            <w:proofErr w:type="spell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6E1695" w:rsidRPr="00174167" w:rsidRDefault="006E1695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6E1695" w:rsidRPr="00174167" w:rsidRDefault="006E1695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</w:t>
            </w:r>
            <w:proofErr w:type="spellStart"/>
            <w:proofErr w:type="gramStart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действия</w:t>
            </w:r>
            <w:proofErr w:type="gramEnd"/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игры </w:t>
            </w:r>
          </w:p>
        </w:tc>
      </w:tr>
      <w:tr w:rsidR="006E1695" w:rsidRPr="00C10E68" w:rsidTr="00823439">
        <w:trPr>
          <w:trHeight w:val="3630"/>
          <w:jc w:val="center"/>
        </w:trPr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/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jc w:val="left"/>
            </w:pPr>
            <w:r w:rsidRPr="00C10E68">
              <w:rPr>
                <w:sz w:val="22"/>
                <w:szCs w:val="22"/>
              </w:rPr>
              <w:t>Тестирование наклона вперед из положения с</w:t>
            </w:r>
            <w:r w:rsidR="00764F21">
              <w:rPr>
                <w:sz w:val="22"/>
                <w:szCs w:val="22"/>
              </w:rPr>
              <w:t>идя.</w:t>
            </w:r>
          </w:p>
          <w:p w:rsidR="006E1695" w:rsidRDefault="006E1695" w:rsidP="004B52E5">
            <w:pPr>
              <w:jc w:val="left"/>
            </w:pPr>
            <w:r w:rsidRPr="00C10E68">
              <w:rPr>
                <w:sz w:val="22"/>
                <w:szCs w:val="22"/>
              </w:rPr>
              <w:t>(</w:t>
            </w:r>
            <w:r w:rsidRPr="00466748">
              <w:rPr>
                <w:i/>
                <w:sz w:val="22"/>
                <w:szCs w:val="22"/>
              </w:rPr>
              <w:t>образовательно-</w:t>
            </w:r>
            <w:proofErr w:type="spellStart"/>
            <w:r w:rsidRPr="00466748">
              <w:rPr>
                <w:i/>
                <w:sz w:val="22"/>
                <w:szCs w:val="22"/>
              </w:rPr>
              <w:t>тре</w:t>
            </w:r>
            <w:proofErr w:type="spellEnd"/>
            <w:r w:rsidRPr="00466748">
              <w:rPr>
                <w:i/>
                <w:sz w:val="22"/>
                <w:szCs w:val="22"/>
              </w:rPr>
              <w:t>-</w:t>
            </w:r>
            <w:proofErr w:type="spellStart"/>
            <w:r w:rsidRPr="00466748">
              <w:rPr>
                <w:i/>
                <w:sz w:val="22"/>
                <w:szCs w:val="22"/>
              </w:rPr>
              <w:t>нировочная</w:t>
            </w:r>
            <w:proofErr w:type="spellEnd"/>
            <w:r w:rsidRPr="00466748">
              <w:rPr>
                <w:i/>
                <w:sz w:val="22"/>
                <w:szCs w:val="22"/>
              </w:rPr>
              <w:t xml:space="preserve"> 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Default="006E1695" w:rsidP="004B52E5">
            <w:pPr>
              <w:jc w:val="left"/>
            </w:pPr>
            <w:r w:rsidRPr="00C10E68">
              <w:rPr>
                <w:sz w:val="22"/>
                <w:szCs w:val="22"/>
              </w:rPr>
              <w:t>комплекс утренней зарядки, строевые команды, тестирование (наклон вперед из положения стоя</w:t>
            </w:r>
            <w:r w:rsidR="00F65337">
              <w:rPr>
                <w:sz w:val="22"/>
                <w:szCs w:val="22"/>
              </w:rPr>
              <w:t xml:space="preserve">), подвижная игра «Кто быстрее </w:t>
            </w:r>
            <w:r w:rsidRPr="00C10E68">
              <w:rPr>
                <w:sz w:val="22"/>
                <w:szCs w:val="22"/>
              </w:rPr>
              <w:t>схватит», упражнения на внимание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комплекс утренней зарядки; перестраиваться в две шеренги; играть в подвижную игру на внимание «Кто быстрее схватит»; организовывать места занятий физическими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упражне</w:t>
            </w:r>
            <w:r w:rsidR="00466748"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t>ниями</w:t>
            </w:r>
            <w:proofErr w:type="spellEnd"/>
            <w:proofErr w:type="gramEnd"/>
            <w:r w:rsidRPr="00C10E68">
              <w:rPr>
                <w:bCs/>
                <w:sz w:val="22"/>
                <w:szCs w:val="22"/>
              </w:rPr>
              <w:t xml:space="preserve"> и подвижными играми; соблюдать правила поведения и предупреждения травматизма во время занятий физическими упражнениями; соблюдать правила взаимодействия с игроками; выполнять организующие строевые команды и приемы.</w:t>
            </w:r>
          </w:p>
          <w:p w:rsidR="006E1695" w:rsidRDefault="006E1695" w:rsidP="004B52E5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bCs/>
                <w:sz w:val="22"/>
                <w:szCs w:val="22"/>
              </w:rPr>
              <w:t xml:space="preserve"> сохранять правильную осанку, оптимальное телосложение</w:t>
            </w:r>
            <w:r w:rsidR="00466748">
              <w:rPr>
                <w:bCs/>
                <w:sz w:val="22"/>
                <w:szCs w:val="22"/>
              </w:rPr>
              <w:t>; вести тетрадь для индивидуаль</w:t>
            </w:r>
            <w:r w:rsidR="00466748">
              <w:rPr>
                <w:sz w:val="22"/>
                <w:szCs w:val="22"/>
              </w:rPr>
              <w:t xml:space="preserve">ных занятий по физической </w:t>
            </w:r>
            <w:r w:rsidRPr="00C10E68">
              <w:rPr>
                <w:sz w:val="22"/>
                <w:szCs w:val="22"/>
              </w:rPr>
              <w:t xml:space="preserve">культуре с записями комплекса утренней зарядки, показателей своего </w:t>
            </w:r>
            <w:proofErr w:type="spellStart"/>
            <w:proofErr w:type="gramStart"/>
            <w:r w:rsidRPr="00C10E68">
              <w:rPr>
                <w:sz w:val="22"/>
                <w:szCs w:val="22"/>
              </w:rPr>
              <w:t>здо</w:t>
            </w:r>
            <w:r w:rsidR="00466748">
              <w:rPr>
                <w:sz w:val="22"/>
                <w:szCs w:val="22"/>
              </w:rPr>
              <w:t>-ровья</w:t>
            </w:r>
            <w:proofErr w:type="spellEnd"/>
            <w:proofErr w:type="gramEnd"/>
            <w:r w:rsidR="00466748">
              <w:rPr>
                <w:sz w:val="22"/>
                <w:szCs w:val="22"/>
              </w:rPr>
              <w:t>, физического развития и физической подго</w:t>
            </w:r>
            <w:r w:rsidRPr="00C10E68">
              <w:rPr>
                <w:sz w:val="22"/>
                <w:szCs w:val="22"/>
              </w:rPr>
              <w:t>товленности</w:t>
            </w:r>
            <w:r w:rsidR="00466748">
              <w:rPr>
                <w:sz w:val="22"/>
                <w:szCs w:val="22"/>
              </w:rPr>
              <w:t>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jc w:val="left"/>
              <w:rPr>
                <w:bCs/>
              </w:rPr>
            </w:pPr>
            <w:proofErr w:type="spellStart"/>
            <w:r w:rsidRPr="00C10E68">
              <w:rPr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b/>
                <w:bCs/>
                <w:sz w:val="22"/>
                <w:szCs w:val="22"/>
              </w:rPr>
              <w:t>:</w:t>
            </w:r>
            <w:r w:rsidRPr="00C10E68">
              <w:rPr>
                <w:bCs/>
                <w:sz w:val="22"/>
                <w:szCs w:val="22"/>
              </w:rPr>
              <w:t xml:space="preserve"> умеют выполнять комплекс утренней зарядки.</w:t>
            </w:r>
          </w:p>
          <w:p w:rsidR="006E1695" w:rsidRPr="00C10E68" w:rsidRDefault="006E1695" w:rsidP="004B52E5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Ценностно-смысловая:</w:t>
            </w:r>
            <w:r w:rsidR="00466748">
              <w:rPr>
                <w:bCs/>
                <w:sz w:val="22"/>
                <w:szCs w:val="22"/>
              </w:rPr>
              <w:t xml:space="preserve"> проявляют готовность</w:t>
            </w:r>
            <w:r w:rsidR="00466748">
              <w:rPr>
                <w:bCs/>
                <w:sz w:val="22"/>
                <w:szCs w:val="22"/>
              </w:rPr>
              <w:br/>
              <w:t>к преодолению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466748" w:rsidRDefault="006E1695" w:rsidP="004B52E5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Коммуникативная:</w:t>
            </w:r>
          </w:p>
          <w:p w:rsidR="006E1695" w:rsidRDefault="006E1695" w:rsidP="004B52E5">
            <w:pPr>
              <w:jc w:val="left"/>
              <w:rPr>
                <w:b/>
                <w:bCs/>
              </w:rPr>
            </w:pPr>
            <w:r w:rsidRPr="00C10E68">
              <w:rPr>
                <w:bCs/>
                <w:sz w:val="22"/>
                <w:szCs w:val="22"/>
              </w:rPr>
              <w:t xml:space="preserve"> в</w:t>
            </w:r>
            <w:r w:rsidR="00466748">
              <w:rPr>
                <w:bCs/>
                <w:sz w:val="22"/>
                <w:szCs w:val="22"/>
              </w:rPr>
              <w:t>ла</w:t>
            </w:r>
            <w:r w:rsidRPr="00C10E68">
              <w:rPr>
                <w:bCs/>
                <w:sz w:val="22"/>
                <w:szCs w:val="22"/>
              </w:rPr>
              <w:t>деют спосо</w:t>
            </w:r>
            <w:r w:rsidR="00466748">
              <w:rPr>
                <w:bCs/>
                <w:sz w:val="22"/>
                <w:szCs w:val="22"/>
              </w:rPr>
              <w:t>бами взаимодействия с окружающи</w:t>
            </w:r>
            <w:r w:rsidRPr="00C10E68">
              <w:rPr>
                <w:bCs/>
                <w:sz w:val="22"/>
                <w:szCs w:val="22"/>
              </w:rPr>
              <w:t>ми, с</w:t>
            </w:r>
            <w:r w:rsidR="00466748">
              <w:rPr>
                <w:bCs/>
                <w:sz w:val="22"/>
                <w:szCs w:val="22"/>
              </w:rPr>
              <w:t xml:space="preserve">пособны переживать </w:t>
            </w:r>
            <w:r w:rsidR="00466748">
              <w:rPr>
                <w:bCs/>
                <w:sz w:val="22"/>
                <w:szCs w:val="22"/>
              </w:rPr>
              <w:br/>
              <w:t xml:space="preserve">и «болеть» за своих </w:t>
            </w:r>
            <w:r w:rsidRPr="00C10E68">
              <w:rPr>
                <w:bCs/>
                <w:sz w:val="22"/>
                <w:szCs w:val="22"/>
              </w:rPr>
              <w:t>товарищей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Default="006E1695" w:rsidP="004B52E5">
            <w:r w:rsidRPr="00C10E68">
              <w:rPr>
                <w:sz w:val="22"/>
                <w:szCs w:val="22"/>
              </w:rPr>
              <w:t>Закрепить упражнения для мышц рук и спины, для мышц живота и спины</w:t>
            </w:r>
          </w:p>
        </w:tc>
      </w:tr>
    </w:tbl>
    <w:p w:rsidR="00451D66" w:rsidRPr="00C10E68" w:rsidRDefault="00451D66" w:rsidP="004B52E5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C10E68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82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508"/>
        <w:gridCol w:w="709"/>
        <w:gridCol w:w="2268"/>
        <w:gridCol w:w="2693"/>
        <w:gridCol w:w="3402"/>
        <w:gridCol w:w="3447"/>
        <w:gridCol w:w="1089"/>
      </w:tblGrid>
      <w:tr w:rsidR="004B52E5" w:rsidRPr="00C10E68" w:rsidTr="00823439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933D8C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4B52E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 в подтягивании на низкой перекладине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из виса лежа</w:t>
            </w:r>
          </w:p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</w:t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тре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нировочная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  <w:r w:rsidRPr="00C10E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троевые упражнения: повороты направо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налево прыжком, комплекс утренней зарядки, тестирование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(подтягивание на низкой перекладине из виса лежа), подвижная игра «Правильный номер»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4B52E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поворачиваться направо и налево прыжком; выполнять подтягивание на низкой перекладине из виса лежа; играть в игру «Правильный номер»; организовывать места занятий физическими упражнениями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подвижными играми; соблюдать правила поведения и предупреждения травматизма во время занятий физическими упражнениями; соблюдать правила взаимодействия с игроками; выполнять организующие строевые команды и приемы (повороты направо и налево прыжком); активно включаться в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коллек-тивную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деятельность,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-действовать со сверстниками в достижении общих целей.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правильную осанку, оптимальное телосложение; 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уме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t xml:space="preserve">ют выполнять комплекс утренней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зарядки.</w:t>
            </w:r>
          </w:p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готовность 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F65337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4B52E5" w:rsidRPr="00C10E68" w:rsidRDefault="00F65337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="004B52E5"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</w:t>
            </w:r>
            <w:proofErr w:type="spellStart"/>
            <w:proofErr w:type="gramStart"/>
            <w:r w:rsidR="004B52E5" w:rsidRPr="00C10E68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="004B52E5" w:rsidRPr="00C10E68">
              <w:rPr>
                <w:rFonts w:ascii="Times New Roman" w:hAnsi="Times New Roman" w:cs="Times New Roman"/>
                <w:sz w:val="22"/>
                <w:szCs w:val="22"/>
              </w:rPr>
              <w:t>-действия</w:t>
            </w:r>
            <w:proofErr w:type="gramEnd"/>
            <w:r w:rsidR="004B52E5"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t>щими (сверстни</w:t>
            </w:r>
            <w:r w:rsidR="004B52E5" w:rsidRPr="00C10E68">
              <w:rPr>
                <w:rFonts w:ascii="Times New Roman" w:hAnsi="Times New Roman" w:cs="Times New Roman"/>
                <w:sz w:val="22"/>
                <w:szCs w:val="22"/>
              </w:rPr>
              <w:t>ками, взрослыми), способны переживать и «болеть» за своих товарищей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933D8C">
            <w:pPr>
              <w:jc w:val="left"/>
            </w:pPr>
            <w:r w:rsidRPr="00C10E68">
              <w:rPr>
                <w:caps/>
                <w:sz w:val="22"/>
                <w:szCs w:val="22"/>
              </w:rPr>
              <w:t>з</w:t>
            </w:r>
            <w:r w:rsidR="00933D8C">
              <w:rPr>
                <w:sz w:val="22"/>
                <w:szCs w:val="22"/>
              </w:rPr>
              <w:t>акрепить технику прыжка</w:t>
            </w:r>
            <w:r w:rsidR="00933D8C">
              <w:rPr>
                <w:sz w:val="22"/>
                <w:szCs w:val="22"/>
              </w:rPr>
              <w:br/>
              <w:t xml:space="preserve">и упражнения для </w:t>
            </w:r>
            <w:proofErr w:type="spellStart"/>
            <w:proofErr w:type="gramStart"/>
            <w:r w:rsidRPr="00C10E68">
              <w:rPr>
                <w:sz w:val="22"/>
                <w:szCs w:val="22"/>
              </w:rPr>
              <w:t>восстанов</w:t>
            </w:r>
            <w:r w:rsidR="00933D8C"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ления</w:t>
            </w:r>
            <w:proofErr w:type="spellEnd"/>
            <w:proofErr w:type="gramEnd"/>
            <w:r w:rsidRPr="00C10E68">
              <w:rPr>
                <w:sz w:val="22"/>
                <w:szCs w:val="22"/>
              </w:rPr>
              <w:t xml:space="preserve"> дыхания</w:t>
            </w:r>
          </w:p>
        </w:tc>
      </w:tr>
      <w:tr w:rsidR="00A15E9B" w:rsidRPr="00A15E9B" w:rsidTr="00A15E9B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Подвижная игра «Перелет птиц»</w:t>
            </w:r>
          </w:p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</w:t>
            </w:r>
            <w:proofErr w:type="spellStart"/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>тре</w:t>
            </w:r>
            <w:proofErr w:type="spellEnd"/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>-</w:t>
            </w:r>
            <w:proofErr w:type="spellStart"/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>нировочная</w:t>
            </w:r>
            <w:proofErr w:type="spellEnd"/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gramStart"/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>направлен-</w:t>
            </w:r>
            <w:proofErr w:type="spellStart"/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>ность</w:t>
            </w:r>
            <w:proofErr w:type="spellEnd"/>
            <w:proofErr w:type="gramEnd"/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A15E9B">
            <w:r w:rsidRPr="00A15E9B">
              <w:t>разминка с упражнением на внимание, подвижная игра «Перелет птиц»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Научатся: выполнять разминку с упражнением на внимание; играть в подвижную игру «Перелет птиц»; соблюдать правила поведения и предупреждения травматизма во время занятий физическими упражнениями; соблюдать правила взаимодействия с игроками; 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организовывать собственную деятельность, выбирать и использовать средства для достижения её цели; </w:t>
            </w:r>
          </w:p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>Получат возможность научиться: сохранять правильную осанку, оптимальное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A15E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A15E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наиболее удобный темп и ритм для выполнения наименее </w:t>
            </w:r>
            <w:proofErr w:type="spellStart"/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>энерго</w:t>
            </w:r>
            <w:proofErr w:type="spellEnd"/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>-затратного бега; используют двигательный опыт в организации активного отдыха и досуга.</w:t>
            </w:r>
          </w:p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владеют способами </w:t>
            </w:r>
            <w:r w:rsidR="00B50E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>взаимо</w:t>
            </w:r>
            <w:proofErr w:type="spellEnd"/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действия</w:t>
            </w:r>
            <w:proofErr w:type="gramEnd"/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 окружающими людьми 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взрослыми)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A15E9B">
            <w:r w:rsidRPr="00A15E9B">
              <w:lastRenderedPageBreak/>
              <w:t xml:space="preserve">Повторить </w:t>
            </w:r>
            <w:r w:rsidRPr="00A15E9B">
              <w:br/>
              <w:t xml:space="preserve">правила игры </w:t>
            </w:r>
          </w:p>
        </w:tc>
      </w:tr>
      <w:tr w:rsidR="00B50EFD" w:rsidRPr="00174167" w:rsidTr="00B50EFD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Стойка на лопатках. «Мост»</w:t>
            </w:r>
          </w:p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</w:t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тре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вочная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ег с упражнением на внимание, разминка, направленна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 на развитие гибкости, стойка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на лопатках, гимнастическое упражнение «мост», круговая тренировка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удерживать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гимна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тическую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палку в горизонталь-ном положении на ладони как ведущей, так и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неведущей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руки; выполнять кувырок вперед, упражнения «стойка на лопат-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ках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» и «мост»; отжиматься от пола; организовывать места занятий физическими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-нениями и подвижными играми;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предупреждения травматизма во время занятий физическими упражнениями; соблюдать правила взаимодействия с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иг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-роками; выполнять 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изую-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строевые команды и при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емы.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досуга. </w:t>
            </w:r>
          </w:p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готовность к преодолению труд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B50EFD" w:rsidRDefault="00B50EF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Выполнять ОРУ</w:t>
            </w:r>
          </w:p>
        </w:tc>
      </w:tr>
    </w:tbl>
    <w:p w:rsidR="00451D66" w:rsidRPr="00C10E68" w:rsidRDefault="00451D66" w:rsidP="00451D66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C10E68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83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09"/>
        <w:gridCol w:w="2601"/>
        <w:gridCol w:w="2313"/>
        <w:gridCol w:w="3398"/>
        <w:gridCol w:w="3443"/>
        <w:gridCol w:w="1093"/>
      </w:tblGrid>
      <w:tr w:rsidR="00B50EFD" w:rsidRPr="00C10E68" w:rsidTr="00F55737">
        <w:trPr>
          <w:trHeight w:val="46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B50EFD" w:rsidRDefault="00B50EFD" w:rsidP="005C1B2F">
            <w:pPr>
              <w:jc w:val="left"/>
              <w:rPr>
                <w:i/>
              </w:rPr>
            </w:pPr>
            <w:r>
              <w:rPr>
                <w:sz w:val="22"/>
                <w:szCs w:val="22"/>
              </w:rPr>
              <w:t>Выполнение упражне</w:t>
            </w:r>
            <w:r w:rsidRPr="00C10E68">
              <w:rPr>
                <w:sz w:val="22"/>
                <w:szCs w:val="22"/>
              </w:rPr>
              <w:t xml:space="preserve">ний под стихотворения </w:t>
            </w:r>
            <w:r w:rsidRPr="00C10E68">
              <w:rPr>
                <w:sz w:val="22"/>
                <w:szCs w:val="22"/>
              </w:rPr>
              <w:br/>
              <w:t>(</w:t>
            </w:r>
            <w:r w:rsidRPr="00B50EFD">
              <w:rPr>
                <w:i/>
                <w:sz w:val="22"/>
                <w:szCs w:val="22"/>
              </w:rPr>
              <w:t>образовательно-</w:t>
            </w:r>
            <w:proofErr w:type="spellStart"/>
            <w:r w:rsidRPr="00B50EFD">
              <w:rPr>
                <w:i/>
                <w:sz w:val="22"/>
                <w:szCs w:val="22"/>
              </w:rPr>
              <w:t>тре</w:t>
            </w:r>
            <w:proofErr w:type="spellEnd"/>
            <w:r w:rsidRPr="00B50EFD">
              <w:rPr>
                <w:i/>
                <w:sz w:val="22"/>
                <w:szCs w:val="22"/>
              </w:rPr>
              <w:t>-</w:t>
            </w:r>
            <w:proofErr w:type="spellStart"/>
            <w:r w:rsidRPr="00B50EFD">
              <w:rPr>
                <w:i/>
                <w:sz w:val="22"/>
                <w:szCs w:val="22"/>
              </w:rPr>
              <w:t>нировочная</w:t>
            </w:r>
            <w:proofErr w:type="spellEnd"/>
            <w:r w:rsidRPr="00B50EFD">
              <w:rPr>
                <w:i/>
                <w:sz w:val="22"/>
                <w:szCs w:val="22"/>
              </w:rPr>
              <w:t xml:space="preserve"> направлен-</w:t>
            </w:r>
          </w:p>
          <w:p w:rsidR="00B50EFD" w:rsidRPr="00C10E68" w:rsidRDefault="00B50EFD" w:rsidP="005C1B2F">
            <w:pPr>
              <w:jc w:val="left"/>
            </w:pPr>
            <w:proofErr w:type="spellStart"/>
            <w:r w:rsidRPr="00B50EFD">
              <w:rPr>
                <w:i/>
                <w:sz w:val="22"/>
                <w:szCs w:val="22"/>
              </w:rPr>
              <w:t>ность</w:t>
            </w:r>
            <w:proofErr w:type="spellEnd"/>
            <w:r w:rsidRPr="00C10E68">
              <w:rPr>
                <w:sz w:val="22"/>
                <w:szCs w:val="22"/>
              </w:rPr>
              <w:t>)</w:t>
            </w:r>
          </w:p>
          <w:p w:rsidR="00B50EFD" w:rsidRPr="00C10E68" w:rsidRDefault="00B50EFD" w:rsidP="005C1B2F"/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caps/>
              </w:rPr>
            </w:pPr>
            <w:proofErr w:type="gramStart"/>
            <w:r w:rsidRPr="00C10E68">
              <w:rPr>
                <w:sz w:val="22"/>
                <w:szCs w:val="22"/>
              </w:rPr>
              <w:t xml:space="preserve">беговые упражнения, маршировка под стихотворное </w:t>
            </w:r>
            <w:proofErr w:type="spellStart"/>
            <w:r w:rsidRPr="00C10E68">
              <w:rPr>
                <w:sz w:val="22"/>
                <w:szCs w:val="22"/>
              </w:rPr>
              <w:t>соп-ровождение</w:t>
            </w:r>
            <w:proofErr w:type="spellEnd"/>
            <w:r w:rsidRPr="00C10E68">
              <w:rPr>
                <w:sz w:val="22"/>
                <w:szCs w:val="22"/>
              </w:rPr>
              <w:t>, фи</w:t>
            </w:r>
            <w:r>
              <w:rPr>
                <w:sz w:val="22"/>
                <w:szCs w:val="22"/>
              </w:rPr>
              <w:t>зкультминутка, упражнения с мячом под чте</w:t>
            </w:r>
            <w:r w:rsidRPr="00C10E68">
              <w:rPr>
                <w:sz w:val="22"/>
                <w:szCs w:val="22"/>
              </w:rPr>
              <w:t xml:space="preserve">ние </w:t>
            </w:r>
            <w:proofErr w:type="spellStart"/>
            <w:r w:rsidRPr="00C10E68">
              <w:rPr>
                <w:sz w:val="22"/>
                <w:szCs w:val="22"/>
              </w:rPr>
              <w:t>стихот-в</w:t>
            </w:r>
            <w:r>
              <w:rPr>
                <w:sz w:val="22"/>
                <w:szCs w:val="22"/>
              </w:rPr>
              <w:t>орений</w:t>
            </w:r>
            <w:proofErr w:type="spellEnd"/>
            <w:r>
              <w:rPr>
                <w:sz w:val="22"/>
                <w:szCs w:val="22"/>
              </w:rPr>
              <w:t>, подвижная игра «Правиль</w:t>
            </w:r>
            <w:r w:rsidRPr="00C10E68">
              <w:rPr>
                <w:sz w:val="22"/>
                <w:szCs w:val="22"/>
              </w:rPr>
              <w:t xml:space="preserve">ный номер </w:t>
            </w:r>
            <w:r w:rsidRPr="00C10E68">
              <w:rPr>
                <w:sz w:val="22"/>
                <w:szCs w:val="22"/>
              </w:rPr>
              <w:br/>
              <w:t>с мячом</w:t>
            </w:r>
            <w:r w:rsidRPr="00C10E68">
              <w:rPr>
                <w:cap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упраж</w:t>
            </w:r>
            <w:proofErr w:type="spellEnd"/>
            <w:r w:rsidRPr="00C10E68">
              <w:rPr>
                <w:bCs/>
                <w:sz w:val="22"/>
                <w:szCs w:val="22"/>
              </w:rPr>
              <w:t>-нения</w:t>
            </w:r>
            <w:proofErr w:type="gramEnd"/>
            <w:r w:rsidRPr="00C10E68">
              <w:rPr>
                <w:bCs/>
                <w:sz w:val="22"/>
                <w:szCs w:val="22"/>
              </w:rPr>
              <w:t>, в том числе с мячом, под стихотворное сопровождение; выполнять физкультминутку; играть в подвижную игру «</w:t>
            </w:r>
            <w:proofErr w:type="spellStart"/>
            <w:r w:rsidRPr="00C10E68">
              <w:rPr>
                <w:bCs/>
                <w:sz w:val="22"/>
                <w:szCs w:val="22"/>
              </w:rPr>
              <w:t>Пра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-вильный номер с мячом»; </w:t>
            </w:r>
            <w:proofErr w:type="spellStart"/>
            <w:r w:rsidRPr="00C10E68">
              <w:rPr>
                <w:bCs/>
                <w:sz w:val="22"/>
                <w:szCs w:val="22"/>
              </w:rPr>
              <w:t>орга-низовывать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места занятий фи-</w:t>
            </w:r>
            <w:proofErr w:type="spellStart"/>
            <w:r w:rsidRPr="00C10E68">
              <w:rPr>
                <w:bCs/>
                <w:sz w:val="22"/>
                <w:szCs w:val="22"/>
              </w:rPr>
              <w:t>зическими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упражнениями и под-</w:t>
            </w:r>
            <w:proofErr w:type="spellStart"/>
            <w:r w:rsidRPr="00C10E68">
              <w:rPr>
                <w:bCs/>
                <w:sz w:val="22"/>
                <w:szCs w:val="22"/>
              </w:rPr>
              <w:t>вижными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играми; соблюдать </w:t>
            </w:r>
            <w:proofErr w:type="spellStart"/>
            <w:r w:rsidRPr="00C10E68">
              <w:rPr>
                <w:bCs/>
                <w:sz w:val="22"/>
                <w:szCs w:val="22"/>
              </w:rPr>
              <w:t>пр-авила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поведения и </w:t>
            </w:r>
            <w:proofErr w:type="spellStart"/>
            <w:r w:rsidRPr="00C10E68">
              <w:rPr>
                <w:bCs/>
                <w:sz w:val="22"/>
                <w:szCs w:val="22"/>
              </w:rPr>
              <w:t>предупреж-дения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травматизма во время за-</w:t>
            </w:r>
            <w:proofErr w:type="spellStart"/>
            <w:r w:rsidRPr="00C10E68">
              <w:rPr>
                <w:bCs/>
                <w:sz w:val="22"/>
                <w:szCs w:val="22"/>
              </w:rPr>
              <w:t>нятий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физическими </w:t>
            </w:r>
            <w:proofErr w:type="spellStart"/>
            <w:r w:rsidRPr="00C10E68">
              <w:rPr>
                <w:bCs/>
                <w:sz w:val="22"/>
                <w:szCs w:val="22"/>
              </w:rPr>
              <w:t>упражне-ниями</w:t>
            </w:r>
            <w:proofErr w:type="spellEnd"/>
            <w:r w:rsidRPr="00C10E68">
              <w:rPr>
                <w:bCs/>
                <w:sz w:val="22"/>
                <w:szCs w:val="22"/>
              </w:rPr>
              <w:t>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 w:rsidRPr="00C10E68">
              <w:rPr>
                <w:bCs/>
                <w:sz w:val="22"/>
                <w:szCs w:val="22"/>
              </w:rPr>
              <w:t xml:space="preserve">: сохранять </w:t>
            </w:r>
            <w:proofErr w:type="spellStart"/>
            <w:r w:rsidRPr="00C10E68">
              <w:rPr>
                <w:bCs/>
                <w:sz w:val="22"/>
                <w:szCs w:val="22"/>
              </w:rPr>
              <w:t>прави-льную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осанку, </w:t>
            </w:r>
            <w:proofErr w:type="gramStart"/>
            <w:r w:rsidRPr="00C10E68">
              <w:rPr>
                <w:bCs/>
                <w:sz w:val="22"/>
                <w:szCs w:val="22"/>
              </w:rPr>
              <w:t>оптимальное</w:t>
            </w:r>
            <w:proofErr w:type="gramEnd"/>
            <w:r w:rsidRPr="00C10E68">
              <w:rPr>
                <w:bCs/>
                <w:sz w:val="22"/>
                <w:szCs w:val="22"/>
              </w:rPr>
              <w:t xml:space="preserve"> те-</w:t>
            </w:r>
            <w:proofErr w:type="spellStart"/>
            <w:r w:rsidRPr="00C10E68">
              <w:rPr>
                <w:bCs/>
                <w:sz w:val="22"/>
                <w:szCs w:val="22"/>
              </w:rPr>
              <w:t>лосложение</w:t>
            </w:r>
            <w:proofErr w:type="spellEnd"/>
            <w:r w:rsidRPr="00C10E68">
              <w:rPr>
                <w:bCs/>
                <w:sz w:val="22"/>
                <w:szCs w:val="22"/>
              </w:rPr>
              <w:t>; вести тетрадь для индивидуальных занятий по фи-</w:t>
            </w:r>
            <w:proofErr w:type="spellStart"/>
            <w:r w:rsidRPr="00C10E68">
              <w:rPr>
                <w:bCs/>
                <w:sz w:val="22"/>
                <w:szCs w:val="22"/>
              </w:rPr>
              <w:t>зической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культуре с записями </w:t>
            </w:r>
            <w:proofErr w:type="spellStart"/>
            <w:r w:rsidRPr="00C10E68">
              <w:rPr>
                <w:bCs/>
                <w:sz w:val="22"/>
                <w:szCs w:val="22"/>
              </w:rPr>
              <w:t>физкульт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-минутки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proofErr w:type="spellStart"/>
            <w:r w:rsidRPr="00C10E68">
              <w:rPr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b/>
                <w:bCs/>
                <w:sz w:val="22"/>
                <w:szCs w:val="22"/>
              </w:rPr>
              <w:t>:</w:t>
            </w:r>
            <w:r w:rsidRPr="00C10E68">
              <w:rPr>
                <w:bCs/>
                <w:sz w:val="22"/>
                <w:szCs w:val="22"/>
              </w:rPr>
              <w:t xml:space="preserve"> знают правила составления физкультминуток;</w:t>
            </w:r>
            <w:r>
              <w:rPr>
                <w:bCs/>
              </w:rPr>
              <w:t xml:space="preserve"> </w:t>
            </w:r>
            <w:r w:rsidRPr="00C10E68">
              <w:rPr>
                <w:bCs/>
                <w:sz w:val="22"/>
                <w:szCs w:val="22"/>
              </w:rPr>
              <w:t>умеют выполнять физкультминутку.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proofErr w:type="gramStart"/>
            <w:r w:rsidRPr="00351E29">
              <w:rPr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351E29">
              <w:rPr>
                <w:b/>
                <w:bCs/>
                <w:sz w:val="22"/>
                <w:szCs w:val="22"/>
              </w:rPr>
              <w:t>:</w:t>
            </w:r>
            <w:r w:rsidR="00351E29">
              <w:rPr>
                <w:bCs/>
                <w:sz w:val="22"/>
                <w:szCs w:val="22"/>
              </w:rPr>
              <w:t xml:space="preserve"> владе</w:t>
            </w:r>
            <w:r w:rsidRPr="00C10E68">
              <w:rPr>
                <w:bCs/>
                <w:sz w:val="22"/>
                <w:szCs w:val="22"/>
              </w:rPr>
              <w:t xml:space="preserve">ют способами взаимодействия </w:t>
            </w:r>
            <w:r w:rsidR="00351E29">
              <w:rPr>
                <w:bCs/>
                <w:sz w:val="22"/>
                <w:szCs w:val="22"/>
              </w:rPr>
              <w:t>с окружаю</w:t>
            </w:r>
            <w:r w:rsidRPr="00C10E68">
              <w:rPr>
                <w:bCs/>
                <w:sz w:val="22"/>
                <w:szCs w:val="22"/>
              </w:rPr>
              <w:t>щи</w:t>
            </w:r>
            <w:r>
              <w:rPr>
                <w:bCs/>
                <w:sz w:val="22"/>
                <w:szCs w:val="22"/>
              </w:rPr>
              <w:t>ми людьми</w:t>
            </w:r>
            <w:r>
              <w:rPr>
                <w:bCs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bCs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351E29">
            <w:pPr>
              <w:jc w:val="left"/>
            </w:pPr>
            <w:r w:rsidRPr="00C10E68">
              <w:rPr>
                <w:sz w:val="22"/>
                <w:szCs w:val="22"/>
              </w:rPr>
              <w:t xml:space="preserve">придумать под стихотворение </w:t>
            </w:r>
            <w:proofErr w:type="spellStart"/>
            <w:r w:rsidRPr="00C10E68">
              <w:rPr>
                <w:sz w:val="22"/>
                <w:szCs w:val="22"/>
              </w:rPr>
              <w:t>упра</w:t>
            </w:r>
            <w:proofErr w:type="gramStart"/>
            <w:r w:rsidRPr="00C10E68">
              <w:rPr>
                <w:sz w:val="22"/>
                <w:szCs w:val="22"/>
              </w:rPr>
              <w:t>ж</w:t>
            </w:r>
            <w:proofErr w:type="spellEnd"/>
            <w:r w:rsidRPr="00C10E68">
              <w:rPr>
                <w:sz w:val="22"/>
                <w:szCs w:val="22"/>
              </w:rPr>
              <w:t>-</w:t>
            </w:r>
            <w:proofErr w:type="gramEnd"/>
            <w:r w:rsidRPr="00C10E68">
              <w:rPr>
                <w:sz w:val="22"/>
                <w:szCs w:val="22"/>
              </w:rPr>
              <w:br/>
            </w:r>
            <w:proofErr w:type="spellStart"/>
            <w:r w:rsidRPr="00C10E68">
              <w:rPr>
                <w:sz w:val="22"/>
                <w:szCs w:val="22"/>
              </w:rPr>
              <w:t>нение</w:t>
            </w:r>
            <w:proofErr w:type="spellEnd"/>
          </w:p>
        </w:tc>
      </w:tr>
      <w:tr w:rsidR="00B50EFD" w:rsidRPr="00C10E68" w:rsidTr="00F55737">
        <w:trPr>
          <w:trHeight w:val="46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Правильный номер с мячом»</w:t>
            </w:r>
          </w:p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Физкультминутки, их значение в жизни человека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(образовательно-познавательная направленность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м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аршировка под стихотворения, физкультминутка, упражнения с мячом со стихами, подвижная игра «Правильный номер с мячом»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«физкультмин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утка»; маршировать под стихотво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рения; выполнять физкультм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инутку; играть в игру «Правильный номер с мячом»; организовывать места занятий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физиическими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-нениями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под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вижными играми; соблюдать правила поведения и предупреждения травматизма во время занятий физическими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ражнениями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; 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тивно включаться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коллективную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правиль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ную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осанку, 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оптимальное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телос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ложение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правиль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осанку, оптимальное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телос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 разминки, направленная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на разв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итие гибкости; выполнять эстети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чески красиво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гимнастичес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кие комбинации («стойка на лопатках», «мост»)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знают правила составления физкультминуток;</w:t>
            </w:r>
            <w:r w:rsidR="00351E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умеют выполнять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физкульт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минутку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51E29" w:rsidRDefault="00B50EF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B50EFD" w:rsidRDefault="00B50EF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="00351E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людьми (сверстниками, взрос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с окружающим</w:t>
            </w:r>
            <w:r w:rsidR="00351E29"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 w:rsidR="00351E2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лыми)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</w:tc>
      </w:tr>
      <w:tr w:rsidR="00B50EFD" w:rsidRPr="00C10E68" w:rsidTr="00F55737">
        <w:trPr>
          <w:trHeight w:val="4575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r>
              <w:rPr>
                <w:sz w:val="22"/>
                <w:szCs w:val="22"/>
              </w:rPr>
              <w:lastRenderedPageBreak/>
              <w:t>37</w:t>
            </w:r>
          </w:p>
          <w:p w:rsidR="00B50EFD" w:rsidRPr="00C10E68" w:rsidRDefault="00B50EFD" w:rsidP="005C1B2F"/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rPr>
                <w:i/>
                <w:iCs/>
              </w:rPr>
            </w:pPr>
          </w:p>
          <w:p w:rsidR="00B50EFD" w:rsidRPr="00C10E68" w:rsidRDefault="00B50EFD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rPr>
                <w:rStyle w:val="Normaltext"/>
                <w:sz w:val="22"/>
                <w:szCs w:val="22"/>
              </w:rPr>
            </w:pPr>
          </w:p>
          <w:p w:rsidR="00B50EFD" w:rsidRPr="00C10E68" w:rsidRDefault="00B50EFD" w:rsidP="005C1B2F">
            <w:pPr>
              <w:rPr>
                <w:rStyle w:val="Normaltext"/>
                <w:sz w:val="22"/>
                <w:szCs w:val="22"/>
              </w:rPr>
            </w:pPr>
          </w:p>
          <w:p w:rsidR="00B50EFD" w:rsidRPr="00C10E68" w:rsidRDefault="00B50EFD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351E29" w:rsidRDefault="00804A4D" w:rsidP="005C1B2F">
            <w:pPr>
              <w:jc w:val="left"/>
              <w:rPr>
                <w:i/>
              </w:rPr>
            </w:pPr>
            <w:r>
              <w:rPr>
                <w:sz w:val="22"/>
                <w:szCs w:val="22"/>
              </w:rPr>
              <w:t>Гимнастика, ее  возникновение и значимость в жизни человека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="00B50EFD" w:rsidRPr="00C10E68">
              <w:rPr>
                <w:sz w:val="22"/>
                <w:szCs w:val="22"/>
              </w:rPr>
              <w:br/>
              <w:t>(</w:t>
            </w:r>
            <w:proofErr w:type="gramStart"/>
            <w:r w:rsidR="00B50EFD" w:rsidRPr="00351E29">
              <w:rPr>
                <w:i/>
                <w:sz w:val="22"/>
                <w:szCs w:val="22"/>
              </w:rPr>
              <w:t>о</w:t>
            </w:r>
            <w:proofErr w:type="gramEnd"/>
            <w:r w:rsidR="00B50EFD" w:rsidRPr="00351E29">
              <w:rPr>
                <w:i/>
                <w:sz w:val="22"/>
                <w:szCs w:val="22"/>
              </w:rPr>
              <w:t>бразовательно-</w:t>
            </w:r>
            <w:proofErr w:type="spellStart"/>
            <w:r w:rsidR="00B50EFD" w:rsidRPr="00351E29">
              <w:rPr>
                <w:i/>
                <w:sz w:val="22"/>
                <w:szCs w:val="22"/>
              </w:rPr>
              <w:t>тре</w:t>
            </w:r>
            <w:proofErr w:type="spellEnd"/>
            <w:r w:rsidR="00B50EFD" w:rsidRPr="00351E29">
              <w:rPr>
                <w:i/>
                <w:sz w:val="22"/>
                <w:szCs w:val="22"/>
              </w:rPr>
              <w:t>-</w:t>
            </w:r>
            <w:proofErr w:type="spellStart"/>
            <w:r w:rsidR="00B50EFD" w:rsidRPr="00351E29">
              <w:rPr>
                <w:i/>
                <w:sz w:val="22"/>
                <w:szCs w:val="22"/>
              </w:rPr>
              <w:t>нировочная</w:t>
            </w:r>
            <w:proofErr w:type="spellEnd"/>
            <w:r w:rsidR="00B50EFD" w:rsidRPr="00351E29">
              <w:rPr>
                <w:i/>
                <w:sz w:val="22"/>
                <w:szCs w:val="22"/>
              </w:rPr>
              <w:t xml:space="preserve"> направлен-</w:t>
            </w:r>
          </w:p>
          <w:p w:rsidR="00B50EFD" w:rsidRPr="00C10E68" w:rsidRDefault="00B50EFD" w:rsidP="005C1B2F">
            <w:pPr>
              <w:jc w:val="left"/>
            </w:pPr>
            <w:proofErr w:type="spellStart"/>
            <w:r w:rsidRPr="00351E29">
              <w:rPr>
                <w:i/>
                <w:sz w:val="22"/>
                <w:szCs w:val="22"/>
              </w:rPr>
              <w:t>ность</w:t>
            </w:r>
            <w:proofErr w:type="spellEnd"/>
            <w:r w:rsidRPr="00C10E68">
              <w:rPr>
                <w:sz w:val="22"/>
                <w:szCs w:val="22"/>
              </w:rPr>
              <w:t>)</w:t>
            </w:r>
          </w:p>
          <w:p w:rsidR="00B50EFD" w:rsidRPr="00C10E68" w:rsidRDefault="00B50EFD" w:rsidP="005C1B2F"/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caps/>
              </w:rPr>
            </w:pPr>
            <w:proofErr w:type="gramStart"/>
            <w:r w:rsidRPr="00C10E68">
              <w:rPr>
                <w:sz w:val="22"/>
                <w:szCs w:val="22"/>
              </w:rPr>
              <w:t>беговые упражнения, маршировка под стихот</w:t>
            </w:r>
            <w:r>
              <w:rPr>
                <w:sz w:val="22"/>
                <w:szCs w:val="22"/>
              </w:rPr>
              <w:t xml:space="preserve">ворное </w:t>
            </w:r>
            <w:proofErr w:type="spellStart"/>
            <w:r>
              <w:rPr>
                <w:sz w:val="22"/>
                <w:szCs w:val="22"/>
              </w:rPr>
              <w:t>соп</w:t>
            </w:r>
            <w:r w:rsidRPr="00C10E68">
              <w:rPr>
                <w:sz w:val="22"/>
                <w:szCs w:val="22"/>
              </w:rPr>
              <w:t>ро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 xml:space="preserve">вождение, </w:t>
            </w:r>
            <w:proofErr w:type="spellStart"/>
            <w:r w:rsidRPr="00C10E68">
              <w:rPr>
                <w:sz w:val="22"/>
                <w:szCs w:val="22"/>
              </w:rPr>
              <w:t>физкульт</w:t>
            </w:r>
            <w:proofErr w:type="spellEnd"/>
            <w:r w:rsidR="00A05047">
              <w:rPr>
                <w:sz w:val="22"/>
                <w:szCs w:val="22"/>
              </w:rPr>
              <w:t>-минутка, упраж</w:t>
            </w:r>
            <w:r>
              <w:rPr>
                <w:sz w:val="22"/>
                <w:szCs w:val="22"/>
              </w:rPr>
              <w:t>нения с мячом под чтение стихот</w:t>
            </w:r>
            <w:r w:rsidRPr="00C10E6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орений, подвижная игра «Правиль</w:t>
            </w:r>
            <w:r w:rsidRPr="00C10E68">
              <w:rPr>
                <w:sz w:val="22"/>
                <w:szCs w:val="22"/>
              </w:rPr>
              <w:t xml:space="preserve">ный номер </w:t>
            </w:r>
            <w:r w:rsidRPr="00C10E68">
              <w:rPr>
                <w:sz w:val="22"/>
                <w:szCs w:val="22"/>
              </w:rPr>
              <w:br/>
              <w:t>с мячом</w:t>
            </w:r>
            <w:r w:rsidRPr="00C10E68">
              <w:rPr>
                <w:cap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упраж</w:t>
            </w:r>
            <w:proofErr w:type="spellEnd"/>
            <w:r w:rsidRPr="00C10E68">
              <w:rPr>
                <w:bCs/>
                <w:sz w:val="22"/>
                <w:szCs w:val="22"/>
              </w:rPr>
              <w:t>-нения</w:t>
            </w:r>
            <w:proofErr w:type="gramEnd"/>
            <w:r w:rsidRPr="00C10E68">
              <w:rPr>
                <w:bCs/>
                <w:sz w:val="22"/>
                <w:szCs w:val="22"/>
              </w:rPr>
              <w:t>, в том числе с мячом, под стихотворное сопровождение; выполнять физкультминутку; играть в подвижную игру «</w:t>
            </w:r>
            <w:proofErr w:type="spellStart"/>
            <w:r w:rsidRPr="00C10E68">
              <w:rPr>
                <w:bCs/>
                <w:sz w:val="22"/>
                <w:szCs w:val="22"/>
              </w:rPr>
              <w:t>Пра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-вильный номер с мячом»; </w:t>
            </w:r>
            <w:proofErr w:type="spellStart"/>
            <w:r w:rsidRPr="00C10E68">
              <w:rPr>
                <w:bCs/>
                <w:sz w:val="22"/>
                <w:szCs w:val="22"/>
              </w:rPr>
              <w:t>орга-низовывать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места занятий фи-</w:t>
            </w:r>
            <w:proofErr w:type="spellStart"/>
            <w:r w:rsidRPr="00C10E68">
              <w:rPr>
                <w:bCs/>
                <w:sz w:val="22"/>
                <w:szCs w:val="22"/>
              </w:rPr>
              <w:t>зическими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упражнениями и под-</w:t>
            </w:r>
            <w:proofErr w:type="spellStart"/>
            <w:r w:rsidRPr="00C10E68">
              <w:rPr>
                <w:bCs/>
                <w:sz w:val="22"/>
                <w:szCs w:val="22"/>
              </w:rPr>
              <w:t>вижными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играми; соблюдать </w:t>
            </w:r>
            <w:proofErr w:type="spellStart"/>
            <w:r w:rsidRPr="00C10E68">
              <w:rPr>
                <w:bCs/>
                <w:sz w:val="22"/>
                <w:szCs w:val="22"/>
              </w:rPr>
              <w:t>пр-авила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поведения и </w:t>
            </w:r>
            <w:proofErr w:type="spellStart"/>
            <w:r w:rsidRPr="00C10E68">
              <w:rPr>
                <w:bCs/>
                <w:sz w:val="22"/>
                <w:szCs w:val="22"/>
              </w:rPr>
              <w:t>предупреж-дения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травматизма во время за-</w:t>
            </w:r>
            <w:proofErr w:type="spellStart"/>
            <w:r w:rsidRPr="00C10E68">
              <w:rPr>
                <w:bCs/>
                <w:sz w:val="22"/>
                <w:szCs w:val="22"/>
              </w:rPr>
              <w:t>нятий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физическими </w:t>
            </w:r>
            <w:proofErr w:type="spellStart"/>
            <w:r w:rsidRPr="00C10E68">
              <w:rPr>
                <w:bCs/>
                <w:sz w:val="22"/>
                <w:szCs w:val="22"/>
              </w:rPr>
              <w:t>упражне-ниями</w:t>
            </w:r>
            <w:proofErr w:type="spellEnd"/>
            <w:r w:rsidRPr="00C10E68">
              <w:rPr>
                <w:bCs/>
                <w:sz w:val="22"/>
                <w:szCs w:val="22"/>
              </w:rPr>
              <w:t>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 w:rsidRPr="00C10E68">
              <w:rPr>
                <w:bCs/>
                <w:sz w:val="22"/>
                <w:szCs w:val="22"/>
              </w:rPr>
              <w:t xml:space="preserve">: сохранять </w:t>
            </w:r>
            <w:proofErr w:type="spellStart"/>
            <w:r w:rsidRPr="00C10E68">
              <w:rPr>
                <w:bCs/>
                <w:sz w:val="22"/>
                <w:szCs w:val="22"/>
              </w:rPr>
              <w:t>прави-льную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осанку, </w:t>
            </w:r>
            <w:proofErr w:type="gramStart"/>
            <w:r w:rsidRPr="00C10E68">
              <w:rPr>
                <w:bCs/>
                <w:sz w:val="22"/>
                <w:szCs w:val="22"/>
              </w:rPr>
              <w:t>оптимальное</w:t>
            </w:r>
            <w:proofErr w:type="gramEnd"/>
            <w:r w:rsidRPr="00C10E68">
              <w:rPr>
                <w:bCs/>
                <w:sz w:val="22"/>
                <w:szCs w:val="22"/>
              </w:rPr>
              <w:t xml:space="preserve"> те-</w:t>
            </w:r>
            <w:proofErr w:type="spellStart"/>
            <w:r w:rsidRPr="00C10E68">
              <w:rPr>
                <w:bCs/>
                <w:sz w:val="22"/>
                <w:szCs w:val="22"/>
              </w:rPr>
              <w:t>лосложение</w:t>
            </w:r>
            <w:proofErr w:type="spellEnd"/>
            <w:r w:rsidRPr="00C10E68">
              <w:rPr>
                <w:bCs/>
                <w:sz w:val="22"/>
                <w:szCs w:val="22"/>
              </w:rPr>
              <w:t>; вести тетрадь для индивидуальных занятий по фи-</w:t>
            </w:r>
            <w:proofErr w:type="spellStart"/>
            <w:r w:rsidRPr="00C10E68">
              <w:rPr>
                <w:bCs/>
                <w:sz w:val="22"/>
                <w:szCs w:val="22"/>
              </w:rPr>
              <w:t>зической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культуре с записями </w:t>
            </w:r>
            <w:proofErr w:type="spellStart"/>
            <w:r w:rsidRPr="00C10E68">
              <w:rPr>
                <w:bCs/>
                <w:sz w:val="22"/>
                <w:szCs w:val="22"/>
              </w:rPr>
              <w:t>физкульт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-минутки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proofErr w:type="spellStart"/>
            <w:r w:rsidRPr="00C10E68">
              <w:rPr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b/>
                <w:bCs/>
                <w:sz w:val="22"/>
                <w:szCs w:val="22"/>
              </w:rPr>
              <w:t>:</w:t>
            </w:r>
            <w:r w:rsidRPr="00C10E68">
              <w:rPr>
                <w:bCs/>
                <w:sz w:val="22"/>
                <w:szCs w:val="22"/>
              </w:rPr>
              <w:t xml:space="preserve"> знают правила составления физкультминуток;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10E68">
              <w:rPr>
                <w:bCs/>
                <w:sz w:val="22"/>
                <w:szCs w:val="22"/>
              </w:rPr>
              <w:t xml:space="preserve">умеют выполнять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физкульт</w:t>
            </w:r>
            <w:proofErr w:type="spellEnd"/>
            <w:r w:rsidR="00A05047"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t>минутку</w:t>
            </w:r>
            <w:proofErr w:type="gramEnd"/>
            <w:r w:rsidRPr="00C10E68">
              <w:rPr>
                <w:bCs/>
                <w:sz w:val="22"/>
                <w:szCs w:val="22"/>
              </w:rPr>
              <w:t>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proofErr w:type="gramStart"/>
            <w:r>
              <w:rPr>
                <w:bCs/>
                <w:sz w:val="22"/>
                <w:szCs w:val="22"/>
              </w:rPr>
              <w:t>Коммуникативная</w:t>
            </w:r>
            <w:proofErr w:type="gramEnd"/>
            <w:r>
              <w:rPr>
                <w:bCs/>
                <w:sz w:val="22"/>
                <w:szCs w:val="22"/>
              </w:rPr>
              <w:t>: владе</w:t>
            </w:r>
            <w:r w:rsidRPr="00C10E68">
              <w:rPr>
                <w:bCs/>
                <w:sz w:val="22"/>
                <w:szCs w:val="22"/>
              </w:rPr>
              <w:t>ют спо</w:t>
            </w:r>
            <w:r>
              <w:rPr>
                <w:bCs/>
                <w:sz w:val="22"/>
                <w:szCs w:val="22"/>
              </w:rPr>
              <w:t>собами взаимодействия с окружаю</w:t>
            </w:r>
            <w:r w:rsidRPr="00C10E68">
              <w:rPr>
                <w:bCs/>
                <w:sz w:val="22"/>
                <w:szCs w:val="22"/>
              </w:rPr>
              <w:t>щи</w:t>
            </w:r>
            <w:r>
              <w:rPr>
                <w:bCs/>
                <w:sz w:val="22"/>
                <w:szCs w:val="22"/>
              </w:rPr>
              <w:t>ми людьми</w:t>
            </w:r>
            <w:r>
              <w:rPr>
                <w:bCs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bCs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r w:rsidRPr="00C10E68"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t>думать под стихотворение упраж</w:t>
            </w:r>
            <w:r w:rsidRPr="00C10E68">
              <w:rPr>
                <w:sz w:val="22"/>
                <w:szCs w:val="22"/>
              </w:rPr>
              <w:t>нение</w:t>
            </w:r>
          </w:p>
        </w:tc>
      </w:tr>
      <w:tr w:rsidR="00351E29" w:rsidRPr="00C10E68" w:rsidTr="00F55737">
        <w:trPr>
          <w:trHeight w:val="3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r>
              <w:rPr>
                <w:sz w:val="22"/>
                <w:szCs w:val="22"/>
              </w:rPr>
              <w:t>38</w:t>
            </w:r>
          </w:p>
          <w:p w:rsidR="00351E29" w:rsidRPr="00C10E68" w:rsidRDefault="00351E29" w:rsidP="005C1B2F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</w:pPr>
            <w:r w:rsidRPr="00C10E68">
              <w:rPr>
                <w:sz w:val="22"/>
                <w:szCs w:val="22"/>
              </w:rPr>
              <w:t>Лазание по гимнастической стенке</w:t>
            </w:r>
          </w:p>
          <w:p w:rsidR="00351E29" w:rsidRPr="00C10E68" w:rsidRDefault="00351E29" w:rsidP="005C1B2F">
            <w:pPr>
              <w:jc w:val="left"/>
            </w:pPr>
            <w:r w:rsidRPr="00C10E68">
              <w:rPr>
                <w:sz w:val="22"/>
                <w:szCs w:val="22"/>
              </w:rPr>
              <w:t>(</w:t>
            </w:r>
            <w:r w:rsidRPr="00A75F8C">
              <w:rPr>
                <w:i/>
                <w:sz w:val="22"/>
                <w:szCs w:val="22"/>
              </w:rPr>
              <w:t xml:space="preserve">образовательно-тренировочная </w:t>
            </w:r>
            <w:r w:rsidRPr="00A75F8C">
              <w:rPr>
                <w:i/>
                <w:sz w:val="22"/>
                <w:szCs w:val="22"/>
              </w:rPr>
              <w:lastRenderedPageBreak/>
              <w:t>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разминка </w:t>
            </w:r>
            <w:r w:rsidRPr="00C10E68">
              <w:rPr>
                <w:sz w:val="22"/>
                <w:szCs w:val="22"/>
              </w:rPr>
              <w:br/>
              <w:t xml:space="preserve">с гимнастическими палками, круговая тренировка, лазание по </w:t>
            </w:r>
            <w:r w:rsidRPr="00C10E68">
              <w:rPr>
                <w:sz w:val="22"/>
                <w:szCs w:val="22"/>
              </w:rPr>
              <w:lastRenderedPageBreak/>
              <w:t xml:space="preserve">гимнастической стенке, </w:t>
            </w:r>
            <w:proofErr w:type="spellStart"/>
            <w:r w:rsidRPr="00C10E68">
              <w:rPr>
                <w:sz w:val="22"/>
                <w:szCs w:val="22"/>
              </w:rPr>
              <w:t>перелезание</w:t>
            </w:r>
            <w:proofErr w:type="spellEnd"/>
            <w:r w:rsidRPr="00C10E68">
              <w:rPr>
                <w:sz w:val="22"/>
                <w:szCs w:val="22"/>
              </w:rPr>
              <w:t xml:space="preserve"> с одного пролета гимнастической стенки на другой, упражнения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разминку с гимнастическими палками, лазать по гимнастической стенке, перелезать с одного пролета </w:t>
            </w:r>
            <w:r w:rsidRPr="00C10E68">
              <w:rPr>
                <w:bCs/>
                <w:sz w:val="22"/>
                <w:szCs w:val="22"/>
              </w:rPr>
              <w:lastRenderedPageBreak/>
              <w:t xml:space="preserve">гимнастической стенки на другой; организовывать </w:t>
            </w:r>
            <w:r>
              <w:rPr>
                <w:bCs/>
                <w:sz w:val="22"/>
                <w:szCs w:val="22"/>
              </w:rPr>
              <w:t>места занятий физическими упраж</w:t>
            </w:r>
            <w:r w:rsidRPr="00C10E68">
              <w:rPr>
                <w:bCs/>
                <w:sz w:val="22"/>
                <w:szCs w:val="22"/>
              </w:rPr>
              <w:t>нениями; соблюдать правила поведения и предупреждения травматизма во время занятий физическими упражнениями.</w:t>
            </w:r>
          </w:p>
          <w:p w:rsidR="00351E29" w:rsidRPr="00C10E68" w:rsidRDefault="00351E29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bCs/>
                <w:sz w:val="22"/>
                <w:szCs w:val="22"/>
              </w:rPr>
              <w:t xml:space="preserve"> сохранять </w:t>
            </w:r>
            <w:proofErr w:type="spellStart"/>
            <w:r w:rsidRPr="00C10E68">
              <w:rPr>
                <w:bCs/>
                <w:sz w:val="22"/>
                <w:szCs w:val="22"/>
              </w:rPr>
              <w:t>прави-льную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осанку, </w:t>
            </w:r>
            <w:proofErr w:type="gramStart"/>
            <w:r w:rsidRPr="00C10E68">
              <w:rPr>
                <w:bCs/>
                <w:sz w:val="22"/>
                <w:szCs w:val="22"/>
              </w:rPr>
              <w:t>оптимальное</w:t>
            </w:r>
            <w:proofErr w:type="gramEnd"/>
            <w:r w:rsidRPr="00C10E68">
              <w:rPr>
                <w:bCs/>
                <w:sz w:val="22"/>
                <w:szCs w:val="22"/>
              </w:rPr>
              <w:t xml:space="preserve"> те-</w:t>
            </w:r>
            <w:proofErr w:type="spellStart"/>
            <w:r w:rsidRPr="00C10E68">
              <w:rPr>
                <w:bCs/>
                <w:sz w:val="22"/>
                <w:szCs w:val="22"/>
              </w:rPr>
              <w:t>лосложение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; вести тетрадь для индивидуальных занятий по физической культуре с записями упражнений разминки с </w:t>
            </w:r>
            <w:proofErr w:type="spellStart"/>
            <w:r w:rsidRPr="00C10E68">
              <w:rPr>
                <w:bCs/>
                <w:sz w:val="22"/>
                <w:szCs w:val="22"/>
              </w:rPr>
              <w:t>гимнас-тическими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палками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Ценностно-смысловая:</w:t>
            </w:r>
            <w:r w:rsidRPr="00C10E68">
              <w:rPr>
                <w:bCs/>
                <w:sz w:val="22"/>
                <w:szCs w:val="22"/>
              </w:rPr>
              <w:t xml:space="preserve"> проявляют готовность </w:t>
            </w:r>
            <w:r w:rsidRPr="00C10E68">
              <w:rPr>
                <w:bCs/>
                <w:sz w:val="22"/>
                <w:szCs w:val="22"/>
              </w:rPr>
              <w:br/>
              <w:t>к п</w:t>
            </w:r>
            <w:r>
              <w:rPr>
                <w:bCs/>
                <w:sz w:val="22"/>
                <w:szCs w:val="22"/>
              </w:rPr>
              <w:t>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351E29" w:rsidRPr="00C10E68" w:rsidRDefault="00351E29" w:rsidP="005C1B2F">
            <w:pPr>
              <w:jc w:val="left"/>
              <w:rPr>
                <w:rStyle w:val="Normaltext"/>
                <w:bCs/>
                <w:color w:val="auto"/>
                <w:sz w:val="22"/>
                <w:szCs w:val="22"/>
              </w:rPr>
            </w:pPr>
            <w:proofErr w:type="gramStart"/>
            <w:r w:rsidRPr="00C10E68">
              <w:rPr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C10E68">
              <w:rPr>
                <w:b/>
                <w:bCs/>
                <w:sz w:val="22"/>
                <w:szCs w:val="22"/>
              </w:rPr>
              <w:t>:</w:t>
            </w:r>
            <w:r w:rsidRPr="00C10E68">
              <w:rPr>
                <w:bCs/>
                <w:sz w:val="22"/>
                <w:szCs w:val="22"/>
              </w:rPr>
              <w:t xml:space="preserve"> владеют </w:t>
            </w:r>
            <w:r w:rsidRPr="00C10E68">
              <w:rPr>
                <w:bCs/>
                <w:sz w:val="22"/>
                <w:szCs w:val="22"/>
              </w:rPr>
              <w:lastRenderedPageBreak/>
              <w:t>способами взаимодействия с окру</w:t>
            </w:r>
            <w:r>
              <w:rPr>
                <w:bCs/>
                <w:sz w:val="22"/>
                <w:szCs w:val="22"/>
              </w:rPr>
              <w:t>-</w:t>
            </w:r>
            <w:proofErr w:type="spellStart"/>
            <w:r w:rsidRPr="00C10E68">
              <w:rPr>
                <w:bCs/>
                <w:sz w:val="22"/>
                <w:szCs w:val="22"/>
              </w:rPr>
              <w:t>жающим</w:t>
            </w:r>
            <w:r>
              <w:rPr>
                <w:bCs/>
                <w:sz w:val="22"/>
                <w:szCs w:val="22"/>
              </w:rPr>
              <w:t>и</w:t>
            </w:r>
            <w:proofErr w:type="spellEnd"/>
            <w:r>
              <w:rPr>
                <w:bCs/>
                <w:sz w:val="22"/>
                <w:szCs w:val="22"/>
              </w:rPr>
              <w:t xml:space="preserve"> людьми </w:t>
            </w:r>
            <w:r>
              <w:rPr>
                <w:bCs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bCs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r w:rsidRPr="00C10E68">
              <w:rPr>
                <w:sz w:val="22"/>
                <w:szCs w:val="22"/>
              </w:rPr>
              <w:lastRenderedPageBreak/>
              <w:t xml:space="preserve">Выполнять утреннюю </w:t>
            </w:r>
            <w:r w:rsidRPr="00C10E68">
              <w:rPr>
                <w:sz w:val="22"/>
                <w:szCs w:val="22"/>
              </w:rPr>
              <w:lastRenderedPageBreak/>
              <w:t xml:space="preserve">зарядку; </w:t>
            </w:r>
          </w:p>
        </w:tc>
      </w:tr>
      <w:tr w:rsidR="00A75F8C" w:rsidRPr="00C10E68" w:rsidTr="00F55737">
        <w:trPr>
          <w:trHeight w:val="3360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r>
              <w:rPr>
                <w:sz w:val="22"/>
                <w:szCs w:val="22"/>
              </w:rPr>
              <w:lastRenderedPageBreak/>
              <w:t>39</w:t>
            </w:r>
          </w:p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r w:rsidRPr="00C10E68">
              <w:rPr>
                <w:sz w:val="22"/>
                <w:szCs w:val="22"/>
              </w:rPr>
              <w:t>Подвижные игры</w:t>
            </w:r>
          </w:p>
          <w:p w:rsidR="00A75F8C" w:rsidRPr="00C10E68" w:rsidRDefault="00A75F8C" w:rsidP="005C1B2F">
            <w:r w:rsidRPr="00C10E68">
              <w:rPr>
                <w:sz w:val="22"/>
                <w:szCs w:val="22"/>
              </w:rPr>
              <w:t>«Непослушные стрелки часов», «</w:t>
            </w:r>
            <w:proofErr w:type="spellStart"/>
            <w:r w:rsidRPr="00C10E68">
              <w:rPr>
                <w:sz w:val="22"/>
                <w:szCs w:val="22"/>
              </w:rPr>
              <w:t>Колдунчики</w:t>
            </w:r>
            <w:proofErr w:type="spellEnd"/>
            <w:r w:rsidRPr="00C10E68">
              <w:rPr>
                <w:sz w:val="22"/>
                <w:szCs w:val="22"/>
              </w:rPr>
              <w:t>»</w:t>
            </w:r>
          </w:p>
          <w:p w:rsidR="00A75F8C" w:rsidRDefault="00A75F8C" w:rsidP="005C1B2F">
            <w:r w:rsidRPr="00C10E68">
              <w:rPr>
                <w:sz w:val="22"/>
                <w:szCs w:val="22"/>
              </w:rPr>
              <w:t>(</w:t>
            </w:r>
            <w:r w:rsidRPr="00A75F8C">
              <w:rPr>
                <w:i/>
                <w:sz w:val="22"/>
                <w:szCs w:val="22"/>
              </w:rPr>
              <w:t>образовательно-тренировочная 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Default="00A75F8C" w:rsidP="00A75F8C">
            <w:pPr>
              <w:jc w:val="left"/>
            </w:pPr>
            <w:r w:rsidRPr="00C10E68">
              <w:rPr>
                <w:sz w:val="22"/>
                <w:szCs w:val="22"/>
              </w:rPr>
              <w:t>разминка, направленная на развитие координации движений, подвижные игры «Непослушные стрелки часов», «</w:t>
            </w:r>
            <w:proofErr w:type="spellStart"/>
            <w:r w:rsidRPr="00C10E68">
              <w:rPr>
                <w:sz w:val="22"/>
                <w:szCs w:val="22"/>
              </w:rPr>
              <w:t>Колдунчики</w:t>
            </w:r>
            <w:proofErr w:type="spellEnd"/>
            <w:r w:rsidRPr="00C10E68">
              <w:rPr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A75F8C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bCs/>
                <w:sz w:val="22"/>
                <w:szCs w:val="22"/>
              </w:rPr>
              <w:t xml:space="preserve">выполнять разминку, направленную на развитие </w:t>
            </w:r>
            <w:r w:rsidRPr="00C10E68">
              <w:rPr>
                <w:bCs/>
                <w:sz w:val="22"/>
                <w:szCs w:val="22"/>
              </w:rPr>
              <w:br/>
              <w:t>координации движений; играть в подвижные игры «</w:t>
            </w:r>
            <w:proofErr w:type="spellStart"/>
            <w:r w:rsidRPr="00C10E68">
              <w:rPr>
                <w:bCs/>
                <w:sz w:val="22"/>
                <w:szCs w:val="22"/>
              </w:rPr>
              <w:t>Колдунчики</w:t>
            </w:r>
            <w:proofErr w:type="spellEnd"/>
            <w:r w:rsidRPr="00C10E68">
              <w:rPr>
                <w:bCs/>
                <w:sz w:val="22"/>
                <w:szCs w:val="22"/>
              </w:rPr>
              <w:t>», «Непослушные стрелки часов»; организовывать места занятий физическими упражнениями и подвижными играми; соблюдать правила взаимодействия с игроками.</w:t>
            </w:r>
          </w:p>
          <w:p w:rsidR="00A75F8C" w:rsidRDefault="00A75F8C" w:rsidP="00A75F8C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bCs/>
                <w:sz w:val="22"/>
                <w:szCs w:val="22"/>
              </w:rPr>
              <w:t xml:space="preserve">сохранять правильную осанку,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оптималь-ное</w:t>
            </w:r>
            <w:proofErr w:type="spellEnd"/>
            <w:proofErr w:type="gramEnd"/>
            <w:r w:rsidRPr="00C10E68">
              <w:rPr>
                <w:bCs/>
                <w:sz w:val="22"/>
                <w:szCs w:val="22"/>
              </w:rPr>
              <w:t xml:space="preserve"> телосложение; вести тетрадь для индивидуальных занятий по физической культуре с записями упражнений разминки с гимнастическими палками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A75F8C">
            <w:pPr>
              <w:jc w:val="left"/>
              <w:rPr>
                <w:bCs/>
              </w:rPr>
            </w:pPr>
            <w:proofErr w:type="spellStart"/>
            <w:r w:rsidRPr="00C10E68">
              <w:rPr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b/>
                <w:bCs/>
                <w:sz w:val="22"/>
                <w:szCs w:val="22"/>
              </w:rPr>
              <w:t xml:space="preserve">: </w:t>
            </w:r>
            <w:r w:rsidRPr="00C10E68">
              <w:rPr>
                <w:bCs/>
                <w:sz w:val="22"/>
                <w:szCs w:val="22"/>
              </w:rPr>
              <w:t xml:space="preserve">умеют использовать двигательный опыт в организации активно </w:t>
            </w:r>
            <w:proofErr w:type="spellStart"/>
            <w:r w:rsidRPr="00C10E68">
              <w:rPr>
                <w:bCs/>
                <w:sz w:val="22"/>
                <w:szCs w:val="22"/>
              </w:rPr>
              <w:t>го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отдыха и досуга.</w:t>
            </w:r>
          </w:p>
          <w:p w:rsidR="00A75F8C" w:rsidRPr="00C10E68" w:rsidRDefault="00A75F8C" w:rsidP="00A75F8C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A75F8C" w:rsidRPr="00C10E68" w:rsidRDefault="00A75F8C" w:rsidP="00A75F8C">
            <w:pPr>
              <w:jc w:val="left"/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t>владеют спос</w:t>
            </w:r>
            <w:r>
              <w:rPr>
                <w:bCs/>
                <w:sz w:val="22"/>
                <w:szCs w:val="22"/>
              </w:rPr>
              <w:t xml:space="preserve">обами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взаи-модействия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с окружающими людьми, прие</w:t>
            </w:r>
            <w:r w:rsidRPr="00C10E68">
              <w:rPr>
                <w:bCs/>
                <w:sz w:val="22"/>
                <w:szCs w:val="22"/>
              </w:rPr>
              <w:t xml:space="preserve">мами действий </w:t>
            </w:r>
            <w:r w:rsidRPr="00C10E68">
              <w:rPr>
                <w:bCs/>
                <w:sz w:val="22"/>
                <w:szCs w:val="22"/>
              </w:rPr>
              <w:br/>
              <w:t>в ситуациях общения</w:t>
            </w:r>
          </w:p>
          <w:p w:rsidR="00A75F8C" w:rsidRDefault="00A75F8C" w:rsidP="005C1B2F">
            <w:pPr>
              <w:rPr>
                <w:b/>
                <w:bCs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r w:rsidRPr="00C10E68">
              <w:rPr>
                <w:sz w:val="22"/>
                <w:szCs w:val="22"/>
              </w:rPr>
              <w:t xml:space="preserve">выполнять комплекс утренней гимнастики </w:t>
            </w:r>
          </w:p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Default="00A75F8C" w:rsidP="005C1B2F"/>
        </w:tc>
      </w:tr>
      <w:tr w:rsidR="00A75F8C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D2" w:rsidRDefault="003F7BD2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Круговая тренировка 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но-поз-</w:t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нават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ель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ная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направлен-</w:t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</w:t>
            </w:r>
            <w:proofErr w:type="spellEnd"/>
            <w:proofErr w:type="gram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3F7BD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онятие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F7BD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круговая тренировка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F7BD2">
              <w:rPr>
                <w:rFonts w:ascii="Times New Roman" w:hAnsi="Times New Roman" w:cs="Times New Roman"/>
                <w:sz w:val="22"/>
                <w:szCs w:val="22"/>
              </w:rPr>
              <w:t xml:space="preserve">тренировки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жизни человека; строевые упражнения: построение в одну шеренгу, выполне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ние команд: «Равняйсь!», «Смир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но!», «По кругу на руки в стороны разомк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нись!»,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«Направо!», «Налево!»; разминка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с элементами зарядки; подвижная игра «Волк во рву»;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понятии </w:t>
            </w:r>
            <w:r w:rsidR="003F7BD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круговая тренировка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характеризовать роль и значение гимнастики в жизни человека; играть в подвижную игру «Волк во рву»; отбирать и выполнять комплексы упражнений для гимнастики в соответствии с изученными правилами;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орга-низовывать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и проводить под-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вижные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игры во время отдыха на открытом воздухе и в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помеще-нии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правила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действия с игроками; 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организующие строевые коман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ды и приёмы («Равняйсь!», «Смирно!», «По кругу на руки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в стороны разомкнись!», «Направо!», «Налево!», построение в одну шеренгу).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 с записями комплекса гимнастики, разминки с элементами зарядки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ый опыт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массовых формах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сорев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тельной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сти, в организации активного от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ружающими людьми, приемами действий в ситу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ациях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общения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Закрепть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комплекс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упражнений</w:t>
            </w:r>
          </w:p>
        </w:tc>
      </w:tr>
      <w:tr w:rsidR="00A75F8C" w:rsidRPr="00C10E68" w:rsidTr="00F55737">
        <w:trPr>
          <w:trHeight w:val="4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Строевые упражнения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(образовательно-пред-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ная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="00347A95">
              <w:rPr>
                <w:rFonts w:ascii="Times New Roman" w:hAnsi="Times New Roman" w:cs="Times New Roman"/>
                <w:sz w:val="22"/>
                <w:szCs w:val="22"/>
              </w:rPr>
              <w:t xml:space="preserve">троевые упражнения: повороты на </w:t>
            </w:r>
            <w:proofErr w:type="spellStart"/>
            <w:r w:rsidR="00347A95">
              <w:rPr>
                <w:rFonts w:ascii="Times New Roman" w:hAnsi="Times New Roman" w:cs="Times New Roman"/>
                <w:sz w:val="22"/>
                <w:szCs w:val="22"/>
              </w:rPr>
              <w:t>мес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,р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азмыкание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 шеренге, ходьба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змейкой и по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кругу;разминка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со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сти-х</w:t>
            </w:r>
            <w:r w:rsidR="00347A95">
              <w:rPr>
                <w:rFonts w:ascii="Times New Roman" w:hAnsi="Times New Roman" w:cs="Times New Roman"/>
                <w:sz w:val="22"/>
                <w:szCs w:val="22"/>
              </w:rPr>
              <w:t>отворным</w:t>
            </w:r>
            <w:proofErr w:type="spellEnd"/>
            <w:r w:rsidR="00347A95">
              <w:rPr>
                <w:rFonts w:ascii="Times New Roman" w:hAnsi="Times New Roman" w:cs="Times New Roman"/>
                <w:sz w:val="22"/>
                <w:szCs w:val="22"/>
              </w:rPr>
              <w:t xml:space="preserve"> сопровождением; группи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ровка из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ложения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лежа; перекаты вперед и назад; подвижная игра «Волк во рву»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упражнения: ходьба змейкой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 кругу; выполнять разминку под стихотворное сопровождение; удерживать группировку при выполнении перекатов; играть в подвижную игру «Волк во рву»; организовывать места занятий физическими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упражне-ниями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играми; соблю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 правила поведения и предуп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реждения травматизма 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время занятий физическими упраж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нениями; организовывать и проводить подвижные игры во время отдыха на открыт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 воздухе и в помещении; соблю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дать правила взаимодействия с игроками.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пра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-вильную осанку, оптимальное телосложение; вести тетрадь для индивидуальных занятий по физической культуре с записями разминки со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стихотвор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ным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сопровождением; выполня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ть эстетически красиво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акробати-ческие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комбинации (группи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ровка из 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лежа; перекаты вперед и назад)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использовать двигательный опыт в организации активного отдыха и досуга.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товность к преодолению трудностей, умение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мобил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изовать свои личностные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физии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ческие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ресурсы.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окружающими людьми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овторить строевые команды</w:t>
            </w:r>
          </w:p>
        </w:tc>
      </w:tr>
      <w:tr w:rsidR="00347A95" w:rsidRPr="00C10E68" w:rsidTr="00F55737">
        <w:trPr>
          <w:trHeight w:val="2626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«Собери в</w:t>
            </w:r>
            <w:r w:rsidR="008B23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слепую»</w:t>
            </w:r>
            <w:r w:rsidR="008B23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зовательно-пред-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азминка со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стихо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творным</w:t>
            </w:r>
            <w:proofErr w:type="spellEnd"/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сопровожде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нием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движении; перекаты вперед и на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зад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групппировке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подъем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туловища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30 секунд; кувырок вперед; подвижная игра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Собери вслепую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со стихотворным сопро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вождением и в движении; удержи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вать группировку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выпол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нении перекатов; выполнять кувырок вперед; играть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подвижную игру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Ловишка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ме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шочком на голове».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правильну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 осанку, опти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мальное телосложение; вести тетрадь для индивидуальных занятий по физической культуре с записями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разминки со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стихот-ворным</w:t>
            </w:r>
            <w:proofErr w:type="spellEnd"/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сопровождением и в движении, с записью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показате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-лей своего здоровья,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физичес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-кого развития и физической подготовленности; выполнять эстетически красиво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акробати-ческие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комбинации (перекаты вперед и назад в группировке; кувырок вперед)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двигательный опыт в организации активного отдыха 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имо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действия с окружаю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людьми, приемами действий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 ситуациях общения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Ценностно-смысловая: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преодо-лению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трудностей, умение мобили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зовать свои личностные и физические ресурсы.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в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ыполнить тест (подъёмы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туло-вища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за 30 секунд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A6C88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Техника выполнения перекатов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504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троевые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повороты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месте, размыкание в шеренге, хо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дьба змейкой и по кругу; разминка со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стихот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-ворным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сопровож-дением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 гру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пировка из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лежа; перекаты вперед и назад; под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вижная игра «Удочка»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упражнения: ходьба змейкой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по кругу; выполнять 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минку под стихотворное сопровож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дение; удерживать группировку при выполнении перекатов;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играть в подвижную игру «Удочка»; организовывать места занятий физическими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нииями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и играми; соблюдать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поведения и предупреж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дения травматизма во время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занятий физическими упражнения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ми; организовывать и проводить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подвижные игры во время от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дыха на открыт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ом воздухе и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помеще-нии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 соблю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дать правила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действия с игроками.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пра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-вильную осанку, оптимальное телосложение; вести тетрадь по физической культуре с записями разминки со стихотворным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соп-ровождением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индивидуальных занятий; выполнять эсте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тически красиво акробатические комбинации (группировка из 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лежа; перекаты вперед и назад)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активного отдыха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ей, умение мобилизовать свои личностные и физиче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ские ресурсы.</w:t>
            </w:r>
          </w:p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-ют способами взаимодейст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 окружаю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щими людьми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овторить перекаты вперед и назад</w:t>
            </w:r>
          </w:p>
        </w:tc>
      </w:tr>
      <w:tr w:rsidR="001A6C88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Кувырок вперед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</w:t>
            </w:r>
            <w:proofErr w:type="gram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д-</w:t>
            </w:r>
            <w:proofErr w:type="gram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азминка со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сти-хотворным</w:t>
            </w:r>
            <w:proofErr w:type="spellEnd"/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сопро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-вождением и в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жении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перекаты вперед и назад в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рупппировке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тестирование (подъем туловища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30  се-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кунд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); кувырок вперед; под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вижная игра «Удочка»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зминку со стихотворным сопровож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дением и в движении; 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ерживать группировку при выпол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нении перекатов; выполнять кувырок вперед; играт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 в подвижную игру «Удочка»; организовывать места занятий фи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зическими упражнениями и 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рами; соблюдать правила поведения и предупреждения трав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 во время от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дыха на открытом воздухе и в помещении;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соблюдать правила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взаимодейст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вия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с игроками.</w:t>
            </w:r>
          </w:p>
          <w:p w:rsidR="001A6C8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лосложение; выполнять эстетически красиво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акробати-ческие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комбинации (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группи-ровка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из </w:t>
            </w:r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лежа; перекаты вперед и назад в группировке; кувырок вперед)</w:t>
            </w:r>
          </w:p>
          <w:p w:rsidR="00EE404D" w:rsidRPr="00C10E68" w:rsidRDefault="00EE404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трудностей, умение мобилизовать свои личностные и физические ресурсы.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людьми, приемами действий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 ситуациях общения.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Отработать технику кувырка вперед</w:t>
            </w:r>
          </w:p>
        </w:tc>
      </w:tr>
      <w:tr w:rsidR="001A6C88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04D" w:rsidRDefault="00EE404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</w:t>
            </w:r>
            <w:r w:rsidR="001A6C88"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игры </w:t>
            </w:r>
            <w:r w:rsidR="001A6C88" w:rsidRPr="00C10E6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Ипподром», «Секретное задание»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A6C88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образовательно-пред-</w:t>
            </w:r>
            <w:r w:rsidRPr="001A6C88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</w:r>
            <w:proofErr w:type="spellStart"/>
            <w:r w:rsidRPr="001A6C88">
              <w:rPr>
                <w:rFonts w:ascii="Times New Roman" w:hAnsi="Times New Roman" w:cs="Times New Roman"/>
                <w:i/>
                <w:sz w:val="22"/>
                <w:szCs w:val="22"/>
              </w:rPr>
              <w:t>метная</w:t>
            </w:r>
            <w:proofErr w:type="spellEnd"/>
            <w:r w:rsidRPr="001A6C8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направленность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EE404D" w:rsidP="001A6C88">
            <w:pPr>
              <w:jc w:val="left"/>
            </w:pPr>
            <w:r>
              <w:rPr>
                <w:sz w:val="22"/>
                <w:szCs w:val="22"/>
              </w:rPr>
              <w:t xml:space="preserve">Разминка </w:t>
            </w:r>
            <w:r w:rsidR="001A6C88" w:rsidRPr="00C10E68">
              <w:rPr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="001A6C88" w:rsidRPr="00C10E68">
              <w:rPr>
                <w:sz w:val="22"/>
                <w:szCs w:val="22"/>
              </w:rPr>
              <w:t>форми</w:t>
            </w:r>
            <w:r>
              <w:rPr>
                <w:sz w:val="22"/>
                <w:szCs w:val="22"/>
              </w:rPr>
              <w:t>-</w:t>
            </w:r>
            <w:r w:rsidR="001A6C88" w:rsidRPr="00C10E68">
              <w:rPr>
                <w:sz w:val="22"/>
                <w:szCs w:val="22"/>
              </w:rPr>
              <w:t>рование</w:t>
            </w:r>
            <w:proofErr w:type="spellEnd"/>
            <w:proofErr w:type="gramEnd"/>
            <w:r w:rsidR="001A6C88" w:rsidRPr="00C10E68">
              <w:rPr>
                <w:sz w:val="22"/>
                <w:szCs w:val="22"/>
              </w:rPr>
              <w:t xml:space="preserve"> правильной осанки; упражнения </w:t>
            </w:r>
          </w:p>
          <w:p w:rsidR="00EE404D" w:rsidRPr="00EE404D" w:rsidRDefault="001A6C88" w:rsidP="00EE40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E404D">
              <w:rPr>
                <w:rFonts w:ascii="Times New Roman" w:hAnsi="Times New Roman" w:cs="Times New Roman"/>
                <w:sz w:val="22"/>
                <w:szCs w:val="22"/>
              </w:rPr>
              <w:t xml:space="preserve">на гибкость; лазание и </w:t>
            </w:r>
            <w:proofErr w:type="spellStart"/>
            <w:r w:rsidRPr="00EE404D">
              <w:rPr>
                <w:rFonts w:ascii="Times New Roman" w:hAnsi="Times New Roman" w:cs="Times New Roman"/>
                <w:sz w:val="22"/>
                <w:szCs w:val="22"/>
              </w:rPr>
              <w:t>перелезание</w:t>
            </w:r>
            <w:proofErr w:type="spellEnd"/>
            <w:r w:rsidRPr="00EE404D">
              <w:rPr>
                <w:rFonts w:ascii="Times New Roman" w:hAnsi="Times New Roman" w:cs="Times New Roman"/>
                <w:sz w:val="22"/>
                <w:szCs w:val="22"/>
              </w:rPr>
              <w:t xml:space="preserve"> на гимнастической стенке (лицом к оп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t xml:space="preserve">оре 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спиной 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br/>
              <w:t>к ней); подвижные игры</w:t>
            </w:r>
            <w:r w:rsidRPr="00EE40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t>«Ипподром», «Секретное задание»</w:t>
            </w:r>
          </w:p>
          <w:p w:rsidR="001A6C88" w:rsidRPr="00C10E68" w:rsidRDefault="001A6C88" w:rsidP="001A6C88">
            <w:pPr>
              <w:jc w:val="left"/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04D" w:rsidRDefault="001A6C88" w:rsidP="00EE40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разминку на формирование правильной осанки и упражнения </w:t>
            </w:r>
            <w:r w:rsidR="00EE404D">
              <w:rPr>
                <w:rFonts w:ascii="Times New Roman" w:hAnsi="Times New Roman" w:cs="Times New Roman"/>
                <w:bCs/>
                <w:sz w:val="22"/>
                <w:szCs w:val="22"/>
              </w:rPr>
              <w:t>на гибкость; лазать по гимнасти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ческой стенке и перелезать с пролета на пролет как лицом к опоре, так и </w:t>
            </w:r>
            <w:r w:rsidR="00EE404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спиной к ней; играть в подвижные игры </w:t>
            </w:r>
            <w:r w:rsidR="00EE404D" w:rsidRPr="00C10E6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EE404D">
              <w:rPr>
                <w:rFonts w:ascii="Times New Roman" w:hAnsi="Times New Roman" w:cs="Times New Roman"/>
                <w:sz w:val="22"/>
                <w:szCs w:val="22"/>
              </w:rPr>
              <w:t>Ипподром», «Секретное задание»</w:t>
            </w:r>
          </w:p>
          <w:p w:rsidR="001A6C88" w:rsidRPr="00C10E68" w:rsidRDefault="00EE404D" w:rsidP="005C1B2F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организовывать места занятий для игр</w:t>
            </w:r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соблюдать правила поведения и предупреждения травматизма во время занятий </w:t>
            </w:r>
            <w:proofErr w:type="gramStart"/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физическими</w:t>
            </w:r>
            <w:proofErr w:type="gramEnd"/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уп-ражнениями</w:t>
            </w:r>
            <w:proofErr w:type="spellEnd"/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организовывать и проводить подвижные игры во время отдыха на открытом воз-духе и в помещении; соблюдать правила взаимодействия с </w:t>
            </w:r>
            <w:proofErr w:type="spellStart"/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игро-ками</w:t>
            </w:r>
            <w:proofErr w:type="spellEnd"/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</w:p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правиль-ную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осанку, оптимальное тело-сложение; вести тетрадь для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индивидуальных занятий по физической  культуре с записями разминки на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формирование правильной осанки</w:t>
            </w:r>
            <w:proofErr w:type="gram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знают, что такое осанка; умеют ис</w:t>
            </w:r>
            <w:r w:rsidR="00D20C9E">
              <w:rPr>
                <w:rFonts w:ascii="Times New Roman" w:hAnsi="Times New Roman" w:cs="Times New Roman"/>
                <w:bCs/>
                <w:sz w:val="22"/>
                <w:szCs w:val="22"/>
              </w:rPr>
              <w:t>пользовать упражнения для форми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рования правильной ос-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аннки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владеют способами взаимодействия с окружаю</w:t>
            </w:r>
            <w:r w:rsidR="00D20C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щими людьми, приемами действий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ситуациях общения;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следят за безопасностью друг друга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r w:rsidRPr="00C10E68">
              <w:rPr>
                <w:sz w:val="22"/>
                <w:szCs w:val="22"/>
              </w:rPr>
              <w:t>Игры на свежем воздухе</w:t>
            </w:r>
          </w:p>
        </w:tc>
      </w:tr>
      <w:tr w:rsidR="00D20C9E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Упражнения на кольцах </w:t>
            </w:r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>(образовательно-пред-</w:t>
            </w:r>
            <w:proofErr w:type="spellStart"/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>метная</w:t>
            </w:r>
            <w:proofErr w:type="spellEnd"/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направленность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D20C9E">
            <w:pPr>
              <w:jc w:val="left"/>
            </w:pPr>
            <w:r w:rsidRPr="00C10E68">
              <w:rPr>
                <w:sz w:val="22"/>
                <w:szCs w:val="22"/>
              </w:rPr>
              <w:t xml:space="preserve">разминка </w:t>
            </w:r>
            <w:r w:rsidRPr="00C10E68">
              <w:rPr>
                <w:sz w:val="22"/>
                <w:szCs w:val="22"/>
              </w:rPr>
              <w:br/>
              <w:t xml:space="preserve">на кольцах; вис углом </w:t>
            </w:r>
            <w:r w:rsidRPr="00C10E68">
              <w:rPr>
                <w:sz w:val="22"/>
                <w:szCs w:val="22"/>
              </w:rPr>
              <w:br/>
              <w:t>на гимнастических кольцах; вис согнувшись на гимнастических кольцах; круговая тренировка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разминку на кольцах; выполнять вис углом и </w:t>
            </w:r>
            <w:proofErr w:type="gram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вис</w:t>
            </w:r>
            <w:proofErr w:type="gram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согнувшись на гимнастических кольцах; проходить по станциям круговой тренировки; организовывать места занятий физическими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упражнениями; соблюдать правила поведения и предупреждения травматизма во время занятий физическими 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упраж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-нениями.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сохранять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пра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виль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ную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осанку, оптимальное телосложение; выполнять эстетически красиво 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гимнас-тические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комбинации (вис углом на гимнастических кольцах, </w:t>
            </w:r>
            <w:proofErr w:type="gram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вис</w:t>
            </w:r>
            <w:proofErr w:type="gram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согнувшись на гимнастических кольцах); вести тетрадь для индивидуальных занятий по физической культуре с записями разминки на кольцах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 владеют способами взаи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модействия с окружающими людьми; следят за безопасностью друг друга.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товность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тей,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умение 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Выполнять  силовые упражнения</w:t>
            </w:r>
          </w:p>
        </w:tc>
      </w:tr>
      <w:tr w:rsidR="00D20C9E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Лазание по гимнастической стенке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стихотворным сопровождением; гимнастические упражнения «стойка на лопатках» и «мост»;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лазание по гимнастической стенке; подвижная игра «Кот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мыши»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со стихотворным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сопровожде-нием</w:t>
            </w:r>
            <w:proofErr w:type="spellEnd"/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, стойку на лопатках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«мост»; лазать по гимнастичес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кой стенке; играть в подвижную игру «Кот и мыши»;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зо-вывать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места занятий физичес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кими упражнениями и играми;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предупреждения травматизма во время занятий физическими упражнениями; организовывать и проводить подвижные игры 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во время отдыха на открытом воздухе и в помещении;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соблю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-дать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правила взаимодействия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с игроками.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правиль-ную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осанку,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опти-мальное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те-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лосложение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вести тетрадь для индивидуальных занятий по физической культуре с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запися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-ми разминки со стихотворным сопровождением; выполнять эстетически красиво </w:t>
            </w:r>
            <w:proofErr w:type="spell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гимнасти-ческие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proofErr w:type="spell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нации</w:t>
            </w:r>
            <w:proofErr w:type="gramEnd"/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(«стойку на лопатках», «мост»)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 использовать двигательный опыт в организации активного отдыха и досуга.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проявляют 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тей, умение мобилизовать свои личностные и физ. ресурсы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  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гры: «Строители», «Совушка», «Укротитель мяча»</w:t>
            </w:r>
          </w:p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образовательно-пред-</w:t>
            </w:r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</w:r>
            <w:proofErr w:type="spellStart"/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>метная</w:t>
            </w:r>
            <w:proofErr w:type="spellEnd"/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направленность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r w:rsidRPr="00C10E68">
              <w:rPr>
                <w:sz w:val="22"/>
                <w:szCs w:val="22"/>
              </w:rPr>
              <w:t>беговая разминка со стихотворны</w:t>
            </w:r>
            <w:r>
              <w:rPr>
                <w:sz w:val="22"/>
                <w:szCs w:val="22"/>
              </w:rPr>
              <w:t>м сопровождением; разминка с игровыми уп</w:t>
            </w:r>
            <w:r w:rsidRPr="00C10E68">
              <w:rPr>
                <w:sz w:val="22"/>
                <w:szCs w:val="22"/>
              </w:rPr>
              <w:t xml:space="preserve">ражнениями </w:t>
            </w:r>
            <w:proofErr w:type="spellStart"/>
            <w:r w:rsidRPr="00C10E68">
              <w:rPr>
                <w:sz w:val="22"/>
                <w:szCs w:val="22"/>
              </w:rPr>
              <w:t>нагимнастической</w:t>
            </w:r>
            <w:proofErr w:type="spellEnd"/>
            <w:r w:rsidRPr="00C10E68">
              <w:rPr>
                <w:sz w:val="22"/>
                <w:szCs w:val="22"/>
              </w:rPr>
              <w:t xml:space="preserve"> скамейке; лазание по гимнастической стенке; </w:t>
            </w:r>
            <w:proofErr w:type="spellStart"/>
            <w:r w:rsidRPr="00C10E68">
              <w:rPr>
                <w:sz w:val="22"/>
                <w:szCs w:val="22"/>
              </w:rPr>
              <w:t>перелезание</w:t>
            </w:r>
            <w:proofErr w:type="spellEnd"/>
            <w:r w:rsidRPr="00C10E68">
              <w:rPr>
                <w:sz w:val="22"/>
                <w:szCs w:val="22"/>
              </w:rPr>
              <w:t xml:space="preserve"> с пролета на пролет </w:t>
            </w:r>
            <w:proofErr w:type="spellStart"/>
            <w:proofErr w:type="gramStart"/>
            <w:r w:rsidRPr="00C10E68">
              <w:rPr>
                <w:sz w:val="22"/>
                <w:szCs w:val="22"/>
              </w:rPr>
              <w:t>гим-настической</w:t>
            </w:r>
            <w:proofErr w:type="spellEnd"/>
            <w:proofErr w:type="gramEnd"/>
            <w:r w:rsidRPr="00C10E68">
              <w:rPr>
                <w:sz w:val="22"/>
                <w:szCs w:val="22"/>
              </w:rPr>
              <w:t xml:space="preserve"> стенки различными способа</w:t>
            </w:r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и; подвижная игра «</w:t>
            </w:r>
            <w:proofErr w:type="spellStart"/>
            <w:r>
              <w:rPr>
                <w:sz w:val="22"/>
                <w:szCs w:val="22"/>
              </w:rPr>
              <w:t>сстроители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 w:rsidRPr="00C10E68">
              <w:rPr>
                <w:sz w:val="22"/>
                <w:szCs w:val="22"/>
              </w:rPr>
              <w:t>упражне</w:t>
            </w:r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ние</w:t>
            </w:r>
            <w:proofErr w:type="spellEnd"/>
            <w:r w:rsidRPr="00C10E68">
              <w:rPr>
                <w:sz w:val="22"/>
                <w:szCs w:val="22"/>
              </w:rPr>
              <w:t xml:space="preserve">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беговую разминку со стихотворным </w:t>
            </w:r>
            <w:proofErr w:type="spellStart"/>
            <w:proofErr w:type="gram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соп-ровождением</w:t>
            </w:r>
            <w:proofErr w:type="spellEnd"/>
            <w:proofErr w:type="gram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разминку с 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игро-выми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упражнениями на 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гимнас-тической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скамейке; лазать по гимнастической стенке и пере-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лезать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 пролета на пролет раз-личными способами; играть в подвижную игру «Строители» 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ганизовывать места занятий физическими упражнениями и игра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ми; соблюдать правила 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пове-дения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предупреждения трав-</w:t>
            </w:r>
            <w:proofErr w:type="spell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матизма</w:t>
            </w:r>
            <w:proofErr w:type="spellEnd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во время занятий </w:t>
            </w:r>
          </w:p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</w:t>
            </w:r>
            <w:proofErr w:type="gramStart"/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обами взаимодействия с окружающими людьми (сверстни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ками, взрослыми); следят за безопасностью друг друга.</w:t>
            </w:r>
          </w:p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готовность к преодолению трудностей, умение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Повторить 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правила игры «Не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оступись»</w:t>
            </w:r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Висы: согнувшись </w:t>
            </w:r>
            <w:r w:rsidRPr="00C10E68">
              <w:rPr>
                <w:sz w:val="22"/>
                <w:szCs w:val="22"/>
              </w:rPr>
              <w:br/>
              <w:t xml:space="preserve">и </w:t>
            </w:r>
            <w:proofErr w:type="gramStart"/>
            <w:r w:rsidRPr="00C10E68">
              <w:rPr>
                <w:sz w:val="22"/>
                <w:szCs w:val="22"/>
              </w:rPr>
              <w:t>вис</w:t>
            </w:r>
            <w:proofErr w:type="gramEnd"/>
            <w:r w:rsidRPr="00C10E68">
              <w:rPr>
                <w:sz w:val="22"/>
                <w:szCs w:val="22"/>
              </w:rPr>
              <w:t xml:space="preserve"> прогнувшись </w:t>
            </w:r>
            <w:r w:rsidRPr="00C10E68">
              <w:rPr>
                <w:sz w:val="22"/>
                <w:szCs w:val="22"/>
              </w:rPr>
              <w:lastRenderedPageBreak/>
              <w:t>(образовательно-предметная направлен-</w:t>
            </w:r>
            <w:proofErr w:type="spellStart"/>
            <w:r w:rsidRPr="00C10E68">
              <w:rPr>
                <w:sz w:val="22"/>
                <w:szCs w:val="22"/>
              </w:rPr>
              <w:t>ность</w:t>
            </w:r>
            <w:proofErr w:type="spellEnd"/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r w:rsidRPr="00C10E68">
              <w:rPr>
                <w:sz w:val="22"/>
                <w:szCs w:val="22"/>
              </w:rPr>
              <w:lastRenderedPageBreak/>
              <w:t xml:space="preserve">разминка </w:t>
            </w:r>
            <w:r w:rsidRPr="00C10E68">
              <w:rPr>
                <w:sz w:val="22"/>
                <w:szCs w:val="22"/>
              </w:rPr>
              <w:br/>
              <w:t xml:space="preserve">с гимнастическими </w:t>
            </w:r>
            <w:r w:rsidRPr="00C10E68">
              <w:rPr>
                <w:sz w:val="22"/>
                <w:szCs w:val="22"/>
              </w:rPr>
              <w:lastRenderedPageBreak/>
              <w:t xml:space="preserve">палками; вис углом, </w:t>
            </w:r>
            <w:proofErr w:type="gramStart"/>
            <w:r w:rsidRPr="00C10E68">
              <w:rPr>
                <w:sz w:val="22"/>
                <w:szCs w:val="22"/>
              </w:rPr>
              <w:t>вис</w:t>
            </w:r>
            <w:proofErr w:type="gramEnd"/>
            <w:r w:rsidRPr="00C10E68">
              <w:rPr>
                <w:sz w:val="22"/>
                <w:szCs w:val="22"/>
              </w:rPr>
              <w:t xml:space="preserve"> согнувшись, вис прогнувшись на </w:t>
            </w:r>
            <w:proofErr w:type="spellStart"/>
            <w:r w:rsidRPr="00C10E68">
              <w:rPr>
                <w:sz w:val="22"/>
                <w:szCs w:val="22"/>
              </w:rPr>
              <w:t>гим-настической</w:t>
            </w:r>
            <w:proofErr w:type="spellEnd"/>
            <w:r w:rsidRPr="00C10E68">
              <w:rPr>
                <w:sz w:val="22"/>
                <w:szCs w:val="22"/>
              </w:rPr>
              <w:t xml:space="preserve"> стенке (кольцах); </w:t>
            </w:r>
            <w:r w:rsidRPr="00C10E68">
              <w:rPr>
                <w:sz w:val="22"/>
                <w:szCs w:val="22"/>
              </w:rPr>
              <w:br/>
              <w:t xml:space="preserve">круговая </w:t>
            </w:r>
            <w:r w:rsidRPr="00C10E68">
              <w:rPr>
                <w:sz w:val="22"/>
                <w:szCs w:val="22"/>
              </w:rPr>
              <w:br/>
              <w:t>тренировка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lastRenderedPageBreak/>
              <w:t xml:space="preserve">Научатся: выполнять разминку с гимнастическими палками; вис </w:t>
            </w:r>
            <w:r w:rsidRPr="00C10E68">
              <w:rPr>
                <w:bCs/>
                <w:sz w:val="22"/>
                <w:szCs w:val="22"/>
              </w:rPr>
              <w:lastRenderedPageBreak/>
              <w:t xml:space="preserve">углом, вис согнувшись </w:t>
            </w:r>
            <w:r w:rsidRPr="00C10E68">
              <w:rPr>
                <w:bCs/>
                <w:sz w:val="22"/>
                <w:szCs w:val="22"/>
              </w:rPr>
              <w:br/>
              <w:t xml:space="preserve">и вис прогнувшись </w:t>
            </w:r>
            <w:proofErr w:type="gramStart"/>
            <w:r w:rsidRPr="00C10E68">
              <w:rPr>
                <w:bCs/>
                <w:sz w:val="22"/>
                <w:szCs w:val="22"/>
              </w:rPr>
              <w:t>;п</w:t>
            </w:r>
            <w:proofErr w:type="gramEnd"/>
            <w:r w:rsidRPr="00C10E68">
              <w:rPr>
                <w:bCs/>
                <w:sz w:val="22"/>
                <w:szCs w:val="22"/>
              </w:rPr>
              <w:t xml:space="preserve">роходить по станциям круговой тренировки; организовывать места занятий физическими упражнениями; </w:t>
            </w:r>
            <w:r w:rsidRPr="00C10E68">
              <w:rPr>
                <w:bCs/>
                <w:sz w:val="22"/>
                <w:szCs w:val="22"/>
              </w:rPr>
              <w:br/>
              <w:t xml:space="preserve">соблюдать правила поведения </w:t>
            </w:r>
            <w:r w:rsidRPr="00C10E68">
              <w:rPr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32190" w:rsidRPr="00C10E68" w:rsidRDefault="00732190" w:rsidP="005C1B2F">
            <w:pPr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t xml:space="preserve">Получат возможность научиться: сохранять правильную осанку, оптимальное телосложение; вести тетрадь для индивидуальных занятий по физической культуре с записями разминки с гимнастическими палками; выполнять эстетически красиво </w:t>
            </w:r>
            <w:proofErr w:type="spellStart"/>
            <w:r w:rsidRPr="00C10E68">
              <w:rPr>
                <w:bCs/>
                <w:sz w:val="22"/>
                <w:szCs w:val="22"/>
              </w:rPr>
              <w:t>ги</w:t>
            </w:r>
            <w:proofErr w:type="gramStart"/>
            <w:r w:rsidRPr="00C10E68">
              <w:rPr>
                <w:bCs/>
                <w:sz w:val="22"/>
                <w:szCs w:val="22"/>
              </w:rPr>
              <w:t>м</w:t>
            </w:r>
            <w:proofErr w:type="spellEnd"/>
            <w:r w:rsidRPr="00C10E68">
              <w:rPr>
                <w:bCs/>
                <w:sz w:val="22"/>
                <w:szCs w:val="22"/>
              </w:rPr>
              <w:t>-</w:t>
            </w:r>
            <w:proofErr w:type="gramEnd"/>
            <w:r w:rsidRPr="00C10E68">
              <w:rPr>
                <w:bCs/>
                <w:sz w:val="22"/>
                <w:szCs w:val="22"/>
              </w:rPr>
              <w:br/>
            </w:r>
            <w:proofErr w:type="spellStart"/>
            <w:r w:rsidRPr="00C10E68">
              <w:rPr>
                <w:bCs/>
                <w:sz w:val="22"/>
                <w:szCs w:val="22"/>
              </w:rPr>
              <w:t>настические</w:t>
            </w:r>
            <w:proofErr w:type="spellEnd"/>
            <w:r w:rsidRPr="00C10E68">
              <w:rPr>
                <w:bCs/>
                <w:sz w:val="22"/>
                <w:szCs w:val="22"/>
              </w:rPr>
              <w:t xml:space="preserve"> комбинации (вис углом, вис согнувшись, вис </w:t>
            </w:r>
            <w:r w:rsidRPr="00C10E68">
              <w:rPr>
                <w:bCs/>
                <w:sz w:val="22"/>
                <w:szCs w:val="22"/>
              </w:rPr>
              <w:br/>
              <w:t>прогнувшись на гимнастической стенке ( кольцах)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Коммуникативная:</w:t>
            </w:r>
            <w:r w:rsidRPr="00C10E68">
              <w:rPr>
                <w:bCs/>
                <w:sz w:val="22"/>
                <w:szCs w:val="22"/>
              </w:rPr>
              <w:t xml:space="preserve"> </w:t>
            </w:r>
          </w:p>
          <w:p w:rsidR="00732190" w:rsidRPr="00C10E68" w:rsidRDefault="00732190" w:rsidP="005C1B2F">
            <w:pPr>
              <w:jc w:val="left"/>
              <w:rPr>
                <w:bCs/>
              </w:rPr>
            </w:pPr>
            <w:r>
              <w:rPr>
                <w:bCs/>
                <w:sz w:val="22"/>
                <w:szCs w:val="22"/>
              </w:rPr>
              <w:t>вла</w:t>
            </w:r>
            <w:r w:rsidRPr="00C10E68">
              <w:rPr>
                <w:bCs/>
                <w:sz w:val="22"/>
                <w:szCs w:val="22"/>
              </w:rPr>
              <w:t xml:space="preserve">деют способами </w:t>
            </w:r>
            <w:proofErr w:type="spellStart"/>
            <w:proofErr w:type="gramStart"/>
            <w:r w:rsidRPr="00C10E68">
              <w:rPr>
                <w:bCs/>
                <w:sz w:val="22"/>
                <w:szCs w:val="22"/>
              </w:rPr>
              <w:t>взаимо</w:t>
            </w:r>
            <w:proofErr w:type="spellEnd"/>
            <w:r w:rsidRPr="00C10E68"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lastRenderedPageBreak/>
              <w:t>действия</w:t>
            </w:r>
            <w:proofErr w:type="gramEnd"/>
            <w:r w:rsidRPr="00C10E68">
              <w:rPr>
                <w:bCs/>
                <w:sz w:val="22"/>
                <w:szCs w:val="22"/>
              </w:rPr>
              <w:t xml:space="preserve"> с окружающими людьми; следят за безопасностью друг друга.</w:t>
            </w:r>
          </w:p>
          <w:p w:rsidR="00732190" w:rsidRPr="00C10E68" w:rsidRDefault="00732190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Ценностно-смысловая:</w:t>
            </w:r>
            <w:r w:rsidRPr="00C10E68">
              <w:rPr>
                <w:bCs/>
                <w:sz w:val="22"/>
                <w:szCs w:val="22"/>
              </w:rPr>
              <w:t xml:space="preserve"> проявляют </w:t>
            </w:r>
            <w:r w:rsidRPr="00C10E68">
              <w:rPr>
                <w:bCs/>
                <w:sz w:val="22"/>
                <w:szCs w:val="22"/>
              </w:rPr>
              <w:br/>
              <w:t xml:space="preserve">готовность к преодолению трудностей, умение </w:t>
            </w:r>
            <w:r w:rsidRPr="00C10E68">
              <w:rPr>
                <w:bCs/>
                <w:sz w:val="22"/>
                <w:szCs w:val="22"/>
              </w:rPr>
              <w:br/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r w:rsidRPr="00C10E68">
              <w:rPr>
                <w:sz w:val="22"/>
                <w:szCs w:val="22"/>
              </w:rPr>
              <w:lastRenderedPageBreak/>
              <w:t xml:space="preserve">(повторить), </w:t>
            </w:r>
            <w:r w:rsidRPr="00C10E68">
              <w:rPr>
                <w:sz w:val="22"/>
                <w:szCs w:val="22"/>
              </w:rPr>
              <w:lastRenderedPageBreak/>
              <w:t xml:space="preserve">выполнить весь комплекс зарядки </w:t>
            </w:r>
            <w:proofErr w:type="gramStart"/>
            <w:r w:rsidRPr="00C10E68">
              <w:rPr>
                <w:sz w:val="22"/>
                <w:szCs w:val="22"/>
              </w:rPr>
              <w:t>само-</w:t>
            </w:r>
            <w:proofErr w:type="spellStart"/>
            <w:r w:rsidRPr="00C10E68">
              <w:rPr>
                <w:sz w:val="22"/>
                <w:szCs w:val="22"/>
              </w:rPr>
              <w:t>стоятельно</w:t>
            </w:r>
            <w:proofErr w:type="spellEnd"/>
            <w:proofErr w:type="gramEnd"/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прогнувшись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коль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цах,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гимнасти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ческой стенке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гимнастическими палками; вис углом,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согнувшись, вис прогнувшись на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гим-настических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кольцах;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тренировка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ами, вис углом, вис согнувшись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и вис прогнувшись на гимнастической стенке, кольцах; проходить по станциям круговой тренировки; организовывать места занятий физическими упражнениями;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 с записями разминки с гимнастическими палками; вып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олнять эстетически красиво гим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настические комбинации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вис углом, вис согнувшись, вис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прогнувшись на гимнастических кольцах), стенке.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Коммуникативная: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окружающими людьми; следят за безопасностью друг друга.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Закрепить упражнения «висы»</w:t>
            </w:r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>
              <w:rPr>
                <w:sz w:val="22"/>
                <w:szCs w:val="22"/>
              </w:rPr>
              <w:lastRenderedPageBreak/>
              <w:t>51</w:t>
            </w:r>
          </w:p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i/>
                <w:iCs/>
              </w:rPr>
            </w:pPr>
          </w:p>
          <w:p w:rsidR="00732190" w:rsidRPr="00823439" w:rsidRDefault="00732190" w:rsidP="005C1B2F">
            <w:pPr>
              <w:rPr>
                <w:i/>
                <w:iCs/>
              </w:rPr>
            </w:pPr>
            <w:r w:rsidRPr="0082343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732190">
            <w:pPr>
              <w:jc w:val="left"/>
            </w:pPr>
            <w:r w:rsidRPr="00823439">
              <w:rPr>
                <w:sz w:val="22"/>
                <w:szCs w:val="22"/>
              </w:rPr>
              <w:t>Подвижные игры  «Птицы учатся летать», «Летает, не летает»</w:t>
            </w:r>
          </w:p>
          <w:p w:rsidR="00732190" w:rsidRPr="00823439" w:rsidRDefault="00732190" w:rsidP="00732190">
            <w:pPr>
              <w:jc w:val="left"/>
            </w:pPr>
            <w:r w:rsidRPr="00823439">
              <w:rPr>
                <w:sz w:val="22"/>
                <w:szCs w:val="22"/>
              </w:rPr>
              <w:t>(образовательно-</w:t>
            </w:r>
          </w:p>
          <w:p w:rsidR="00732190" w:rsidRPr="00823439" w:rsidRDefault="00732190" w:rsidP="00732190">
            <w:pPr>
              <w:jc w:val="left"/>
            </w:pPr>
            <w:r w:rsidRPr="00823439">
              <w:rPr>
                <w:sz w:val="22"/>
                <w:szCs w:val="22"/>
              </w:rPr>
              <w:t xml:space="preserve">предметная </w:t>
            </w:r>
            <w:proofErr w:type="spellStart"/>
            <w:r w:rsidRPr="00823439">
              <w:rPr>
                <w:sz w:val="22"/>
                <w:szCs w:val="22"/>
              </w:rPr>
              <w:t>направ</w:t>
            </w:r>
            <w:proofErr w:type="spellEnd"/>
            <w:r w:rsidRPr="00823439">
              <w:rPr>
                <w:sz w:val="22"/>
                <w:szCs w:val="22"/>
              </w:rPr>
              <w:t>-</w:t>
            </w:r>
          </w:p>
          <w:p w:rsidR="00732190" w:rsidRPr="00823439" w:rsidRDefault="00732190" w:rsidP="00732190">
            <w:pPr>
              <w:jc w:val="left"/>
            </w:pPr>
            <w:proofErr w:type="spellStart"/>
            <w:r w:rsidRPr="00823439">
              <w:rPr>
                <w:sz w:val="22"/>
                <w:szCs w:val="22"/>
              </w:rPr>
              <w:t>ленностья</w:t>
            </w:r>
            <w:proofErr w:type="spellEnd"/>
            <w:r w:rsidRPr="00823439">
              <w:rPr>
                <w:sz w:val="22"/>
                <w:szCs w:val="22"/>
              </w:rPr>
              <w:t>)</w:t>
            </w:r>
          </w:p>
          <w:p w:rsidR="00732190" w:rsidRPr="00823439" w:rsidRDefault="00732190" w:rsidP="00732190">
            <w:pPr>
              <w:jc w:val="left"/>
            </w:pPr>
          </w:p>
          <w:p w:rsidR="00732190" w:rsidRPr="00823439" w:rsidRDefault="00732190" w:rsidP="005C1B2F"/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t xml:space="preserve">Разминка со </w:t>
            </w:r>
            <w:proofErr w:type="gramStart"/>
            <w:r w:rsidRPr="00823439">
              <w:rPr>
                <w:sz w:val="22"/>
                <w:szCs w:val="22"/>
              </w:rPr>
              <w:t>скакал-</w:t>
            </w:r>
            <w:proofErr w:type="spellStart"/>
            <w:r w:rsidRPr="00823439">
              <w:rPr>
                <w:sz w:val="22"/>
                <w:szCs w:val="22"/>
              </w:rPr>
              <w:t>ками</w:t>
            </w:r>
            <w:proofErr w:type="spellEnd"/>
            <w:proofErr w:type="gramEnd"/>
            <w:r w:rsidRPr="00823439">
              <w:rPr>
                <w:sz w:val="22"/>
                <w:szCs w:val="22"/>
              </w:rPr>
              <w:t>; прыжки через скакалку; лазание по канату; подведение итогов  четверти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732190">
            <w:pPr>
              <w:jc w:val="left"/>
              <w:rPr>
                <w:bCs/>
              </w:rPr>
            </w:pPr>
            <w:r w:rsidRPr="00732190">
              <w:rPr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bCs/>
                <w:sz w:val="22"/>
                <w:szCs w:val="22"/>
              </w:rPr>
              <w:t xml:space="preserve"> выполнять разминку со скакалками; прыгать через </w:t>
            </w:r>
            <w:r w:rsidRPr="00823439">
              <w:rPr>
                <w:bCs/>
                <w:sz w:val="22"/>
                <w:szCs w:val="22"/>
              </w:rPr>
              <w:br/>
              <w:t xml:space="preserve">скакалку; играть в подвижные игры; организовывать места </w:t>
            </w:r>
            <w:r w:rsidRPr="00823439">
              <w:rPr>
                <w:bCs/>
                <w:sz w:val="22"/>
                <w:szCs w:val="22"/>
              </w:rPr>
              <w:br/>
              <w:t>занятий физическими упражнениями и играми; соблюдать правила поведения и предупреждения травматизма во время занятий физическими упражнениями; организовывать и проводить подвижные игры.</w:t>
            </w:r>
          </w:p>
          <w:p w:rsidR="00732190" w:rsidRPr="00823439" w:rsidRDefault="00732190" w:rsidP="00732190">
            <w:pPr>
              <w:jc w:val="left"/>
              <w:rPr>
                <w:bCs/>
              </w:rPr>
            </w:pPr>
            <w:r w:rsidRPr="00732190">
              <w:rPr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bCs/>
                <w:sz w:val="22"/>
                <w:szCs w:val="22"/>
              </w:rPr>
              <w:t xml:space="preserve"> сохранять </w:t>
            </w:r>
            <w:proofErr w:type="spellStart"/>
            <w:proofErr w:type="gramStart"/>
            <w:r w:rsidRPr="00823439">
              <w:rPr>
                <w:bCs/>
                <w:sz w:val="22"/>
                <w:szCs w:val="22"/>
              </w:rPr>
              <w:t>пра</w:t>
            </w:r>
            <w:proofErr w:type="spellEnd"/>
            <w:r w:rsidRPr="00823439">
              <w:rPr>
                <w:bCs/>
                <w:sz w:val="22"/>
                <w:szCs w:val="22"/>
              </w:rPr>
              <w:t>-вильную</w:t>
            </w:r>
            <w:proofErr w:type="gramEnd"/>
            <w:r w:rsidRPr="00823439">
              <w:rPr>
                <w:bCs/>
                <w:sz w:val="22"/>
                <w:szCs w:val="22"/>
              </w:rPr>
              <w:t xml:space="preserve"> осанку, оптимальное телосложение; вести тетрадь для индивидуальных занятий по фи-</w:t>
            </w:r>
            <w:proofErr w:type="spellStart"/>
            <w:r w:rsidRPr="00823439">
              <w:rPr>
                <w:bCs/>
                <w:sz w:val="22"/>
                <w:szCs w:val="22"/>
              </w:rPr>
              <w:t>зической</w:t>
            </w:r>
            <w:proofErr w:type="spellEnd"/>
            <w:r w:rsidRPr="00823439">
              <w:rPr>
                <w:bCs/>
                <w:sz w:val="22"/>
                <w:szCs w:val="22"/>
              </w:rPr>
              <w:t xml:space="preserve"> культуре с записями разминки со скакалками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jc w:val="left"/>
              <w:rPr>
                <w:bCs/>
              </w:rPr>
            </w:pPr>
            <w:proofErr w:type="spellStart"/>
            <w:r w:rsidRPr="00823439">
              <w:rPr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bCs/>
                <w:sz w:val="22"/>
                <w:szCs w:val="22"/>
              </w:rPr>
              <w:t xml:space="preserve">умеют использовать </w:t>
            </w:r>
            <w:proofErr w:type="spellStart"/>
            <w:r w:rsidRPr="00823439">
              <w:rPr>
                <w:bCs/>
                <w:sz w:val="22"/>
                <w:szCs w:val="22"/>
              </w:rPr>
              <w:t>двига</w:t>
            </w:r>
            <w:proofErr w:type="spellEnd"/>
            <w:r w:rsidRPr="00823439">
              <w:rPr>
                <w:bCs/>
                <w:sz w:val="22"/>
                <w:szCs w:val="22"/>
              </w:rPr>
              <w:t xml:space="preserve">-тельный опыт в массовых формах соревновательной деятельности, в </w:t>
            </w:r>
            <w:proofErr w:type="spellStart"/>
            <w:proofErr w:type="gramStart"/>
            <w:r w:rsidRPr="00823439">
              <w:rPr>
                <w:bCs/>
                <w:sz w:val="22"/>
                <w:szCs w:val="22"/>
              </w:rPr>
              <w:t>организа</w:t>
            </w:r>
            <w:proofErr w:type="spellEnd"/>
            <w:r w:rsidRPr="0082343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bCs/>
                <w:sz w:val="22"/>
                <w:szCs w:val="22"/>
              </w:rPr>
              <w:t>ции</w:t>
            </w:r>
            <w:proofErr w:type="spellEnd"/>
            <w:proofErr w:type="gramEnd"/>
            <w:r w:rsidRPr="00823439">
              <w:rPr>
                <w:bCs/>
                <w:sz w:val="22"/>
                <w:szCs w:val="22"/>
              </w:rPr>
              <w:t xml:space="preserve"> активного отдыха и досуга.</w:t>
            </w:r>
          </w:p>
          <w:p w:rsidR="00732190" w:rsidRPr="00823439" w:rsidRDefault="00732190" w:rsidP="005C1B2F">
            <w:pPr>
              <w:jc w:val="left"/>
              <w:rPr>
                <w:b/>
                <w:bCs/>
              </w:rPr>
            </w:pPr>
            <w:proofErr w:type="gramStart"/>
            <w:r w:rsidRPr="00823439">
              <w:rPr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823439">
              <w:rPr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823439">
              <w:rPr>
                <w:bCs/>
                <w:sz w:val="22"/>
                <w:szCs w:val="22"/>
              </w:rPr>
              <w:t>владе</w:t>
            </w:r>
            <w:proofErr w:type="spellEnd"/>
            <w:r w:rsidRPr="00823439">
              <w:rPr>
                <w:bCs/>
                <w:sz w:val="22"/>
                <w:szCs w:val="22"/>
              </w:rPr>
              <w:t xml:space="preserve">-ют способами </w:t>
            </w:r>
            <w:proofErr w:type="spellStart"/>
            <w:r w:rsidRPr="00823439">
              <w:rPr>
                <w:bCs/>
                <w:sz w:val="22"/>
                <w:szCs w:val="22"/>
              </w:rPr>
              <w:t>взаимо</w:t>
            </w:r>
            <w:proofErr w:type="spellEnd"/>
            <w:r w:rsidRPr="00823439">
              <w:rPr>
                <w:bCs/>
                <w:sz w:val="22"/>
                <w:szCs w:val="22"/>
              </w:rPr>
              <w:t>-действия с окружающими людьми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t>Повторить правила честной игры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Преодоление полосы препятствий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еговая разминка со стихотворным сопровождением; игровые упражнения на гимнастических скамейках;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кувырок вперед; полоса препятствий; упражнение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беговую разминку со стихотворным сопровождением, разминку с игровыми упражнениями на гимнастической скамейке, упражнение на внимание, кувырок вперед; проходить полосу препятствий; организовывать места занятий физическими упражнениями;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правильную осанку, оптимальное телосложение; вести тетрадь для индивидуальных занятий по физической культуре с записями разминки с игровыми упражнениями на гимнастической скамейке; выполнять эстетически красиво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акробат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комбинации (кувырок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вперед)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особами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взаимодей-ствия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окру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жающими людьми.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трудностей, умение мобилизовать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повторить правила игры «Не попади в болото»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реворот вперед и назад на коль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цах (перекладине)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зовательно-пред-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гимнас-тическими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палками;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согнувшись, вис прогнув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шись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гим-настических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кольцах (пе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реклади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не); переворот вперед и на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гимнасти-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ческих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кольцах (пе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рекладине)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палками,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 и вис прогнувшись на гимнастических кольцах (перекладине), переворот вперед и назад на гимнастических кольцах; организовывать места занятий физическими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-нениями;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соблюдать правила поведения 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телосложение; вести тетрадь для индивидуальных занятий по физической культуре с записями разминки с гимнастическими палками; выполнять эстетически красиво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акробати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гим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настические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нации (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согнувшись, вис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гнувшись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гимнастических кольцах (пере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кладине), переворот вперед и назад на гимнастических кольцах (перекладине))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Коммуникативная</w:t>
            </w:r>
            <w:proofErr w:type="gram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-ют способами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взрослыми).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к прео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долению трудностей, умение мобилизовать свои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lastRenderedPageBreak/>
              <w:t xml:space="preserve">Выполнять тестовые </w:t>
            </w:r>
            <w:proofErr w:type="spellStart"/>
            <w:r w:rsidRPr="00823439">
              <w:rPr>
                <w:sz w:val="22"/>
                <w:szCs w:val="22"/>
              </w:rPr>
              <w:t>упражнния</w:t>
            </w:r>
            <w:proofErr w:type="spellEnd"/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575027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575027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75027">
              <w:rPr>
                <w:rFonts w:ascii="Times New Roman" w:hAnsi="Times New Roman" w:cs="Times New Roman"/>
                <w:sz w:val="22"/>
                <w:szCs w:val="22"/>
              </w:rPr>
              <w:t>Подвижные игры: «День и ночь», «Колобки и ежики»</w:t>
            </w:r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(образовательно-пред-</w:t>
            </w:r>
            <w:proofErr w:type="spellStart"/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направлен-</w:t>
            </w:r>
            <w:proofErr w:type="spellStart"/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</w:t>
            </w:r>
            <w:proofErr w:type="spellEnd"/>
            <w:proofErr w:type="gramEnd"/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подвижная игра «День и ночь», «Колобки и ежи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жную игру «День и ночь»; организовывать места занятий физическими упражнениями и игра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ми; соблюдать правила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зовать 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опыт в организации активного </w:t>
            </w:r>
          </w:p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окружающими людьми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jc w:val="left"/>
            </w:pPr>
            <w:r>
              <w:rPr>
                <w:sz w:val="22"/>
                <w:szCs w:val="22"/>
              </w:rPr>
              <w:t>Повторить пра</w:t>
            </w:r>
            <w:r w:rsidRPr="00823439">
              <w:rPr>
                <w:sz w:val="22"/>
                <w:szCs w:val="22"/>
              </w:rPr>
              <w:t>вила честной игры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9A725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 xml:space="preserve">Полоса препятствий </w:t>
            </w:r>
            <w:r w:rsidRPr="009A7259">
              <w:rPr>
                <w:rFonts w:ascii="Times New Roman" w:hAnsi="Times New Roman" w:cs="Times New Roman"/>
                <w:sz w:val="22"/>
                <w:szCs w:val="22"/>
              </w:rPr>
              <w:br/>
              <w:t>(усложненный вариант)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(образовательно-пред-</w:t>
            </w: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</w:r>
            <w:proofErr w:type="spellStart"/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>метная</w:t>
            </w:r>
            <w:proofErr w:type="spellEnd"/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направленность</w:t>
            </w:r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  <w:u w:val="single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гимнастических скамейках; кувырок вперед; полоса препятствий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общераз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вивающие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упражнения на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гимнас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тической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скамейке; проходить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лосу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препятствий (усложненный вариант); организовывать места занятий физическими упражнения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ми; соблюдать правила поведения 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на гимнастичес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ких скамейках; выполнять эстети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 красиво акробатические комбинации (кувырок вперед)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способами взаимодействия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окружающими людьми.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трудностей, умение мобилизовать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>
              <w:rPr>
                <w:sz w:val="22"/>
                <w:szCs w:val="22"/>
              </w:rPr>
              <w:t xml:space="preserve">Выполнять тестовые </w:t>
            </w:r>
            <w:proofErr w:type="spellStart"/>
            <w:proofErr w:type="gramStart"/>
            <w:r>
              <w:rPr>
                <w:sz w:val="22"/>
                <w:szCs w:val="22"/>
              </w:rPr>
              <w:t>уп</w:t>
            </w:r>
            <w:r w:rsidRPr="00823439">
              <w:rPr>
                <w:sz w:val="22"/>
                <w:szCs w:val="22"/>
              </w:rPr>
              <w:t>ражне</w:t>
            </w:r>
            <w:r>
              <w:rPr>
                <w:sz w:val="22"/>
                <w:szCs w:val="22"/>
              </w:rPr>
              <w:t>-</w:t>
            </w:r>
            <w:r w:rsidRPr="00823439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9A725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Перевороты вперед и назад на</w:t>
            </w:r>
            <w:r w:rsidR="000F516C" w:rsidRPr="009A72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 xml:space="preserve">кольцах (перекладине)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гимнас-тическими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ками;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согнувшись, вис прогнув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шись 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гим-настических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цах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 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ворот вперед и назад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гимнастических коль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цах; кувырок впер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ед;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кольце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брос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палками,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 и вис прогнувшись на гимнастических кольцах,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пе-реворот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вперед и назад на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гим-настических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кольцах, кувырок вперед; использовать «кольце-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брос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» при выполнении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нений; организовывать места занятий физическими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упражне-ниями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; соблюдать правила поведения 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прави-льную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осанку, оптимальное телосложение; вести тетрадь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 индивидуальных занятий по фи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зической культуре с записями разминки с гимнастическими палками; выполнять эстетически красиво акробатические 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гим-настические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комбинации (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согнувшись, вис прогнувшись на гимнастических кольцах,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еворот вперед и назад на гимна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стических кольцах, кувырок вперед)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 спосо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бами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-действия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окружающими людьми (сверстника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ми, взрослыми).</w:t>
            </w:r>
          </w:p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преодолению трудностей,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умение мобилизовать свои личностные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ифизичес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овто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 перекаты вперед-назад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влево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9A725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Подвижные игры: «Один за всех и все за одного»</w:t>
            </w:r>
            <w:r w:rsidR="00B9533C" w:rsidRPr="009A7259">
              <w:rPr>
                <w:rFonts w:ascii="Times New Roman" w:hAnsi="Times New Roman" w:cs="Times New Roman"/>
                <w:sz w:val="22"/>
                <w:szCs w:val="22"/>
              </w:rPr>
              <w:t>, «Укротитель мяча»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3C" w:rsidRDefault="00732190" w:rsidP="00B9533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вижная игра 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Один за всех и все за одного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, «Укротитель мяча»</w:t>
            </w:r>
          </w:p>
          <w:p w:rsidR="00732190" w:rsidRDefault="00732190" w:rsidP="00B9533C">
            <w:pPr>
              <w:pStyle w:val="ParagraphStyle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B9533C" w:rsidRDefault="00732190" w:rsidP="00B9533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 xml:space="preserve">анату; играть в подвижные игры  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Один за всех и все за одного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, «Укротитель мяча»</w:t>
            </w:r>
            <w:proofErr w:type="gramStart"/>
            <w:r w:rsidR="00B9533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="00B9533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рганизо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места занятий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физи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</w:t>
            </w:r>
            <w:proofErr w:type="spellEnd"/>
            <w:r w:rsidR="00B953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кими упражнениями и 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рами; соблюдать правила 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732190" w:rsidRDefault="00732190" w:rsidP="00B9533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телосложение;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опыт в организации активного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от-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досуга.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ми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-действия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окружающими людьми 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r w:rsidRPr="00823439">
              <w:rPr>
                <w:sz w:val="22"/>
                <w:szCs w:val="22"/>
              </w:rPr>
              <w:t>Повторить правила честной игры</w:t>
            </w:r>
          </w:p>
        </w:tc>
      </w:tr>
      <w:tr w:rsidR="00E940A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AD7A8A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>Лазание</w:t>
            </w:r>
            <w:r w:rsidR="00095636" w:rsidRPr="00AD7A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 xml:space="preserve">(подтягивание)  по наклонной скамейке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гимнастическими палками;   Лаза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(подтягивание)  по наклонной скамейке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вис согнувшись,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прогнув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шись на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гим-настической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стенке, переворот вперед и назад на перекладине, кувырок вперед;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кольце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брос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палками,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висы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 и прогнувши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сь на гимнастической стенке, 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реворот вперед и назад на перекладине, кувырок вперед; исп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ользовать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кольце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брос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» при выполнении упражнений; организовывать места занятий физическими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; соблюдать правила поведения и предупреждения травматизма во время занятий физическими упражнениями.</w:t>
            </w:r>
          </w:p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прави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льную осанку, оптимальное телосложение; вести тетрадь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 индивидуальных занятий по фи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зической культуре с записями разминки с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гимнастичес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кими палками; выполнять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эстети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 красиво акробатические и гим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настические комбинации (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вис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согнувшись, вис прогнувшись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гимнастической стенке, переворот вперед и назад на гимна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стических кольцах, кувырок вперед)</w:t>
            </w:r>
          </w:p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кружающими людьми 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 труднос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тей,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 мобилизовать свои личностные и физические ресур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овто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 перекаты вперед-назад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влево</w:t>
            </w:r>
          </w:p>
        </w:tc>
      </w:tr>
      <w:tr w:rsidR="00E940A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AD7A8A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>Прыжок в высоту с прямого разбега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обра</w:t>
            </w:r>
            <w:proofErr w:type="spellEnd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</w:t>
            </w:r>
            <w:proofErr w:type="spellEnd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предме-та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, 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тренировка.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Прыжок в высоту с прямого разбега.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предметами, проходить по станциям круговой тренировки; организовывать места занятий физическими упражнениями;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выполнять эстетически красиво гимнастические комбинации.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способами взаимодействия с окру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жающими людьми; следят за безо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пасностью друг друга.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преодолению трудностей, умение мобилизовать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свои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личностные 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физии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ре-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сурсы</w:t>
            </w:r>
            <w:proofErr w:type="spellEnd"/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акрепить технику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пры-ж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 высоту с прямого разбега.</w:t>
            </w:r>
          </w:p>
        </w:tc>
      </w:tr>
      <w:tr w:rsidR="00E940A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AD7A8A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>Подвижная игра «Два Мороза»</w:t>
            </w: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(образовательно-пред-</w:t>
            </w: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  <w:p w:rsidR="00E940A7" w:rsidRPr="004D559B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 скакалками; прыжки через скакалку; лазание по канату; подведение итогов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четверти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со скакалками; прыгать через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скакалку; играть в подвижные игры; организовывать места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занятий физическими упражнениями и играми; соблюдать правила поведения и предупреждения травматизма во время занятий физическими упражнениями; организовывать и проводить подвижные игры.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телосложение; вести тетрадь для индивидуальных занятий по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фи-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зической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культуре с записями разминки со скакалками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ый опыт в массовых формах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сорев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тельной деятельнос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ти,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Повторить правила честной игры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49D0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E49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49D0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u w:val="single"/>
              </w:rPr>
            </w:pPr>
            <w:r w:rsidRPr="00AE49D0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u w:val="singl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575027" w:rsidP="0057502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ТБ.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Орг</w:t>
            </w:r>
            <w:r w:rsidR="00A278E0">
              <w:rPr>
                <w:rFonts w:ascii="Times New Roman" w:hAnsi="Times New Roman" w:cs="Times New Roman"/>
                <w:sz w:val="22"/>
                <w:szCs w:val="22"/>
              </w:rPr>
              <w:t xml:space="preserve">анизующие </w:t>
            </w:r>
            <w:r w:rsidR="00A278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команды «Лы</w:t>
            </w:r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жи на </w:t>
            </w:r>
            <w:proofErr w:type="spellStart"/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плечо!»</w:t>
            </w:r>
            <w:proofErr w:type="gramStart"/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,«</w:t>
            </w:r>
            <w:proofErr w:type="gramEnd"/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Лыжи</w:t>
            </w:r>
            <w:proofErr w:type="spellEnd"/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="00A278E0">
              <w:rPr>
                <w:rFonts w:ascii="Times New Roman" w:hAnsi="Times New Roman" w:cs="Times New Roman"/>
                <w:sz w:val="22"/>
                <w:szCs w:val="22"/>
              </w:rPr>
              <w:t xml:space="preserve"> ноге!» «На лы</w:t>
            </w:r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жи </w:t>
            </w:r>
            <w:proofErr w:type="gramStart"/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ста-</w:t>
            </w:r>
            <w:proofErr w:type="spellStart"/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новись</w:t>
            </w:r>
            <w:proofErr w:type="spellEnd"/>
            <w:proofErr w:type="gramEnd"/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!</w:t>
            </w:r>
            <w:r w:rsidR="00A278E0"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  <w:r w:rsidR="00A278E0" w:rsidRPr="003D1FE1">
              <w:rPr>
                <w:rFonts w:ascii="Times New Roman" w:hAnsi="Times New Roman" w:cs="Times New Roman"/>
                <w:iCs/>
                <w:sz w:val="22"/>
                <w:szCs w:val="22"/>
              </w:rPr>
              <w:t>»</w:t>
            </w:r>
            <w:r w:rsidR="00A278E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команды «Лыжи на плечо!», «Лыжи к ноге!», «На лыжи становись!»; ступающий шаг 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организующие команды: «Лыжи на плечо!», «Лыжи к ноге!», «На лыжи становись!»; правильн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подбирать одежду и обувь в зависимости от условий проведе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занятий; соблюдать правила поведения и безопасности во время занятий.</w:t>
            </w:r>
          </w:p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зической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культуре с записями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оказателей температурного 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жима; выполнять передвижени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на лыжах (передвигаться на лы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жах без палок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ступающим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шаг)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знают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безопас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ности при нах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ождении на улице при низкой тем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пературе.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Выполнят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ь прогулки на лыжах.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ступающего шага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</w:t>
            </w:r>
          </w:p>
          <w:p w:rsidR="00A278E0" w:rsidRPr="00E940A7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предметная </w:t>
            </w:r>
            <w:proofErr w:type="gram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рганизующие команды: «Лыжи под руку!», «Лыжи к ноге!», «На лыжи становись!»; те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х-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ника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обгона во время лыжных гонок; ступающий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под руку!» и «Лыжи к ноге!»; правильно подбирать одежду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обувь в зависимости от условий проведения занятий; соблюдать правила поведения и безопасности во время занятий.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(обгон во время лыжных гонок и передвижение по трассе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ступающим шагом без палок)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прогулки на лыжах.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Подвижные игры: «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езд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«Кто быстрее»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</w:t>
            </w:r>
            <w:proofErr w:type="gram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о-</w:t>
            </w:r>
            <w:proofErr w:type="gram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пред-</w:t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ческих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скамейках; прыжки через скакал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ку; лазание по канату; подвижные  игры 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 Поезд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«Кто быстрее»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прыгать через скакалку; лазать по канату; играть в подвижную игру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 Поезд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«Кто быстрее»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организовывать места занятий физическими упражнениями и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ра-ми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; соблюдать правила поведе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и предупреждения трав-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во время занятий физическими упражнениями; организовывать и проводить подвижные игры.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опыт в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организации активного </w:t>
            </w:r>
          </w:p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-действия с окружающими людьми 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lastRenderedPageBreak/>
              <w:t xml:space="preserve">Повторить правила </w:t>
            </w:r>
            <w:r w:rsidRPr="00823439">
              <w:rPr>
                <w:sz w:val="22"/>
                <w:szCs w:val="22"/>
              </w:rPr>
              <w:lastRenderedPageBreak/>
              <w:t>честной игры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575027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75027">
              <w:rPr>
                <w:rFonts w:ascii="Times New Roman" w:hAnsi="Times New Roman" w:cs="Times New Roman"/>
                <w:sz w:val="22"/>
                <w:szCs w:val="22"/>
              </w:rPr>
              <w:t xml:space="preserve">Техника поворота </w:t>
            </w:r>
            <w:proofErr w:type="spellStart"/>
            <w:r w:rsidRPr="00575027">
              <w:rPr>
                <w:rFonts w:ascii="Times New Roman" w:hAnsi="Times New Roman" w:cs="Times New Roman"/>
                <w:sz w:val="22"/>
                <w:szCs w:val="22"/>
              </w:rPr>
              <w:t>пересту</w:t>
            </w:r>
            <w:proofErr w:type="spellEnd"/>
            <w:r w:rsidRPr="0057502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75027">
              <w:rPr>
                <w:rFonts w:ascii="Times New Roman" w:hAnsi="Times New Roman" w:cs="Times New Roman"/>
                <w:sz w:val="22"/>
                <w:szCs w:val="22"/>
              </w:rPr>
              <w:t>панием</w:t>
            </w:r>
            <w:proofErr w:type="spellEnd"/>
            <w:r w:rsidRPr="00575027">
              <w:rPr>
                <w:rFonts w:ascii="Times New Roman" w:hAnsi="Times New Roman" w:cs="Times New Roman"/>
                <w:sz w:val="22"/>
                <w:szCs w:val="22"/>
              </w:rPr>
              <w:t xml:space="preserve"> вокруг пяток лыж</w:t>
            </w:r>
          </w:p>
          <w:p w:rsidR="00A278E0" w:rsidRPr="00575027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75027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(образовательно-пред-</w:t>
            </w:r>
            <w:proofErr w:type="spellStart"/>
            <w:r w:rsidRPr="00575027">
              <w:rPr>
                <w:rFonts w:ascii="Times New Roman" w:hAnsi="Times New Roman" w:cs="Times New Roman"/>
                <w:iCs/>
                <w:sz w:val="22"/>
                <w:szCs w:val="22"/>
              </w:rPr>
              <w:t>метная</w:t>
            </w:r>
            <w:proofErr w:type="spellEnd"/>
            <w:r w:rsidRPr="0057502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направлен-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75027">
              <w:rPr>
                <w:rFonts w:ascii="Times New Roman" w:hAnsi="Times New Roman" w:cs="Times New Roman"/>
                <w:iCs/>
                <w:sz w:val="22"/>
                <w:szCs w:val="22"/>
              </w:rPr>
              <w:t>ность</w:t>
            </w:r>
            <w:proofErr w:type="spellEnd"/>
            <w:r w:rsidRPr="00575027">
              <w:rPr>
                <w:rFonts w:ascii="Times New Roman" w:hAnsi="Times New Roman" w:cs="Times New Roman"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рганизующие команды: «Лыжи на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лечо!», «Лыжи 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!», «На лыжи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стано-вись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!»; 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ий шаг на лыжах без палок; поворот пересту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лыж вокруг пя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ток;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подвиж-ная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игра «Удочка»; строевое упражнение «ходьба змейкой по кругу»; разм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инка под стихотворное сопровож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строевое упражнение «ходьба змейкой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 кругу», разминку под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стихот-ворное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сопровождение; иг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рать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подвижную игру «Удоч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ка»; организующие команд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ы: «Лыжи на плечо!», «Лыжи к ноге!»; «На лыжи становись!»;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вильно подбирать одежду и обувь в зависимости от условий проведения занятий; соблюдать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поведения и безопаснос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ти во время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занятий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;о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места занятий физическими упражнениями и играми.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температурного 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жима, упражнений для разми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нки под стихотворное сопровожде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ние; выполнять передвижения на лыжах (ступающий шаг на лы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жах без палок, поворот пересту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панием лыж вокруг пяток)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знают правила безопасности при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нахожде-нии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товность к преодолению трудностей, умение 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лизовать свои личностные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ифизические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ресурсы.</w:t>
            </w:r>
          </w:p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t>Закрепить технику поворота на лыжах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скользящего шага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 без палок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команды: «Лыжи под руку!», «Лыжи к ноге!»; ступающий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лыжах без палок; скользящий шаг на лыжах без палок; повороты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перест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панием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под руку!», «Лыжи к ноге!»; выполнять ступающий шаг на лыжах без палок, скользящий шаг на лыжах без палок, повороты переступанием на лыжах; соблюдать правила поведения и безопасности во время занятий; организовывать места занятий физическими упражнениями; правильно подбирать одежду и обувь в зависимости от условий проведения занятий.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(ступающий шаг без палок, скользящий шаг без палок, повороты переступанием)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способами взаимодействия с окружаю-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людьми, приемами действий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ситуациях общения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t>Закрепить технику ходьбы на лыжах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Подача мяча через сетку.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физическими упражнениями и игра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ми; соблюдать правила 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опыт в организации активного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278E0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-действия с окруж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(сверстниками, взро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Техника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пуска в основной стойке на лы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жах без палок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ющие команды: «Лыж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на плечо!», «Лыжи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ноге!»,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«На лыжи становись!»;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ступаю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скользящий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 без палок; техника спуска в основной стойке 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плечо!»;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упражнениями; правильно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подбирать одежду и обувь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зависимости от условий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проведения занятий.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(ступающий шаг без палок,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скользящий шаг без палок, спуск в основной стойке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без палок)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правила безопасности при нахождении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t>Закрепить технику спуска на лыжах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i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sz w:val="22"/>
                <w:szCs w:val="22"/>
              </w:rPr>
              <w:t xml:space="preserve">Техника подъема </w:t>
            </w:r>
            <w:proofErr w:type="gramStart"/>
            <w:r w:rsidRPr="00AE325F">
              <w:rPr>
                <w:rFonts w:ascii="Times New Roman" w:hAnsi="Times New Roman" w:cs="Times New Roman"/>
                <w:sz w:val="22"/>
                <w:szCs w:val="22"/>
              </w:rPr>
              <w:t>ступаю-</w:t>
            </w:r>
            <w:proofErr w:type="spellStart"/>
            <w:r w:rsidRPr="00AE325F">
              <w:rPr>
                <w:rFonts w:ascii="Times New Roman" w:hAnsi="Times New Roman" w:cs="Times New Roman"/>
                <w:sz w:val="22"/>
                <w:szCs w:val="22"/>
              </w:rPr>
              <w:t>щим</w:t>
            </w:r>
            <w:proofErr w:type="spellEnd"/>
            <w:proofErr w:type="gramEnd"/>
            <w:r w:rsidRPr="00AE325F">
              <w:rPr>
                <w:rFonts w:ascii="Times New Roman" w:hAnsi="Times New Roman" w:cs="Times New Roman"/>
                <w:sz w:val="22"/>
                <w:szCs w:val="22"/>
              </w:rPr>
              <w:t xml:space="preserve"> и скользящим шагом на лыжах без палок</w:t>
            </w:r>
          </w:p>
          <w:p w:rsidR="00A278E0" w:rsidRPr="00AE325F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(образовательно-пред-</w:t>
            </w:r>
            <w:proofErr w:type="spellStart"/>
            <w:r w:rsidRPr="00AE325F">
              <w:rPr>
                <w:rFonts w:ascii="Times New Roman" w:hAnsi="Times New Roman" w:cs="Times New Roman"/>
                <w:iCs/>
                <w:sz w:val="22"/>
                <w:szCs w:val="22"/>
              </w:rPr>
              <w:t>метная</w:t>
            </w:r>
            <w:proofErr w:type="spellEnd"/>
            <w:r w:rsidRPr="00AE325F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команды: «Лыжи на плечо!», «Лыжи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ноге!»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,«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лыжи становись!»; ступаю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скользящий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на лыжах без палок; техника спуска в основной стойке на лыжах без палок; техника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подъема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ступающим и скользящим шагом 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«Лыжи к ноге!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»», «На лыжи становись!»; соблюдать правила поведения и бе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зопасности во время занятий; организовывать места занятий физическими упражнениями; правильно подбирать одежду и обувь в зав</w:t>
            </w:r>
            <w:r w:rsidR="00561890">
              <w:rPr>
                <w:rFonts w:ascii="Times New Roman" w:hAnsi="Times New Roman" w:cs="Times New Roman"/>
                <w:sz w:val="22"/>
                <w:szCs w:val="22"/>
              </w:rPr>
              <w:t xml:space="preserve">исимости от условий проведения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занятий.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(ступающим и скользящим шагом без палок, спуск в основной стойке без палок, подъем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пающим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скользящим шагом без палок)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безопасности при нахождении на ули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готовность к преодолению трудностей, умение мобилизовать свои личностные и физические ресурсы</w:t>
            </w:r>
          </w:p>
          <w:p w:rsidR="00A278E0" w:rsidRPr="00D91D47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0504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D91D47">
              <w:rPr>
                <w:rFonts w:ascii="Times New Roman" w:hAnsi="Times New Roman" w:cs="Times New Roman"/>
                <w:sz w:val="22"/>
                <w:szCs w:val="22"/>
              </w:rPr>
              <w:t>Закрепить технику подъема</w:t>
            </w:r>
          </w:p>
        </w:tc>
      </w:tr>
      <w:tr w:rsidR="005618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5618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87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4387E">
              <w:rPr>
                <w:rFonts w:ascii="Times New Roman" w:hAnsi="Times New Roman" w:cs="Times New Roman"/>
                <w:iCs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5618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4387E">
              <w:rPr>
                <w:rFonts w:ascii="Times New Roman" w:hAnsi="Times New Roman" w:cs="Times New Roman"/>
                <w:sz w:val="22"/>
                <w:szCs w:val="22"/>
              </w:rPr>
              <w:t>Пионербол. Прием мяча через сетку.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5536DA" w:rsidRDefault="00561890" w:rsidP="005C1B2F">
            <w:pPr>
              <w:jc w:val="left"/>
            </w:pPr>
            <w:r w:rsidRPr="00823439">
              <w:t>р</w:t>
            </w:r>
            <w:r>
              <w:t xml:space="preserve">азминка </w:t>
            </w:r>
            <w:r w:rsidRPr="005536DA">
              <w:t xml:space="preserve">на </w:t>
            </w:r>
            <w:proofErr w:type="spellStart"/>
            <w:proofErr w:type="gramStart"/>
            <w:r w:rsidRPr="005536DA">
              <w:t>гим</w:t>
            </w:r>
            <w:r>
              <w:t>-</w:t>
            </w:r>
            <w:r w:rsidRPr="005536DA">
              <w:t>нас</w:t>
            </w:r>
            <w:r>
              <w:t>тических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ска-мейках</w:t>
            </w:r>
            <w:proofErr w:type="spellEnd"/>
            <w:r>
              <w:t>; пры</w:t>
            </w:r>
            <w:r w:rsidRPr="005536DA">
              <w:t>жки через с</w:t>
            </w:r>
            <w:r>
              <w:t xml:space="preserve">какалку; </w:t>
            </w:r>
            <w:r>
              <w:lastRenderedPageBreak/>
              <w:t>лазание по канату; под</w:t>
            </w:r>
            <w:r w:rsidRPr="005536DA"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5536D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разминку на гимнастической скамейке; прыгать через скакалку; лазать по канату; играть в подвижную игру 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«Пионербол»; организовывать места занятий физическими упражнениями и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грами; </w:t>
            </w:r>
          </w:p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пра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использовать двига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тельный опыт в организации активного </w:t>
            </w:r>
            <w:proofErr w:type="gramStart"/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от-</w:t>
            </w:r>
            <w:proofErr w:type="spellStart"/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дыха</w:t>
            </w:r>
            <w:proofErr w:type="spellEnd"/>
            <w:proofErr w:type="gramEnd"/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досуга.</w:t>
            </w:r>
          </w:p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действия с окружающим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лыми)</w:t>
            </w:r>
          </w:p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536D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823439" w:rsidRDefault="00561890" w:rsidP="005C1B2F">
            <w:r w:rsidRPr="00823439">
              <w:rPr>
                <w:sz w:val="22"/>
                <w:szCs w:val="22"/>
              </w:rPr>
              <w:lastRenderedPageBreak/>
              <w:t>Комплекс 3</w:t>
            </w:r>
          </w:p>
          <w:p w:rsidR="00561890" w:rsidRPr="00823439" w:rsidRDefault="00561890" w:rsidP="005C1B2F">
            <w:r w:rsidRPr="00823439">
              <w:rPr>
                <w:sz w:val="22"/>
                <w:szCs w:val="22"/>
              </w:rPr>
              <w:t xml:space="preserve">Выполнять </w:t>
            </w:r>
            <w:r w:rsidRPr="00823439">
              <w:rPr>
                <w:sz w:val="22"/>
                <w:szCs w:val="22"/>
              </w:rPr>
              <w:lastRenderedPageBreak/>
              <w:t>тестовые упражнения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Техника торможения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падением на лыжах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коман-ды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: «Лыжи на плечо!», 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«Лыжи к но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ге!»,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«На лы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становись!»; ступающий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скользя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лыжах без палок; техника спуска в основной стойке на лыжах без палок; техника подъема ступающим и скользящим шагом на лыжах без палок; техника торможения падением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упражнениями; правильно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подбирать одежду и обувь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зависимости от условий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(ступающим и скользящим шагом без палок, спуск в основной стойке без палок, подъем ступающим и скользящим шагом без палок, торможение падением)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равила безопасности при нахожде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проявляют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готовность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 преодоле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r w:rsidRPr="00823439">
              <w:rPr>
                <w:caps/>
                <w:sz w:val="22"/>
                <w:szCs w:val="22"/>
              </w:rPr>
              <w:t>п</w:t>
            </w:r>
            <w:r w:rsidRPr="00823439">
              <w:rPr>
                <w:sz w:val="22"/>
                <w:szCs w:val="22"/>
              </w:rPr>
              <w:t>ридумать вариант своей эстафеты на лыжах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sz w:val="22"/>
                <w:szCs w:val="22"/>
              </w:rPr>
              <w:t>Техника ступающего шага с палками на лыжах</w:t>
            </w:r>
          </w:p>
          <w:p w:rsidR="00956C7F" w:rsidRPr="004851E4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команды: «Лыжи на плечо!»,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«На лыжи становись!», техника ступающего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шага с палками 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«На лыжи становись!»;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надевать лямки лыжных палок; 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безопасности во время занятий; организовывать места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занятий физическими упражнениями; правильно подбирать одежду и обувь в зависимости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(ступающим шагом с палками)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зовать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риг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товить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лыжные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палки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Передача мяча через сетку.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исполь-овать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мячом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iCs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sz w:val="22"/>
                <w:szCs w:val="22"/>
              </w:rPr>
              <w:t xml:space="preserve">Техника скользящего шага </w:t>
            </w:r>
          </w:p>
          <w:p w:rsidR="00956C7F" w:rsidRPr="00727FC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sz w:val="22"/>
                <w:szCs w:val="22"/>
              </w:rPr>
              <w:t>с палками на лыжах</w:t>
            </w:r>
          </w:p>
          <w:p w:rsidR="00956C7F" w:rsidRPr="00727FC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команды: «Лыжи на плечо!»,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«На лыжи становись!»; умение надевать лямки лыжных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палок, передвигаться ступающим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скользящим шагом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палками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«На лыжи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стано-вись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!»; надевать лямки лыжных палок; соблюдать правила поведения и безопасности во время занятий; организовывать места занятий физическими упражнениями; правильно под-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бирать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одежду и обувь в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зависи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(ступающим и скользящим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шагом с палками)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преодоле-нию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труднос-тей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мобилизовать свои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личност-ные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физиче-ские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ресурсы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прогулки на лыжах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Техника тор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можения палками на лыжах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зовательно-пред-</w:t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рганизующие команды: «Лыжи на плечо!»,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«На лыжи становись!», ступающий и скользящий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палками на лыжах;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техника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торможения палками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«На лыжи становись!»; соблюдать правила поведения и безопасности во время занятий; организовывать места занятий физическими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упражнениями;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физической культуре с записями показателей температу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рного режима; выполнять передви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жения на лыжах (ступающим и скользящим шагом с палками, торможение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палками)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знают правила безопасности при нахождении на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ули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при низкой температуре.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преодолению тру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  <w:proofErr w:type="spellEnd"/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ридумать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нения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равновесие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Передача мяча в пара</w:t>
            </w:r>
            <w:proofErr w:type="gramStart"/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х(</w:t>
            </w:r>
            <w:proofErr w:type="gramEnd"/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через сетку).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ния и предупреждения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трав-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во время занятий физическими упражнениями; организовывать и проводить подвижные игры.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-вильную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действия с окружающими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Комплекс 3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Движение змейкой на лыжах с палками</w:t>
            </w:r>
            <w:r w:rsidRPr="009A725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команды: «Лыжи под руку!»,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«На лыжи становись!»; ступающий 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скользя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щий шаг на лыжах без палок; 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пающий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скользящий шаг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 палками; торможение палками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и падением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лыжах; с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пуск в основной стойке; передви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жение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палками «змейкой»; подвижная игра «Юла»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команды: «Лыжи под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руку!», «На лыжи становись!»; играть в подвижную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игру «Юла»; соблюдать 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поведения и безопасности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 время занятий; организовывать места занятий физи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ческими упражнениями и играми;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ильно подбирать одежду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обувь в зависимости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(ступающим и скользящим шагом с палками, торможение палками и падением, ступающим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скользящим шагом без палок, спуск в основной стойке, передвижение с палками «змейкой»)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956C7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повторить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на лыжах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Контрольный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t xml:space="preserve"> урок по лыж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подго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товке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</w:t>
            </w:r>
            <w:r w:rsidR="00A36DA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</w:t>
            </w:r>
            <w:r w:rsidR="00A36DA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ная направлен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кользящий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ступа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лыжах с палками; прохождение дистанции </w:t>
            </w:r>
            <w:r w:rsidR="00A36DA1">
              <w:rPr>
                <w:rFonts w:ascii="Times New Roman" w:hAnsi="Times New Roman" w:cs="Times New Roman"/>
                <w:sz w:val="22"/>
                <w:szCs w:val="22"/>
              </w:rPr>
              <w:t xml:space="preserve"> (500) 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1000 м; подвижная игра «Юла»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играть в подвижную игру «Юла»; соблюдать правила поведения и безопасности во время занятий; организовывать места занятий физическими упражнениями и играми; правильно подбирать одежду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обувь в зависимости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(ступающим и скользящим шагом с палками при прохождении дистанции 1000 м)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t xml:space="preserve">знают правила </w:t>
            </w:r>
            <w:proofErr w:type="spellStart"/>
            <w:r w:rsidR="007B5F3B">
              <w:rPr>
                <w:rFonts w:ascii="Times New Roman" w:hAnsi="Times New Roman" w:cs="Times New Roman"/>
                <w:sz w:val="22"/>
                <w:szCs w:val="22"/>
              </w:rPr>
              <w:t>безопас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нахождении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t xml:space="preserve">роявляют готовность 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одго-товить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спор-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тивную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форму для за-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нятий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спор-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тивном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зале</w:t>
            </w:r>
          </w:p>
        </w:tc>
      </w:tr>
      <w:tr w:rsidR="007B5F3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AD7A8A" w:rsidRDefault="007B5F3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AD7A8A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AD7A8A" w:rsidRDefault="007B5F3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2C05C5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C05C5"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Игровые зоны</w:t>
            </w:r>
            <w:r w:rsidR="00AE49D0" w:rsidRPr="002C05C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2C05C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на площадке.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7B5F3B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ми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-действия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Комплекс 3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Лазани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по канату про-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извольным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собом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(образовательно-предметная </w:t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gramEnd"/>
          </w:p>
          <w:p w:rsidR="00A36DA1" w:rsidRPr="003D1FE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ленность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с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обручами; упражнения с обручем;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нения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гимнас-тической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стен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ке. Лазание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поканату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произвольным способом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разминку, упражнения с обручами,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-нения на гимнастической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стенке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;о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рганизовывать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места занятий физическими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; соблюдать правила поведения и предупреждения травматизма во время занятий физическими упражнениями.</w:t>
            </w: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физической культуре с записями упражнений для размин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 с обручами; выполнять эстети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 красиво гимнастические комбинации на гимнастической стенке, канате.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проявля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ей,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 мобилизовать свои личностные и физичес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овторить комплекс ут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ренней зарядки</w:t>
            </w: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sz w:val="22"/>
                <w:szCs w:val="22"/>
              </w:rPr>
              <w:t>Упражнения со скакалками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1F732A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</w:t>
            </w:r>
            <w:proofErr w:type="spellEnd"/>
            <w:r w:rsidRPr="001F732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jc w:val="left"/>
            </w:pPr>
            <w:r>
              <w:t xml:space="preserve">разминка </w:t>
            </w:r>
            <w:r>
              <w:br/>
              <w:t>на гимнастических скамейках; прыжки че</w:t>
            </w:r>
            <w:r w:rsidRPr="001F732A">
              <w:t>рез скакалку вперед и назад; круговая тренировка; игровое упражнение на внимание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разминку на гимнастических скамейках, прыжки через скакалку с </w:t>
            </w:r>
            <w:proofErr w:type="spellStart"/>
            <w:proofErr w:type="gramStart"/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враще-нием</w:t>
            </w:r>
            <w:proofErr w:type="spellEnd"/>
            <w:proofErr w:type="gramEnd"/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вперед и назад; проходить по станциям круговой трении-</w:t>
            </w:r>
            <w:proofErr w:type="spellStart"/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ровки</w:t>
            </w:r>
            <w:proofErr w:type="spellEnd"/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; соблюдать правила безопасности занятий; организовывать места занятий физическими упражнениями.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вести тетрадь для индивидуальных занятий по физической культуре с записями упражнений для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="00A0504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собами взаимодействия с окружаю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щими людьми; следят за безопасностью друг друга.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A0504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отовность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ностей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sz w:val="22"/>
                <w:szCs w:val="22"/>
              </w:rPr>
              <w:t xml:space="preserve">выполнить стойку на одной ноге </w:t>
            </w:r>
            <w:r w:rsidRPr="001F732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</w:t>
            </w:r>
            <w:proofErr w:type="spellStart"/>
            <w:r w:rsidRPr="001F732A">
              <w:rPr>
                <w:rFonts w:ascii="Times New Roman" w:hAnsi="Times New Roman" w:cs="Times New Roman"/>
                <w:sz w:val="22"/>
                <w:szCs w:val="22"/>
              </w:rPr>
              <w:t>закр</w:t>
            </w:r>
            <w:proofErr w:type="gramStart"/>
            <w:r w:rsidRPr="001F732A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proofErr w:type="spellEnd"/>
            <w:r w:rsidRPr="001F732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F73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732A">
              <w:rPr>
                <w:rFonts w:ascii="Times New Roman" w:hAnsi="Times New Roman" w:cs="Times New Roman"/>
                <w:sz w:val="22"/>
                <w:szCs w:val="22"/>
              </w:rPr>
              <w:t>тыми</w:t>
            </w:r>
            <w:proofErr w:type="spellEnd"/>
            <w:r w:rsidRPr="001F732A">
              <w:rPr>
                <w:rFonts w:ascii="Times New Roman" w:hAnsi="Times New Roman" w:cs="Times New Roman"/>
                <w:sz w:val="22"/>
                <w:szCs w:val="22"/>
              </w:rPr>
              <w:t xml:space="preserve"> глазами на время (2 попытки). Запомнить лучший результат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2C05C5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Cs/>
                <w:sz w:val="22"/>
                <w:szCs w:val="22"/>
                <w:u w:val="single"/>
              </w:rPr>
            </w:pPr>
            <w:r w:rsidRPr="002C05C5">
              <w:rPr>
                <w:rFonts w:ascii="Times New Roman" w:hAnsi="Times New Roman" w:cs="Times New Roman"/>
                <w:b/>
                <w:iCs/>
                <w:sz w:val="22"/>
                <w:szCs w:val="22"/>
                <w:u w:val="single"/>
              </w:rPr>
              <w:t>Пионербол.</w:t>
            </w: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C05C5">
              <w:rPr>
                <w:rFonts w:ascii="Times New Roman" w:hAnsi="Times New Roman" w:cs="Times New Roman"/>
                <w:b/>
                <w:iCs/>
                <w:sz w:val="22"/>
                <w:szCs w:val="22"/>
                <w:u w:val="single"/>
              </w:rPr>
              <w:t>Игра</w:t>
            </w:r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жки через скакалку; лазание по канату;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под-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proofErr w:type="gramStart"/>
            <w:r w:rsidR="00A05047">
              <w:rPr>
                <w:rFonts w:ascii="Times New Roman" w:hAnsi="Times New Roman" w:cs="Times New Roman"/>
                <w:sz w:val="22"/>
                <w:szCs w:val="22"/>
              </w:rPr>
              <w:t>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деют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Комплекс 3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Лазание по канату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азминка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гимнастическими палками; лазание по канату; круговая тренировка;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лазать по канату; проходить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 станциям круговой тренировки; соблюдать правила поведения и безопасности во время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занятий; организовывать места занятий физическими упраж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нениями.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физической культуре с записями упра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жнений для разминки с гимнасти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ческими палками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взаимодействия 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 окружающими людьми, приемами действий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ситуациях общения;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следят за безопасностью друг друга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овторить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ты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вперед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назад</w:t>
            </w: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Враще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 обруча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обручами; вращение обруча; 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тренировка; игровое упражнение на реакцию 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обручами; вращать обруч; проходить по станциям круговой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тренировки; игровое упражнение на реакцию и внимание;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безопасности во время занятий; организовывать места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занятий физическими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физической культуре с записями упражнений для разминки с обручами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людьми, приемами действий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ситуациях общения;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следят за безопасностью друг друга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Выполнять тес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товое упражнение</w:t>
            </w: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мячом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«Через кочки и пеньки»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 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ф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изическая культура; строевые команды: повороты, перестроения в одну и две шеренги; разминка под стихотворное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сопр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вождение; подвижная игра «Охотники и утки»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«физическая культура»; выполнять строевые команды: повороты на месте, перестроения в одну и две шеренги, разминку под стихотворное сопровож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дение; играть в подвижную игру «Через кочки и пеньки»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правила поведения и безопасности во время занятий;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места занятий физическими упражнениями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играми; соблюдать правила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взаимодействия с игроками;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A36DA1" w:rsidRPr="00823439" w:rsidRDefault="00A36DA1" w:rsidP="00A36DA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сохранять оптимальное тело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36DA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собами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взаимдействия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роявляют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F55737" w:rsidP="005C1B2F">
            <w:r w:rsidRPr="00823439">
              <w:rPr>
                <w:caps/>
                <w:sz w:val="22"/>
                <w:szCs w:val="22"/>
              </w:rPr>
              <w:t>п</w:t>
            </w:r>
            <w:r w:rsidRPr="00823439">
              <w:rPr>
                <w:sz w:val="22"/>
                <w:szCs w:val="22"/>
              </w:rPr>
              <w:t xml:space="preserve">овторить </w:t>
            </w:r>
            <w:proofErr w:type="spellStart"/>
            <w:r w:rsidRPr="00823439">
              <w:rPr>
                <w:sz w:val="22"/>
                <w:szCs w:val="22"/>
              </w:rPr>
              <w:t>отж</w:t>
            </w:r>
            <w:proofErr w:type="gramStart"/>
            <w:r w:rsidRPr="00823439">
              <w:rPr>
                <w:sz w:val="22"/>
                <w:szCs w:val="22"/>
              </w:rPr>
              <w:t>и</w:t>
            </w:r>
            <w:proofErr w:type="spellEnd"/>
            <w:r w:rsidRPr="00823439">
              <w:rPr>
                <w:sz w:val="22"/>
                <w:szCs w:val="22"/>
              </w:rPr>
              <w:t>-</w:t>
            </w:r>
            <w:proofErr w:type="gramEnd"/>
            <w:r w:rsidRPr="00823439">
              <w:rPr>
                <w:sz w:val="22"/>
                <w:szCs w:val="22"/>
              </w:rPr>
              <w:br/>
              <w:t xml:space="preserve">мания от пола </w:t>
            </w:r>
            <w:r w:rsidRPr="00823439">
              <w:rPr>
                <w:sz w:val="22"/>
                <w:szCs w:val="22"/>
              </w:rPr>
              <w:br/>
              <w:t>(не менее двух попыток по 10 раз</w:t>
            </w:r>
          </w:p>
        </w:tc>
      </w:tr>
      <w:tr w:rsidR="005C1B2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2A21CB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2A21CB">
              <w:rPr>
                <w:rFonts w:ascii="Times New Roman" w:hAnsi="Times New Roman" w:cs="Times New Roman"/>
              </w:rPr>
              <w:t xml:space="preserve">Круговая </w:t>
            </w:r>
            <w:r w:rsidRPr="002A21CB">
              <w:rPr>
                <w:rFonts w:ascii="Times New Roman" w:hAnsi="Times New Roman" w:cs="Times New Roman"/>
              </w:rPr>
              <w:br/>
              <w:t>тренировка</w:t>
            </w:r>
          </w:p>
          <w:p w:rsidR="005C1B2F" w:rsidRPr="00A36DA1" w:rsidRDefault="005C1B2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A21CB">
              <w:rPr>
                <w:rFonts w:ascii="Times New Roman" w:hAnsi="Times New Roman" w:cs="Times New Roman"/>
                <w:i/>
                <w:iCs/>
              </w:rPr>
              <w:t>(образовательно-предметная направленность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</w:rPr>
              <w:t>р</w:t>
            </w:r>
            <w:r>
              <w:rPr>
                <w:rFonts w:ascii="Times New Roman" w:hAnsi="Times New Roman" w:cs="Times New Roman"/>
              </w:rPr>
              <w:t>азминка, направленная на ра</w:t>
            </w:r>
            <w:proofErr w:type="gramStart"/>
            <w:r>
              <w:rPr>
                <w:rFonts w:ascii="Times New Roman" w:hAnsi="Times New Roman" w:cs="Times New Roman"/>
              </w:rPr>
              <w:t>з-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витие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координации </w:t>
            </w:r>
            <w:r>
              <w:rPr>
                <w:rFonts w:ascii="Times New Roman" w:hAnsi="Times New Roman" w:cs="Times New Roman"/>
              </w:rPr>
              <w:br/>
              <w:t xml:space="preserve">движений; круговая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тренировка(усложненный вариант); упражнения на </w:t>
            </w:r>
            <w:r>
              <w:rPr>
                <w:rFonts w:ascii="Times New Roman" w:hAnsi="Times New Roman" w:cs="Times New Roman"/>
              </w:rPr>
              <w:br/>
              <w:t>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выполнять разминку, направленную на развитие координации движений, упражнения на </w:t>
            </w:r>
            <w:r>
              <w:rPr>
                <w:rFonts w:ascii="Times New Roman" w:hAnsi="Times New Roman" w:cs="Times New Roman"/>
              </w:rPr>
              <w:lastRenderedPageBreak/>
              <w:t>внимание; проходить станции круговой тренировки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услож-ненный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вариант); соблюдать правила поведения и </w:t>
            </w:r>
            <w:proofErr w:type="spellStart"/>
            <w:r>
              <w:rPr>
                <w:rFonts w:ascii="Times New Roman" w:hAnsi="Times New Roman" w:cs="Times New Roman"/>
              </w:rPr>
              <w:t>безопас-ности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 время занятий; организовывать места занятий физическими упражнениями.</w:t>
            </w:r>
          </w:p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</w:rPr>
              <w:t>сохранять оптимальное телосложение, правильную осанку; вести тетрадь для индивидуальных занятий по физической культуре с записями упражнений для разминки в соответствии 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Коммуникативная: </w:t>
            </w:r>
          </w:p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владеют способами взаимодействия с </w:t>
            </w:r>
            <w:proofErr w:type="gramStart"/>
            <w:r>
              <w:rPr>
                <w:rFonts w:ascii="Times New Roman" w:hAnsi="Times New Roman" w:cs="Times New Roman"/>
              </w:rPr>
              <w:t>окружаю-</w:t>
            </w:r>
            <w:proofErr w:type="spellStart"/>
            <w:r>
              <w:rPr>
                <w:rFonts w:ascii="Times New Roman" w:hAnsi="Times New Roman" w:cs="Times New Roman"/>
              </w:rPr>
              <w:t>щими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людьми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(сверстниками, взрослыми), следят за безопасностью друг друга.</w:t>
            </w:r>
          </w:p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</w:rPr>
              <w:br/>
              <w:t>к преодолению трудностей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FE2F73" w:rsidP="00FE2F73">
            <w:r>
              <w:lastRenderedPageBreak/>
              <w:t>Выполнять прыжки через скакалку</w:t>
            </w: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Тестирование в беге на скорость на 30 м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троевые упражнения: «змейка», «спираль»; беговая разминка; те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тирование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в беге на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скорость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30 м; подвижная игра «Воробьи – вороны»;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строевые упражнения – «змейка», «спираль», беговую разминку, упражнение на внимание; играть в подвижную игру «Воробьи – вороны»; соблюдать правила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по-ведения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безопасности во время занятий; организовывать места занятий физическими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-нениями и играми; соблюдать правила взаимодействия с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игро-ками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организовывать 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прово-дить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подвижные игры во время отдыха на открытом воздухе.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опти-мальное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телосложение,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правиль-ную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осанку;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proofErr w:type="spellStart"/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Start"/>
            <w:r w:rsidR="00A0504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="00A050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="00A05047">
              <w:rPr>
                <w:rFonts w:ascii="Times New Roman" w:hAnsi="Times New Roman" w:cs="Times New Roman"/>
                <w:sz w:val="22"/>
                <w:szCs w:val="22"/>
              </w:rPr>
              <w:t>деют</w:t>
            </w:r>
            <w:proofErr w:type="spellEnd"/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действия </w:t>
            </w:r>
          </w:p>
          <w:p w:rsidR="00F55737" w:rsidRPr="00823439" w:rsidRDefault="00A0504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окружаю</w:t>
            </w:r>
            <w:r w:rsidR="00F55737" w:rsidRPr="00823439">
              <w:rPr>
                <w:rFonts w:ascii="Times New Roman" w:hAnsi="Times New Roman" w:cs="Times New Roman"/>
                <w:sz w:val="22"/>
                <w:szCs w:val="22"/>
              </w:rPr>
              <w:t>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="00F55737"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ридумать два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разминки шеи</w:t>
            </w: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Броски и ловля мяча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парах</w:t>
            </w:r>
          </w:p>
          <w:p w:rsidR="00F55737" w:rsidRPr="00823439" w:rsidRDefault="00F55737" w:rsidP="008012AA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ходьбе; броски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ловля мяча в парах; броски набивного мяча на дальность от груди и из-за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головы; подвижная игра «Вышибалы маленькими мячами»;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в ходьбе; бросать и ловить мяч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парах; бросать набивной мяч на дальность от груди и из-за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A05047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proofErr w:type="spellEnd"/>
            <w:r w:rsidR="00A05047">
              <w:rPr>
                <w:rFonts w:ascii="Times New Roman" w:hAnsi="Times New Roman" w:cs="Times New Roman"/>
                <w:sz w:val="22"/>
                <w:szCs w:val="22"/>
              </w:rPr>
              <w:t>-ловы; играть в подвижную иг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ру «Вышибалы маленькими мяча-ми»; соблюдать правила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пове-дения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безопасности во время занятий; организовывать места занятий физическими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-нениями и играми; соблюдать правила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-действия с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игро-ками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органи-зовывать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прово-дить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под-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вижные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игры во время отдыха на открытом воздухе.</w:t>
            </w:r>
            <w:proofErr w:type="gramEnd"/>
          </w:p>
          <w:p w:rsidR="00F55737" w:rsidRPr="00823439" w:rsidRDefault="00F55737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опти-мальное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телосложение,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прави-льную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осанку; вести тетрадь для индивидуальных занятий по физической культуре с записями упражнений для разминки в соответствии 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использо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вать двигательный опыт в организации актив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оявляют готовность 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З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акрепить технику работы с мячом </w:t>
            </w: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Стойка на го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лове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матах; стойка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голове; 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тренировка; игровое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разминку на матах; стойку на голове, игровое упражнение на внимание; проходить станции круговой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тренировки; соблюдать правила поведения и безопасности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 время занятий; организовывать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места занятий физическими упражнениями.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изученными правилами;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выполнять эстетически красиво акробатические комбинации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(стойка на голове)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способами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окружающими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F55737" w:rsidRPr="00823439" w:rsidRDefault="00F55737" w:rsidP="008012A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Тестиро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наклоне вперед из поло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жения стоя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 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ег по сл</w:t>
            </w:r>
            <w:r w:rsidR="00B34707">
              <w:rPr>
                <w:rFonts w:ascii="Times New Roman" w:hAnsi="Times New Roman" w:cs="Times New Roman"/>
                <w:sz w:val="22"/>
                <w:szCs w:val="22"/>
              </w:rPr>
              <w:t xml:space="preserve">едам; разминочная игра «Класс,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смирно!»; тестирование в наклоне вперед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 положения стоя;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подвижная игра «Охотники и утки»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B3470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более сложный вариант бега по следам, разминочную игру на внимание «Класс, смирно!»; играть в подвижную игру «Ночная охота»;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подвижные игры во время отдыха на открытом воздухе.</w:t>
            </w:r>
          </w:p>
          <w:p w:rsidR="00B34707" w:rsidRPr="00823439" w:rsidRDefault="00B34707" w:rsidP="00B3470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</w:t>
            </w:r>
          </w:p>
          <w:p w:rsidR="00F55737" w:rsidRPr="00823439" w:rsidRDefault="00B34707" w:rsidP="00B3470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культуре с записями упражнений для разминки в соответствии с изученными правилами, результатов тестирования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висе на время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B34707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способами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окружающими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проявляют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готовность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4707">
              <w:rPr>
                <w:rFonts w:ascii="Times New Roman" w:hAnsi="Times New Roman" w:cs="Times New Roman"/>
                <w:sz w:val="22"/>
                <w:szCs w:val="22"/>
              </w:rPr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r w:rsidRPr="00823439">
              <w:rPr>
                <w:sz w:val="22"/>
                <w:szCs w:val="22"/>
              </w:rPr>
              <w:t>Выполнять тестовые упражнения</w:t>
            </w:r>
          </w:p>
        </w:tc>
      </w:tr>
      <w:tr w:rsidR="00B3470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Default="00B3470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Баскетбольные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нения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пражнения,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аправленные на ра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витие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тировки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пространстве,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внима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равновесия; броски мяча в кольцо различными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спосо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-бами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; баскетбольные упраж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нения; игра-эстафета «Гонка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мячей в колоннах»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упражнения, направленные на развитие ориентировки в пространстве, внимания, равновесия, броск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мяча в кольцо различными спо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собами, баскетбольные упражнения; играть в игру-эстафету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«Гонка мячей в колоннах»;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="00317306">
              <w:rPr>
                <w:rFonts w:ascii="Times New Roman" w:hAnsi="Times New Roman" w:cs="Times New Roman"/>
                <w:sz w:val="22"/>
                <w:szCs w:val="22"/>
              </w:rPr>
              <w:t xml:space="preserve"> 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сложение, правильную осанку; вести тетрадь для индивидуальных занятий по физической культуре с записями упражнений 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 исполь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двигательный опыт в орга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низации активного отдыха </w:t>
            </w:r>
          </w:p>
          <w:p w:rsidR="00B34707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ыполнить стойку на од-</w:t>
            </w:r>
          </w:p>
        </w:tc>
      </w:tr>
      <w:tr w:rsidR="00B3470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Default="00B3470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 на выносли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вость – вис на время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</w:t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предме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тная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ег по следам (более сложный вариант); игра-разминка «Класс,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смирно!»; тестирование в висе 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на время; подвижная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игра «Ночная охота»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более сложный вариант бега по следам, разминочную игру на внимание «Класс, смирно!»; играть в подвижную игру «Ночная охота»; соблюдать правила поведения 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подвижные игры во время отдыха на открытом воздухе.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F568CF"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культуре с записями упражнений для разминки в соответствии с изученными правилами, результатов тестирования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висе на время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 исполь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двигательный опыт в орга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низации активного отдыха </w:t>
            </w:r>
          </w:p>
          <w:p w:rsidR="00B34707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собами взаимодействия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по-вторить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правила игры) Выполнять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тестовые упражнения</w:t>
            </w:r>
          </w:p>
        </w:tc>
      </w:tr>
      <w:tr w:rsidR="00B3470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Default="00B3470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 в прыжке в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длину с места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обра</w:t>
            </w:r>
            <w:r w:rsidRPr="00590C00">
              <w:rPr>
                <w:rFonts w:ascii="Times New Roman" w:hAnsi="Times New Roman" w:cs="Times New Roman"/>
                <w:i/>
                <w:sz w:val="22"/>
                <w:szCs w:val="22"/>
              </w:rPr>
              <w:t>зовательно-предметная направленность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F568CF">
            <w:pPr>
              <w:jc w:val="left"/>
            </w:pPr>
            <w:r w:rsidRPr="00823439">
              <w:rPr>
                <w:sz w:val="22"/>
                <w:szCs w:val="22"/>
              </w:rPr>
              <w:t>бег врассыпн</w:t>
            </w:r>
            <w:r w:rsidR="00F568CF">
              <w:rPr>
                <w:sz w:val="22"/>
                <w:szCs w:val="22"/>
              </w:rPr>
              <w:t xml:space="preserve">ую; разминка со </w:t>
            </w:r>
            <w:proofErr w:type="spellStart"/>
            <w:r w:rsidR="00F568CF">
              <w:rPr>
                <w:sz w:val="22"/>
                <w:szCs w:val="22"/>
              </w:rPr>
              <w:t>стих</w:t>
            </w:r>
            <w:proofErr w:type="gramStart"/>
            <w:r w:rsidR="00F568CF">
              <w:rPr>
                <w:sz w:val="22"/>
                <w:szCs w:val="22"/>
              </w:rPr>
              <w:t>о</w:t>
            </w:r>
            <w:proofErr w:type="spellEnd"/>
            <w:r w:rsidR="00F568CF">
              <w:rPr>
                <w:sz w:val="22"/>
                <w:szCs w:val="22"/>
              </w:rPr>
              <w:t>-</w:t>
            </w:r>
            <w:proofErr w:type="gramEnd"/>
            <w:r w:rsidR="00F568CF">
              <w:rPr>
                <w:sz w:val="22"/>
                <w:szCs w:val="22"/>
              </w:rPr>
              <w:br/>
            </w:r>
            <w:proofErr w:type="spellStart"/>
            <w:r w:rsidR="00F568CF">
              <w:rPr>
                <w:sz w:val="22"/>
                <w:szCs w:val="22"/>
              </w:rPr>
              <w:t>творным</w:t>
            </w:r>
            <w:proofErr w:type="spellEnd"/>
            <w:r w:rsidR="00F568CF">
              <w:rPr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sz w:val="22"/>
                <w:szCs w:val="22"/>
              </w:rPr>
              <w:t>сопровож</w:t>
            </w:r>
            <w:proofErr w:type="spellEnd"/>
            <w:r w:rsidRPr="00823439">
              <w:rPr>
                <w:sz w:val="22"/>
                <w:szCs w:val="22"/>
              </w:rPr>
              <w:t>-</w:t>
            </w:r>
            <w:r w:rsidRPr="00823439">
              <w:rPr>
                <w:sz w:val="22"/>
                <w:szCs w:val="22"/>
              </w:rPr>
              <w:br/>
            </w:r>
            <w:proofErr w:type="spellStart"/>
            <w:r w:rsidRPr="00823439">
              <w:rPr>
                <w:sz w:val="22"/>
                <w:szCs w:val="22"/>
              </w:rPr>
              <w:t>дением</w:t>
            </w:r>
            <w:proofErr w:type="spellEnd"/>
            <w:r w:rsidRPr="00823439">
              <w:rPr>
                <w:sz w:val="22"/>
                <w:szCs w:val="22"/>
              </w:rPr>
              <w:t xml:space="preserve">; техника прыжка в длину </w:t>
            </w:r>
            <w:r w:rsidRPr="00823439">
              <w:rPr>
                <w:sz w:val="22"/>
                <w:szCs w:val="22"/>
              </w:rPr>
              <w:br/>
              <w:t>с места; подвижная игра «Ночная охота»; упражнение на внимание и равновесие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бег врассыпную; разминку со стихотворным сопровождением, прыжок в длину с места; играть в подвижную игру «Ночная охота»; выполнять упражнение на внимание и равновесие;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подвижные игры во время отдыха на открытом воздухе.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>: сохранять оптимальное тело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F568CF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активного от</w:t>
            </w:r>
            <w:r w:rsidR="00B34707"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>дыха и досуга.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владеют спо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>щими людьми.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>ностей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F46456" w:rsidP="008012AA">
            <w:r>
              <w:t xml:space="preserve">Повторить технику прыжка </w:t>
            </w:r>
          </w:p>
        </w:tc>
      </w:tr>
      <w:tr w:rsidR="00F4645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Default="00F4645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мячом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Перекидка»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 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ф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изическая культура; строевые команды: повороты, перестроения в одну и две шеренги;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азминка под стихотворное сопро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вождение; подвижная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Перекидка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«физическая культура»; выполнять строевые команды: повороты на месте, перестроения в одну и две шеренги, разминку под стихотворное сопровож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дение; играть в подвижную игру «Через кочки и пеньки»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правила поведения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безопасности во время занятий;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организовывать места занятий физическими упражнениями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играми; соблюдать правила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взаимодействия с игроками;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 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46456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собами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взаимдействия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роявляют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F46456">
            <w:r>
              <w:t>выполнять тестовые упражнения</w:t>
            </w:r>
          </w:p>
        </w:tc>
      </w:tr>
      <w:tr w:rsidR="0031730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Тестирование в по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тягивании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перекладине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ег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прыгивани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ем препятствий; 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минка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, направленная на развитие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координа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движений; тести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рование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подтягива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-нии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низкой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ладине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из виса лежа; подвижная игра «Сторож и воробьи»; упражнение на внимание и равновесие</w:t>
            </w:r>
            <w:proofErr w:type="gramEnd"/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бег с перепрыгиванием препятствий, разминку, направ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ленную на развитие координации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движений, упражнение на внимание и равно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весие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играть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 подв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ижную игру «Сторож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и воробьи»; соблюдать правила поведения и безопасности во время занятий; организовывать места занятий физическими упражнениями и играми;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соблю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дать правила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игроками; организовывать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проводить подвижные игры во время отдыха на открытом воздухе.</w:t>
            </w:r>
            <w:proofErr w:type="gramEnd"/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оптимальное тело-сложение,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правилами, р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зультатов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тестирования в подтягивании на низкой перекладине из виса лежа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умеют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ис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-пользовать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proofErr w:type="gram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 способами взаимодействия с окружаю-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людьми.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оявляют готовность к преодолению трудностей, умение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мобилизовать свои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личностные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физические ресурсы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Работа с малым мячом</w:t>
            </w:r>
          </w:p>
        </w:tc>
      </w:tr>
      <w:tr w:rsidR="0031730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урок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 ведению, броску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ловле мяча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метная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ленность</w:t>
            </w:r>
            <w:proofErr w:type="spellEnd"/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еговая разминка; ведение мяча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движе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нии; броски и ловля мяча; подвижные игры; упражнения на равновесие 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беговую разминка, ведение мяча в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дв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жении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, броски и ловлю мяча; играть в подвижные игры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 выбору); выполнять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нения на равновесие и внимание;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подвижные игры во время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отдыха на открытом воздухе.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сложение, правильную осанку; вести тетрадь для индивидуальных занятий по физической культуре с записями упражнений для разминки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опыт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317306" w:rsidRDefault="00317306" w:rsidP="008012AA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окружающими людьми.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317306" w:rsidRPr="00823439" w:rsidRDefault="00317306" w:rsidP="008012A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ридумать два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разминки запястья</w:t>
            </w:r>
          </w:p>
        </w:tc>
      </w:tr>
      <w:tr w:rsidR="0031730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31730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«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BF32EB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Зайцы, сторож и  </w:t>
            </w:r>
            <w:r w:rsidR="00BF32EB"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жучка»</w:t>
            </w:r>
          </w:p>
          <w:p w:rsidR="00317306" w:rsidRPr="00823439" w:rsidRDefault="0031730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образовательно- 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BF32EB" w:rsidRDefault="00317306" w:rsidP="00BF32E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ф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изическая культура; строевые команды: повороты,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перестрое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 одну и две шеренги; 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 xml:space="preserve">разминка под стихотворное </w:t>
            </w:r>
            <w:proofErr w:type="spellStart"/>
            <w:proofErr w:type="gramStart"/>
            <w:r w:rsidR="00BF32EB">
              <w:rPr>
                <w:rFonts w:ascii="Times New Roman" w:hAnsi="Times New Roman" w:cs="Times New Roman"/>
                <w:sz w:val="22"/>
                <w:szCs w:val="22"/>
              </w:rPr>
              <w:t>сопро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вождение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; подвижная игра «</w:t>
            </w:r>
            <w:r w:rsidR="00BF32E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BF32EB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Зайцы, сторож и  </w:t>
            </w:r>
            <w:r w:rsidR="00BF32EB"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жучка»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317306" w:rsidP="00BF32E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«физическая культура»; выполнять строевые команды: повороты на месте, перестроения в одну и две шеренги, разминку под стихотворное сопровож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дение; играть в подвижную игру </w:t>
            </w:r>
          </w:p>
          <w:p w:rsidR="00BF32EB" w:rsidRDefault="00BF32EB" w:rsidP="00BF32EB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Зайцы, сторож и  </w:t>
            </w:r>
            <w:r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жучка»</w:t>
            </w:r>
          </w:p>
          <w:p w:rsidR="00317306" w:rsidRPr="00823439" w:rsidRDefault="00317306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безопасности во время занятий;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места занятий физическими упражнениями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играми; соблюдать правила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взаимодействия с игроками;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>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сложение, правильную осанку; вести тетрадь для индивидуальных занятий по физической культуре с записями упражнен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 xml:space="preserve">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317306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собами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взаимдействия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роявляют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r w:rsidRPr="00823439">
              <w:rPr>
                <w:caps/>
                <w:sz w:val="22"/>
                <w:szCs w:val="22"/>
              </w:rPr>
              <w:t>п</w:t>
            </w:r>
            <w:r w:rsidRPr="00823439">
              <w:rPr>
                <w:sz w:val="22"/>
                <w:szCs w:val="22"/>
              </w:rPr>
              <w:t xml:space="preserve">овторить </w:t>
            </w:r>
            <w:proofErr w:type="spellStart"/>
            <w:r w:rsidRPr="00823439">
              <w:rPr>
                <w:sz w:val="22"/>
                <w:szCs w:val="22"/>
              </w:rPr>
              <w:t>отж</w:t>
            </w:r>
            <w:proofErr w:type="gramStart"/>
            <w:r w:rsidRPr="00823439">
              <w:rPr>
                <w:sz w:val="22"/>
                <w:szCs w:val="22"/>
              </w:rPr>
              <w:t>и</w:t>
            </w:r>
            <w:proofErr w:type="spellEnd"/>
            <w:r w:rsidRPr="00823439">
              <w:rPr>
                <w:sz w:val="22"/>
                <w:szCs w:val="22"/>
              </w:rPr>
              <w:t>-</w:t>
            </w:r>
            <w:proofErr w:type="gramEnd"/>
            <w:r w:rsidRPr="00823439">
              <w:rPr>
                <w:sz w:val="22"/>
                <w:szCs w:val="22"/>
              </w:rPr>
              <w:br/>
              <w:t xml:space="preserve">мания от пола </w:t>
            </w:r>
            <w:r w:rsidRPr="00823439">
              <w:rPr>
                <w:sz w:val="22"/>
                <w:szCs w:val="22"/>
              </w:rPr>
              <w:br/>
              <w:t>(не менее двух попыток по 10 раз</w:t>
            </w:r>
          </w:p>
        </w:tc>
      </w:tr>
      <w:tr w:rsidR="00BF32E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BF32E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Метание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малого мяча 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 горизонтальную цель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ег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прыгива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нием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через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препятст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-вия;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разминка, направленная на развитие координации движений; тестирование в метании малого мяча в горизонтальную цель; подвижная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Попади в цель с отскока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»; упражнение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бег с пере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прыгиванием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через препятствия, разминку, направленную на развитие координации движений, упражнение на внимание; играть в подвижную игру «П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опрыгунчики-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воробьишки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»; соблю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дать правила поведения и безопасности во время занятий; организовывать места занятий физическими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упражнени-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играми; соблюдать правила взаимодействия с игроками; 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подвижные игры во время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отдыха на открытом воздухе.</w:t>
            </w:r>
            <w:proofErr w:type="gramEnd"/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оптималь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ное телосложение, правильную осанку; вести тетрадь для инд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ивидуальных занятий по физичес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кой культуре с записями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упражнений для разминки в соответствии с изученными прави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лами, результатов тестирования в метании малого мяча в цель на точность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тельный опыт в организации активного отдыха и досуга.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ию трудностей, умение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мобилиз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свои личностные и физические ресурсы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ридумать 2-3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упра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разминки плечевых суставов</w:t>
            </w:r>
          </w:p>
        </w:tc>
      </w:tr>
      <w:tr w:rsidR="00BF32E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BF32E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Тестирование в подъеме туловища из положения лёжа на спине за 30 секунд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(обра</w:t>
            </w:r>
            <w:r w:rsidRPr="00820017">
              <w:rPr>
                <w:rFonts w:ascii="Times New Roman" w:hAnsi="Times New Roman" w:cs="Times New Roman"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r w:rsidRPr="00823439">
              <w:t>х</w:t>
            </w:r>
            <w:r w:rsidRPr="00820017">
              <w:t xml:space="preserve">одьба и бег </w:t>
            </w:r>
            <w:r w:rsidRPr="00820017">
              <w:br/>
              <w:t xml:space="preserve">с изменением ритма </w:t>
            </w:r>
            <w:r w:rsidRPr="00820017">
              <w:br/>
              <w:t xml:space="preserve">и темпа; </w:t>
            </w:r>
            <w:r w:rsidRPr="00820017">
              <w:br/>
              <w:t xml:space="preserve">разминка с </w:t>
            </w:r>
            <w:proofErr w:type="spellStart"/>
            <w:r w:rsidRPr="00820017">
              <w:t>упражн</w:t>
            </w:r>
            <w:proofErr w:type="gramStart"/>
            <w:r w:rsidRPr="00820017">
              <w:t>е</w:t>
            </w:r>
            <w:proofErr w:type="spellEnd"/>
            <w:r w:rsidRPr="00820017">
              <w:t>-</w:t>
            </w:r>
            <w:proofErr w:type="gramEnd"/>
            <w:r w:rsidRPr="00820017">
              <w:br/>
            </w:r>
            <w:proofErr w:type="spellStart"/>
            <w:r w:rsidRPr="00820017">
              <w:t>ниями</w:t>
            </w:r>
            <w:proofErr w:type="spellEnd"/>
            <w:r w:rsidRPr="00820017">
              <w:t xml:space="preserve"> на ориентировку в пространстве; тестирование </w:t>
            </w:r>
          </w:p>
          <w:p w:rsidR="00BF32EB" w:rsidRPr="00820017" w:rsidRDefault="00BF32EB" w:rsidP="008012AA">
            <w:r w:rsidRPr="00820017">
              <w:t xml:space="preserve">в подъеме </w:t>
            </w:r>
            <w:r w:rsidRPr="00820017">
              <w:br/>
              <w:t xml:space="preserve">туловища </w:t>
            </w:r>
            <w:r w:rsidRPr="00820017">
              <w:br/>
              <w:t>за 30 секунд; подвижная игра «Попрыгунчики-воробышки»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ходьбу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бег с изменением ритма и темпа, разминку с упражнениями на ориентировку в пространстве, упражнение на внимание; играть в подвижную игру «</w:t>
            </w:r>
            <w:proofErr w:type="spellStart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По-прыгунчики-воробышки</w:t>
            </w:r>
            <w:proofErr w:type="spellEnd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»;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подвижные игры во время отдыха на открытом воздухе.</w:t>
            </w:r>
            <w:proofErr w:type="gramEnd"/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сохранять </w:t>
            </w:r>
            <w:proofErr w:type="spellStart"/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опти-мальное</w:t>
            </w:r>
            <w:proofErr w:type="spellEnd"/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тело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сложение, </w:t>
            </w:r>
            <w:proofErr w:type="spellStart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пра</w:t>
            </w:r>
            <w:proofErr w:type="spellEnd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-вильную осанку; вести тетрадь для индивидуальных занятий по физической культуре с записями упражнений для разминки в соответствии с изученными правилами, результатов тестирования в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подъеме туловища за 30 секунд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из </w:t>
            </w:r>
            <w:proofErr w:type="gramStart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положения</w:t>
            </w:r>
            <w:proofErr w:type="gramEnd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лежа на спине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 использовать двигательный </w:t>
            </w:r>
            <w:proofErr w:type="spellStart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опытв</w:t>
            </w:r>
            <w:proofErr w:type="spellEnd"/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организации активного отдыха и досуга.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: вла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деют спосо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бами взаимо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действия с окружающими людьми.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проявляют готовность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трудностей, умение мобилизовать свои личност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ные и фи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зиче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ские ресурсы тельный опыт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вла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деют способами взаимодействия 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с окружающим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людьми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лыми)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r w:rsidRPr="00823439">
              <w:t>п</w:t>
            </w:r>
            <w:r w:rsidRPr="00820017">
              <w:t xml:space="preserve">отренироваться удерживать </w:t>
            </w:r>
            <w:proofErr w:type="spellStart"/>
            <w:r w:rsidRPr="00820017">
              <w:t>разли</w:t>
            </w:r>
            <w:proofErr w:type="gramStart"/>
            <w:r w:rsidRPr="00820017">
              <w:t>ч</w:t>
            </w:r>
            <w:proofErr w:type="spellEnd"/>
            <w:r w:rsidRPr="00820017">
              <w:t>-</w:t>
            </w:r>
            <w:proofErr w:type="gramEnd"/>
            <w:r w:rsidRPr="00820017">
              <w:t xml:space="preserve"> </w:t>
            </w:r>
            <w:proofErr w:type="spellStart"/>
            <w:r w:rsidRPr="00820017">
              <w:t>ные</w:t>
            </w:r>
            <w:proofErr w:type="spellEnd"/>
            <w:r w:rsidRPr="00820017">
              <w:t xml:space="preserve"> предметы на раскрытой ла-</w:t>
            </w:r>
            <w:r w:rsidRPr="00820017">
              <w:br/>
            </w:r>
            <w:proofErr w:type="spellStart"/>
            <w:r w:rsidRPr="00820017">
              <w:t>дони</w:t>
            </w:r>
            <w:proofErr w:type="spellEnd"/>
            <w:r w:rsidRPr="00820017">
              <w:t>)</w:t>
            </w:r>
          </w:p>
        </w:tc>
      </w:tr>
      <w:tr w:rsidR="00BF32E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BF32EB" w:rsidP="00F5573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Подвижные игры по выбору учащихся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еговая разминка; подвижные игры; подведение итогов года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беговую разминку; играть в подвижн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ые игры (по выбору); подводить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итоги года (значение занят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физической культурой для укрепления здо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ровья, физического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развития и физической подготовленности, для трудовой деятельности); осознанно использов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ать знания, полученные в курсе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«Физическая культура», при планировании и соблюдении режима дня, выполнении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физичес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ких упражнений и во время под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вижных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игр; организовывать и проводить зарядку, подвижные игры в помещении и на открытом воздухе; составлять комплексы оздоровительных 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общеразвиваю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упражнений с использованием простейшего инвентаря и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оборудо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правила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поведе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 безопасности во время занятий;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</w:t>
            </w:r>
            <w:proofErr w:type="spellEnd"/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массовых формах </w:t>
            </w:r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соревнователь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взаимодействия </w:t>
            </w:r>
          </w:p>
          <w:p w:rsidR="00533066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 окружающими людьми,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мами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действ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 ситуациях общения.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преодо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лению</w:t>
            </w:r>
            <w:proofErr w:type="spellEnd"/>
            <w:proofErr w:type="gram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трудностей,</w:t>
            </w:r>
            <w:r w:rsidRPr="00BF32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умение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елать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утрен-нюю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гимнас</w:t>
            </w:r>
            <w:proofErr w:type="spellEnd"/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-тик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у, работать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над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тестовыми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-нения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во время летних 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никул</w:t>
            </w:r>
          </w:p>
        </w:tc>
      </w:tr>
    </w:tbl>
    <w:p w:rsidR="00451D66" w:rsidRPr="00823439" w:rsidRDefault="00451D66" w:rsidP="0025037A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23439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p w:rsidR="00451D66" w:rsidRPr="00823439" w:rsidRDefault="00451D66" w:rsidP="0025037A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  <w:sectPr w:rsidR="00451D66" w:rsidRPr="00823439" w:rsidSect="00816F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51D66" w:rsidRDefault="00451D66" w:rsidP="00451D66"/>
    <w:p w:rsidR="00451D66" w:rsidRDefault="00451D66" w:rsidP="00451D66"/>
    <w:p w:rsidR="00451D66" w:rsidRDefault="00451D66" w:rsidP="00451D66"/>
    <w:p w:rsidR="00DB3208" w:rsidRDefault="00DB3208"/>
    <w:sectPr w:rsidR="00DB3208" w:rsidSect="00DB3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6690"/>
    <w:multiLevelType w:val="hybridMultilevel"/>
    <w:tmpl w:val="2A3451DC"/>
    <w:lvl w:ilvl="0" w:tplc="E634FF00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0AD77B9"/>
    <w:multiLevelType w:val="hybridMultilevel"/>
    <w:tmpl w:val="F760EA92"/>
    <w:lvl w:ilvl="0" w:tplc="97840F6C">
      <w:start w:val="1"/>
      <w:numFmt w:val="upperRoman"/>
      <w:lvlText w:val="%1."/>
      <w:lvlJc w:val="left"/>
      <w:pPr>
        <w:ind w:left="7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61C724E"/>
    <w:multiLevelType w:val="hybridMultilevel"/>
    <w:tmpl w:val="BE94C1A8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CF152A"/>
    <w:multiLevelType w:val="hybridMultilevel"/>
    <w:tmpl w:val="42EA978A"/>
    <w:lvl w:ilvl="0" w:tplc="85C206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240A4"/>
    <w:multiLevelType w:val="hybridMultilevel"/>
    <w:tmpl w:val="2338A0A2"/>
    <w:lvl w:ilvl="0" w:tplc="85C206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D66"/>
    <w:rsid w:val="00003612"/>
    <w:rsid w:val="00004C6D"/>
    <w:rsid w:val="00005A6A"/>
    <w:rsid w:val="0004302F"/>
    <w:rsid w:val="00046C59"/>
    <w:rsid w:val="00062DFA"/>
    <w:rsid w:val="000666A8"/>
    <w:rsid w:val="00095636"/>
    <w:rsid w:val="000A11B8"/>
    <w:rsid w:val="000A2AA5"/>
    <w:rsid w:val="000B2DA1"/>
    <w:rsid w:val="000B7DC3"/>
    <w:rsid w:val="000E3CCC"/>
    <w:rsid w:val="000E5002"/>
    <w:rsid w:val="000F3362"/>
    <w:rsid w:val="000F516C"/>
    <w:rsid w:val="00173F18"/>
    <w:rsid w:val="00174167"/>
    <w:rsid w:val="00183181"/>
    <w:rsid w:val="0018710B"/>
    <w:rsid w:val="001946C9"/>
    <w:rsid w:val="001A6C88"/>
    <w:rsid w:val="001A7856"/>
    <w:rsid w:val="001E2BA9"/>
    <w:rsid w:val="001F4834"/>
    <w:rsid w:val="001F732A"/>
    <w:rsid w:val="00226567"/>
    <w:rsid w:val="0024387E"/>
    <w:rsid w:val="002445E6"/>
    <w:rsid w:val="0025037A"/>
    <w:rsid w:val="002761EA"/>
    <w:rsid w:val="00293402"/>
    <w:rsid w:val="002970DA"/>
    <w:rsid w:val="002A21CB"/>
    <w:rsid w:val="002C05C5"/>
    <w:rsid w:val="002D28BA"/>
    <w:rsid w:val="002E1DDB"/>
    <w:rsid w:val="002F74B2"/>
    <w:rsid w:val="00316003"/>
    <w:rsid w:val="00317306"/>
    <w:rsid w:val="00343687"/>
    <w:rsid w:val="0034535F"/>
    <w:rsid w:val="00347A95"/>
    <w:rsid w:val="00351E29"/>
    <w:rsid w:val="00371809"/>
    <w:rsid w:val="00383274"/>
    <w:rsid w:val="003B548D"/>
    <w:rsid w:val="003B74C9"/>
    <w:rsid w:val="003C23F6"/>
    <w:rsid w:val="003D1FE1"/>
    <w:rsid w:val="003D6A25"/>
    <w:rsid w:val="003E3E9E"/>
    <w:rsid w:val="003E6D64"/>
    <w:rsid w:val="003F7BD2"/>
    <w:rsid w:val="00426284"/>
    <w:rsid w:val="0043191C"/>
    <w:rsid w:val="00451D66"/>
    <w:rsid w:val="00452085"/>
    <w:rsid w:val="00466748"/>
    <w:rsid w:val="004742F7"/>
    <w:rsid w:val="00475555"/>
    <w:rsid w:val="004851E4"/>
    <w:rsid w:val="004A3C3F"/>
    <w:rsid w:val="004B4C12"/>
    <w:rsid w:val="004B52E5"/>
    <w:rsid w:val="004D559B"/>
    <w:rsid w:val="004E4A96"/>
    <w:rsid w:val="004F0B59"/>
    <w:rsid w:val="00512E0C"/>
    <w:rsid w:val="00533066"/>
    <w:rsid w:val="00534BB6"/>
    <w:rsid w:val="00536C48"/>
    <w:rsid w:val="00552BEC"/>
    <w:rsid w:val="005536DA"/>
    <w:rsid w:val="00561890"/>
    <w:rsid w:val="00575027"/>
    <w:rsid w:val="00590C00"/>
    <w:rsid w:val="005B155C"/>
    <w:rsid w:val="005B52DE"/>
    <w:rsid w:val="005C1B2F"/>
    <w:rsid w:val="005C7614"/>
    <w:rsid w:val="005D3F21"/>
    <w:rsid w:val="005E35FB"/>
    <w:rsid w:val="005F1C3D"/>
    <w:rsid w:val="00610265"/>
    <w:rsid w:val="00655778"/>
    <w:rsid w:val="006819E3"/>
    <w:rsid w:val="006A738C"/>
    <w:rsid w:val="006B01FA"/>
    <w:rsid w:val="006B09E2"/>
    <w:rsid w:val="006C5CE1"/>
    <w:rsid w:val="006E1695"/>
    <w:rsid w:val="00712E7C"/>
    <w:rsid w:val="00712F0F"/>
    <w:rsid w:val="00714A98"/>
    <w:rsid w:val="00721923"/>
    <w:rsid w:val="00727FCF"/>
    <w:rsid w:val="00732190"/>
    <w:rsid w:val="00740442"/>
    <w:rsid w:val="00742A1F"/>
    <w:rsid w:val="00764F21"/>
    <w:rsid w:val="00774192"/>
    <w:rsid w:val="007B473B"/>
    <w:rsid w:val="007B5F3B"/>
    <w:rsid w:val="007C1B83"/>
    <w:rsid w:val="008012AA"/>
    <w:rsid w:val="00804A4D"/>
    <w:rsid w:val="00816F9C"/>
    <w:rsid w:val="00817B30"/>
    <w:rsid w:val="00820017"/>
    <w:rsid w:val="00823439"/>
    <w:rsid w:val="00825D28"/>
    <w:rsid w:val="008363F5"/>
    <w:rsid w:val="00861104"/>
    <w:rsid w:val="00865664"/>
    <w:rsid w:val="008808E1"/>
    <w:rsid w:val="008B23B1"/>
    <w:rsid w:val="008D56C9"/>
    <w:rsid w:val="008D7A36"/>
    <w:rsid w:val="009200CF"/>
    <w:rsid w:val="00933D8C"/>
    <w:rsid w:val="00956C7F"/>
    <w:rsid w:val="009574C9"/>
    <w:rsid w:val="00964323"/>
    <w:rsid w:val="0099428D"/>
    <w:rsid w:val="009A4D1D"/>
    <w:rsid w:val="009A7259"/>
    <w:rsid w:val="009C0AFA"/>
    <w:rsid w:val="009C1514"/>
    <w:rsid w:val="009F2EE4"/>
    <w:rsid w:val="00A02BEC"/>
    <w:rsid w:val="00A05047"/>
    <w:rsid w:val="00A11545"/>
    <w:rsid w:val="00A15E9B"/>
    <w:rsid w:val="00A168E2"/>
    <w:rsid w:val="00A22BA5"/>
    <w:rsid w:val="00A24A10"/>
    <w:rsid w:val="00A278E0"/>
    <w:rsid w:val="00A3259C"/>
    <w:rsid w:val="00A36DA1"/>
    <w:rsid w:val="00A42DD4"/>
    <w:rsid w:val="00A67DE8"/>
    <w:rsid w:val="00A75F8C"/>
    <w:rsid w:val="00AA099A"/>
    <w:rsid w:val="00AD7A8A"/>
    <w:rsid w:val="00AE325F"/>
    <w:rsid w:val="00AE49D0"/>
    <w:rsid w:val="00AF4ED4"/>
    <w:rsid w:val="00B34707"/>
    <w:rsid w:val="00B50EFD"/>
    <w:rsid w:val="00B550B1"/>
    <w:rsid w:val="00B65FE7"/>
    <w:rsid w:val="00B9533C"/>
    <w:rsid w:val="00BC3178"/>
    <w:rsid w:val="00BE36EE"/>
    <w:rsid w:val="00BF32EB"/>
    <w:rsid w:val="00BF6911"/>
    <w:rsid w:val="00C0086F"/>
    <w:rsid w:val="00C10E68"/>
    <w:rsid w:val="00C82D9E"/>
    <w:rsid w:val="00C83F35"/>
    <w:rsid w:val="00C87827"/>
    <w:rsid w:val="00CD7C2D"/>
    <w:rsid w:val="00D04376"/>
    <w:rsid w:val="00D13ACC"/>
    <w:rsid w:val="00D20C9E"/>
    <w:rsid w:val="00D26AFF"/>
    <w:rsid w:val="00D4499B"/>
    <w:rsid w:val="00D65270"/>
    <w:rsid w:val="00D72F36"/>
    <w:rsid w:val="00D75630"/>
    <w:rsid w:val="00D837E0"/>
    <w:rsid w:val="00D86B80"/>
    <w:rsid w:val="00D91D47"/>
    <w:rsid w:val="00D95318"/>
    <w:rsid w:val="00DB3208"/>
    <w:rsid w:val="00DC6936"/>
    <w:rsid w:val="00DE590A"/>
    <w:rsid w:val="00DF257E"/>
    <w:rsid w:val="00E004EA"/>
    <w:rsid w:val="00E13E52"/>
    <w:rsid w:val="00E36472"/>
    <w:rsid w:val="00E51F68"/>
    <w:rsid w:val="00E80C5E"/>
    <w:rsid w:val="00E82584"/>
    <w:rsid w:val="00E86AF3"/>
    <w:rsid w:val="00E940A7"/>
    <w:rsid w:val="00EA4E63"/>
    <w:rsid w:val="00EB19B3"/>
    <w:rsid w:val="00EB51AE"/>
    <w:rsid w:val="00EE404D"/>
    <w:rsid w:val="00F0022F"/>
    <w:rsid w:val="00F21607"/>
    <w:rsid w:val="00F46456"/>
    <w:rsid w:val="00F476E0"/>
    <w:rsid w:val="00F4773B"/>
    <w:rsid w:val="00F55737"/>
    <w:rsid w:val="00F568CF"/>
    <w:rsid w:val="00F65337"/>
    <w:rsid w:val="00F66963"/>
    <w:rsid w:val="00F72CBE"/>
    <w:rsid w:val="00F85841"/>
    <w:rsid w:val="00F85AEE"/>
    <w:rsid w:val="00F91D48"/>
    <w:rsid w:val="00F95B2E"/>
    <w:rsid w:val="00FB3BCD"/>
    <w:rsid w:val="00FC2649"/>
    <w:rsid w:val="00FD1CF9"/>
    <w:rsid w:val="00FE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6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1C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51D66"/>
    <w:pPr>
      <w:keepNext/>
      <w:keepLines/>
      <w:spacing w:before="200" w:line="276" w:lineRule="auto"/>
      <w:jc w:val="left"/>
      <w:outlineLvl w:val="4"/>
    </w:pPr>
    <w:rPr>
      <w:rFonts w:ascii="Cambria" w:eastAsia="Times New Roman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51D66"/>
    <w:rPr>
      <w:rFonts w:ascii="Cambria" w:eastAsia="Times New Roman" w:hAnsi="Cambria" w:cs="Times New Roman"/>
      <w:color w:val="243F60"/>
    </w:rPr>
  </w:style>
  <w:style w:type="character" w:customStyle="1" w:styleId="apple-converted-space">
    <w:name w:val="apple-converted-space"/>
    <w:rsid w:val="00451D66"/>
  </w:style>
  <w:style w:type="paragraph" w:styleId="a3">
    <w:name w:val="List Paragraph"/>
    <w:basedOn w:val="a"/>
    <w:uiPriority w:val="34"/>
    <w:qFormat/>
    <w:rsid w:val="00451D66"/>
    <w:pPr>
      <w:ind w:left="720"/>
      <w:contextualSpacing/>
      <w:jc w:val="left"/>
    </w:pPr>
    <w:rPr>
      <w:lang w:eastAsia="ru-RU"/>
    </w:rPr>
  </w:style>
  <w:style w:type="paragraph" w:styleId="a4">
    <w:name w:val="Body Text"/>
    <w:basedOn w:val="a"/>
    <w:link w:val="a5"/>
    <w:uiPriority w:val="99"/>
    <w:unhideWhenUsed/>
    <w:rsid w:val="00451D66"/>
    <w:pPr>
      <w:spacing w:after="120"/>
      <w:jc w:val="left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51D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First Indent"/>
    <w:basedOn w:val="a4"/>
    <w:link w:val="a7"/>
    <w:uiPriority w:val="99"/>
    <w:unhideWhenUsed/>
    <w:rsid w:val="00451D66"/>
    <w:pPr>
      <w:spacing w:after="0"/>
      <w:ind w:firstLine="360"/>
    </w:pPr>
    <w:rPr>
      <w:rFonts w:eastAsia="Times New Roman"/>
    </w:rPr>
  </w:style>
  <w:style w:type="character" w:customStyle="1" w:styleId="a7">
    <w:name w:val="Красная строка Знак"/>
    <w:basedOn w:val="a5"/>
    <w:link w:val="a6"/>
    <w:uiPriority w:val="99"/>
    <w:rsid w:val="00451D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51D6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451D66"/>
    <w:pPr>
      <w:widowControl w:val="0"/>
      <w:autoSpaceDE w:val="0"/>
      <w:autoSpaceDN w:val="0"/>
      <w:adjustRightInd w:val="0"/>
      <w:spacing w:line="370" w:lineRule="exact"/>
      <w:ind w:firstLine="485"/>
    </w:pPr>
    <w:rPr>
      <w:rFonts w:eastAsia="Times New Roman"/>
      <w:lang w:eastAsia="ru-RU"/>
    </w:rPr>
  </w:style>
  <w:style w:type="paragraph" w:customStyle="1" w:styleId="a8">
    <w:name w:val="Основной"/>
    <w:basedOn w:val="a"/>
    <w:rsid w:val="00451D66"/>
    <w:pPr>
      <w:spacing w:line="360" w:lineRule="auto"/>
    </w:pPr>
    <w:rPr>
      <w:rFonts w:eastAsia="Times New Roman"/>
      <w:lang w:eastAsia="ru-RU"/>
    </w:rPr>
  </w:style>
  <w:style w:type="paragraph" w:customStyle="1" w:styleId="30">
    <w:name w:val="30"/>
    <w:basedOn w:val="a"/>
    <w:rsid w:val="00451D6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ParagraphStyle">
    <w:name w:val="Paragraph Style"/>
    <w:rsid w:val="00451D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451D66"/>
    <w:rPr>
      <w:color w:val="000000"/>
      <w:sz w:val="20"/>
      <w:szCs w:val="20"/>
    </w:rPr>
  </w:style>
  <w:style w:type="paragraph" w:styleId="a9">
    <w:name w:val="No Spacing"/>
    <w:uiPriority w:val="1"/>
    <w:qFormat/>
    <w:rsid w:val="005F1C3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1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AF4ED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6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1C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51D66"/>
    <w:pPr>
      <w:keepNext/>
      <w:keepLines/>
      <w:spacing w:before="200" w:line="276" w:lineRule="auto"/>
      <w:jc w:val="left"/>
      <w:outlineLvl w:val="4"/>
    </w:pPr>
    <w:rPr>
      <w:rFonts w:ascii="Cambria" w:eastAsia="Times New Roman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51D66"/>
    <w:rPr>
      <w:rFonts w:ascii="Cambria" w:eastAsia="Times New Roman" w:hAnsi="Cambria" w:cs="Times New Roman"/>
      <w:color w:val="243F60"/>
    </w:rPr>
  </w:style>
  <w:style w:type="character" w:customStyle="1" w:styleId="apple-converted-space">
    <w:name w:val="apple-converted-space"/>
    <w:rsid w:val="00451D66"/>
  </w:style>
  <w:style w:type="paragraph" w:styleId="a3">
    <w:name w:val="List Paragraph"/>
    <w:basedOn w:val="a"/>
    <w:uiPriority w:val="34"/>
    <w:qFormat/>
    <w:rsid w:val="00451D66"/>
    <w:pPr>
      <w:ind w:left="720"/>
      <w:contextualSpacing/>
      <w:jc w:val="left"/>
    </w:pPr>
    <w:rPr>
      <w:lang w:eastAsia="ru-RU"/>
    </w:rPr>
  </w:style>
  <w:style w:type="paragraph" w:styleId="a4">
    <w:name w:val="Body Text"/>
    <w:basedOn w:val="a"/>
    <w:link w:val="a5"/>
    <w:uiPriority w:val="99"/>
    <w:unhideWhenUsed/>
    <w:rsid w:val="00451D66"/>
    <w:pPr>
      <w:spacing w:after="120"/>
      <w:jc w:val="left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51D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First Indent"/>
    <w:basedOn w:val="a4"/>
    <w:link w:val="a7"/>
    <w:uiPriority w:val="99"/>
    <w:unhideWhenUsed/>
    <w:rsid w:val="00451D66"/>
    <w:pPr>
      <w:spacing w:after="0"/>
      <w:ind w:firstLine="360"/>
    </w:pPr>
    <w:rPr>
      <w:rFonts w:eastAsia="Times New Roman"/>
    </w:rPr>
  </w:style>
  <w:style w:type="character" w:customStyle="1" w:styleId="a7">
    <w:name w:val="Красная строка Знак"/>
    <w:basedOn w:val="a5"/>
    <w:link w:val="a6"/>
    <w:uiPriority w:val="99"/>
    <w:rsid w:val="00451D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51D6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451D66"/>
    <w:pPr>
      <w:widowControl w:val="0"/>
      <w:autoSpaceDE w:val="0"/>
      <w:autoSpaceDN w:val="0"/>
      <w:adjustRightInd w:val="0"/>
      <w:spacing w:line="370" w:lineRule="exact"/>
      <w:ind w:firstLine="485"/>
    </w:pPr>
    <w:rPr>
      <w:rFonts w:eastAsia="Times New Roman"/>
      <w:lang w:eastAsia="ru-RU"/>
    </w:rPr>
  </w:style>
  <w:style w:type="paragraph" w:customStyle="1" w:styleId="a8">
    <w:name w:val="Основной"/>
    <w:basedOn w:val="a"/>
    <w:rsid w:val="00451D66"/>
    <w:pPr>
      <w:spacing w:line="360" w:lineRule="auto"/>
    </w:pPr>
    <w:rPr>
      <w:rFonts w:eastAsia="Times New Roman"/>
      <w:lang w:eastAsia="ru-RU"/>
    </w:rPr>
  </w:style>
  <w:style w:type="paragraph" w:customStyle="1" w:styleId="30">
    <w:name w:val="30"/>
    <w:basedOn w:val="a"/>
    <w:rsid w:val="00451D6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ParagraphStyle">
    <w:name w:val="Paragraph Style"/>
    <w:rsid w:val="00451D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451D66"/>
    <w:rPr>
      <w:color w:val="000000"/>
      <w:sz w:val="20"/>
      <w:szCs w:val="20"/>
    </w:rPr>
  </w:style>
  <w:style w:type="paragraph" w:styleId="a9">
    <w:name w:val="No Spacing"/>
    <w:uiPriority w:val="1"/>
    <w:qFormat/>
    <w:rsid w:val="005F1C3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1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AF4ED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91F04-80D1-4596-9977-C01FB445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20774</Words>
  <Characters>118418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Сана1</dc:creator>
  <cp:keywords/>
  <dc:description/>
  <cp:lastModifiedBy>User</cp:lastModifiedBy>
  <cp:revision>3</cp:revision>
  <dcterms:created xsi:type="dcterms:W3CDTF">2015-12-14T10:27:00Z</dcterms:created>
  <dcterms:modified xsi:type="dcterms:W3CDTF">2016-09-27T07:06:00Z</dcterms:modified>
</cp:coreProperties>
</file>